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2033" w14:textId="59A688DF" w:rsidR="00EA499B" w:rsidRDefault="00EB50F1">
      <w:r>
        <w:t>Nombre: caso_00_ejemplo</w:t>
      </w:r>
    </w:p>
    <w:p w14:paraId="6229FEF4" w14:textId="791A9B27" w:rsidR="00EB50F1" w:rsidRDefault="00EB50F1">
      <w:r>
        <w:t>Descripción: Busca verificar el primer caso de ejemplo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0F1" w14:paraId="77A877EE" w14:textId="77777777" w:rsidTr="00EB50F1">
        <w:trPr>
          <w:trHeight w:val="372"/>
        </w:trPr>
        <w:tc>
          <w:tcPr>
            <w:tcW w:w="4508" w:type="dxa"/>
          </w:tcPr>
          <w:p w14:paraId="39A8503F" w14:textId="1DB2951C" w:rsidR="00EB50F1" w:rsidRPr="00EB50F1" w:rsidRDefault="00EB50F1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IN</w:t>
            </w:r>
          </w:p>
        </w:tc>
        <w:tc>
          <w:tcPr>
            <w:tcW w:w="4508" w:type="dxa"/>
          </w:tcPr>
          <w:p w14:paraId="091B4EBE" w14:textId="3958F3C0" w:rsidR="00EB50F1" w:rsidRPr="00EB50F1" w:rsidRDefault="00EB50F1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OUT</w:t>
            </w:r>
          </w:p>
        </w:tc>
      </w:tr>
      <w:tr w:rsidR="00EB50F1" w14:paraId="10E67B62" w14:textId="77777777" w:rsidTr="00EB50F1">
        <w:trPr>
          <w:trHeight w:val="1270"/>
        </w:trPr>
        <w:tc>
          <w:tcPr>
            <w:tcW w:w="4508" w:type="dxa"/>
          </w:tcPr>
          <w:p w14:paraId="461B7486" w14:textId="77777777" w:rsidR="00EB50F1" w:rsidRDefault="00EB50F1" w:rsidP="00EB50F1">
            <w:r>
              <w:t>4</w:t>
            </w:r>
          </w:p>
          <w:p w14:paraId="150DEC69" w14:textId="2652191D" w:rsidR="00EB50F1" w:rsidRDefault="00EB50F1" w:rsidP="00EB50F1">
            <w:r>
              <w:t>0 0 1</w:t>
            </w:r>
          </w:p>
        </w:tc>
        <w:tc>
          <w:tcPr>
            <w:tcW w:w="4508" w:type="dxa"/>
          </w:tcPr>
          <w:p w14:paraId="6640307B" w14:textId="77777777" w:rsidR="00EB50F1" w:rsidRDefault="00EB50F1" w:rsidP="00EB50F1">
            <w:r>
              <w:t>1 2 4</w:t>
            </w:r>
          </w:p>
          <w:p w14:paraId="523330DD" w14:textId="4790B959" w:rsidR="00EB50F1" w:rsidRDefault="00EB50F1" w:rsidP="00EB50F1">
            <w:r>
              <w:t>3</w:t>
            </w:r>
          </w:p>
        </w:tc>
      </w:tr>
    </w:tbl>
    <w:p w14:paraId="1BF8F023" w14:textId="24C406D3" w:rsidR="00EB50F1" w:rsidRDefault="00EB50F1"/>
    <w:p w14:paraId="77A85ABA" w14:textId="5BAF7816" w:rsidR="007574EE" w:rsidRDefault="007574EE" w:rsidP="007574EE">
      <w:r>
        <w:t>Nombre: caso_0</w:t>
      </w:r>
      <w:r>
        <w:t>1</w:t>
      </w:r>
      <w:r>
        <w:t>_ejemplo</w:t>
      </w:r>
    </w:p>
    <w:p w14:paraId="10AD803E" w14:textId="5F2016D8" w:rsidR="007574EE" w:rsidRDefault="007574EE" w:rsidP="007574EE">
      <w:r>
        <w:t xml:space="preserve">Descripción: Busca verificar el </w:t>
      </w:r>
      <w:r>
        <w:t>segundo</w:t>
      </w:r>
      <w:r>
        <w:t xml:space="preserve"> caso de ejemplo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4EE" w14:paraId="1C2ADEEA" w14:textId="77777777" w:rsidTr="00755A2B">
        <w:trPr>
          <w:trHeight w:val="372"/>
        </w:trPr>
        <w:tc>
          <w:tcPr>
            <w:tcW w:w="4508" w:type="dxa"/>
          </w:tcPr>
          <w:p w14:paraId="6B1D88F0" w14:textId="77777777" w:rsidR="007574EE" w:rsidRPr="00EB50F1" w:rsidRDefault="007574EE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IN</w:t>
            </w:r>
          </w:p>
        </w:tc>
        <w:tc>
          <w:tcPr>
            <w:tcW w:w="4508" w:type="dxa"/>
          </w:tcPr>
          <w:p w14:paraId="671B44CA" w14:textId="77777777" w:rsidR="007574EE" w:rsidRPr="00EB50F1" w:rsidRDefault="007574EE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OUT</w:t>
            </w:r>
          </w:p>
        </w:tc>
      </w:tr>
      <w:tr w:rsidR="007574EE" w14:paraId="0C2E222F" w14:textId="77777777" w:rsidTr="00755A2B">
        <w:trPr>
          <w:trHeight w:val="1270"/>
        </w:trPr>
        <w:tc>
          <w:tcPr>
            <w:tcW w:w="4508" w:type="dxa"/>
          </w:tcPr>
          <w:p w14:paraId="33AC7934" w14:textId="77777777" w:rsidR="007574EE" w:rsidRDefault="007574EE" w:rsidP="007574EE">
            <w:r>
              <w:t>5</w:t>
            </w:r>
          </w:p>
          <w:p w14:paraId="78D50091" w14:textId="7AB28199" w:rsidR="007574EE" w:rsidRDefault="007574EE" w:rsidP="007574EE">
            <w:r>
              <w:t>1 2 3 4</w:t>
            </w:r>
          </w:p>
        </w:tc>
        <w:tc>
          <w:tcPr>
            <w:tcW w:w="4508" w:type="dxa"/>
          </w:tcPr>
          <w:p w14:paraId="6277C56E" w14:textId="77777777" w:rsidR="007574EE" w:rsidRDefault="007574EE" w:rsidP="007574EE">
            <w:r>
              <w:t>2 5 1 3</w:t>
            </w:r>
          </w:p>
          <w:p w14:paraId="3FE9ECCC" w14:textId="27DDF99C" w:rsidR="007574EE" w:rsidRDefault="007574EE" w:rsidP="007574EE">
            <w:r>
              <w:t>4</w:t>
            </w:r>
          </w:p>
        </w:tc>
      </w:tr>
    </w:tbl>
    <w:p w14:paraId="0F4691D1" w14:textId="23E2C64F" w:rsidR="007574EE" w:rsidRDefault="007574EE"/>
    <w:p w14:paraId="2ABA94B6" w14:textId="00564CDA" w:rsidR="00DE636E" w:rsidRDefault="00DE636E" w:rsidP="00DE636E">
      <w:r>
        <w:t>Nombre: caso_0</w:t>
      </w:r>
      <w:r>
        <w:t>2</w:t>
      </w:r>
      <w:r>
        <w:t>_</w:t>
      </w:r>
      <w:r>
        <w:t>sin_movimientos</w:t>
      </w:r>
    </w:p>
    <w:p w14:paraId="52E7DE09" w14:textId="12C49D4E" w:rsidR="00DE636E" w:rsidRDefault="00DE636E" w:rsidP="00DE636E">
      <w:r>
        <w:t xml:space="preserve">Descripción: </w:t>
      </w:r>
      <w:r>
        <w:t>Busca detectar un error en caso de que todas las pasadas no tengan movimientos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636E" w14:paraId="792E575D" w14:textId="77777777" w:rsidTr="00755A2B">
        <w:trPr>
          <w:trHeight w:val="372"/>
        </w:trPr>
        <w:tc>
          <w:tcPr>
            <w:tcW w:w="4508" w:type="dxa"/>
          </w:tcPr>
          <w:p w14:paraId="243DE9E5" w14:textId="77777777" w:rsidR="00DE636E" w:rsidRPr="00EB50F1" w:rsidRDefault="00DE636E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IN</w:t>
            </w:r>
          </w:p>
        </w:tc>
        <w:tc>
          <w:tcPr>
            <w:tcW w:w="4508" w:type="dxa"/>
          </w:tcPr>
          <w:p w14:paraId="7642BBDF" w14:textId="77777777" w:rsidR="00DE636E" w:rsidRPr="00EB50F1" w:rsidRDefault="00DE636E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OUT</w:t>
            </w:r>
          </w:p>
        </w:tc>
      </w:tr>
      <w:tr w:rsidR="00DE636E" w14:paraId="2E198F59" w14:textId="77777777" w:rsidTr="00755A2B">
        <w:trPr>
          <w:trHeight w:val="1270"/>
        </w:trPr>
        <w:tc>
          <w:tcPr>
            <w:tcW w:w="4508" w:type="dxa"/>
          </w:tcPr>
          <w:p w14:paraId="01DA86A5" w14:textId="77777777" w:rsidR="00DE636E" w:rsidRDefault="00DE636E" w:rsidP="00755A2B">
            <w:r>
              <w:t>4</w:t>
            </w:r>
          </w:p>
          <w:p w14:paraId="376C2529" w14:textId="1BA89AB7" w:rsidR="00DE636E" w:rsidRDefault="00DE636E" w:rsidP="00755A2B">
            <w:r>
              <w:t xml:space="preserve">0 0 </w:t>
            </w:r>
            <w:r>
              <w:t>0</w:t>
            </w:r>
          </w:p>
        </w:tc>
        <w:tc>
          <w:tcPr>
            <w:tcW w:w="4508" w:type="dxa"/>
          </w:tcPr>
          <w:p w14:paraId="4ADA58BC" w14:textId="4B4FB452" w:rsidR="00DE636E" w:rsidRDefault="00DE636E" w:rsidP="00755A2B">
            <w:r>
              <w:t xml:space="preserve">1 2 </w:t>
            </w:r>
            <w:r w:rsidR="00FE67A5">
              <w:t>3</w:t>
            </w:r>
          </w:p>
          <w:p w14:paraId="358AEFAD" w14:textId="7486766F" w:rsidR="00DE636E" w:rsidRDefault="00FE67A5" w:rsidP="00755A2B">
            <w:r>
              <w:t>4</w:t>
            </w:r>
          </w:p>
        </w:tc>
      </w:tr>
    </w:tbl>
    <w:p w14:paraId="4DDE891C" w14:textId="2F4D6E98" w:rsidR="009C6C2C" w:rsidRDefault="009C6C2C"/>
    <w:p w14:paraId="23B35C8A" w14:textId="2C4BCDEB" w:rsidR="008B1368" w:rsidRDefault="008B1368" w:rsidP="008B1368">
      <w:r>
        <w:t>Nombre: caso_0</w:t>
      </w:r>
      <w:r>
        <w:t>3</w:t>
      </w:r>
      <w:r>
        <w:t>_</w:t>
      </w:r>
      <w:r>
        <w:t>unSoloAventurero</w:t>
      </w:r>
    </w:p>
    <w:p w14:paraId="32F1E7AF" w14:textId="00F1D80E" w:rsidR="008B1368" w:rsidRDefault="008B1368" w:rsidP="008B1368">
      <w:r>
        <w:t xml:space="preserve">Descripción: Busca detectar un error en caso de </w:t>
      </w:r>
      <w:r>
        <w:t>que solo haya un aventurero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368" w14:paraId="00D92637" w14:textId="77777777" w:rsidTr="00755A2B">
        <w:trPr>
          <w:trHeight w:val="372"/>
        </w:trPr>
        <w:tc>
          <w:tcPr>
            <w:tcW w:w="4508" w:type="dxa"/>
          </w:tcPr>
          <w:p w14:paraId="0551FE58" w14:textId="77777777" w:rsidR="008B1368" w:rsidRPr="00EB50F1" w:rsidRDefault="008B1368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IN</w:t>
            </w:r>
          </w:p>
        </w:tc>
        <w:tc>
          <w:tcPr>
            <w:tcW w:w="4508" w:type="dxa"/>
          </w:tcPr>
          <w:p w14:paraId="35971A4F" w14:textId="77777777" w:rsidR="008B1368" w:rsidRPr="00EB50F1" w:rsidRDefault="008B1368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OUT</w:t>
            </w:r>
          </w:p>
        </w:tc>
      </w:tr>
      <w:tr w:rsidR="008B1368" w14:paraId="1A570355" w14:textId="77777777" w:rsidTr="00755A2B">
        <w:trPr>
          <w:trHeight w:val="1270"/>
        </w:trPr>
        <w:tc>
          <w:tcPr>
            <w:tcW w:w="4508" w:type="dxa"/>
          </w:tcPr>
          <w:p w14:paraId="259BB378" w14:textId="15027008" w:rsidR="008B1368" w:rsidRDefault="008B1368" w:rsidP="00755A2B">
            <w:r>
              <w:t>1</w:t>
            </w:r>
          </w:p>
          <w:p w14:paraId="6140D1DE" w14:textId="70A53D22" w:rsidR="008B1368" w:rsidRDefault="008B1368" w:rsidP="00755A2B">
            <w:r>
              <w:t>0</w:t>
            </w:r>
          </w:p>
        </w:tc>
        <w:tc>
          <w:tcPr>
            <w:tcW w:w="4508" w:type="dxa"/>
          </w:tcPr>
          <w:p w14:paraId="3AF892B9" w14:textId="77777777" w:rsidR="008B1368" w:rsidRDefault="008B1368" w:rsidP="00755A2B">
            <w:r>
              <w:t>1</w:t>
            </w:r>
          </w:p>
          <w:p w14:paraId="7B417CA0" w14:textId="130F5073" w:rsidR="008B1368" w:rsidRDefault="00CD5C1C" w:rsidP="00755A2B">
            <w:r>
              <w:t>0</w:t>
            </w:r>
          </w:p>
        </w:tc>
      </w:tr>
    </w:tbl>
    <w:p w14:paraId="48987723" w14:textId="44181AA3" w:rsidR="0078464E" w:rsidRDefault="00251A16">
      <w:r>
        <w:t>Nota:</w:t>
      </w:r>
      <w:r w:rsidR="001523EC">
        <w:t xml:space="preserve"> </w:t>
      </w:r>
      <w:r>
        <w:t>se asume que al existir un solo aventurero, ceba solo su mate y luego se retira.</w:t>
      </w:r>
    </w:p>
    <w:p w14:paraId="75C33CF4" w14:textId="5E064E75" w:rsidR="00251A16" w:rsidRDefault="00251A16"/>
    <w:p w14:paraId="32FCB50C" w14:textId="23BA5F55" w:rsidR="00251A16" w:rsidRDefault="00251A16"/>
    <w:p w14:paraId="3FE80EC7" w14:textId="448BCC66" w:rsidR="00251A16" w:rsidRDefault="00251A16"/>
    <w:p w14:paraId="422D324E" w14:textId="77777777" w:rsidR="00251A16" w:rsidRDefault="00251A16"/>
    <w:p w14:paraId="40E619A0" w14:textId="330A9CBE" w:rsidR="00251A16" w:rsidRDefault="00251A16" w:rsidP="00251A16">
      <w:r>
        <w:lastRenderedPageBreak/>
        <w:t>Nombre: caso_0</w:t>
      </w:r>
      <w:r w:rsidR="00F53A21">
        <w:t>4</w:t>
      </w:r>
      <w:r>
        <w:t>_</w:t>
      </w:r>
      <w:r w:rsidR="00187C61">
        <w:t>pasadasMayorA_aventureros</w:t>
      </w:r>
    </w:p>
    <w:p w14:paraId="5671F4BA" w14:textId="5C98C0DE" w:rsidR="00251A16" w:rsidRDefault="00251A16" w:rsidP="00251A16">
      <w:r>
        <w:t>Descripción: Busca detectar un error en caso de que</w:t>
      </w:r>
      <w:r w:rsidR="00187C61">
        <w:t xml:space="preserve"> la cantidad de pasadas sea mayor a la cantidad de aventureros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A16" w14:paraId="21C9F069" w14:textId="77777777" w:rsidTr="00755A2B">
        <w:trPr>
          <w:trHeight w:val="372"/>
        </w:trPr>
        <w:tc>
          <w:tcPr>
            <w:tcW w:w="4508" w:type="dxa"/>
          </w:tcPr>
          <w:p w14:paraId="6CC66919" w14:textId="77777777" w:rsidR="00251A16" w:rsidRPr="00EB50F1" w:rsidRDefault="00251A16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IN</w:t>
            </w:r>
          </w:p>
        </w:tc>
        <w:tc>
          <w:tcPr>
            <w:tcW w:w="4508" w:type="dxa"/>
          </w:tcPr>
          <w:p w14:paraId="12BAC2A5" w14:textId="77777777" w:rsidR="00251A16" w:rsidRPr="00EB50F1" w:rsidRDefault="00251A16" w:rsidP="00755A2B">
            <w:pPr>
              <w:rPr>
                <w:b/>
                <w:bCs/>
              </w:rPr>
            </w:pPr>
            <w:r w:rsidRPr="00EB50F1">
              <w:rPr>
                <w:b/>
                <w:bCs/>
              </w:rPr>
              <w:t>OUT</w:t>
            </w:r>
          </w:p>
        </w:tc>
      </w:tr>
      <w:tr w:rsidR="00251A16" w14:paraId="50E323D6" w14:textId="77777777" w:rsidTr="00755A2B">
        <w:trPr>
          <w:trHeight w:val="1270"/>
        </w:trPr>
        <w:tc>
          <w:tcPr>
            <w:tcW w:w="4508" w:type="dxa"/>
          </w:tcPr>
          <w:p w14:paraId="5B18B606" w14:textId="56BD991B" w:rsidR="00251A16" w:rsidRDefault="00493F13" w:rsidP="00755A2B">
            <w:r>
              <w:t>3</w:t>
            </w:r>
          </w:p>
          <w:p w14:paraId="5E0BE1C3" w14:textId="0EB01B6D" w:rsidR="00251A16" w:rsidRDefault="00493F13" w:rsidP="00755A2B">
            <w:r>
              <w:t>4 4</w:t>
            </w:r>
          </w:p>
        </w:tc>
        <w:tc>
          <w:tcPr>
            <w:tcW w:w="4508" w:type="dxa"/>
          </w:tcPr>
          <w:p w14:paraId="08E0F107" w14:textId="55E16262" w:rsidR="00251A16" w:rsidRDefault="00187C61" w:rsidP="00755A2B">
            <w:r>
              <w:t>2 3</w:t>
            </w:r>
          </w:p>
          <w:p w14:paraId="388B3E55" w14:textId="7AD8C253" w:rsidR="00251A16" w:rsidRDefault="00187C61" w:rsidP="00755A2B">
            <w:r>
              <w:t>1</w:t>
            </w:r>
          </w:p>
        </w:tc>
      </w:tr>
    </w:tbl>
    <w:p w14:paraId="0937E8AE" w14:textId="77777777" w:rsidR="00251A16" w:rsidRDefault="00251A16"/>
    <w:sectPr w:rsidR="00251A16" w:rsidSect="000A4A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7"/>
    <w:rsid w:val="00015927"/>
    <w:rsid w:val="000A4A99"/>
    <w:rsid w:val="001523EC"/>
    <w:rsid w:val="00187C61"/>
    <w:rsid w:val="00251A16"/>
    <w:rsid w:val="003D63B0"/>
    <w:rsid w:val="00493F13"/>
    <w:rsid w:val="004B36DF"/>
    <w:rsid w:val="007574EE"/>
    <w:rsid w:val="0078464E"/>
    <w:rsid w:val="008B1368"/>
    <w:rsid w:val="009C6C2C"/>
    <w:rsid w:val="00CD5C1C"/>
    <w:rsid w:val="00DE636E"/>
    <w:rsid w:val="00E5424B"/>
    <w:rsid w:val="00EA499B"/>
    <w:rsid w:val="00EB50F1"/>
    <w:rsid w:val="00F0102C"/>
    <w:rsid w:val="00F53A21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1AE8"/>
  <w15:chartTrackingRefBased/>
  <w15:docId w15:val="{AA49FEF9-1BA1-4950-8F95-384E7FF7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MAXIMILIANO LEONEL</dc:creator>
  <cp:keywords/>
  <dc:description/>
  <cp:lastModifiedBy>MORALES MAXIMILIANO LEONEL</cp:lastModifiedBy>
  <cp:revision>17</cp:revision>
  <dcterms:created xsi:type="dcterms:W3CDTF">2022-05-24T00:17:00Z</dcterms:created>
  <dcterms:modified xsi:type="dcterms:W3CDTF">2022-05-24T00:37:00Z</dcterms:modified>
</cp:coreProperties>
</file>