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6DE7" w14:textId="77777777" w:rsidR="00E83B16" w:rsidRDefault="00E83B16">
      <w:r>
        <w:t>Home Work4</w:t>
      </w:r>
      <w:r w:rsidR="00876B71">
        <w:t xml:space="preserve"> due Nov 12.</w:t>
      </w:r>
    </w:p>
    <w:p w14:paraId="132B3553" w14:textId="77777777" w:rsidR="00E83B16" w:rsidRDefault="00E83B16"/>
    <w:p w14:paraId="7AC16C60" w14:textId="041DDC2F" w:rsidR="00876B71" w:rsidRDefault="00E83B16" w:rsidP="00876B71">
      <w:pPr>
        <w:numPr>
          <w:ilvl w:val="0"/>
          <w:numId w:val="1"/>
        </w:numPr>
      </w:pPr>
      <w:r>
        <w:t>You are given the zipped file</w:t>
      </w:r>
      <w:r w:rsidR="00876B71">
        <w:t xml:space="preserve"> (ling.zip)</w:t>
      </w:r>
      <w:r>
        <w:t xml:space="preserve"> for HW4 on the Web.  The file contains files for </w:t>
      </w:r>
      <w:r w:rsidR="00876B71">
        <w:t>a 2 by 2 design with 2 replicates</w:t>
      </w:r>
      <w:r>
        <w:t xml:space="preserve">.  It is of interest to compare </w:t>
      </w:r>
      <w:r w:rsidR="00876B71">
        <w:t>T1 to N1 and M to F as well as the Interaction</w:t>
      </w:r>
      <w:r>
        <w:t xml:space="preserve">.  Analyze the data using methods shown in class.  Provide the top-table for 20 genes for each of the contrasts of interest.  </w:t>
      </w:r>
      <w:r w:rsidR="00876B71">
        <w:t>Provide the p</w:t>
      </w:r>
      <w:r w:rsidR="00E03C42">
        <w:t xml:space="preserve"> </w:t>
      </w:r>
      <w:r w:rsidR="00876B71">
        <w:t xml:space="preserve">values using FDR.  </w:t>
      </w:r>
      <w:r>
        <w:t>Also provide the Venn diagram to show the genes in common.  Provide the design matrix and the contrasts matrix.</w:t>
      </w:r>
    </w:p>
    <w:p w14:paraId="6967A718" w14:textId="77777777" w:rsidR="00E83B16" w:rsidRDefault="00E83B16"/>
    <w:p w14:paraId="48822640" w14:textId="77777777" w:rsidR="00E83B16" w:rsidRDefault="00E83B16"/>
    <w:p w14:paraId="4402399F" w14:textId="77777777" w:rsidR="00E83B16" w:rsidRDefault="00E83B16">
      <w:pPr>
        <w:numPr>
          <w:ilvl w:val="0"/>
          <w:numId w:val="1"/>
        </w:numPr>
      </w:pPr>
      <w:r>
        <w:t>Suppose we are interested in a Factorial design with 2 factors A and B, with A having 2 levels and B having 4 levels.  Write out the design matrix as is written in R. We would like to compare the two levels of A, compare first level of A, first level of B,</w:t>
      </w:r>
      <w:bookmarkStart w:id="0" w:name="_GoBack"/>
      <w:bookmarkEnd w:id="0"/>
      <w:r>
        <w:t xml:space="preserve"> with the second level of A</w:t>
      </w:r>
      <w:r w:rsidR="003B4EC7">
        <w:t xml:space="preserve">, </w:t>
      </w:r>
      <w:r>
        <w:t>first level of B</w:t>
      </w:r>
      <w:r w:rsidR="003B4EC7">
        <w:t xml:space="preserve"> (A1B1-A2</w:t>
      </w:r>
      <w:r w:rsidR="0093283C">
        <w:t>B</w:t>
      </w:r>
      <w:r w:rsidR="003B4EC7">
        <w:t>1</w:t>
      </w:r>
      <w:proofErr w:type="gramStart"/>
      <w:r w:rsidR="003B4EC7">
        <w:t>),</w:t>
      </w:r>
      <w:r>
        <w:t>.</w:t>
      </w:r>
      <w:proofErr w:type="gramEnd"/>
      <w:r>
        <w:t xml:space="preserve">  We are interested in comparing the 3</w:t>
      </w:r>
      <w:r>
        <w:rPr>
          <w:vertAlign w:val="superscript"/>
        </w:rPr>
        <w:t>rd</w:t>
      </w:r>
      <w:r>
        <w:t xml:space="preserve"> level of B with the mean of level </w:t>
      </w:r>
      <w:r w:rsidR="003B4EC7">
        <w:t xml:space="preserve">1, </w:t>
      </w:r>
      <w:r>
        <w:t xml:space="preserve">2, </w:t>
      </w:r>
      <w:r w:rsidR="003B4EC7">
        <w:t xml:space="preserve">and </w:t>
      </w:r>
      <w:r>
        <w:t>4 of B.  Write out the appropriate contrast matrix.</w:t>
      </w:r>
    </w:p>
    <w:p w14:paraId="24695078" w14:textId="77777777" w:rsidR="00E83B16" w:rsidRDefault="00E83B16"/>
    <w:p w14:paraId="7740DEE9" w14:textId="77777777" w:rsidR="00164E57" w:rsidRDefault="00164E57"/>
    <w:p w14:paraId="0EB49040" w14:textId="77777777" w:rsidR="00164E57" w:rsidRDefault="0000529E" w:rsidP="0000529E">
      <w:pPr>
        <w:pStyle w:val="ListParagraph"/>
        <w:numPr>
          <w:ilvl w:val="0"/>
          <w:numId w:val="1"/>
        </w:numPr>
      </w:pPr>
      <w:r>
        <w:t>Write out the Design matrix for a 3 factor design, each factor at 2 levels with 2 reps for each factor level combination.</w:t>
      </w:r>
    </w:p>
    <w:sectPr w:rsidR="00164E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CFA"/>
    <w:multiLevelType w:val="hybridMultilevel"/>
    <w:tmpl w:val="52B42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71"/>
    <w:rsid w:val="0000529E"/>
    <w:rsid w:val="00164E57"/>
    <w:rsid w:val="003B4EC7"/>
    <w:rsid w:val="006A1107"/>
    <w:rsid w:val="00876B71"/>
    <w:rsid w:val="0093283C"/>
    <w:rsid w:val="00B03C2D"/>
    <w:rsid w:val="00E03C42"/>
    <w:rsid w:val="00E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10D00"/>
  <w15:chartTrackingRefBased/>
  <w15:docId w15:val="{1AC3B5EE-AC63-4F18-8F6D-0913B407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Work4</vt:lpstr>
    </vt:vector>
  </TitlesOfParts>
  <Company>WSU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Work4</dc:title>
  <dc:subject/>
  <dc:creator>dasgupta</dc:creator>
  <cp:keywords/>
  <dc:description/>
  <cp:lastModifiedBy>Billah, Md Muhtasim</cp:lastModifiedBy>
  <cp:revision>5</cp:revision>
  <dcterms:created xsi:type="dcterms:W3CDTF">2019-10-28T21:46:00Z</dcterms:created>
  <dcterms:modified xsi:type="dcterms:W3CDTF">2019-11-14T19:49:00Z</dcterms:modified>
</cp:coreProperties>
</file>