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10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Kubernetes Installation and Cluster Setup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b="0" l="0" r="0" t="0"/>
                <wp:wrapSquare wrapText="bothSides" distB="45720" distT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Kubernetes and set up a Kubernetes cluster.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Docker,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Docker installed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proceed with this demo. If you don’t have it installed, refer to Demo 1 of Lesson 8.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b="0" l="0" r="0" t="0"/>
                <wp:wrapSquare wrapText="bothSides" distB="45720" distT="45720" distL="114300" distR="114300"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Kubernetes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Kubernetes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download and add the key to allow kubernetes installation, execute the commands mentioned below: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curl -s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https://packages.cloud.google.com/apt/doc/apt-key.gpg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|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echo deb http://apt.kubernetes.io/ kubernetes-xenial main &gt; /etc/apt/sources.list.d/kubernetes.list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  <w:br w:type="textWrapping"/>
      </w:r>
    </w:p>
    <w:p w:rsidR="00000000" w:rsidDel="00000000" w:rsidP="00000000" w:rsidRDefault="00000000" w:rsidRPr="00000000" w14:paraId="00000012">
      <w:pPr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kubernetes and the tools required to manage it. Run the command mentioned below in the terminal:</w:t>
        <w:br w:type="textWrapping"/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-y kubelet kubeadm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Setting up a Kubernetes cluster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</w:r>
    </w:p>
    <w:p w:rsidR="00000000" w:rsidDel="00000000" w:rsidP="00000000" w:rsidRDefault="00000000" w:rsidRPr="00000000" w14:paraId="00000019">
      <w:pPr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initialize the cluster run the following command on the master node</w:t>
      </w:r>
    </w:p>
    <w:p w:rsidR="00000000" w:rsidDel="00000000" w:rsidP="00000000" w:rsidRDefault="00000000" w:rsidRPr="00000000" w14:paraId="0000001C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init</w:t>
      </w:r>
    </w:p>
    <w:p w:rsidR="00000000" w:rsidDel="00000000" w:rsidP="00000000" w:rsidRDefault="00000000" w:rsidRPr="00000000" w14:paraId="0000001D">
      <w:pPr>
        <w:tabs>
          <w:tab w:val="left" w:pos="72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434"/>
        </w:tabs>
        <w:spacing w:after="120" w:before="20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start using your cluster, you need to run the following on master node: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120" w:before="20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-i /etc/kubernetes/admin.conf $HOME/.kube/config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120" w:line="264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22">
      <w:pPr>
        <w:tabs>
          <w:tab w:val="left" w:pos="720"/>
        </w:tabs>
        <w:spacing w:after="120" w:line="264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see a single master node deployed on running the command:</w:t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get nodes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you can see on the screen of your master node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b="0" l="0" r="0" t="0"/>
                <wp:wrapSquare wrapText="bothSides" distB="45720" distT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kubeadm join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appears after running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init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command and runs with a unique token.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b="0" l="0" r="0" t="0"/>
                <wp:wrapSquare wrapText="bothSides" distB="45720" distT="45720" distL="114300" distR="114300"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537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copied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as a root user on the worker node. You can use the terminal only lab as a worker node. Make sure you have Kubernetes installed on the worker node and then run the below command.</w:t>
        <w:br w:type="textWrapping"/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 172.31.64.38:6443 --token 425qb8.51rbrxc5h862g202 \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--discovery-token-ca-cert-hash sha256:a502867d97b05820f186e3ee748afddd9142aae4104aee804d30662148138bae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120" w:line="26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b="0" l="0" r="0" t="0"/>
                <wp:wrapSquare wrapText="bothSides" distB="45720" distT="4572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This is only a sample kubeadm join command. In case you need to find your unique token, run the command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token create --print-join-command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b="0" l="0" r="0" t="0"/>
                <wp:wrapSquare wrapText="bothSides" distB="45720" distT="45720" distL="114300" distR="114300"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4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run the following command to install the weavenet plugin in order to create a network: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"https://cloud.weave.works/k8s/net?k8s-version=$(kubectl version | base64 |tr -d '\n')"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nodes again to check the status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nodes using the command: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120" w:line="264" w:lineRule="auto"/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4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45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hyperlink" Target="https://packages.cloud.google.com/apt/doc/apt-key.g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9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viLIskmPr+zixHqBAo1834CKA==">AMUW2mXqau+piA6B/r2jdPWcewX0cjqfP613OG9hJAxDnobln8ZNF2dYleaB5e44JeugUB2Ny68Hs0bS6oIddgtD8917tS33x/aF6gnr9oMh2Ymx81ux2/r0G0GrI8/mkZMff2YPdDEasxyw98Ch6QuCj93lCECpOTrjZ/DxF8BM+Lr66VYxhDMJsv61bQ9v7UShSaI10IIP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