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EB6E7" w14:textId="22EB6B8C" w:rsidR="000F4D6F" w:rsidRPr="007E549F" w:rsidRDefault="000F4D6F" w:rsidP="004B7A60">
      <w:pPr>
        <w:spacing w:line="360" w:lineRule="auto"/>
        <w:ind w:left="720" w:hanging="360"/>
        <w:jc w:val="both"/>
        <w:rPr>
          <w:b/>
          <w:bCs/>
          <w:sz w:val="28"/>
          <w:szCs w:val="28"/>
        </w:rPr>
      </w:pPr>
      <w:r w:rsidRPr="007E549F">
        <w:rPr>
          <w:b/>
          <w:bCs/>
          <w:sz w:val="28"/>
          <w:szCs w:val="28"/>
        </w:rPr>
        <w:t>Muhammad Miftah Rizki</w:t>
      </w:r>
    </w:p>
    <w:p w14:paraId="2821498B" w14:textId="7E251D4F" w:rsidR="006A2448" w:rsidRDefault="00CD3A35" w:rsidP="003E04A9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K</w:t>
      </w:r>
      <w:r w:rsidR="00AE34DF">
        <w:rPr>
          <w:lang w:val="en-US"/>
        </w:rPr>
        <w:t xml:space="preserve">etika program dijalankan </w:t>
      </w:r>
      <w:r w:rsidR="00495B74">
        <w:rPr>
          <w:lang w:val="en-US"/>
        </w:rPr>
        <w:t>mu</w:t>
      </w:r>
      <w:r w:rsidR="00DA2DC9">
        <w:rPr>
          <w:lang w:val="en-US"/>
        </w:rPr>
        <w:t>n</w:t>
      </w:r>
      <w:r w:rsidR="00495B74">
        <w:rPr>
          <w:lang w:val="en-US"/>
        </w:rPr>
        <w:t xml:space="preserve">cul </w:t>
      </w:r>
      <w:r w:rsidR="00AE34DF">
        <w:rPr>
          <w:lang w:val="en-US"/>
        </w:rPr>
        <w:t>pesan error</w:t>
      </w:r>
      <w:r w:rsidR="00495B74">
        <w:rPr>
          <w:lang w:val="en-US"/>
        </w:rPr>
        <w:t xml:space="preserve"> </w:t>
      </w:r>
      <w:r w:rsidR="00B83240">
        <w:rPr>
          <w:lang w:val="en-US"/>
        </w:rPr>
        <w:t>‘</w:t>
      </w:r>
      <w:r w:rsidR="00594850" w:rsidRPr="00594850">
        <w:rPr>
          <w:lang w:val="en-US"/>
        </w:rPr>
        <w:t>Cannot invoke "String.isEmpty()" because "name" is null</w:t>
      </w:r>
      <w:r w:rsidR="00B83240">
        <w:rPr>
          <w:lang w:val="en-US"/>
        </w:rPr>
        <w:t>’</w:t>
      </w:r>
      <w:r w:rsidR="00594850">
        <w:rPr>
          <w:lang w:val="en-US"/>
        </w:rPr>
        <w:t xml:space="preserve"> atau </w:t>
      </w:r>
      <w:r w:rsidR="00B83240">
        <w:rPr>
          <w:lang w:val="en-US"/>
        </w:rPr>
        <w:t>‘</w:t>
      </w:r>
      <w:r w:rsidR="00594850" w:rsidRPr="00594850">
        <w:rPr>
          <w:lang w:val="en-US"/>
        </w:rPr>
        <w:t>Cannot invoke "String.isBlank()" because "name" is null</w:t>
      </w:r>
      <w:r w:rsidR="00B83240">
        <w:rPr>
          <w:lang w:val="en-US"/>
        </w:rPr>
        <w:t>’</w:t>
      </w:r>
      <w:r w:rsidR="00B20F96">
        <w:rPr>
          <w:lang w:val="en-US"/>
        </w:rPr>
        <w:t xml:space="preserve">. </w:t>
      </w:r>
      <w:r w:rsidR="00495B74">
        <w:rPr>
          <w:lang w:val="en-US"/>
        </w:rPr>
        <w:t>K</w:t>
      </w:r>
      <w:r w:rsidR="00B20F96">
        <w:rPr>
          <w:lang w:val="en-US"/>
        </w:rPr>
        <w:t xml:space="preserve">arena </w:t>
      </w:r>
      <w:r w:rsidR="00B20F96">
        <w:rPr>
          <w:lang w:val="en-US"/>
        </w:rPr>
        <w:t>argumen yang diberikan kepada fungsi printMyName di baris ke-5 adalah null</w:t>
      </w:r>
      <w:r w:rsidR="003F63EB">
        <w:rPr>
          <w:lang w:val="en-US"/>
        </w:rPr>
        <w:t>.</w:t>
      </w:r>
      <w:r w:rsidR="00594850">
        <w:rPr>
          <w:lang w:val="en-US"/>
        </w:rPr>
        <w:t xml:space="preserve"> </w:t>
      </w:r>
      <w:r w:rsidR="00CB03DA">
        <w:rPr>
          <w:lang w:val="en-US"/>
        </w:rPr>
        <w:t xml:space="preserve">Sedangkan </w:t>
      </w:r>
      <w:r w:rsidR="00BA297E">
        <w:rPr>
          <w:lang w:val="en-US"/>
        </w:rPr>
        <w:t>metode</w:t>
      </w:r>
      <w:r w:rsidR="007F6CC1">
        <w:rPr>
          <w:lang w:val="en-US"/>
        </w:rPr>
        <w:t xml:space="preserve"> isEmpty atau isBlank</w:t>
      </w:r>
      <w:r w:rsidR="00594850">
        <w:rPr>
          <w:lang w:val="en-US"/>
        </w:rPr>
        <w:t xml:space="preserve"> adalah met</w:t>
      </w:r>
      <w:r w:rsidR="00BA297E">
        <w:rPr>
          <w:lang w:val="en-US"/>
        </w:rPr>
        <w:t xml:space="preserve">ode </w:t>
      </w:r>
      <w:r w:rsidR="00594850">
        <w:rPr>
          <w:lang w:val="en-US"/>
        </w:rPr>
        <w:t>milik kelas String</w:t>
      </w:r>
      <w:r w:rsidR="00F668FE">
        <w:rPr>
          <w:lang w:val="en-US"/>
        </w:rPr>
        <w:t>.</w:t>
      </w:r>
      <w:r w:rsidR="00AE34DF">
        <w:rPr>
          <w:lang w:val="en-US"/>
        </w:rPr>
        <w:t xml:space="preserve"> </w:t>
      </w:r>
      <w:r w:rsidR="00083DCF">
        <w:rPr>
          <w:lang w:val="en-US"/>
        </w:rPr>
        <w:t>Jadi, y</w:t>
      </w:r>
      <w:r w:rsidR="00984BEC">
        <w:rPr>
          <w:lang w:val="en-US"/>
        </w:rPr>
        <w:t xml:space="preserve">ang dapat diperbaiki dari potongan kode program tersebut adalah </w:t>
      </w:r>
      <w:r w:rsidR="00AE0D97">
        <w:rPr>
          <w:lang w:val="en-US"/>
        </w:rPr>
        <w:t xml:space="preserve">dengan </w:t>
      </w:r>
      <w:r w:rsidR="00AE34DF">
        <w:rPr>
          <w:lang w:val="en-US"/>
        </w:rPr>
        <w:t>menambahkan</w:t>
      </w:r>
      <w:r w:rsidR="00FD4E57">
        <w:rPr>
          <w:lang w:val="en-US"/>
        </w:rPr>
        <w:t xml:space="preserve"> pemeriksaan</w:t>
      </w:r>
      <w:r w:rsidR="0007032F">
        <w:rPr>
          <w:lang w:val="en-US"/>
        </w:rPr>
        <w:t xml:space="preserve"> di awal</w:t>
      </w:r>
      <w:r w:rsidR="00AE34DF">
        <w:rPr>
          <w:lang w:val="en-US"/>
        </w:rPr>
        <w:t xml:space="preserve"> apakah </w:t>
      </w:r>
      <w:r w:rsidR="00EC36EB">
        <w:rPr>
          <w:lang w:val="en-US"/>
        </w:rPr>
        <w:t>argumen</w:t>
      </w:r>
      <w:r w:rsidR="00AE34DF">
        <w:rPr>
          <w:lang w:val="en-US"/>
        </w:rPr>
        <w:t xml:space="preserve"> yang diinputkan ke dalam fungsi printMyName adalah null atau bukan dengan sintaks </w:t>
      </w:r>
      <w:r w:rsidR="00AE34DF" w:rsidRPr="00680EC8">
        <w:rPr>
          <w:rFonts w:ascii="Consolas" w:hAnsi="Consolas"/>
          <w:lang w:val="en-US"/>
        </w:rPr>
        <w:t>name == null</w:t>
      </w:r>
      <w:r w:rsidR="00AE0D97">
        <w:rPr>
          <w:lang w:val="en-US"/>
        </w:rPr>
        <w:t>,</w:t>
      </w:r>
      <w:r w:rsidR="0007032F">
        <w:rPr>
          <w:lang w:val="en-US"/>
        </w:rPr>
        <w:t xml:space="preserve"> </w:t>
      </w:r>
      <w:r w:rsidR="00AE0D97">
        <w:rPr>
          <w:lang w:val="en-US"/>
        </w:rPr>
        <w:t>sehingga lebih kurang</w:t>
      </w:r>
      <w:r w:rsidR="00F37E38">
        <w:rPr>
          <w:lang w:val="en-US"/>
        </w:rPr>
        <w:t xml:space="preserve"> berurutan</w:t>
      </w:r>
      <w:r w:rsidR="00AE0D97">
        <w:rPr>
          <w:lang w:val="en-US"/>
        </w:rPr>
        <w:t xml:space="preserve"> kondisi-kondisi yang diperiksa pada baris ke-10 adalah </w:t>
      </w:r>
      <w:r w:rsidR="00AE0D97" w:rsidRPr="00D24ADD">
        <w:rPr>
          <w:rFonts w:ascii="Consolas" w:hAnsi="Consolas"/>
          <w:lang w:val="en-US"/>
        </w:rPr>
        <w:t>name == null</w:t>
      </w:r>
      <w:r w:rsidR="00AE0D97" w:rsidRPr="00D24ADD">
        <w:rPr>
          <w:rFonts w:ascii="Consolas" w:hAnsi="Consolas"/>
          <w:lang w:val="en-US"/>
        </w:rPr>
        <w:t xml:space="preserve"> || name.isEmpty() || name.isBlank()</w:t>
      </w:r>
      <w:r w:rsidR="00D24ADD">
        <w:rPr>
          <w:lang w:val="en-US"/>
        </w:rPr>
        <w:t>.</w:t>
      </w:r>
    </w:p>
    <w:p w14:paraId="76930453" w14:textId="613ECF50" w:rsidR="00984BEC" w:rsidRDefault="00984BEC" w:rsidP="00984BE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</w:p>
    <w:p w14:paraId="1A50D15D" w14:textId="49AF3014" w:rsidR="00984BEC" w:rsidRPr="00984BEC" w:rsidRDefault="00984BEC" w:rsidP="00984BEC">
      <w:pPr>
        <w:pStyle w:val="ListParagraph"/>
        <w:spacing w:line="360" w:lineRule="auto"/>
        <w:jc w:val="both"/>
        <w:rPr>
          <w:lang w:val="en-US"/>
        </w:rPr>
      </w:pPr>
      <w:r w:rsidRPr="00984BEC">
        <w:rPr>
          <w:lang w:val="en-US"/>
        </w:rPr>
        <w:lastRenderedPageBreak/>
        <w:drawing>
          <wp:inline distT="0" distB="0" distL="0" distR="0" wp14:anchorId="60D45325" wp14:editId="58747C76">
            <wp:extent cx="5731510" cy="5833110"/>
            <wp:effectExtent l="0" t="0" r="2540" b="0"/>
            <wp:docPr id="18166122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1228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BEC" w:rsidRPr="00984BEC" w:rsidSect="00C824D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01D7B"/>
    <w:multiLevelType w:val="hybridMultilevel"/>
    <w:tmpl w:val="E2B276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238C9"/>
    <w:multiLevelType w:val="hybridMultilevel"/>
    <w:tmpl w:val="6F8850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24664">
    <w:abstractNumId w:val="1"/>
  </w:num>
  <w:num w:numId="2" w16cid:durableId="49495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D6"/>
    <w:rsid w:val="000125FE"/>
    <w:rsid w:val="00024F02"/>
    <w:rsid w:val="0007032F"/>
    <w:rsid w:val="00083DCF"/>
    <w:rsid w:val="000D0427"/>
    <w:rsid w:val="000F4D6F"/>
    <w:rsid w:val="001135B1"/>
    <w:rsid w:val="001425B9"/>
    <w:rsid w:val="001C6B22"/>
    <w:rsid w:val="0021149C"/>
    <w:rsid w:val="002B6A36"/>
    <w:rsid w:val="002C1059"/>
    <w:rsid w:val="002F0E4A"/>
    <w:rsid w:val="00302E5C"/>
    <w:rsid w:val="00321BE6"/>
    <w:rsid w:val="00362D80"/>
    <w:rsid w:val="003E04A9"/>
    <w:rsid w:val="003E3C68"/>
    <w:rsid w:val="003F63EB"/>
    <w:rsid w:val="00464EC1"/>
    <w:rsid w:val="00495B74"/>
    <w:rsid w:val="004B7A60"/>
    <w:rsid w:val="004F6429"/>
    <w:rsid w:val="0052392A"/>
    <w:rsid w:val="00532F12"/>
    <w:rsid w:val="00551225"/>
    <w:rsid w:val="00586573"/>
    <w:rsid w:val="00586D23"/>
    <w:rsid w:val="00594850"/>
    <w:rsid w:val="00595991"/>
    <w:rsid w:val="005B1D92"/>
    <w:rsid w:val="005B37EC"/>
    <w:rsid w:val="005B4463"/>
    <w:rsid w:val="00680EC8"/>
    <w:rsid w:val="006A2448"/>
    <w:rsid w:val="007413BC"/>
    <w:rsid w:val="00751B3B"/>
    <w:rsid w:val="00787298"/>
    <w:rsid w:val="007A3970"/>
    <w:rsid w:val="007B2465"/>
    <w:rsid w:val="007E549F"/>
    <w:rsid w:val="007F6CC1"/>
    <w:rsid w:val="00862C60"/>
    <w:rsid w:val="00887B07"/>
    <w:rsid w:val="008D74FF"/>
    <w:rsid w:val="009645C9"/>
    <w:rsid w:val="00984BEC"/>
    <w:rsid w:val="009C24CC"/>
    <w:rsid w:val="009D3669"/>
    <w:rsid w:val="009D3A0A"/>
    <w:rsid w:val="009F7BA6"/>
    <w:rsid w:val="00A31AEC"/>
    <w:rsid w:val="00A5364E"/>
    <w:rsid w:val="00A7416E"/>
    <w:rsid w:val="00AC74EC"/>
    <w:rsid w:val="00AD5BB7"/>
    <w:rsid w:val="00AD6446"/>
    <w:rsid w:val="00AE0D97"/>
    <w:rsid w:val="00AE34DF"/>
    <w:rsid w:val="00B16C63"/>
    <w:rsid w:val="00B20F96"/>
    <w:rsid w:val="00B83240"/>
    <w:rsid w:val="00BA297E"/>
    <w:rsid w:val="00BF1406"/>
    <w:rsid w:val="00C824D6"/>
    <w:rsid w:val="00CB03DA"/>
    <w:rsid w:val="00CD3A35"/>
    <w:rsid w:val="00D24ADD"/>
    <w:rsid w:val="00DA2DC9"/>
    <w:rsid w:val="00DA36E4"/>
    <w:rsid w:val="00DC04A6"/>
    <w:rsid w:val="00E27E84"/>
    <w:rsid w:val="00E853AC"/>
    <w:rsid w:val="00EC36EB"/>
    <w:rsid w:val="00F37E38"/>
    <w:rsid w:val="00F668FE"/>
    <w:rsid w:val="00FD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DFA0"/>
  <w15:chartTrackingRefBased/>
  <w15:docId w15:val="{28301561-35D3-41DD-B9AB-6C416D6B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Miftah Rizki</dc:creator>
  <cp:keywords/>
  <dc:description/>
  <cp:lastModifiedBy>Muhammad Miftah Rizki</cp:lastModifiedBy>
  <cp:revision>69</cp:revision>
  <dcterms:created xsi:type="dcterms:W3CDTF">2024-10-18T07:50:00Z</dcterms:created>
  <dcterms:modified xsi:type="dcterms:W3CDTF">2024-10-21T16:57:00Z</dcterms:modified>
</cp:coreProperties>
</file>