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11CCA" w14:textId="07CF5174" w:rsidR="00EA6AB2" w:rsidRDefault="00EA6AB2" w:rsidP="00EA6AB2">
      <w:r>
        <w:t>Nome: Matheus Milanezi</w:t>
      </w:r>
    </w:p>
    <w:p w14:paraId="3424C0D0" w14:textId="79A8A28D" w:rsidR="00EA6AB2" w:rsidRDefault="00EA6AB2" w:rsidP="00EA6AB2">
      <w:r>
        <w:t xml:space="preserve">Atividade 1: </w:t>
      </w:r>
      <w:r>
        <w:t>Teste de ISP</w:t>
      </w:r>
      <w:r>
        <w:t>.</w:t>
      </w:r>
    </w:p>
    <w:p w14:paraId="5570FA26" w14:textId="77777777" w:rsidR="00EA6AB2" w:rsidRDefault="00EA6AB2" w:rsidP="00EA6AB2"/>
    <w:p w14:paraId="0105C6FB" w14:textId="77777777" w:rsidR="00EA6AB2" w:rsidRPr="00EA6AB2" w:rsidRDefault="00EA6AB2" w:rsidP="00EA6AB2">
      <w:pPr>
        <w:rPr>
          <w:b/>
          <w:bCs/>
        </w:rPr>
      </w:pPr>
      <w:r w:rsidRPr="00EA6AB2">
        <w:rPr>
          <w:b/>
          <w:bCs/>
        </w:rPr>
        <w:t>Configurações da máquina virtual:</w:t>
      </w:r>
    </w:p>
    <w:p w14:paraId="55AF2F5F" w14:textId="77777777" w:rsidR="00EA6AB2" w:rsidRDefault="00EA6AB2" w:rsidP="00EA6AB2">
      <w:r>
        <w:t xml:space="preserve">Linux </w:t>
      </w:r>
      <w:proofErr w:type="spellStart"/>
      <w:r>
        <w:t>Mint</w:t>
      </w:r>
      <w:proofErr w:type="spellEnd"/>
      <w:r>
        <w:t xml:space="preserve"> 22.3 (</w:t>
      </w:r>
      <w:proofErr w:type="spellStart"/>
      <w:r>
        <w:t>Cinnamon</w:t>
      </w:r>
      <w:proofErr w:type="spellEnd"/>
      <w:r>
        <w:t>), kernel 6.17, RAM dinâmica de 512 MB a 10 GB, 3 processadores virtuais.</w:t>
      </w:r>
    </w:p>
    <w:p w14:paraId="3CB94573" w14:textId="77777777" w:rsidR="00EA6AB2" w:rsidRDefault="00EA6AB2" w:rsidP="00EA6AB2"/>
    <w:p w14:paraId="2AAA2E56" w14:textId="77777777" w:rsidR="00EA6AB2" w:rsidRPr="00EA6AB2" w:rsidRDefault="00EA6AB2" w:rsidP="00EA6AB2">
      <w:pPr>
        <w:rPr>
          <w:b/>
          <w:bCs/>
        </w:rPr>
      </w:pPr>
      <w:r w:rsidRPr="00EA6AB2">
        <w:rPr>
          <w:b/>
          <w:bCs/>
        </w:rPr>
        <w:t>Configurações do host:</w:t>
      </w:r>
    </w:p>
    <w:p w14:paraId="5DC05FC0" w14:textId="77777777" w:rsidR="00EA6AB2" w:rsidRDefault="00EA6AB2" w:rsidP="00EA6AB2">
      <w:r>
        <w:t xml:space="preserve">Processador Intel Core i5-9600K, 24 GB de RAM, SSD </w:t>
      </w:r>
      <w:proofErr w:type="spellStart"/>
      <w:r>
        <w:t>NVMe</w:t>
      </w:r>
      <w:proofErr w:type="spellEnd"/>
      <w:r>
        <w:t xml:space="preserve"> de 480 GB.</w:t>
      </w:r>
    </w:p>
    <w:p w14:paraId="38261FAB" w14:textId="77777777" w:rsidR="00EA6AB2" w:rsidRDefault="00EA6AB2" w:rsidP="00EA6AB2"/>
    <w:p w14:paraId="2999B193" w14:textId="77777777" w:rsidR="00EA6AB2" w:rsidRPr="00EA6AB2" w:rsidRDefault="00EA6AB2" w:rsidP="00EA6AB2">
      <w:pPr>
        <w:rPr>
          <w:b/>
          <w:bCs/>
        </w:rPr>
      </w:pPr>
      <w:r w:rsidRPr="00EA6AB2">
        <w:rPr>
          <w:b/>
          <w:bCs/>
        </w:rPr>
        <w:t xml:space="preserve">Resultado do </w:t>
      </w:r>
      <w:proofErr w:type="spellStart"/>
      <w:r w:rsidRPr="00EA6AB2">
        <w:rPr>
          <w:b/>
          <w:bCs/>
        </w:rPr>
        <w:t>traceroute</w:t>
      </w:r>
      <w:proofErr w:type="spellEnd"/>
      <w:r w:rsidRPr="00EA6AB2">
        <w:rPr>
          <w:b/>
          <w:bCs/>
        </w:rPr>
        <w:t xml:space="preserve"> para o google.com:</w:t>
      </w:r>
    </w:p>
    <w:p w14:paraId="67E883D3" w14:textId="4121CD10" w:rsidR="00162036" w:rsidRDefault="00EA6AB2" w:rsidP="00EA6AB2">
      <w:r>
        <w:t xml:space="preserve">O primeiro salto foi o roteador local, IP 192.168.1.254. O segundo saiu da rede local, com IP 177.2.165.1, pertencente à </w:t>
      </w:r>
      <w:proofErr w:type="spellStart"/>
      <w:r>
        <w:t>V.tal</w:t>
      </w:r>
      <w:proofErr w:type="spellEnd"/>
      <w:r>
        <w:t>, empresa que fornece a infraestrutura de fibra óptica usada pelo meu provedor Oi (NIO)</w:t>
      </w:r>
      <w:r>
        <w:t xml:space="preserve"> </w:t>
      </w:r>
      <w:r>
        <w:t xml:space="preserve">esse foi o ponto que identificou o ISP. O terceiro salto não respondeu, </w:t>
      </w:r>
      <w:proofErr w:type="spellStart"/>
      <w:r>
        <w:t>aparendo</w:t>
      </w:r>
      <w:proofErr w:type="spellEnd"/>
      <w:r>
        <w:t xml:space="preserve"> * * *. Depois disso, os pacotes passaram pela rede interna da operadora (faixa 100.120.x.x, saltos do 4 ao 8) e seguiram até os servidores do Google, chegando ao destino final em Guarulhos/SP, com 13 saltos.</w:t>
      </w:r>
    </w:p>
    <w:sectPr w:rsidR="001620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2A66"/>
    <w:multiLevelType w:val="hybridMultilevel"/>
    <w:tmpl w:val="E884CDE2"/>
    <w:lvl w:ilvl="0" w:tplc="DEDC5BCC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C528B"/>
    <w:multiLevelType w:val="hybridMultilevel"/>
    <w:tmpl w:val="A9467CB6"/>
    <w:lvl w:ilvl="0" w:tplc="8438BA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152902"/>
    <w:multiLevelType w:val="hybridMultilevel"/>
    <w:tmpl w:val="B0903B34"/>
    <w:lvl w:ilvl="0" w:tplc="78A0F1BC">
      <w:start w:val="1"/>
      <w:numFmt w:val="decimal"/>
      <w:pStyle w:val="Ttulo2"/>
      <w:lvlText w:val="1.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2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AB2"/>
    <w:rsid w:val="00162036"/>
    <w:rsid w:val="00232805"/>
    <w:rsid w:val="00791A79"/>
    <w:rsid w:val="00850AFD"/>
    <w:rsid w:val="00C61251"/>
    <w:rsid w:val="00DE0596"/>
    <w:rsid w:val="00EA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6C939"/>
  <w15:chartTrackingRefBased/>
  <w15:docId w15:val="{69676BF2-F585-4F2F-A63E-BED02B8A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A79"/>
    <w:pPr>
      <w:spacing w:before="120" w:after="120"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32805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232805"/>
    <w:pPr>
      <w:numPr>
        <w:numId w:val="4"/>
      </w:numPr>
      <w:outlineLvl w:val="1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2805"/>
    <w:rPr>
      <w:rFonts w:asciiTheme="majorHAnsi" w:eastAsiaTheme="majorEastAsia" w:hAnsiTheme="majorHAnsi" w:cstheme="majorBidi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3280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694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2026-08-09T23:18:00Z</dcterms:created>
  <dcterms:modified xsi:type="dcterms:W3CDTF">2026-08-09T23:19:00Z</dcterms:modified>
</cp:coreProperties>
</file>