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7C057" w14:textId="77777777" w:rsidR="00C44646" w:rsidRPr="00C44646" w:rsidRDefault="00C44646" w:rsidP="00C44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46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Оптимальный маршрут на 1 день в </w:t>
      </w:r>
      <w:proofErr w:type="spellStart"/>
      <w:r w:rsidRPr="00C446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Chimelong</w:t>
      </w:r>
      <w:proofErr w:type="spellEnd"/>
      <w:r w:rsidRPr="00C446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Safari Park</w:t>
      </w:r>
      <w:r w:rsidRPr="00C446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(реально и без сильной спешки)</w:t>
      </w:r>
    </w:p>
    <w:p w14:paraId="077AD114" w14:textId="77777777" w:rsidR="00C44646" w:rsidRPr="00C44646" w:rsidRDefault="00C44646" w:rsidP="00C44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46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Общее время</w:t>
      </w:r>
      <w:r w:rsidRPr="00C446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7–9 часов (с 9:30 до ~18:00). </w:t>
      </w:r>
      <w:r w:rsidRPr="00C446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Главный принцип</w:t>
      </w:r>
      <w:r w:rsidRPr="00C44646">
        <w:rPr>
          <w:rFonts w:ascii="Times New Roman" w:eastAsia="Times New Roman" w:hAnsi="Times New Roman" w:cs="Times New Roman"/>
          <w:sz w:val="24"/>
          <w:szCs w:val="24"/>
          <w:lang w:eastAsia="ru-RU"/>
        </w:rPr>
        <w:t>: утром — сафари и панды (животные активные + меньше людей), днём — канатка + остальные зоны.</w:t>
      </w:r>
    </w:p>
    <w:p w14:paraId="0DB3AF54" w14:textId="77777777" w:rsidR="00C44646" w:rsidRPr="00C44646" w:rsidRDefault="00C44646" w:rsidP="00C446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464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Пошаговый маршрут (по карте)</w:t>
      </w:r>
    </w:p>
    <w:p w14:paraId="4159F2CC" w14:textId="77777777" w:rsidR="00C44646" w:rsidRPr="00C44646" w:rsidRDefault="00C44646" w:rsidP="00C44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46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09:30 — Приход и вход</w:t>
      </w:r>
    </w:p>
    <w:p w14:paraId="32C44850" w14:textId="77777777" w:rsidR="00C44646" w:rsidRPr="00C44646" w:rsidRDefault="00C44646" w:rsidP="00C446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464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Приезжай к открытию (лучше в 9:20–9:30).</w:t>
      </w:r>
    </w:p>
    <w:p w14:paraId="2F16F47D" w14:textId="77777777" w:rsidR="00C44646" w:rsidRPr="00C44646" w:rsidRDefault="00C44646" w:rsidP="00C446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46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Вход через </w:t>
      </w:r>
      <w:r w:rsidRPr="00C446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Северные ворота (</w:t>
      </w:r>
      <w:proofErr w:type="spellStart"/>
      <w:r w:rsidRPr="00C44646">
        <w:rPr>
          <w:rFonts w:ascii="MS Mincho" w:eastAsia="MS Mincho" w:hAnsi="MS Mincho" w:cs="MS Mincho" w:hint="eastAsia"/>
          <w:b/>
          <w:bCs/>
          <w:sz w:val="24"/>
          <w:szCs w:val="24"/>
          <w:lang w:eastAsia="ru-RU"/>
        </w:rPr>
        <w:t>北</w:t>
      </w:r>
      <w:r w:rsidRPr="00C44646">
        <w:rPr>
          <w:rFonts w:ascii="SimSun" w:eastAsia="SimSun" w:hAnsi="SimSun" w:cs="SimSun" w:hint="eastAsia"/>
          <w:b/>
          <w:bCs/>
          <w:sz w:val="24"/>
          <w:szCs w:val="24"/>
          <w:lang w:eastAsia="ru-RU"/>
        </w:rPr>
        <w:t>门</w:t>
      </w:r>
      <w:proofErr w:type="spellEnd"/>
      <w:r w:rsidRPr="00C446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C446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самый удобный (рядом метро </w:t>
      </w:r>
      <w:proofErr w:type="spellStart"/>
      <w:r w:rsidRPr="00C44646">
        <w:rPr>
          <w:rFonts w:ascii="Times New Roman" w:eastAsia="Times New Roman" w:hAnsi="Times New Roman" w:cs="Times New Roman"/>
          <w:sz w:val="24"/>
          <w:szCs w:val="24"/>
          <w:lang w:eastAsia="ru-RU"/>
        </w:rPr>
        <w:t>Hanxi</w:t>
      </w:r>
      <w:proofErr w:type="spellEnd"/>
      <w:r w:rsidRPr="00C446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44646">
        <w:rPr>
          <w:rFonts w:ascii="Times New Roman" w:eastAsia="Times New Roman" w:hAnsi="Times New Roman" w:cs="Times New Roman"/>
          <w:sz w:val="24"/>
          <w:szCs w:val="24"/>
          <w:lang w:eastAsia="ru-RU"/>
        </w:rPr>
        <w:t>Changlong</w:t>
      </w:r>
      <w:proofErr w:type="spellEnd"/>
      <w:r w:rsidRPr="00C44646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1EAE2792" w14:textId="77777777" w:rsidR="00C44646" w:rsidRPr="00C44646" w:rsidRDefault="00C44646" w:rsidP="00C446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4646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Возьми карту и уточни расписание шоу/кормлений на сегодня.</w:t>
      </w:r>
    </w:p>
    <w:p w14:paraId="1A30BC72" w14:textId="77777777" w:rsidR="00C44646" w:rsidRPr="00C44646" w:rsidRDefault="00C44646" w:rsidP="00C44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46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09:40 – 11:00 | Сафари-зона (Drive-</w:t>
      </w:r>
      <w:proofErr w:type="spellStart"/>
      <w:r w:rsidRPr="00C446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through</w:t>
      </w:r>
      <w:proofErr w:type="spellEnd"/>
      <w:r w:rsidRPr="00C446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14:paraId="5ABA21ED" w14:textId="77777777" w:rsidR="00C44646" w:rsidRPr="00C44646" w:rsidRDefault="00C44646" w:rsidP="00C446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46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Сразу иди на </w:t>
      </w:r>
      <w:r w:rsidRPr="00C446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сафари-бус</w:t>
      </w:r>
      <w:r w:rsidRPr="00C446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(или поезд).</w:t>
      </w:r>
    </w:p>
    <w:p w14:paraId="31B46A00" w14:textId="77777777" w:rsidR="00C44646" w:rsidRPr="00C44646" w:rsidRDefault="00C44646" w:rsidP="00C446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464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лучшая часть утром: львы, тигры, слоны, жирафы, зебры активны.</w:t>
      </w:r>
    </w:p>
    <w:p w14:paraId="715340DD" w14:textId="77777777" w:rsidR="00C44646" w:rsidRPr="00C44646" w:rsidRDefault="00C44646" w:rsidP="00C446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46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Поездка ~40 минут. </w:t>
      </w:r>
      <w:r w:rsidRPr="00C446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Совет</w:t>
      </w:r>
      <w:proofErr w:type="gramStart"/>
      <w:r w:rsidRPr="00C44646">
        <w:rPr>
          <w:rFonts w:ascii="Times New Roman" w:eastAsia="Times New Roman" w:hAnsi="Times New Roman" w:cs="Times New Roman"/>
          <w:sz w:val="24"/>
          <w:szCs w:val="24"/>
          <w:lang w:eastAsia="ru-RU"/>
        </w:rPr>
        <w:t>: Если</w:t>
      </w:r>
      <w:proofErr w:type="gramEnd"/>
      <w:r w:rsidRPr="00C446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есть возможность — бери билет с сафари-</w:t>
      </w:r>
      <w:proofErr w:type="spellStart"/>
      <w:r w:rsidRPr="00C44646">
        <w:rPr>
          <w:rFonts w:ascii="Times New Roman" w:eastAsia="Times New Roman" w:hAnsi="Times New Roman" w:cs="Times New Roman"/>
          <w:sz w:val="24"/>
          <w:szCs w:val="24"/>
          <w:lang w:eastAsia="ru-RU"/>
        </w:rPr>
        <w:t>бусом</w:t>
      </w:r>
      <w:proofErr w:type="spellEnd"/>
      <w:r w:rsidRPr="00C446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(обычно входит в стандартный).</w:t>
      </w:r>
    </w:p>
    <w:p w14:paraId="21EC4756" w14:textId="77777777" w:rsidR="00C44646" w:rsidRPr="00C44646" w:rsidRDefault="00C44646" w:rsidP="00C44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46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11:00 – 12:30 | Панды + рядом</w:t>
      </w:r>
    </w:p>
    <w:p w14:paraId="00797B33" w14:textId="77777777" w:rsidR="00C44646" w:rsidRPr="00C44646" w:rsidRDefault="00C44646" w:rsidP="00C446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46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сафари сразу к </w:t>
      </w:r>
      <w:r w:rsidRPr="00C446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Panda </w:t>
      </w:r>
      <w:proofErr w:type="spellStart"/>
      <w:r w:rsidRPr="00C446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Paradise</w:t>
      </w:r>
      <w:proofErr w:type="spellEnd"/>
      <w:r w:rsidRPr="00C446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(центр карты).</w:t>
      </w:r>
    </w:p>
    <w:p w14:paraId="4F77F58B" w14:textId="77777777" w:rsidR="00C44646" w:rsidRPr="00C44646" w:rsidRDefault="00C44646" w:rsidP="00C446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4646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Самое важное — панды! Утром они ещё активные и толпа меньше.</w:t>
      </w:r>
    </w:p>
    <w:p w14:paraId="4813C12B" w14:textId="77777777" w:rsidR="00C44646" w:rsidRPr="00C44646" w:rsidRDefault="00C44646" w:rsidP="00C446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46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Рядом: </w:t>
      </w:r>
      <w:proofErr w:type="spellStart"/>
      <w:r w:rsidRPr="00C446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Koala</w:t>
      </w:r>
      <w:proofErr w:type="spellEnd"/>
      <w:r w:rsidRPr="00C446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Garden</w:t>
      </w:r>
      <w:r w:rsidRPr="00C446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(коалы) и </w:t>
      </w:r>
      <w:proofErr w:type="spellStart"/>
      <w:r w:rsidRPr="00C446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Giraffe</w:t>
      </w:r>
      <w:proofErr w:type="spellEnd"/>
      <w:r w:rsidRPr="00C446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Square</w:t>
      </w:r>
      <w:r w:rsidRPr="00C446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(можно покормить жирафов за доплату).</w:t>
      </w:r>
    </w:p>
    <w:p w14:paraId="38E67499" w14:textId="77777777" w:rsidR="00C44646" w:rsidRPr="00C44646" w:rsidRDefault="00C44646" w:rsidP="00C44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46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12:30 – 13:30 | Обед</w:t>
      </w:r>
    </w:p>
    <w:p w14:paraId="7C13F396" w14:textId="77777777" w:rsidR="00C44646" w:rsidRPr="00C44646" w:rsidRDefault="00C44646" w:rsidP="00C446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46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парке есть несколько ресторанов и </w:t>
      </w:r>
      <w:proofErr w:type="spellStart"/>
      <w:r w:rsidRPr="00C44646">
        <w:rPr>
          <w:rFonts w:ascii="Times New Roman" w:eastAsia="Times New Roman" w:hAnsi="Times New Roman" w:cs="Times New Roman"/>
          <w:sz w:val="24"/>
          <w:szCs w:val="24"/>
          <w:lang w:eastAsia="ru-RU"/>
        </w:rPr>
        <w:t>фуд</w:t>
      </w:r>
      <w:proofErr w:type="spellEnd"/>
      <w:r w:rsidRPr="00C44646">
        <w:rPr>
          <w:rFonts w:ascii="Times New Roman" w:eastAsia="Times New Roman" w:hAnsi="Times New Roman" w:cs="Times New Roman"/>
          <w:sz w:val="24"/>
          <w:szCs w:val="24"/>
          <w:lang w:eastAsia="ru-RU"/>
        </w:rPr>
        <w:t>-кортов (цены нормальные).</w:t>
      </w:r>
    </w:p>
    <w:p w14:paraId="2474B1D0" w14:textId="77777777" w:rsidR="00C44646" w:rsidRPr="00C44646" w:rsidRDefault="00C44646" w:rsidP="00C446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4646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перекусить и отдохнуть.</w:t>
      </w:r>
    </w:p>
    <w:p w14:paraId="2BD636D4" w14:textId="77777777" w:rsidR="00C44646" w:rsidRPr="00C44646" w:rsidRDefault="00C44646" w:rsidP="00C44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46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13:30 – 15:30 | Канатка + основные зоны</w:t>
      </w:r>
    </w:p>
    <w:p w14:paraId="54023AAE" w14:textId="77777777" w:rsidR="00C44646" w:rsidRPr="00C44646" w:rsidRDefault="00C44646" w:rsidP="00C446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46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Садись на </w:t>
      </w:r>
      <w:r w:rsidRPr="00C446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канатную дорогу</w:t>
      </w:r>
      <w:r w:rsidRPr="00C446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(Cable Car) — она даёт отличный обзор всего парка.</w:t>
      </w:r>
    </w:p>
    <w:p w14:paraId="749212FA" w14:textId="77777777" w:rsidR="00C44646" w:rsidRPr="00C44646" w:rsidRDefault="00C44646" w:rsidP="00C446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4646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Маршрут</w:t>
      </w:r>
      <w:r w:rsidRPr="00C446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4646">
        <w:rPr>
          <w:rFonts w:ascii="Times New Roman" w:eastAsia="Times New Roman" w:hAnsi="Times New Roman" w:cs="Times New Roman"/>
          <w:sz w:val="24"/>
          <w:szCs w:val="24"/>
          <w:lang w:eastAsia="ru-RU"/>
        </w:rPr>
        <w:t>обычно</w:t>
      </w:r>
      <w:r w:rsidRPr="00C446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Panda Station → African Savannah → Swan Lake.</w:t>
      </w:r>
    </w:p>
    <w:p w14:paraId="22EF04FF" w14:textId="77777777" w:rsidR="00C44646" w:rsidRPr="00C44646" w:rsidRDefault="00C44646" w:rsidP="00C446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464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канатки:</w:t>
      </w:r>
    </w:p>
    <w:p w14:paraId="469F6DFF" w14:textId="77777777" w:rsidR="00C44646" w:rsidRPr="00C44646" w:rsidRDefault="00C44646" w:rsidP="00C4464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46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Hundred Tiger Mountain</w:t>
      </w:r>
      <w:r w:rsidRPr="00C446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C44646">
        <w:rPr>
          <w:rFonts w:ascii="Times New Roman" w:eastAsia="Times New Roman" w:hAnsi="Times New Roman" w:cs="Times New Roman"/>
          <w:sz w:val="24"/>
          <w:szCs w:val="24"/>
          <w:lang w:eastAsia="ru-RU"/>
        </w:rPr>
        <w:t>тигры</w:t>
      </w:r>
      <w:r w:rsidRPr="00C446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C44646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C446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4646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C446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C44646">
        <w:rPr>
          <w:rFonts w:ascii="Times New Roman" w:eastAsia="Times New Roman" w:hAnsi="Times New Roman" w:cs="Times New Roman"/>
          <w:sz w:val="24"/>
          <w:szCs w:val="24"/>
          <w:lang w:eastAsia="ru-RU"/>
        </w:rPr>
        <w:t>ч</w:t>
      </w:r>
      <w:r w:rsidRPr="00C446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C44646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белые</w:t>
      </w:r>
      <w:r w:rsidRPr="00C446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6D4BB4CA" w14:textId="77777777" w:rsidR="00C44646" w:rsidRPr="00C44646" w:rsidRDefault="00C44646" w:rsidP="00C4464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446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Asian</w:t>
      </w:r>
      <w:proofErr w:type="spellEnd"/>
      <w:r w:rsidRPr="00C446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446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Elephant</w:t>
      </w:r>
      <w:proofErr w:type="spellEnd"/>
      <w:r w:rsidRPr="00C446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Garden</w:t>
      </w:r>
    </w:p>
    <w:p w14:paraId="0C638B78" w14:textId="77777777" w:rsidR="00C44646" w:rsidRPr="00C44646" w:rsidRDefault="00C44646" w:rsidP="00C4464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46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Golden Monkey Kingdom</w:t>
      </w:r>
      <w:r w:rsidRPr="00C446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4646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C446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46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Flower and Fruit Mountain</w:t>
      </w:r>
    </w:p>
    <w:p w14:paraId="61EA253A" w14:textId="77777777" w:rsidR="00C44646" w:rsidRPr="00C44646" w:rsidRDefault="00C44646" w:rsidP="00C4464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446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African</w:t>
      </w:r>
      <w:proofErr w:type="spellEnd"/>
      <w:r w:rsidRPr="00C446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446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Corridor</w:t>
      </w:r>
      <w:proofErr w:type="spellEnd"/>
      <w:r w:rsidRPr="00C446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C44646">
        <w:rPr>
          <w:rFonts w:ascii="Times New Roman" w:eastAsia="Times New Roman" w:hAnsi="Times New Roman" w:cs="Times New Roman"/>
          <w:sz w:val="24"/>
          <w:szCs w:val="24"/>
          <w:lang w:eastAsia="ru-RU"/>
        </w:rPr>
        <w:t>Savannah</w:t>
      </w:r>
      <w:proofErr w:type="spellEnd"/>
      <w:r w:rsidRPr="00C446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(если не успели в сафари)</w:t>
      </w:r>
    </w:p>
    <w:p w14:paraId="6EA30978" w14:textId="77777777" w:rsidR="00C44646" w:rsidRPr="00C44646" w:rsidRDefault="00C44646" w:rsidP="00C44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46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15:30 – 17:00 | Остальное по желанию</w:t>
      </w:r>
      <w:r w:rsidRPr="00C446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Варианты на выбор:</w:t>
      </w:r>
    </w:p>
    <w:p w14:paraId="7FAF33E8" w14:textId="77777777" w:rsidR="00C44646" w:rsidRPr="00C44646" w:rsidRDefault="00C44646" w:rsidP="00C446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446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Jurassic</w:t>
      </w:r>
      <w:proofErr w:type="spellEnd"/>
      <w:r w:rsidRPr="00C446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446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Forest</w:t>
      </w:r>
      <w:proofErr w:type="spellEnd"/>
      <w:r w:rsidRPr="00C446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(динозавры + животные) — если с детьми</w:t>
      </w:r>
    </w:p>
    <w:p w14:paraId="7F673A19" w14:textId="77777777" w:rsidR="00C44646" w:rsidRPr="00C44646" w:rsidRDefault="00C44646" w:rsidP="00C446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446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Swan</w:t>
      </w:r>
      <w:proofErr w:type="spellEnd"/>
      <w:r w:rsidRPr="00C446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446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Lake</w:t>
      </w:r>
      <w:proofErr w:type="spellEnd"/>
      <w:r w:rsidRPr="00C446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шоу (если есть дельфины/птицы)</w:t>
      </w:r>
    </w:p>
    <w:p w14:paraId="362CC3CC" w14:textId="77777777" w:rsidR="00C44646" w:rsidRPr="00C44646" w:rsidRDefault="00C44646" w:rsidP="00C446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446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Cute</w:t>
      </w:r>
      <w:proofErr w:type="spellEnd"/>
      <w:r w:rsidRPr="00C446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446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Paradise</w:t>
      </w:r>
      <w:proofErr w:type="spellEnd"/>
      <w:r w:rsidRPr="00C446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детская зона + 4D кино</w:t>
      </w:r>
    </w:p>
    <w:p w14:paraId="6E60468B" w14:textId="77777777" w:rsidR="00C44646" w:rsidRPr="00C44646" w:rsidRDefault="00C44646" w:rsidP="00C446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464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 погулять по красивым аллеям и сделать фото</w:t>
      </w:r>
    </w:p>
    <w:p w14:paraId="7E7F2FBD" w14:textId="77777777" w:rsidR="00C44646" w:rsidRPr="00C44646" w:rsidRDefault="00C44646" w:rsidP="00C44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46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17:00 – 18:00 | Выход</w:t>
      </w:r>
    </w:p>
    <w:p w14:paraId="70575F91" w14:textId="77777777" w:rsidR="00C44646" w:rsidRPr="00C44646" w:rsidRDefault="00C44646" w:rsidP="00C446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464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Медленно выходи через северные ворота.</w:t>
      </w:r>
    </w:p>
    <w:p w14:paraId="62FA2BE5" w14:textId="77777777" w:rsidR="00C44646" w:rsidRPr="00C44646" w:rsidRDefault="00C44646" w:rsidP="00C446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464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очень устал — можно взять такси/шаттл до метро.</w:t>
      </w:r>
    </w:p>
    <w:p w14:paraId="3272D186" w14:textId="77777777" w:rsidR="00C44646" w:rsidRPr="00C44646" w:rsidRDefault="00C44646" w:rsidP="00C446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464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Краткая схема по времени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2725"/>
        <w:gridCol w:w="3606"/>
      </w:tblGrid>
      <w:tr w:rsidR="00C44646" w:rsidRPr="00C44646" w14:paraId="1B2B7800" w14:textId="77777777" w:rsidTr="00C446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DCD9A4" w14:textId="77777777" w:rsidR="00C44646" w:rsidRPr="00C44646" w:rsidRDefault="00C44646" w:rsidP="00C446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446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Время</w:t>
            </w:r>
          </w:p>
        </w:tc>
        <w:tc>
          <w:tcPr>
            <w:tcW w:w="0" w:type="auto"/>
            <w:vAlign w:val="center"/>
            <w:hideMark/>
          </w:tcPr>
          <w:p w14:paraId="28967239" w14:textId="77777777" w:rsidR="00C44646" w:rsidRPr="00C44646" w:rsidRDefault="00C44646" w:rsidP="00C446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446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делать</w:t>
            </w:r>
          </w:p>
        </w:tc>
        <w:tc>
          <w:tcPr>
            <w:tcW w:w="0" w:type="auto"/>
            <w:vAlign w:val="center"/>
            <w:hideMark/>
          </w:tcPr>
          <w:p w14:paraId="2EA8C21C" w14:textId="77777777" w:rsidR="00C44646" w:rsidRPr="00C44646" w:rsidRDefault="00C44646" w:rsidP="00C446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446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Почему именно так</w:t>
            </w:r>
          </w:p>
        </w:tc>
      </w:tr>
      <w:tr w:rsidR="00C44646" w:rsidRPr="00C44646" w14:paraId="043059E4" w14:textId="77777777" w:rsidTr="00C446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76AF1" w14:textId="77777777" w:rsidR="00C44646" w:rsidRPr="00C44646" w:rsidRDefault="00C44646" w:rsidP="00C446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6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9:30–11:00</w:t>
            </w:r>
          </w:p>
        </w:tc>
        <w:tc>
          <w:tcPr>
            <w:tcW w:w="0" w:type="auto"/>
            <w:vAlign w:val="center"/>
            <w:hideMark/>
          </w:tcPr>
          <w:p w14:paraId="4ABEA2AD" w14:textId="77777777" w:rsidR="00C44646" w:rsidRPr="00C44646" w:rsidRDefault="00C44646" w:rsidP="00C446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6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Сафари-бус</w:t>
            </w:r>
          </w:p>
        </w:tc>
        <w:tc>
          <w:tcPr>
            <w:tcW w:w="0" w:type="auto"/>
            <w:vAlign w:val="center"/>
            <w:hideMark/>
          </w:tcPr>
          <w:p w14:paraId="0E739BE5" w14:textId="77777777" w:rsidR="00C44646" w:rsidRPr="00C44646" w:rsidRDefault="00C44646" w:rsidP="00C446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6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Животные активные</w:t>
            </w:r>
          </w:p>
        </w:tc>
      </w:tr>
      <w:tr w:rsidR="00C44646" w:rsidRPr="00C44646" w14:paraId="76783DED" w14:textId="77777777" w:rsidTr="00C446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52E0F" w14:textId="77777777" w:rsidR="00C44646" w:rsidRPr="00C44646" w:rsidRDefault="00C44646" w:rsidP="00C446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6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11:00–12:30</w:t>
            </w:r>
          </w:p>
        </w:tc>
        <w:tc>
          <w:tcPr>
            <w:tcW w:w="0" w:type="auto"/>
            <w:vAlign w:val="center"/>
            <w:hideMark/>
          </w:tcPr>
          <w:p w14:paraId="51F4D20F" w14:textId="77777777" w:rsidR="00C44646" w:rsidRPr="00C44646" w:rsidRDefault="00C44646" w:rsidP="00C446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6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Панды + коалы + жирафы</w:t>
            </w:r>
          </w:p>
        </w:tc>
        <w:tc>
          <w:tcPr>
            <w:tcW w:w="0" w:type="auto"/>
            <w:vAlign w:val="center"/>
            <w:hideMark/>
          </w:tcPr>
          <w:p w14:paraId="382B76C5" w14:textId="77777777" w:rsidR="00C44646" w:rsidRPr="00C44646" w:rsidRDefault="00C44646" w:rsidP="00C446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6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Главный </w:t>
            </w:r>
            <w:proofErr w:type="spellStart"/>
            <w:r w:rsidRPr="00C446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хайлайт</w:t>
            </w:r>
            <w:proofErr w:type="spellEnd"/>
            <w:r w:rsidRPr="00C446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+ меньше людей</w:t>
            </w:r>
          </w:p>
        </w:tc>
      </w:tr>
      <w:tr w:rsidR="00C44646" w:rsidRPr="00C44646" w14:paraId="76E27605" w14:textId="77777777" w:rsidTr="00C446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CAF8B" w14:textId="77777777" w:rsidR="00C44646" w:rsidRPr="00C44646" w:rsidRDefault="00C44646" w:rsidP="00C446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6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13:30–15:30</w:t>
            </w:r>
          </w:p>
        </w:tc>
        <w:tc>
          <w:tcPr>
            <w:tcW w:w="0" w:type="auto"/>
            <w:vAlign w:val="center"/>
            <w:hideMark/>
          </w:tcPr>
          <w:p w14:paraId="7C1770D6" w14:textId="77777777" w:rsidR="00C44646" w:rsidRPr="00C44646" w:rsidRDefault="00C44646" w:rsidP="00C446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6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Канатка + тигры + слоны</w:t>
            </w:r>
          </w:p>
        </w:tc>
        <w:tc>
          <w:tcPr>
            <w:tcW w:w="0" w:type="auto"/>
            <w:vAlign w:val="center"/>
            <w:hideMark/>
          </w:tcPr>
          <w:p w14:paraId="2A50BFFF" w14:textId="77777777" w:rsidR="00C44646" w:rsidRPr="00C44646" w:rsidRDefault="00C44646" w:rsidP="00C446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6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Обзор + экономия сил</w:t>
            </w:r>
          </w:p>
        </w:tc>
      </w:tr>
      <w:tr w:rsidR="00C44646" w:rsidRPr="00C44646" w14:paraId="494745D8" w14:textId="77777777" w:rsidTr="00C446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69C98" w14:textId="77777777" w:rsidR="00C44646" w:rsidRPr="00C44646" w:rsidRDefault="00C44646" w:rsidP="00C446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6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15:30–17:00</w:t>
            </w:r>
          </w:p>
        </w:tc>
        <w:tc>
          <w:tcPr>
            <w:tcW w:w="0" w:type="auto"/>
            <w:vAlign w:val="center"/>
            <w:hideMark/>
          </w:tcPr>
          <w:p w14:paraId="0C4259F3" w14:textId="77777777" w:rsidR="00C44646" w:rsidRPr="00C44646" w:rsidRDefault="00C44646" w:rsidP="00C446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6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Остальные зоны / шоу</w:t>
            </w:r>
          </w:p>
        </w:tc>
        <w:tc>
          <w:tcPr>
            <w:tcW w:w="0" w:type="auto"/>
            <w:vAlign w:val="center"/>
            <w:hideMark/>
          </w:tcPr>
          <w:p w14:paraId="688173E0" w14:textId="77777777" w:rsidR="00C44646" w:rsidRPr="00C44646" w:rsidRDefault="00C44646" w:rsidP="00C446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6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Спокойно, без спешки</w:t>
            </w:r>
          </w:p>
        </w:tc>
      </w:tr>
    </w:tbl>
    <w:p w14:paraId="4E4F57C5" w14:textId="77777777" w:rsidR="00C44646" w:rsidRPr="00C44646" w:rsidRDefault="00C44646" w:rsidP="00C446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464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Полезные советы</w:t>
      </w:r>
    </w:p>
    <w:p w14:paraId="54E6F469" w14:textId="77777777" w:rsidR="00C44646" w:rsidRPr="00C44646" w:rsidRDefault="00C44646" w:rsidP="00C446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46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Обувь</w:t>
      </w:r>
      <w:r w:rsidRPr="00C446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обязательно удобная (много ходить).</w:t>
      </w:r>
    </w:p>
    <w:p w14:paraId="3B3B43CD" w14:textId="77777777" w:rsidR="00C44646" w:rsidRPr="00C44646" w:rsidRDefault="00C44646" w:rsidP="00C446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46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Вода и перекус</w:t>
      </w:r>
      <w:r w:rsidRPr="00C446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бери с собой (внутри дорого и очереди).</w:t>
      </w:r>
    </w:p>
    <w:p w14:paraId="6BA4D946" w14:textId="77777777" w:rsidR="00C44646" w:rsidRPr="00C44646" w:rsidRDefault="00C44646" w:rsidP="00C446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46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Канатка и поезд</w:t>
      </w:r>
      <w:r w:rsidRPr="00C446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используй максимально, чтобы не уставать.</w:t>
      </w:r>
    </w:p>
    <w:p w14:paraId="2E304F69" w14:textId="77777777" w:rsidR="00C44646" w:rsidRPr="00C44646" w:rsidRDefault="00C44646" w:rsidP="00C446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46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Шоу</w:t>
      </w:r>
      <w:r w:rsidRPr="00C446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уточняй расписание на входе (иногда бывают в 14:00–15:00).</w:t>
      </w:r>
    </w:p>
    <w:p w14:paraId="0E634816" w14:textId="77777777" w:rsidR="00C44646" w:rsidRPr="00C44646" w:rsidRDefault="00C44646" w:rsidP="00C446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46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 детьми</w:t>
      </w:r>
      <w:r w:rsidRPr="00C446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добавь больше времени на </w:t>
      </w:r>
      <w:proofErr w:type="spellStart"/>
      <w:r w:rsidRPr="00C44646">
        <w:rPr>
          <w:rFonts w:ascii="Times New Roman" w:eastAsia="Times New Roman" w:hAnsi="Times New Roman" w:cs="Times New Roman"/>
          <w:sz w:val="24"/>
          <w:szCs w:val="24"/>
          <w:lang w:eastAsia="ru-RU"/>
        </w:rPr>
        <w:t>Cute</w:t>
      </w:r>
      <w:proofErr w:type="spellEnd"/>
      <w:r w:rsidRPr="00C446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44646">
        <w:rPr>
          <w:rFonts w:ascii="Times New Roman" w:eastAsia="Times New Roman" w:hAnsi="Times New Roman" w:cs="Times New Roman"/>
          <w:sz w:val="24"/>
          <w:szCs w:val="24"/>
          <w:lang w:eastAsia="ru-RU"/>
        </w:rPr>
        <w:t>Paradise</w:t>
      </w:r>
      <w:proofErr w:type="spellEnd"/>
      <w:r w:rsidRPr="00C446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C44646">
        <w:rPr>
          <w:rFonts w:ascii="Times New Roman" w:eastAsia="Times New Roman" w:hAnsi="Times New Roman" w:cs="Times New Roman"/>
          <w:sz w:val="24"/>
          <w:szCs w:val="24"/>
          <w:lang w:eastAsia="ru-RU"/>
        </w:rPr>
        <w:t>Jurassic</w:t>
      </w:r>
      <w:proofErr w:type="spellEnd"/>
      <w:r w:rsidRPr="00C446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44646">
        <w:rPr>
          <w:rFonts w:ascii="Times New Roman" w:eastAsia="Times New Roman" w:hAnsi="Times New Roman" w:cs="Times New Roman"/>
          <w:sz w:val="24"/>
          <w:szCs w:val="24"/>
          <w:lang w:eastAsia="ru-RU"/>
        </w:rPr>
        <w:t>Forest</w:t>
      </w:r>
      <w:proofErr w:type="spellEnd"/>
      <w:r w:rsidRPr="00C4464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0A00647" w14:textId="22A34995" w:rsidR="00020BD6" w:rsidRDefault="00020BD6"/>
    <w:p w14:paraId="6D4A9CC9" w14:textId="632A11FA" w:rsidR="00C44646" w:rsidRDefault="00C44646">
      <w:r w:rsidRPr="00C44646">
        <w:drawing>
          <wp:inline distT="0" distB="0" distL="0" distR="0" wp14:anchorId="600089CC" wp14:editId="46B22E73">
            <wp:extent cx="5940425" cy="38969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46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C369F"/>
    <w:multiLevelType w:val="multilevel"/>
    <w:tmpl w:val="7138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017B3"/>
    <w:multiLevelType w:val="multilevel"/>
    <w:tmpl w:val="AA5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8658CC"/>
    <w:multiLevelType w:val="multilevel"/>
    <w:tmpl w:val="9596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64342C"/>
    <w:multiLevelType w:val="multilevel"/>
    <w:tmpl w:val="6C2E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680517"/>
    <w:multiLevelType w:val="multilevel"/>
    <w:tmpl w:val="07C4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0B2EC7"/>
    <w:multiLevelType w:val="multilevel"/>
    <w:tmpl w:val="7606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F47844"/>
    <w:multiLevelType w:val="multilevel"/>
    <w:tmpl w:val="2CD2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CA1721"/>
    <w:multiLevelType w:val="multilevel"/>
    <w:tmpl w:val="1B36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3"/>
  </w:num>
  <w:num w:numId="5">
    <w:abstractNumId w:val="0"/>
  </w:num>
  <w:num w:numId="6">
    <w:abstractNumId w:val="6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646"/>
    <w:rsid w:val="00020BD6"/>
    <w:rsid w:val="00C44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6D722"/>
  <w15:chartTrackingRefBased/>
  <w15:docId w15:val="{EB7DBFBA-83DA-46C2-93F1-E44C330A3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446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4464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C446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446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04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2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10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355</Words>
  <Characters>2029</Characters>
  <Application>Microsoft Office Word</Application>
  <DocSecurity>0</DocSecurity>
  <Lines>16</Lines>
  <Paragraphs>4</Paragraphs>
  <ScaleCrop>false</ScaleCrop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Чмыхалов</dc:creator>
  <cp:keywords/>
  <dc:description/>
  <cp:lastModifiedBy>Алексей Чмыхалов</cp:lastModifiedBy>
  <cp:revision>1</cp:revision>
  <dcterms:created xsi:type="dcterms:W3CDTF">2026-06-20T06:34:00Z</dcterms:created>
  <dcterms:modified xsi:type="dcterms:W3CDTF">2026-06-20T06:36:00Z</dcterms:modified>
</cp:coreProperties>
</file>