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tc>
          <w:tcPr>
            <w:tcW w:w="4814" w:type="dxa"/>
          </w:tcPr>
          <w:p w:rsidR="00B87E40" w:rsidP="00B87E40" w:rsidRDefault="00884BE1" w14:paraId="1AD5D32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Labels/Sell_to_Customer_No_Caption"/>
                <w:tag w:val="#Nav: Gudfood_Posted_Order_Report/50101"/>
                <w:id w:val="1565829381"/>
                <w:placeholder>
                  <w:docPart w:val="85C4649CD380466E9DE97715148A04EC"/>
                </w:placeholder>
                <w:dataBinding w:prefixMappings="xmlns:ns0='urn:microsoft-dynamics-nav/reports/Gudfood_Posted_Order_Report/50101/'" w:xpath="/ns0:NavWordReportXmlPart[1]/ns0:Labels[1]/ns0:Sell_to_Customer_No_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Sell_to_Customer_No_Caption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884BE1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Posted_Order_Report/50101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Posted_Order_Report/50101/'" w:xpath="/ns0:NavWordReportXmlPart[1]/ns0:Labels[1]/ns0:Date_Created_For_Caption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tc>
          <w:tcPr>
            <w:tcW w:w="4814" w:type="dxa"/>
          </w:tcPr>
          <w:p w:rsidR="00B87E40" w:rsidP="00B87E40" w:rsidRDefault="00884BE1" w14:paraId="3F2CACC8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o_"/>
                <w:tag w:val="#Nav: Gudfood_Posted_Order_Report/50101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Posted_Order_Report/50101/'" w:xpath="/ns0:NavWordReportXmlPart[1]/ns0:GudfoodPostedOrderHeader[1]/ns0:Sell_to_Customer_No_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:rsidR="00B87E40" w:rsidP="00B87E40" w:rsidRDefault="00884BE1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Date_Created"/>
                <w:tag w:val="#Nav: Gudfood_Posted_Order_Report/50101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Posted_Order_Report/50101/'" w:xpath="/ns0:NavWordReportXmlPart[1]/ns0:GudfoodPostedOrderHeader[1]/ns0:Date_Created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p w:rsidR="00884BE1" w:rsidP="00B87E40" w:rsidRDefault="00884BE1" w14:paraId="430F7157" w14:textId="77777777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alias w:val="#Nav: /Labels/Sell_to_Customer_NameCaption"/>
              <w:tag w:val="#Nav: Gudfood_Posted_Order_Report/50101"/>
              <w:id w:val="-1664382399"/>
              <w:placeholder>
                <w:docPart w:val="19266ED28E8943588543D891A474F2D6"/>
              </w:placeholder>
              <w:dataBinding w:prefixMappings="xmlns:ns0='urn:microsoft-dynamics-nav/reports/Gudfood_Posted_Order_Report/50101/'" w:xpath="/ns0:NavWordReportXmlPart[1]/ns0:Labels[1]/ns0:Sell_to_Customer_NameCaption[1]" w:storeItemID="{51FC6BAC-4AC5-43E3-AF8A-A146E7A700CA}"/>
              <w:text/>
            </w:sdtPr>
            <w:sdtEndPr/>
            <w:sdtContent>
              <w:p w:rsidR="00B87E40" w:rsidP="00B87E40" w:rsidRDefault="00B87E40" w14:paraId="32E0BA71" w14:textId="427BFCBC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884BE1" w:rsidP="00884BE1" w:rsidRDefault="00884BE1" w14:paraId="4DD25673" w14:textId="77777777">
            <w:pPr>
              <w:jc w:val="right"/>
              <w:rPr>
                <w:lang w:val="en-US"/>
              </w:rPr>
            </w:pPr>
          </w:p>
          <w:p w:rsidR="00B87E40" w:rsidP="00884BE1" w:rsidRDefault="00884BE1" w14:paraId="725D4C47" w14:textId="299B81E1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id w:val="786472465"/>
                <w:placeholder>
                  <w:docPart w:val="DefaultPlaceholder_-1854013440"/>
                </w:placeholder>
                <w:dataBinding w:prefixMappings="xmlns:ns0='urn:microsoft-dynamics-nav/reports/Gudfood_Posted_Order_Report/50101/'" w:xpath="/ns0:NavWordReportXmlPart[1]/ns0:GudfoodPostedOrderHeader[1]/ns0:Created_By_Caption[1]" w:storeItemID="{51FC6BAC-4AC5-43E3-AF8A-A146E7A700CA}"/>
                <w:text/>
                <w:alias w:val="#Nav: /GudfoodPostedOrderHeader/Created_By_Caption"/>
                <w:tag w:val="#Nav: Gudfood_Posted_Order_Report/50101"/>
              </w:sdtPr>
              <w:sdtContent>
                <w:proofErr w:type="spellStart"/>
                <w:r>
                  <w:rPr>
                    <w:lang w:val="en-US"/>
                  </w:rPr>
                  <w:t>Created_By_Caption</w:t>
                </w:r>
                <w:proofErr w:type="spellEnd"/>
              </w:sdtContent>
            </w:sdt>
          </w:p>
        </w:tc>
      </w:tr>
      <w:tr w:rsidR="00B87E40" w:rsidTr="00B87E40" w14:paraId="1E5FAA2A" w14:textId="77777777">
        <w:tc>
          <w:tcPr>
            <w:tcW w:w="4814" w:type="dxa"/>
          </w:tcPr>
          <w:p w:rsidR="00B87E40" w:rsidP="00B87E40" w:rsidRDefault="00884BE1" w14:paraId="51B4954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ame"/>
                <w:tag w:val="#Nav: Gudfood_Posted_Order_Report/50101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Posted_Order_Report/50101/'" w:xpath="/ns0:NavWordReportXmlPart[1]/ns0:GudfoodPostedOrderHeader[1]/ns0:Sell_to_Customer_Name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884BE1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USERID"/>
                <w:tag w:val="#Nav: Gudfood_Posted_Order_Report/50101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Posted_Order_Report/50101/'" w:xpath="/ns0:NavWordReportXmlPart[1]/ns0:GudfoodPostedOrderHeader[1]/ns0:USERID[1]" w:storeItemID="{51FC6BAC-4AC5-43E3-AF8A-A146E7A700CA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Posted_Order_Report/50101"/>
            <w:id w:val="748777777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No_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Posted_Order_Report/50101"/>
            <w:id w:val="-186443602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TypeCaption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Posted_Order_Report/50101"/>
            <w:id w:val="1876116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DescriptionCaption[1]" w:storeItemID="{51FC6BAC-4AC5-43E3-AF8A-A146E7A700CA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Posted_Order_Report/50101"/>
            <w:id w:val="-94627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QuantityCaption[1]" w:storeItemID="{51FC6BAC-4AC5-43E3-AF8A-A146E7A700CA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Posted_Order_Report/50101"/>
            <w:id w:val="-191353457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Unit_PriceCaption[1]" w:storeItemID="{51FC6BAC-4AC5-43E3-AF8A-A146E7A700CA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Posted_Order_Report/50101"/>
            <w:id w:val="-199925779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AmountCaption[1]" w:storeItemID="{51FC6BAC-4AC5-43E3-AF8A-A146E7A700CA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PostedOrderHeader/GudfoodPostedOrderLine"/>
          <w:tag w:val="#Nav: Gudfood_Posted_Order_Report/50101"/>
          <w:id w:val="-97649235"/>
          <w15:dataBinding w:prefixMappings="xmlns:ns0='urn:microsoft-dynamics-nav/reports/Gudfood_Posted_Order_Report/50101/'" w:xpath="/ns0:NavWordReportXmlPart[1]/ns0:GudfoodPostedOrderHeader[1]/ns0:GudfoodPostedOrderLine" w:storeItemID="{51FC6BAC-4AC5-43E3-AF8A-A146E7A700CA}"/>
          <w15:repeatingSection/>
        </w:sdtPr>
        <w:sdtEndPr/>
        <w:sdtContent>
          <w:sdt>
            <w:sdtPr>
              <w:rPr>
                <w:lang w:val="en-US"/>
              </w:rPr>
              <w:id w:val="129232567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853D77" w:rsidTr="00853D77" w14:paraId="3947366B" w14:textId="77777777">
                <w:sdt>
                  <w:sdtPr>
                    <w:rPr>
                      <w:lang w:val="en-US"/>
                    </w:rPr>
                    <w:alias w:val="#Nav: /GudfoodPostedOrderHeader/GudfoodPostedOrderLine/Item_No_"/>
                    <w:tag w:val="#Nav: Gudfood_Posted_Order_Report/50101"/>
                    <w:id w:val="-191923904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No_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853D77" w:rsidP="00884BE1" w:rsidRDefault="00853D77" w14:paraId="121EE387" w14:textId="6EB2B1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Item_Type"/>
                    <w:tag w:val="#Nav: Gudfood_Posted_Order_Report/50101"/>
                    <w:id w:val="-211597105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Typ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853D77" w:rsidP="00884BE1" w:rsidRDefault="00853D77" w14:paraId="460B7EEB" w14:textId="3B54A09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Description"/>
                    <w:tag w:val="#Nav: Gudfood_Posted_Order_Report/50101"/>
                    <w:id w:val="1182938456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Description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853D77" w:rsidP="00884BE1" w:rsidRDefault="00853D77" w14:paraId="4210E526" w14:textId="566143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Quantity"/>
                    <w:tag w:val="#Nav: Gudfood_Posted_Order_Report/50101"/>
                    <w:id w:val="-814332941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Quantity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853D77" w:rsidP="00884BE1" w:rsidRDefault="00853D77" w14:paraId="1D33AC3D" w14:textId="2EEBDC2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Unit_Price"/>
                    <w:tag w:val="#Nav: Gudfood_Posted_Order_Report/50101"/>
                    <w:id w:val="2027286775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Unit_Pric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853D77" w:rsidP="00884BE1" w:rsidRDefault="00853D77" w14:paraId="626353EF" w14:textId="0DC1B88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Amount"/>
                    <w:tag w:val="#Nav: Gudfood_Posted_Order_Report/50101"/>
                    <w:id w:val="1537474798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Amount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853D77" w:rsidP="00884BE1" w:rsidRDefault="00853D77" w14:paraId="1797E55F" w14:textId="7F1299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Posted_Order_Report/50101"/>
            <w:id w:val="-807925866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Total_Amount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PostedOrderHeader/Total_Amount"/>
            <w:tag w:val="#Nav: Gudfood_Posted_Order_Report/50101"/>
            <w:id w:val="-54983434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GudfoodPostedOrderHeader[1]/ns0:Total_Amount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3D77"/>
    <w:rsid w:val="00855AD0"/>
    <w:rsid w:val="00884BE1"/>
    <w:rsid w:val="0095064B"/>
    <w:rsid w:val="009A4525"/>
    <w:rsid w:val="00A41991"/>
    <w:rsid w:val="00AC798D"/>
    <w:rsid w:val="00B87E40"/>
    <w:rsid w:val="00C57FDB"/>
    <w:rsid w:val="00CE4C86"/>
    <w:rsid w:val="00CF7B07"/>
    <w:rsid w:val="00D74196"/>
    <w:rsid w:val="00D77686"/>
    <w:rsid w:val="00DA1F44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649CD380466E9DE97715148A0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93E41-FC0F-4713-B72B-696AC809063A}"/>
      </w:docPartPr>
      <w:docPartBody>
        <w:p w:rsidR="0076602D" w:rsidRDefault="00FF52C3" w:rsidP="00FF52C3">
          <w:pPr>
            <w:pStyle w:val="85C4649CD380466E9DE97715148A04E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76602D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76602D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76602D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6ED28E8943588543D891A474F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96451-872F-482B-BD90-F083E537691B}"/>
      </w:docPartPr>
      <w:docPartBody>
        <w:p w:rsidR="0076602D" w:rsidRDefault="00FF52C3" w:rsidP="00FF52C3">
          <w:pPr>
            <w:pStyle w:val="19266ED28E8943588543D891A474F2D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76602D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76602D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76602D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2880D-315D-46D7-B484-A7A0EE3998EF}"/>
      </w:docPartPr>
      <w:docPartBody>
        <w:p w:rsidR="006E341E" w:rsidRDefault="0076602D">
          <w:r w:rsidRPr="00760AA7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6AA8-6D80-4021-83FC-B3F616FC705B}"/>
      </w:docPartPr>
      <w:docPartBody>
        <w:p w:rsidR="006E341E" w:rsidRDefault="0076602D">
          <w:r w:rsidRPr="00760A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C7B16"/>
    <w:rsid w:val="00591010"/>
    <w:rsid w:val="005967AC"/>
    <w:rsid w:val="0063158C"/>
    <w:rsid w:val="006644A0"/>
    <w:rsid w:val="00666BA8"/>
    <w:rsid w:val="006E341E"/>
    <w:rsid w:val="00710A5B"/>
    <w:rsid w:val="0076602D"/>
    <w:rsid w:val="00782880"/>
    <w:rsid w:val="007D487B"/>
    <w:rsid w:val="007E36B0"/>
    <w:rsid w:val="00862856"/>
    <w:rsid w:val="008D15C3"/>
    <w:rsid w:val="00966FB6"/>
    <w:rsid w:val="00973662"/>
    <w:rsid w:val="00992324"/>
    <w:rsid w:val="009A4149"/>
    <w:rsid w:val="009D2311"/>
    <w:rsid w:val="00AB436B"/>
    <w:rsid w:val="00AB79CE"/>
    <w:rsid w:val="00AF3DD4"/>
    <w:rsid w:val="00C372B4"/>
    <w:rsid w:val="00CB361B"/>
    <w:rsid w:val="00CF5E36"/>
    <w:rsid w:val="00D26863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02D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P o s t e d _ O r d e r _ R e p o r t / 5 0 1 0 1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P o s t e d O r d e r H e a d e r >  
         < C r e a t e d _ B y _ C a p t i o n > C r e a t e d _ B y _ C a p t i o n < / C r e a t e d _ B y _ C a p t i o n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P o s t e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P o s t e d O r d e r L i n e >  
     < / G u d f o o d P o s t e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C6BAC-4AC5-43E3-AF8A-A146E7A700CA}">
  <ds:schemaRefs>
    <ds:schemaRef ds:uri="urn:microsoft-dynamics-nav/reports/Gudfood_Posted_Order_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48</cp:revision>
  <dcterms:created xsi:type="dcterms:W3CDTF">2024-01-02T07:45:00Z</dcterms:created>
  <dcterms:modified xsi:type="dcterms:W3CDTF">2024-01-30T14:35:00Z</dcterms:modified>
</cp:coreProperties>
</file>