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BA86F" w14:textId="11F3FE6C" w:rsidR="006A019A" w:rsidRDefault="006A019A">
      <w:proofErr w:type="spellStart"/>
      <w:r>
        <w:t>Busqueda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categoria</w:t>
      </w:r>
      <w:proofErr w:type="spellEnd"/>
    </w:p>
    <w:p w14:paraId="56614C54" w14:textId="758428BC" w:rsidR="00DA48A2" w:rsidRDefault="006A019A">
      <w:r w:rsidRPr="006A019A">
        <w:rPr>
          <w:noProof/>
        </w:rPr>
        <w:drawing>
          <wp:inline distT="0" distB="0" distL="0" distR="0" wp14:anchorId="683EE650" wp14:editId="6ACD16AF">
            <wp:extent cx="5731510" cy="2889885"/>
            <wp:effectExtent l="0" t="0" r="2540" b="5715"/>
            <wp:docPr id="4372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2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097C" w14:textId="62614F35" w:rsidR="006A019A" w:rsidRDefault="006A019A">
      <w:proofErr w:type="spellStart"/>
      <w:r>
        <w:t>Busqueda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 w:rsidR="00D76B6A">
        <w:t>n</w:t>
      </w:r>
      <w:r>
        <w:t>ombre</w:t>
      </w:r>
      <w:proofErr w:type="spellEnd"/>
    </w:p>
    <w:p w14:paraId="28E4179D" w14:textId="1D11FEDE" w:rsidR="006A019A" w:rsidRDefault="006A019A">
      <w:r w:rsidRPr="006A019A">
        <w:rPr>
          <w:noProof/>
        </w:rPr>
        <w:drawing>
          <wp:inline distT="0" distB="0" distL="0" distR="0" wp14:anchorId="566B44F1" wp14:editId="45C6676E">
            <wp:extent cx="5731510" cy="2774315"/>
            <wp:effectExtent l="0" t="0" r="2540" b="6985"/>
            <wp:docPr id="972479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7997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5272" w14:textId="77777777" w:rsidR="00D237B8" w:rsidRDefault="00D237B8">
      <w:pPr>
        <w:rPr>
          <w:lang w:val="es-ES"/>
        </w:rPr>
      </w:pPr>
    </w:p>
    <w:p w14:paraId="7746C12E" w14:textId="77777777" w:rsidR="00D237B8" w:rsidRDefault="00D237B8">
      <w:pPr>
        <w:rPr>
          <w:lang w:val="es-ES"/>
        </w:rPr>
      </w:pPr>
    </w:p>
    <w:p w14:paraId="43E826D0" w14:textId="77777777" w:rsidR="00D237B8" w:rsidRDefault="00D237B8">
      <w:pPr>
        <w:rPr>
          <w:lang w:val="es-ES"/>
        </w:rPr>
      </w:pPr>
    </w:p>
    <w:p w14:paraId="0FF2C1B3" w14:textId="77777777" w:rsidR="00D237B8" w:rsidRDefault="00D237B8">
      <w:pPr>
        <w:rPr>
          <w:lang w:val="es-ES"/>
        </w:rPr>
      </w:pPr>
    </w:p>
    <w:p w14:paraId="14F1CC78" w14:textId="77777777" w:rsidR="00D237B8" w:rsidRDefault="00D237B8">
      <w:pPr>
        <w:rPr>
          <w:lang w:val="es-ES"/>
        </w:rPr>
      </w:pPr>
    </w:p>
    <w:p w14:paraId="2B904FA1" w14:textId="77777777" w:rsidR="00D237B8" w:rsidRDefault="00D237B8">
      <w:pPr>
        <w:rPr>
          <w:lang w:val="es-ES"/>
        </w:rPr>
      </w:pPr>
    </w:p>
    <w:p w14:paraId="20402F7D" w14:textId="77777777" w:rsidR="00D237B8" w:rsidRDefault="00D237B8">
      <w:pPr>
        <w:rPr>
          <w:lang w:val="es-ES"/>
        </w:rPr>
      </w:pPr>
    </w:p>
    <w:p w14:paraId="697FFE72" w14:textId="5A4B9280" w:rsidR="006A019A" w:rsidRDefault="00406D45">
      <w:pPr>
        <w:rPr>
          <w:lang w:val="es-ES"/>
        </w:rPr>
      </w:pPr>
      <w:r w:rsidRPr="00406D45">
        <w:rPr>
          <w:lang w:val="es-ES"/>
        </w:rPr>
        <w:lastRenderedPageBreak/>
        <w:t>Top Numero de productos en v</w:t>
      </w:r>
      <w:r>
        <w:rPr>
          <w:lang w:val="es-ES"/>
        </w:rPr>
        <w:t>entas</w:t>
      </w:r>
    </w:p>
    <w:p w14:paraId="681A35A6" w14:textId="05B65EC4" w:rsidR="00406D45" w:rsidRDefault="00D237B8">
      <w:pPr>
        <w:rPr>
          <w:lang w:val="es-ES"/>
        </w:rPr>
      </w:pPr>
      <w:r w:rsidRPr="00D237B8">
        <w:rPr>
          <w:noProof/>
          <w:lang w:val="es-ES"/>
        </w:rPr>
        <w:drawing>
          <wp:inline distT="0" distB="0" distL="0" distR="0" wp14:anchorId="405E433E" wp14:editId="1759E3AF">
            <wp:extent cx="5731510" cy="2188210"/>
            <wp:effectExtent l="0" t="0" r="2540" b="2540"/>
            <wp:docPr id="202830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03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15A6" w14:textId="77C6BF2E" w:rsidR="00D237B8" w:rsidRDefault="009114A5">
      <w:pPr>
        <w:rPr>
          <w:lang w:val="es-ES"/>
        </w:rPr>
      </w:pPr>
      <w:r>
        <w:rPr>
          <w:lang w:val="es-ES"/>
        </w:rPr>
        <w:t>Clientes frecuentes</w:t>
      </w:r>
    </w:p>
    <w:p w14:paraId="74AE6923" w14:textId="7B2904FD" w:rsidR="00E521E0" w:rsidRDefault="00E521E0">
      <w:pPr>
        <w:rPr>
          <w:lang w:val="es-ES"/>
        </w:rPr>
      </w:pPr>
      <w:r w:rsidRPr="00E521E0">
        <w:rPr>
          <w:noProof/>
          <w:lang w:val="es-ES"/>
        </w:rPr>
        <w:drawing>
          <wp:inline distT="0" distB="0" distL="0" distR="0" wp14:anchorId="6FB160CF" wp14:editId="16246A5B">
            <wp:extent cx="5731510" cy="1712595"/>
            <wp:effectExtent l="0" t="0" r="2540" b="1905"/>
            <wp:docPr id="61506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62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5B54" w14:textId="77777777" w:rsidR="00E521E0" w:rsidRDefault="00E521E0">
      <w:pPr>
        <w:rPr>
          <w:lang w:val="es-ES"/>
        </w:rPr>
      </w:pPr>
    </w:p>
    <w:p w14:paraId="5E9110F3" w14:textId="70B05F34" w:rsidR="00E521E0" w:rsidRDefault="00E521E0">
      <w:pPr>
        <w:rPr>
          <w:lang w:val="es-ES"/>
        </w:rPr>
      </w:pPr>
      <w:proofErr w:type="spellStart"/>
      <w:r>
        <w:rPr>
          <w:lang w:val="es-ES"/>
        </w:rPr>
        <w:t>Union</w:t>
      </w:r>
      <w:proofErr w:type="spellEnd"/>
      <w:r>
        <w:rPr>
          <w:lang w:val="es-ES"/>
        </w:rPr>
        <w:t xml:space="preserve"> de tabla de productos con nombre de categorías</w:t>
      </w:r>
    </w:p>
    <w:p w14:paraId="6D70BDF1" w14:textId="5F153EE1" w:rsidR="00E521E0" w:rsidRDefault="00E521E0">
      <w:pPr>
        <w:rPr>
          <w:lang w:val="es-ES"/>
        </w:rPr>
      </w:pPr>
      <w:r w:rsidRPr="00E521E0">
        <w:rPr>
          <w:noProof/>
          <w:lang w:val="es-ES"/>
        </w:rPr>
        <w:drawing>
          <wp:inline distT="0" distB="0" distL="0" distR="0" wp14:anchorId="4D1A31E0" wp14:editId="3FF4552F">
            <wp:extent cx="5731510" cy="2535555"/>
            <wp:effectExtent l="0" t="0" r="2540" b="0"/>
            <wp:docPr id="1075651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518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7564" w14:textId="77777777" w:rsidR="00F65384" w:rsidRDefault="00F65384">
      <w:pPr>
        <w:rPr>
          <w:lang w:val="es-ES"/>
        </w:rPr>
      </w:pPr>
    </w:p>
    <w:p w14:paraId="194F2A43" w14:textId="77777777" w:rsidR="00F65384" w:rsidRDefault="00F65384">
      <w:pPr>
        <w:rPr>
          <w:lang w:val="es-ES"/>
        </w:rPr>
      </w:pPr>
    </w:p>
    <w:p w14:paraId="7D193EE4" w14:textId="72F37570" w:rsidR="00F65384" w:rsidRDefault="00F65384">
      <w:pPr>
        <w:rPr>
          <w:lang w:val="es-ES"/>
        </w:rPr>
      </w:pPr>
      <w:proofErr w:type="spellStart"/>
      <w:r>
        <w:rPr>
          <w:lang w:val="es-ES"/>
        </w:rPr>
        <w:lastRenderedPageBreak/>
        <w:t>Transaccion</w:t>
      </w:r>
      <w:proofErr w:type="spellEnd"/>
      <w:r>
        <w:rPr>
          <w:lang w:val="es-ES"/>
        </w:rPr>
        <w:t xml:space="preserve"> de agregar todos los productos a una </w:t>
      </w:r>
      <w:proofErr w:type="spellStart"/>
      <w:r>
        <w:rPr>
          <w:lang w:val="es-ES"/>
        </w:rPr>
        <w:t>order</w:t>
      </w:r>
      <w:proofErr w:type="spellEnd"/>
      <w:r>
        <w:rPr>
          <w:lang w:val="es-ES"/>
        </w:rPr>
        <w:t xml:space="preserve"> calculando el total de su costo</w:t>
      </w:r>
    </w:p>
    <w:p w14:paraId="260B31B0" w14:textId="30A68655" w:rsidR="00F65384" w:rsidRDefault="00F65384">
      <w:pPr>
        <w:rPr>
          <w:lang w:val="es-ES"/>
        </w:rPr>
      </w:pPr>
      <w:r w:rsidRPr="00F65384">
        <w:rPr>
          <w:noProof/>
          <w:lang w:val="es-ES"/>
        </w:rPr>
        <w:drawing>
          <wp:inline distT="0" distB="0" distL="0" distR="0" wp14:anchorId="7F7C3128" wp14:editId="45F8CCF8">
            <wp:extent cx="5731510" cy="2875915"/>
            <wp:effectExtent l="0" t="0" r="2540" b="635"/>
            <wp:docPr id="160655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53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3990" w14:textId="77777777" w:rsidR="009965B9" w:rsidRDefault="009965B9">
      <w:pPr>
        <w:rPr>
          <w:lang w:val="es-ES"/>
        </w:rPr>
      </w:pPr>
    </w:p>
    <w:p w14:paraId="353529F3" w14:textId="34D7562D" w:rsidR="009965B9" w:rsidRDefault="009965B9">
      <w:pPr>
        <w:rPr>
          <w:lang w:val="es-ES"/>
        </w:rPr>
      </w:pPr>
      <w:proofErr w:type="spellStart"/>
      <w:r>
        <w:rPr>
          <w:lang w:val="es-ES"/>
        </w:rPr>
        <w:t>Transaccion</w:t>
      </w:r>
      <w:proofErr w:type="spellEnd"/>
      <w:r>
        <w:rPr>
          <w:lang w:val="es-ES"/>
        </w:rPr>
        <w:t xml:space="preserve"> que verifica y actualiza la cantidad de stock antes de terminar la transacción</w:t>
      </w:r>
    </w:p>
    <w:p w14:paraId="09D28D18" w14:textId="064EBB30" w:rsidR="009965B9" w:rsidRPr="00406D45" w:rsidRDefault="009965B9">
      <w:pPr>
        <w:rPr>
          <w:lang w:val="es-ES"/>
        </w:rPr>
      </w:pPr>
      <w:r w:rsidRPr="009965B9">
        <w:rPr>
          <w:lang w:val="es-ES"/>
        </w:rPr>
        <w:drawing>
          <wp:inline distT="0" distB="0" distL="0" distR="0" wp14:anchorId="156FC4B5" wp14:editId="3C07A248">
            <wp:extent cx="5731510" cy="2326640"/>
            <wp:effectExtent l="0" t="0" r="2540" b="0"/>
            <wp:docPr id="181094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42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5B9" w:rsidRPr="00406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4CC"/>
    <w:rsid w:val="000C5749"/>
    <w:rsid w:val="002F3649"/>
    <w:rsid w:val="00406D45"/>
    <w:rsid w:val="005D6AE4"/>
    <w:rsid w:val="006A019A"/>
    <w:rsid w:val="009114A5"/>
    <w:rsid w:val="009965B9"/>
    <w:rsid w:val="00A772C1"/>
    <w:rsid w:val="00B914CC"/>
    <w:rsid w:val="00CE619E"/>
    <w:rsid w:val="00D237B8"/>
    <w:rsid w:val="00D76B6A"/>
    <w:rsid w:val="00D8758E"/>
    <w:rsid w:val="00DA48A2"/>
    <w:rsid w:val="00DB7433"/>
    <w:rsid w:val="00DC4D3F"/>
    <w:rsid w:val="00E521E0"/>
    <w:rsid w:val="00F6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C1F93"/>
  <w15:chartTrackingRefBased/>
  <w15:docId w15:val="{CF06001A-9AEC-4460-BD2B-52F6D2920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3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Moreno</dc:creator>
  <cp:keywords/>
  <dc:description/>
  <cp:lastModifiedBy>Matias Moreno</cp:lastModifiedBy>
  <cp:revision>5</cp:revision>
  <dcterms:created xsi:type="dcterms:W3CDTF">2025-11-25T15:48:00Z</dcterms:created>
  <dcterms:modified xsi:type="dcterms:W3CDTF">2025-11-27T19:34:00Z</dcterms:modified>
</cp:coreProperties>
</file>