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39EC2" w14:textId="77777777" w:rsidR="00C262BC" w:rsidRDefault="00C262BC"/>
    <w:p w14:paraId="539C708B" w14:textId="22D31D63" w:rsidR="00C262BC" w:rsidRDefault="00C262BC">
      <w:r>
        <w:t>Megan Mosier</w:t>
      </w:r>
    </w:p>
    <w:p w14:paraId="624BC2F6" w14:textId="691BDFB7" w:rsidR="00C262BC" w:rsidRDefault="00C262BC">
      <w:r>
        <w:t>Module 2.2</w:t>
      </w:r>
    </w:p>
    <w:p w14:paraId="747A5D35" w14:textId="01D0C0CB" w:rsidR="00C262BC" w:rsidRDefault="00C262BC">
      <w:r>
        <w:t>April 3, 2026</w:t>
      </w:r>
    </w:p>
    <w:p w14:paraId="29DC045B" w14:textId="77777777" w:rsidR="00C262BC" w:rsidRDefault="00C262BC"/>
    <w:p w14:paraId="29EF647B" w14:textId="77777777" w:rsidR="00C262BC" w:rsidRDefault="00C262BC"/>
    <w:p w14:paraId="5C263E52" w14:textId="77777777" w:rsidR="00C262BC" w:rsidRDefault="00C262BC"/>
    <w:p w14:paraId="09367548" w14:textId="77777777" w:rsidR="00C262BC" w:rsidRDefault="00C262BC"/>
    <w:p w14:paraId="564FA9AE" w14:textId="22B0FB8C" w:rsidR="00C262BC" w:rsidRDefault="00C262BC">
      <w:r>
        <w:rPr>
          <w:noProof/>
        </w:rPr>
        <w:drawing>
          <wp:inline distT="0" distB="0" distL="0" distR="0" wp14:anchorId="7AAEF130" wp14:editId="3A967080">
            <wp:extent cx="4597400" cy="3060700"/>
            <wp:effectExtent l="0" t="0" r="0" b="0"/>
            <wp:docPr id="1270259382" name="Picture 6" descr="A diagram of a book publish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59382" name="Picture 6" descr="A diagram of a book publishing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"https://dkclwdxoon.us-04.visual-paradigm.com/rest/diagrams/projects/clipboard/1_LPumqrmFYDwCB5iF?dummy=VCOWqrmDw9DALQFA"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"https://dkclwdxoon.us-04.visual-paradigm.com/rest/diagrams/projects/clipboard/1_LPumqrmFYDwCB5iF?dummy=1JcWqrmDw9DALQE0" \* MERGEFORMATINET </w:instrText>
      </w:r>
      <w:r>
        <w:fldChar w:fldCharType="separate"/>
      </w:r>
      <w:r>
        <w:fldChar w:fldCharType="end"/>
      </w:r>
    </w:p>
    <w:sectPr w:rsidR="00C26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F2A29"/>
    <w:multiLevelType w:val="multilevel"/>
    <w:tmpl w:val="2A66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037DA2"/>
    <w:multiLevelType w:val="multilevel"/>
    <w:tmpl w:val="F9F8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884558">
    <w:abstractNumId w:val="0"/>
  </w:num>
  <w:num w:numId="2" w16cid:durableId="1380468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BC"/>
    <w:rsid w:val="00C262BC"/>
    <w:rsid w:val="00F2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4F3BE"/>
  <w15:chartTrackingRefBased/>
  <w15:docId w15:val="{80F97D81-4359-D74F-9DDA-F7A9817F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262BC"/>
    <w:rPr>
      <w:i/>
      <w:iCs/>
    </w:rPr>
  </w:style>
  <w:style w:type="paragraph" w:customStyle="1" w:styleId="ql-indent-1">
    <w:name w:val="ql-indent-1"/>
    <w:basedOn w:val="Normal"/>
    <w:rsid w:val="00C262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62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1</cp:revision>
  <dcterms:created xsi:type="dcterms:W3CDTF">2026-04-02T14:44:00Z</dcterms:created>
  <dcterms:modified xsi:type="dcterms:W3CDTF">2026-04-03T22:19:00Z</dcterms:modified>
</cp:coreProperties>
</file>