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https://www.chegg.com/homework-help/questions-and-answers/-q83972572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