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https://www.chegg.com/homework-help/questions-and-answers/-q83978654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