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8DAF" w14:textId="77777777" w:rsidR="008A3909" w:rsidRPr="008A3909" w:rsidRDefault="008A3909" w:rsidP="008A3909">
      <w:pPr>
        <w:pStyle w:val="Nadpis1"/>
        <w:jc w:val="center"/>
        <w:rPr>
          <w:b/>
          <w:bCs/>
          <w:color w:val="auto"/>
        </w:rPr>
      </w:pPr>
      <w:r w:rsidRPr="008A3909">
        <w:rPr>
          <w:b/>
          <w:bCs/>
          <w:color w:val="auto"/>
        </w:rPr>
        <w:t xml:space="preserve">Manuál pro hru </w:t>
      </w:r>
      <w:proofErr w:type="spellStart"/>
      <w:r w:rsidRPr="008A3909">
        <w:rPr>
          <w:b/>
          <w:bCs/>
          <w:color w:val="auto"/>
        </w:rPr>
        <w:t>Flappy</w:t>
      </w:r>
      <w:proofErr w:type="spellEnd"/>
      <w:r w:rsidRPr="008A3909">
        <w:rPr>
          <w:b/>
          <w:bCs/>
          <w:color w:val="auto"/>
        </w:rPr>
        <w:t xml:space="preserve"> </w:t>
      </w:r>
      <w:proofErr w:type="spellStart"/>
      <w:r w:rsidRPr="008A3909">
        <w:rPr>
          <w:b/>
          <w:bCs/>
          <w:color w:val="auto"/>
        </w:rPr>
        <w:t>Bird</w:t>
      </w:r>
      <w:proofErr w:type="spellEnd"/>
    </w:p>
    <w:p w14:paraId="3677F4E9" w14:textId="484C17B0" w:rsidR="008A3909" w:rsidRPr="008A3909" w:rsidRDefault="008A3909" w:rsidP="008A3909">
      <w:r w:rsidRPr="008A3909">
        <w:rPr>
          <w:rStyle w:val="PodnadpisChar"/>
        </w:rPr>
        <w:t>Cíl hry</w:t>
      </w:r>
      <w:r w:rsidRPr="008A3909">
        <w:br/>
        <w:t xml:space="preserve">Cílem hry je udržet ptáka ve vzduchu co nejdéle, vyhnout se trubkám a dosáhnout co nejvyššího skóre. Skóre se zvyšuje </w:t>
      </w:r>
      <w:proofErr w:type="spellStart"/>
      <w:r w:rsidRPr="008A3909">
        <w:t>každýkrát</w:t>
      </w:r>
      <w:proofErr w:type="spellEnd"/>
      <w:r w:rsidRPr="008A3909">
        <w:t>, když pták úspěšně projde mezi trubkami. Jakmile dojde k nárazu do trubky nebo pádu ptáka na zem, hra končí.</w:t>
      </w:r>
    </w:p>
    <w:p w14:paraId="32FB5527" w14:textId="77777777" w:rsidR="008A3909" w:rsidRPr="008A3909" w:rsidRDefault="008A3909" w:rsidP="008A3909">
      <w:pPr>
        <w:pStyle w:val="Podnadpis"/>
      </w:pPr>
      <w:r w:rsidRPr="008A3909">
        <w:t>1. Začátek hry</w:t>
      </w:r>
    </w:p>
    <w:p w14:paraId="6EFE9015" w14:textId="77777777" w:rsidR="008A3909" w:rsidRPr="008A3909" w:rsidRDefault="008A3909" w:rsidP="008A3909">
      <w:r w:rsidRPr="008A3909">
        <w:t>Po spuštění hry se zobrazí úvodní obrazovka s názvem "</w:t>
      </w:r>
      <w:proofErr w:type="spellStart"/>
      <w:r w:rsidRPr="008A3909">
        <w:t>Flappy</w:t>
      </w:r>
      <w:proofErr w:type="spellEnd"/>
      <w:r w:rsidRPr="008A3909">
        <w:t xml:space="preserve"> </w:t>
      </w:r>
      <w:proofErr w:type="spellStart"/>
      <w:r w:rsidRPr="008A3909">
        <w:t>Bird</w:t>
      </w:r>
      <w:proofErr w:type="spellEnd"/>
      <w:r w:rsidRPr="008A3909">
        <w:t xml:space="preserve">" a pokynem: </w:t>
      </w:r>
      <w:r w:rsidRPr="008A3909">
        <w:rPr>
          <w:b/>
          <w:bCs/>
        </w:rPr>
        <w:t>"</w:t>
      </w:r>
      <w:proofErr w:type="spellStart"/>
      <w:r w:rsidRPr="008A3909">
        <w:rPr>
          <w:b/>
          <w:bCs/>
        </w:rPr>
        <w:t>Press</w:t>
      </w:r>
      <w:proofErr w:type="spellEnd"/>
      <w:r w:rsidRPr="008A3909">
        <w:rPr>
          <w:b/>
          <w:bCs/>
        </w:rPr>
        <w:t xml:space="preserve"> ENTER to Start"</w:t>
      </w:r>
      <w:r w:rsidRPr="008A3909">
        <w:t>.</w:t>
      </w:r>
    </w:p>
    <w:p w14:paraId="36EA6A71" w14:textId="77777777" w:rsidR="008A3909" w:rsidRPr="008A3909" w:rsidRDefault="008A3909" w:rsidP="008A3909">
      <w:pPr>
        <w:numPr>
          <w:ilvl w:val="0"/>
          <w:numId w:val="1"/>
        </w:numPr>
      </w:pPr>
      <w:r w:rsidRPr="008A3909">
        <w:t xml:space="preserve">Stisknutím </w:t>
      </w:r>
      <w:r w:rsidRPr="008A3909">
        <w:rPr>
          <w:b/>
          <w:bCs/>
        </w:rPr>
        <w:t>ENTER</w:t>
      </w:r>
      <w:r w:rsidRPr="008A3909">
        <w:t xml:space="preserve"> začne hra.</w:t>
      </w:r>
    </w:p>
    <w:p w14:paraId="2608529B" w14:textId="61C46208" w:rsidR="008A3909" w:rsidRPr="008A3909" w:rsidRDefault="008A3909" w:rsidP="008A3909">
      <w:pPr>
        <w:numPr>
          <w:ilvl w:val="0"/>
          <w:numId w:val="1"/>
        </w:numPr>
      </w:pPr>
      <w:r w:rsidRPr="008A3909">
        <w:t xml:space="preserve">Stisknutím </w:t>
      </w:r>
      <w:r w:rsidRPr="008A3909">
        <w:rPr>
          <w:b/>
          <w:bCs/>
        </w:rPr>
        <w:t>ESC</w:t>
      </w:r>
      <w:r w:rsidRPr="008A3909">
        <w:t xml:space="preserve"> nebo zavřením okna lze hru ukončit.</w:t>
      </w:r>
    </w:p>
    <w:p w14:paraId="2855BBD5" w14:textId="77777777" w:rsidR="008A3909" w:rsidRPr="008A3909" w:rsidRDefault="008A3909" w:rsidP="008A3909">
      <w:pPr>
        <w:pStyle w:val="Podnadpis"/>
      </w:pPr>
      <w:r w:rsidRPr="008A3909">
        <w:t>2. Ovládání hry</w:t>
      </w:r>
    </w:p>
    <w:p w14:paraId="7C13A4B4" w14:textId="77777777" w:rsidR="008A3909" w:rsidRPr="008A3909" w:rsidRDefault="008A3909" w:rsidP="008A3909">
      <w:pPr>
        <w:numPr>
          <w:ilvl w:val="0"/>
          <w:numId w:val="2"/>
        </w:numPr>
      </w:pPr>
      <w:r w:rsidRPr="008A3909">
        <w:rPr>
          <w:b/>
          <w:bCs/>
        </w:rPr>
        <w:t>Mezerník</w:t>
      </w:r>
      <w:r w:rsidRPr="008A3909">
        <w:t xml:space="preserve"> nebo </w:t>
      </w:r>
      <w:r w:rsidRPr="008A3909">
        <w:rPr>
          <w:b/>
          <w:bCs/>
        </w:rPr>
        <w:t>šipka nahoru</w:t>
      </w:r>
      <w:r w:rsidRPr="008A3909">
        <w:t>: Tento příkaz způsobí, že pták vzlétne vzhůru. Tato akce je podobná "máchnutí křídel", které zvedne ptáka do vzduchu.</w:t>
      </w:r>
    </w:p>
    <w:p w14:paraId="18A294CA" w14:textId="77777777" w:rsidR="008A3909" w:rsidRPr="008A3909" w:rsidRDefault="008A3909" w:rsidP="008A3909">
      <w:pPr>
        <w:numPr>
          <w:ilvl w:val="0"/>
          <w:numId w:val="2"/>
        </w:numPr>
      </w:pPr>
      <w:r w:rsidRPr="008A3909">
        <w:rPr>
          <w:b/>
          <w:bCs/>
        </w:rPr>
        <w:t>ESC</w:t>
      </w:r>
      <w:r w:rsidRPr="008A3909">
        <w:t>: Stisknutím této klávesy můžete hru kdykoli ukončit.</w:t>
      </w:r>
    </w:p>
    <w:p w14:paraId="26D18698" w14:textId="140B1953" w:rsidR="008A3909" w:rsidRPr="008A3909" w:rsidRDefault="008A3909" w:rsidP="008A3909">
      <w:pPr>
        <w:numPr>
          <w:ilvl w:val="0"/>
          <w:numId w:val="2"/>
        </w:numPr>
      </w:pPr>
      <w:r w:rsidRPr="008A3909">
        <w:rPr>
          <w:b/>
          <w:bCs/>
        </w:rPr>
        <w:t>R</w:t>
      </w:r>
      <w:r w:rsidRPr="008A3909">
        <w:t xml:space="preserve">: Po skončení hry se můžete rozhodnout, zda chcete hru restartovat. Stiskem klávesy </w:t>
      </w:r>
      <w:r w:rsidRPr="008A3909">
        <w:rPr>
          <w:b/>
          <w:bCs/>
        </w:rPr>
        <w:t>R</w:t>
      </w:r>
      <w:r w:rsidRPr="008A3909">
        <w:t xml:space="preserve"> začnete novou hru.</w:t>
      </w:r>
    </w:p>
    <w:p w14:paraId="4F253CED" w14:textId="77777777" w:rsidR="008A3909" w:rsidRPr="008A3909" w:rsidRDefault="008A3909" w:rsidP="008A3909">
      <w:pPr>
        <w:pStyle w:val="Podnadpis"/>
      </w:pPr>
      <w:r w:rsidRPr="008A3909">
        <w:t>3. Herní mechaniky</w:t>
      </w:r>
    </w:p>
    <w:p w14:paraId="629F236B" w14:textId="77777777" w:rsidR="008A3909" w:rsidRPr="008A3909" w:rsidRDefault="008A3909" w:rsidP="008A3909">
      <w:pPr>
        <w:numPr>
          <w:ilvl w:val="0"/>
          <w:numId w:val="3"/>
        </w:numPr>
      </w:pPr>
      <w:r w:rsidRPr="008A3909">
        <w:rPr>
          <w:b/>
          <w:bCs/>
        </w:rPr>
        <w:t>Pták</w:t>
      </w:r>
      <w:r w:rsidRPr="008A3909">
        <w:t>: Hráč ovládá ptáka, který je zobrazen na obrazovce jako malý obrázek. Pták se pohybuje směrem dolů, pokud není aktivně zvednut pomocí mezerníku nebo šipky nahoru.</w:t>
      </w:r>
    </w:p>
    <w:p w14:paraId="0E1E991D" w14:textId="77777777" w:rsidR="008A3909" w:rsidRPr="008A3909" w:rsidRDefault="008A3909" w:rsidP="008A3909">
      <w:pPr>
        <w:numPr>
          <w:ilvl w:val="0"/>
          <w:numId w:val="3"/>
        </w:numPr>
      </w:pPr>
      <w:r w:rsidRPr="008A3909">
        <w:rPr>
          <w:b/>
          <w:bCs/>
        </w:rPr>
        <w:t>Trubky</w:t>
      </w:r>
      <w:r w:rsidRPr="008A3909">
        <w:t>: Trubky jsou umístěny na obrazovce a pohybují se zprava doleva. Pták se musí vyhnout trubkám tím, že projde mezerou mezi horní a dolní trubkou. Pokud pták narazí na trubku nebo spadne na zem, hra končí.</w:t>
      </w:r>
    </w:p>
    <w:p w14:paraId="4DED4BA5" w14:textId="0537D6F3" w:rsidR="008A3909" w:rsidRPr="008A3909" w:rsidRDefault="008A3909" w:rsidP="008A3909">
      <w:pPr>
        <w:numPr>
          <w:ilvl w:val="0"/>
          <w:numId w:val="3"/>
        </w:numPr>
      </w:pPr>
      <w:r w:rsidRPr="008A3909">
        <w:rPr>
          <w:b/>
          <w:bCs/>
        </w:rPr>
        <w:t>Skóre</w:t>
      </w:r>
      <w:r w:rsidRPr="008A3909">
        <w:t>: Skóre se zvyšuje každým úspěšným průletem mezi trubkami. Aktuální skóre je zobrazeno v horní části obrazovky.</w:t>
      </w:r>
    </w:p>
    <w:p w14:paraId="237BEA89" w14:textId="77777777" w:rsidR="008A3909" w:rsidRPr="008A3909" w:rsidRDefault="008A3909" w:rsidP="008A3909">
      <w:pPr>
        <w:pStyle w:val="Podnadpis"/>
      </w:pPr>
      <w:r w:rsidRPr="008A3909">
        <w:t>4. Konec hry</w:t>
      </w:r>
    </w:p>
    <w:p w14:paraId="63E14B54" w14:textId="77777777" w:rsidR="008A3909" w:rsidRPr="008A3909" w:rsidRDefault="008A3909" w:rsidP="008A3909">
      <w:r w:rsidRPr="008A3909">
        <w:t xml:space="preserve">Pokud dojde ke kolizi ptáka s trubkou nebo pokud pták spadne na zem, hra se zastaví a zobrazí se obrazovka </w:t>
      </w:r>
      <w:r w:rsidRPr="008A3909">
        <w:rPr>
          <w:b/>
          <w:bCs/>
        </w:rPr>
        <w:t>"GAME OVER"</w:t>
      </w:r>
      <w:r w:rsidRPr="008A3909">
        <w:t>.</w:t>
      </w:r>
    </w:p>
    <w:p w14:paraId="5513D33F" w14:textId="77777777" w:rsidR="008A3909" w:rsidRPr="008A3909" w:rsidRDefault="008A3909" w:rsidP="008A3909">
      <w:pPr>
        <w:numPr>
          <w:ilvl w:val="0"/>
          <w:numId w:val="4"/>
        </w:numPr>
      </w:pPr>
      <w:r w:rsidRPr="008A3909">
        <w:t>Na této obrazovce je zobrazeno:</w:t>
      </w:r>
    </w:p>
    <w:p w14:paraId="749BE9C8" w14:textId="77777777" w:rsidR="008A3909" w:rsidRPr="008A3909" w:rsidRDefault="008A3909" w:rsidP="008A3909">
      <w:pPr>
        <w:numPr>
          <w:ilvl w:val="1"/>
          <w:numId w:val="4"/>
        </w:numPr>
      </w:pPr>
      <w:r w:rsidRPr="008A3909">
        <w:rPr>
          <w:b/>
          <w:bCs/>
        </w:rPr>
        <w:t>Konečné skóre</w:t>
      </w:r>
      <w:r w:rsidRPr="008A3909">
        <w:t xml:space="preserve"> (skóre, které jste dosáhli během této hry).</w:t>
      </w:r>
    </w:p>
    <w:p w14:paraId="1C648BF4" w14:textId="77777777" w:rsidR="008A3909" w:rsidRPr="008A3909" w:rsidRDefault="008A3909" w:rsidP="008A3909">
      <w:pPr>
        <w:numPr>
          <w:ilvl w:val="1"/>
          <w:numId w:val="4"/>
        </w:numPr>
      </w:pPr>
      <w:r w:rsidRPr="008A3909">
        <w:rPr>
          <w:b/>
          <w:bCs/>
        </w:rPr>
        <w:t>Top skóre</w:t>
      </w:r>
      <w:r w:rsidRPr="008A3909">
        <w:t xml:space="preserve"> – seznam 5 nejlepších skóre hráčů.</w:t>
      </w:r>
    </w:p>
    <w:p w14:paraId="08C70EBE" w14:textId="40001964" w:rsidR="008A3909" w:rsidRDefault="008A3909" w:rsidP="008A3909">
      <w:pPr>
        <w:numPr>
          <w:ilvl w:val="1"/>
          <w:numId w:val="4"/>
        </w:numPr>
      </w:pPr>
      <w:r w:rsidRPr="008A3909">
        <w:t xml:space="preserve">Pokyn: </w:t>
      </w:r>
      <w:r w:rsidRPr="008A3909">
        <w:rPr>
          <w:b/>
          <w:bCs/>
        </w:rPr>
        <w:t>"</w:t>
      </w:r>
      <w:proofErr w:type="spellStart"/>
      <w:r w:rsidRPr="008A3909">
        <w:rPr>
          <w:b/>
          <w:bCs/>
        </w:rPr>
        <w:t>Press</w:t>
      </w:r>
      <w:proofErr w:type="spellEnd"/>
      <w:r w:rsidRPr="008A3909">
        <w:rPr>
          <w:b/>
          <w:bCs/>
        </w:rPr>
        <w:t xml:space="preserve"> R to Restart </w:t>
      </w:r>
      <w:proofErr w:type="spellStart"/>
      <w:r w:rsidRPr="008A3909">
        <w:rPr>
          <w:b/>
          <w:bCs/>
        </w:rPr>
        <w:t>or</w:t>
      </w:r>
      <w:proofErr w:type="spellEnd"/>
      <w:r w:rsidRPr="008A3909">
        <w:rPr>
          <w:b/>
          <w:bCs/>
        </w:rPr>
        <w:t xml:space="preserve"> </w:t>
      </w:r>
      <w:proofErr w:type="spellStart"/>
      <w:r w:rsidRPr="008A3909">
        <w:rPr>
          <w:b/>
          <w:bCs/>
        </w:rPr>
        <w:t>Esc</w:t>
      </w:r>
      <w:proofErr w:type="spellEnd"/>
      <w:r w:rsidRPr="008A3909">
        <w:rPr>
          <w:b/>
          <w:bCs/>
        </w:rPr>
        <w:t xml:space="preserve"> to Exit"</w:t>
      </w:r>
      <w:r w:rsidRPr="008A3909">
        <w:t xml:space="preserve"> – pro restartování hry stiskněte </w:t>
      </w:r>
      <w:r w:rsidRPr="008A3909">
        <w:rPr>
          <w:b/>
          <w:bCs/>
        </w:rPr>
        <w:t>R</w:t>
      </w:r>
      <w:r w:rsidRPr="008A3909">
        <w:t xml:space="preserve"> nebo hru ukončíte pomocí </w:t>
      </w:r>
      <w:r w:rsidRPr="008A3909">
        <w:rPr>
          <w:b/>
          <w:bCs/>
        </w:rPr>
        <w:t>ESC</w:t>
      </w:r>
      <w:r w:rsidRPr="008A3909">
        <w:t>.</w:t>
      </w:r>
    </w:p>
    <w:p w14:paraId="0F0C8757" w14:textId="77777777" w:rsidR="008A3909" w:rsidRDefault="008A3909" w:rsidP="008A3909"/>
    <w:p w14:paraId="0FFE3389" w14:textId="77777777" w:rsidR="008A3909" w:rsidRPr="008A3909" w:rsidRDefault="008A3909" w:rsidP="008A3909"/>
    <w:p w14:paraId="578D506F" w14:textId="77777777" w:rsidR="008A3909" w:rsidRPr="008A3909" w:rsidRDefault="008A3909" w:rsidP="008A3909">
      <w:pPr>
        <w:pStyle w:val="Podnadpis"/>
      </w:pPr>
      <w:r w:rsidRPr="008A3909">
        <w:t>5. Uchovávání skóre</w:t>
      </w:r>
    </w:p>
    <w:p w14:paraId="1A7F330A" w14:textId="499C2DF1" w:rsidR="008A3909" w:rsidRPr="008A3909" w:rsidRDefault="008A3909" w:rsidP="008A3909">
      <w:r w:rsidRPr="008A3909">
        <w:t xml:space="preserve">Hra ukládá vaše skóre do databáze </w:t>
      </w:r>
      <w:proofErr w:type="spellStart"/>
      <w:r w:rsidRPr="008A3909">
        <w:t>SQLite</w:t>
      </w:r>
      <w:proofErr w:type="spellEnd"/>
      <w:r w:rsidRPr="008A3909">
        <w:t>. Po každé hře je skóre přidáno do databáze, a pokud dosáhnete jedné z 5 nejlepších hodnot, bude vaše skóre zobrazeno na obrazovce GAME OVER.</w:t>
      </w:r>
    </w:p>
    <w:p w14:paraId="1CD5CDD1" w14:textId="77777777" w:rsidR="008A3909" w:rsidRPr="008A3909" w:rsidRDefault="008A3909" w:rsidP="008A3909">
      <w:pPr>
        <w:pStyle w:val="Podnadpis"/>
      </w:pPr>
      <w:r w:rsidRPr="008A3909">
        <w:t>6. Tipy pro lepší hru</w:t>
      </w:r>
    </w:p>
    <w:p w14:paraId="514593D5" w14:textId="77777777" w:rsidR="008A3909" w:rsidRPr="008A3909" w:rsidRDefault="008A3909" w:rsidP="008A3909">
      <w:pPr>
        <w:numPr>
          <w:ilvl w:val="0"/>
          <w:numId w:val="5"/>
        </w:numPr>
      </w:pPr>
      <w:r w:rsidRPr="008A3909">
        <w:rPr>
          <w:b/>
          <w:bCs/>
        </w:rPr>
        <w:t>Vysoké skoky</w:t>
      </w:r>
      <w:r w:rsidRPr="008A3909">
        <w:t>: Snažte se udržet ptáka v konstantní výšce. Pokud skáčete příliš často, můžete ztratit kontrolu nad ptákem.</w:t>
      </w:r>
    </w:p>
    <w:p w14:paraId="7545221A" w14:textId="77777777" w:rsidR="008A3909" w:rsidRPr="008A3909" w:rsidRDefault="008A3909" w:rsidP="008A3909">
      <w:pPr>
        <w:numPr>
          <w:ilvl w:val="0"/>
          <w:numId w:val="5"/>
        </w:numPr>
      </w:pPr>
      <w:r w:rsidRPr="008A3909">
        <w:rPr>
          <w:b/>
          <w:bCs/>
        </w:rPr>
        <w:t>Buďte trpěliví</w:t>
      </w:r>
      <w:r w:rsidRPr="008A3909">
        <w:t>: Trubky se pohybují v pravidelných intervalech, takže se naučte načasovat svůj skok, abyste je mohli snadno přeskakovat.</w:t>
      </w:r>
    </w:p>
    <w:p w14:paraId="696FC5AD" w14:textId="7568828B" w:rsidR="008A3909" w:rsidRPr="008A3909" w:rsidRDefault="008A3909" w:rsidP="008A3909">
      <w:pPr>
        <w:numPr>
          <w:ilvl w:val="0"/>
          <w:numId w:val="5"/>
        </w:numPr>
      </w:pPr>
      <w:r w:rsidRPr="008A3909">
        <w:rPr>
          <w:b/>
          <w:bCs/>
        </w:rPr>
        <w:t>Zlepšujte své skóre</w:t>
      </w:r>
      <w:r w:rsidRPr="008A3909">
        <w:t>: Snažte se projít mezi trubkami bez kolize. Každý úspěšný průlet zvyšuje skóre.</w:t>
      </w:r>
    </w:p>
    <w:p w14:paraId="7FFF6D43" w14:textId="77777777" w:rsidR="008A3909" w:rsidRPr="008A3909" w:rsidRDefault="008A3909" w:rsidP="008A3909">
      <w:pPr>
        <w:pStyle w:val="Podnadpis"/>
      </w:pPr>
      <w:r w:rsidRPr="008A3909">
        <w:t>7. Ukončení hry</w:t>
      </w:r>
    </w:p>
    <w:p w14:paraId="050FA75E" w14:textId="77777777" w:rsidR="008A3909" w:rsidRPr="008A3909" w:rsidRDefault="008A3909" w:rsidP="008A3909">
      <w:r w:rsidRPr="008A3909">
        <w:t>Po skončení hry si můžete prohlédnout své skóre a zvolit, zda chcete hru restartovat nebo ji ukončit. Hra také uchovává výsledky v databázi, což umožňuje sledování nejlepších skóre.</w:t>
      </w:r>
    </w:p>
    <w:p w14:paraId="449476B9" w14:textId="77777777" w:rsidR="008A3909" w:rsidRPr="008A3909" w:rsidRDefault="008A3909" w:rsidP="008A3909">
      <w:r w:rsidRPr="008A3909">
        <w:t>Přejeme vám hodně štěstí a zábavy při hraní!</w:t>
      </w:r>
    </w:p>
    <w:p w14:paraId="384760DC" w14:textId="77777777" w:rsidR="00D76209" w:rsidRDefault="00D76209"/>
    <w:sectPr w:rsidR="00D76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613"/>
    <w:multiLevelType w:val="multilevel"/>
    <w:tmpl w:val="E40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0376D"/>
    <w:multiLevelType w:val="multilevel"/>
    <w:tmpl w:val="435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22FF0"/>
    <w:multiLevelType w:val="multilevel"/>
    <w:tmpl w:val="AB9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93279"/>
    <w:multiLevelType w:val="multilevel"/>
    <w:tmpl w:val="FFE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D027E"/>
    <w:multiLevelType w:val="multilevel"/>
    <w:tmpl w:val="B310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480001">
    <w:abstractNumId w:val="0"/>
  </w:num>
  <w:num w:numId="2" w16cid:durableId="296909765">
    <w:abstractNumId w:val="2"/>
  </w:num>
  <w:num w:numId="3" w16cid:durableId="1862425904">
    <w:abstractNumId w:val="3"/>
  </w:num>
  <w:num w:numId="4" w16cid:durableId="539560029">
    <w:abstractNumId w:val="1"/>
  </w:num>
  <w:num w:numId="5" w16cid:durableId="1292322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5F"/>
    <w:rsid w:val="00072041"/>
    <w:rsid w:val="0033594E"/>
    <w:rsid w:val="008A3909"/>
    <w:rsid w:val="00A229C1"/>
    <w:rsid w:val="00CB707D"/>
    <w:rsid w:val="00D56D5F"/>
    <w:rsid w:val="00D76209"/>
    <w:rsid w:val="00DF58A0"/>
    <w:rsid w:val="00EF669F"/>
    <w:rsid w:val="00FD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45A8"/>
  <w15:chartTrackingRefBased/>
  <w15:docId w15:val="{BFA9A8F7-6A34-44B9-8651-3F7FF41D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6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6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6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6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6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6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6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6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6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6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6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6D5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6D5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6D5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6D5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6D5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6D5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6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6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56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6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6D5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6D5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6D5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6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6D5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6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FF1379B206DF4DB9A79456A5131638" ma:contentTypeVersion="5" ma:contentTypeDescription="Vytvoří nový dokument" ma:contentTypeScope="" ma:versionID="a5b2eac05dae4ac73f06fa3a37986474">
  <xsd:schema xmlns:xsd="http://www.w3.org/2001/XMLSchema" xmlns:xs="http://www.w3.org/2001/XMLSchema" xmlns:p="http://schemas.microsoft.com/office/2006/metadata/properties" xmlns:ns3="973b4687-dc9c-46ed-9c9a-10a28fb058db" targetNamespace="http://schemas.microsoft.com/office/2006/metadata/properties" ma:root="true" ma:fieldsID="7e9782d8420bff9d0b39620fa8f7e475" ns3:_="">
    <xsd:import namespace="973b4687-dc9c-46ed-9c9a-10a28fb05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b4687-dc9c-46ed-9c9a-10a28fb05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CB1F0-DD9E-47D7-8EB3-2B6B6EF04484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973b4687-dc9c-46ed-9c9a-10a28fb058db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97C6691-6277-46DB-89A4-E542946CF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1B1E8-99A7-49C7-9629-C8C1518D4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b4687-dc9c-46ed-9c9a-10a28fb05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Hrdlička</dc:creator>
  <cp:keywords/>
  <dc:description/>
  <cp:lastModifiedBy>Dominik Hrdlička</cp:lastModifiedBy>
  <cp:revision>2</cp:revision>
  <dcterms:created xsi:type="dcterms:W3CDTF">2025-03-30T19:15:00Z</dcterms:created>
  <dcterms:modified xsi:type="dcterms:W3CDTF">2025-03-30T19:15:00Z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0x01010001FF1379B206DF4DB9A79456A5131638</vt:lpwstr>
  </property>
</Properties>
</file>