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E4" w:rsidRDefault="009C0351">
      <w:bookmarkStart w:id="0" w:name="_GoBack"/>
      <w:r>
        <w:rPr>
          <w:noProof/>
        </w:rPr>
        <w:drawing>
          <wp:inline distT="0" distB="0" distL="0" distR="0" wp14:anchorId="636DC03A" wp14:editId="7E47C8D8">
            <wp:extent cx="7090913" cy="5020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260" t="12557" r="-5910" b="-2790"/>
                    <a:stretch/>
                  </pic:blipFill>
                  <pic:spPr bwMode="auto">
                    <a:xfrm>
                      <a:off x="0" y="0"/>
                      <a:ext cx="7090913" cy="502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7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E9"/>
    <w:rsid w:val="007F35E9"/>
    <w:rsid w:val="009C0351"/>
    <w:rsid w:val="00F7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S. Myers</dc:creator>
  <cp:keywords/>
  <dc:description/>
  <cp:lastModifiedBy>Erik S. Myers</cp:lastModifiedBy>
  <cp:revision>3</cp:revision>
  <dcterms:created xsi:type="dcterms:W3CDTF">2012-10-03T19:49:00Z</dcterms:created>
  <dcterms:modified xsi:type="dcterms:W3CDTF">2012-10-03T19:50:00Z</dcterms:modified>
</cp:coreProperties>
</file>