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1C32" w14:textId="0F839A0E" w:rsidR="00AB6F42" w:rsidRPr="00476F0A" w:rsidRDefault="004625D3">
      <w:pPr>
        <w:rPr>
          <w:b/>
          <w:bCs/>
        </w:rPr>
      </w:pPr>
      <w:r w:rsidRPr="00476F0A">
        <w:rPr>
          <w:b/>
          <w:bCs/>
        </w:rPr>
        <w:t>Week 4</w:t>
      </w:r>
      <w:r w:rsidR="00A16EED" w:rsidRPr="00476F0A">
        <w:rPr>
          <w:b/>
          <w:bCs/>
        </w:rPr>
        <w:t xml:space="preserve"> – Deep L-layer NN</w:t>
      </w:r>
    </w:p>
    <w:p w14:paraId="29420B46" w14:textId="1EE0B55A" w:rsidR="004625D3" w:rsidRDefault="004625D3">
      <w:r>
        <w:t>5/22/2021</w:t>
      </w:r>
    </w:p>
    <w:p w14:paraId="2D9A0674" w14:textId="1BAFFFE2" w:rsidR="000F1CE4" w:rsidRDefault="008500F9">
      <w:r>
        <w:t>Forward and Backward Propagation</w:t>
      </w:r>
      <w:r w:rsidR="00A64A72">
        <w:t>:</w:t>
      </w:r>
    </w:p>
    <w:p w14:paraId="49F85133" w14:textId="124B11F9" w:rsidR="00476F0A" w:rsidRDefault="00476F0A">
      <w:r>
        <w:rPr>
          <w:noProof/>
        </w:rPr>
        <w:drawing>
          <wp:inline distT="0" distB="0" distL="0" distR="0" wp14:anchorId="3CA30E81" wp14:editId="01576F07">
            <wp:extent cx="5943600" cy="3328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3A4C" w14:textId="0B178D41" w:rsidR="00476F0A" w:rsidRDefault="00476F0A">
      <w:r>
        <w:rPr>
          <w:noProof/>
        </w:rPr>
        <w:drawing>
          <wp:inline distT="0" distB="0" distL="0" distR="0" wp14:anchorId="1FFA6CAC" wp14:editId="6122B21B">
            <wp:extent cx="5943600" cy="32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91E" w14:textId="2BB57CAE" w:rsidR="00476F0A" w:rsidRDefault="00476F0A"/>
    <w:p w14:paraId="6C7CEA83" w14:textId="069E097A" w:rsidR="00476F0A" w:rsidRDefault="00476F0A">
      <w:r>
        <w:t>2/ Parameter vs Hyperparameter:</w:t>
      </w:r>
    </w:p>
    <w:p w14:paraId="77DE3ED8" w14:textId="0B9376DB" w:rsidR="00CC120C" w:rsidRDefault="006E6A95">
      <w:r>
        <w:rPr>
          <w:noProof/>
        </w:rPr>
        <w:lastRenderedPageBreak/>
        <w:drawing>
          <wp:inline distT="0" distB="0" distL="0" distR="0" wp14:anchorId="334355EC" wp14:editId="4CDD8E79">
            <wp:extent cx="5943600" cy="3192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B7EB" w14:textId="6AAF83B5" w:rsidR="00CC120C" w:rsidRDefault="00CC120C" w:rsidP="00CC120C">
      <w:pPr>
        <w:pStyle w:val="ListParagraph"/>
        <w:numPr>
          <w:ilvl w:val="0"/>
          <w:numId w:val="1"/>
        </w:numPr>
      </w:pPr>
      <w:r>
        <w:t>Hyperparam</w:t>
      </w:r>
      <w:r w:rsidR="00E3385A">
        <w:t>eter</w:t>
      </w:r>
      <w:r>
        <w:t xml:space="preserve"> that controls the actual parameters</w:t>
      </w:r>
    </w:p>
    <w:p w14:paraId="6A5CA918" w14:textId="0E38DFEE" w:rsidR="006E6A95" w:rsidRDefault="006E6A95" w:rsidP="006E6A95">
      <w:r>
        <w:rPr>
          <w:noProof/>
        </w:rPr>
        <w:drawing>
          <wp:inline distT="0" distB="0" distL="0" distR="0" wp14:anchorId="5CCF6F16" wp14:editId="7E514A60">
            <wp:extent cx="5943600" cy="4206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66C8" w14:textId="32BADEC6" w:rsidR="00E8655B" w:rsidRDefault="00E8655B" w:rsidP="006E6A95"/>
    <w:p w14:paraId="46011CC8" w14:textId="06A33F99" w:rsidR="00E8655B" w:rsidRDefault="00E8655B" w:rsidP="006E6A95">
      <w:r w:rsidRPr="00E8655B">
        <w:rPr>
          <w:b/>
          <w:bCs/>
        </w:rPr>
        <w:lastRenderedPageBreak/>
        <w:t>Quiz</w:t>
      </w:r>
      <w:r>
        <w:t>:</w:t>
      </w:r>
    </w:p>
    <w:p w14:paraId="3FCB76F2" w14:textId="128FF574" w:rsidR="00E8655B" w:rsidRDefault="00E8655B" w:rsidP="006E6A95">
      <w:r>
        <w:rPr>
          <w:noProof/>
        </w:rPr>
        <w:drawing>
          <wp:inline distT="0" distB="0" distL="0" distR="0" wp14:anchorId="1A0022C9" wp14:editId="2DA79F1D">
            <wp:extent cx="5943600" cy="6189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56B" w14:textId="233CD8B1" w:rsidR="00E8655B" w:rsidRDefault="00E8655B" w:rsidP="006E6A95">
      <w:r>
        <w:rPr>
          <w:noProof/>
        </w:rPr>
        <w:lastRenderedPageBreak/>
        <w:drawing>
          <wp:inline distT="0" distB="0" distL="0" distR="0" wp14:anchorId="424D95BA" wp14:editId="33FA452F">
            <wp:extent cx="5943600" cy="3464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D61D" w14:textId="220861DD" w:rsidR="00E8655B" w:rsidRDefault="00E8655B" w:rsidP="006E6A95">
      <w:r>
        <w:rPr>
          <w:noProof/>
        </w:rPr>
        <w:lastRenderedPageBreak/>
        <w:drawing>
          <wp:inline distT="0" distB="0" distL="0" distR="0" wp14:anchorId="02F8C4F6" wp14:editId="3666D50F">
            <wp:extent cx="5943600" cy="477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302E" w14:textId="5A4EF71C" w:rsidR="00E8655B" w:rsidRDefault="00E8655B" w:rsidP="006E6A95">
      <w:r>
        <w:rPr>
          <w:noProof/>
        </w:rPr>
        <w:lastRenderedPageBreak/>
        <w:drawing>
          <wp:inline distT="0" distB="0" distL="0" distR="0" wp14:anchorId="747FFFF4" wp14:editId="1B6DB1E9">
            <wp:extent cx="5943600" cy="5547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C13E" w14:textId="4B18CF82" w:rsidR="00E8655B" w:rsidRDefault="00E8655B" w:rsidP="006E6A95">
      <w:r>
        <w:rPr>
          <w:noProof/>
        </w:rPr>
        <w:drawing>
          <wp:inline distT="0" distB="0" distL="0" distR="0" wp14:anchorId="63BE766E" wp14:editId="26A961C7">
            <wp:extent cx="5943600" cy="164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7B42" w14:textId="6A9DE356" w:rsidR="00E8655B" w:rsidRDefault="00E8655B" w:rsidP="006E6A95">
      <w:r>
        <w:rPr>
          <w:noProof/>
        </w:rPr>
        <w:lastRenderedPageBreak/>
        <w:drawing>
          <wp:inline distT="0" distB="0" distL="0" distR="0" wp14:anchorId="3012AFDE" wp14:editId="57F19996">
            <wp:extent cx="5772150" cy="795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3DE6" w14:textId="2C5392E7" w:rsidR="00E8655B" w:rsidRDefault="00E8655B" w:rsidP="006E6A95">
      <w:r>
        <w:rPr>
          <w:noProof/>
        </w:rPr>
        <w:lastRenderedPageBreak/>
        <w:drawing>
          <wp:inline distT="0" distB="0" distL="0" distR="0" wp14:anchorId="1D3761FD" wp14:editId="1EB87780">
            <wp:extent cx="5943600" cy="1882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6120"/>
    <w:multiLevelType w:val="hybridMultilevel"/>
    <w:tmpl w:val="F9C6DFFC"/>
    <w:lvl w:ilvl="0" w:tplc="F482DD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D0"/>
    <w:rsid w:val="000F1CE4"/>
    <w:rsid w:val="00337FD0"/>
    <w:rsid w:val="004625D3"/>
    <w:rsid w:val="00476F0A"/>
    <w:rsid w:val="006E6A95"/>
    <w:rsid w:val="008500F9"/>
    <w:rsid w:val="00A16EED"/>
    <w:rsid w:val="00A64A72"/>
    <w:rsid w:val="00AB6F42"/>
    <w:rsid w:val="00CC120C"/>
    <w:rsid w:val="00E3385A"/>
    <w:rsid w:val="00E8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6FDD"/>
  <w15:chartTrackingRefBased/>
  <w15:docId w15:val="{3B6E451D-2B01-44DF-8851-B02D6D0A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11</cp:revision>
  <dcterms:created xsi:type="dcterms:W3CDTF">2021-05-22T21:04:00Z</dcterms:created>
  <dcterms:modified xsi:type="dcterms:W3CDTF">2021-05-22T23:18:00Z</dcterms:modified>
</cp:coreProperties>
</file>