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1030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5AA4DAAD" w14:textId="77777777" w:rsidR="003B7C1C" w:rsidRPr="00CC2224" w:rsidRDefault="003B7C1C" w:rsidP="003B7C1C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01660581" w14:textId="77777777" w:rsidR="003B7C1C" w:rsidRPr="008533A5" w:rsidRDefault="003B7C1C" w:rsidP="003B7C1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8B9DBEE" w14:textId="4F5F1D50" w:rsidR="00864619" w:rsidRPr="003B7C1C" w:rsidRDefault="004C3BFB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0EF4633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135EE" id="AutoShape 2" o:spid="_x0000_s1026" style="position:absolute;margin-left:3pt;margin-top:9.4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5F11BA8" w14:textId="75519275" w:rsidR="002C4BA6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No. Dokumen :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 w:rsidR="00162ECF"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</w:t>
      </w:r>
      <w:r w:rsidR="003B7C1C" w:rsidRPr="003B7C1C">
        <w:rPr>
          <w:rFonts w:cstheme="minorHAnsi"/>
          <w:b/>
          <w:sz w:val="24"/>
          <w:szCs w:val="24"/>
        </w:rPr>
        <w:t>0</w:t>
      </w:r>
      <w:r w:rsidR="00162ECF">
        <w:rPr>
          <w:rFonts w:cstheme="minorHAnsi"/>
          <w:b/>
          <w:sz w:val="24"/>
          <w:szCs w:val="24"/>
        </w:rPr>
        <w:t>1</w:t>
      </w:r>
      <w:r w:rsidRPr="003B7C1C">
        <w:rPr>
          <w:rFonts w:cstheme="minorHAnsi"/>
          <w:b/>
          <w:sz w:val="24"/>
          <w:szCs w:val="24"/>
        </w:rPr>
        <w:t>/0</w:t>
      </w:r>
      <w:r w:rsidR="00BE2B25" w:rsidRPr="003B7C1C">
        <w:rPr>
          <w:rFonts w:cstheme="minorHAnsi"/>
          <w:b/>
          <w:sz w:val="24"/>
          <w:szCs w:val="24"/>
        </w:rPr>
        <w:t>0</w:t>
      </w:r>
      <w:r w:rsidR="00162ECF">
        <w:rPr>
          <w:rFonts w:cstheme="minorHAnsi"/>
          <w:b/>
          <w:sz w:val="24"/>
          <w:szCs w:val="24"/>
        </w:rPr>
        <w:t>7</w:t>
      </w:r>
    </w:p>
    <w:p w14:paraId="40E69D2F" w14:textId="649E56AD" w:rsidR="003B7C1C" w:rsidRPr="003B7C1C" w:rsidRDefault="007153DE" w:rsidP="003B7C1C">
      <w:pPr>
        <w:spacing w:after="0"/>
        <w:rPr>
          <w:rFonts w:cstheme="minorHAnsi"/>
          <w:b/>
          <w:sz w:val="24"/>
          <w:szCs w:val="24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670528" behindDoc="0" locked="0" layoutInCell="1" allowOverlap="1" wp14:anchorId="02F49770" wp14:editId="29A9D888">
            <wp:simplePos x="0" y="0"/>
            <wp:positionH relativeFrom="column">
              <wp:posOffset>3951515</wp:posOffset>
            </wp:positionH>
            <wp:positionV relativeFrom="paragraph">
              <wp:posOffset>104321</wp:posOffset>
            </wp:positionV>
            <wp:extent cx="2134946" cy="2184935"/>
            <wp:effectExtent l="0" t="0" r="0" b="63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946" cy="21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C1C" w:rsidRPr="003B7C1C">
        <w:rPr>
          <w:rFonts w:cstheme="minorHAnsi"/>
          <w:b/>
          <w:sz w:val="24"/>
          <w:szCs w:val="24"/>
        </w:rPr>
        <w:t>No. Inventaris : AOA-2019-001</w:t>
      </w:r>
    </w:p>
    <w:p w14:paraId="549046C8" w14:textId="19186FC1" w:rsidR="00864619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05CDA0F6" w14:textId="2545674D" w:rsidR="003B7C1C" w:rsidRPr="003B7C1C" w:rsidRDefault="003B7C1C">
      <w:pPr>
        <w:rPr>
          <w:rFonts w:cstheme="minorHAnsi"/>
          <w:sz w:val="24"/>
          <w:szCs w:val="24"/>
        </w:rPr>
      </w:pPr>
    </w:p>
    <w:p w14:paraId="3DF850D5" w14:textId="3FCC8372" w:rsidR="00864619" w:rsidRPr="00603B08" w:rsidRDefault="003B7C1C" w:rsidP="003B7C1C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 w:rsidR="00162ECF">
        <w:rPr>
          <w:rFonts w:cstheme="minorHAnsi"/>
          <w:sz w:val="24"/>
          <w:szCs w:val="24"/>
          <w:lang w:val="en-ID"/>
        </w:rPr>
        <w:t>3</w:t>
      </w:r>
      <w:r w:rsidRPr="00603B08">
        <w:rPr>
          <w:rFonts w:cstheme="minorHAnsi"/>
          <w:sz w:val="24"/>
          <w:szCs w:val="24"/>
          <w:lang w:val="en-ID"/>
        </w:rPr>
        <w:t>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0F00CB5C" w:rsidR="00603B08" w:rsidRPr="00603B08" w:rsidRDefault="004C3BFB" w:rsidP="00603B08">
      <w:p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 xml:space="preserve">Telah </w:t>
      </w:r>
      <w:r w:rsidR="00FA593B" w:rsidRPr="00603B08">
        <w:rPr>
          <w:rFonts w:cstheme="minorHAnsi"/>
          <w:sz w:val="24"/>
          <w:szCs w:val="24"/>
        </w:rPr>
        <w:t>diterima</w:t>
      </w:r>
      <w:r w:rsidRPr="00603B08">
        <w:rPr>
          <w:rFonts w:cstheme="minorHAnsi"/>
          <w:sz w:val="24"/>
          <w:szCs w:val="24"/>
        </w:rPr>
        <w:t xml:space="preserve"> inventaris sebagai berikut :</w:t>
      </w:r>
    </w:p>
    <w:p w14:paraId="47141FC1" w14:textId="50BF0B1A" w:rsidR="00864619" w:rsidRDefault="00603B08" w:rsidP="00603B0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>Lapt</w:t>
      </w:r>
      <w:r>
        <w:rPr>
          <w:rFonts w:cstheme="minorHAnsi"/>
          <w:sz w:val="24"/>
          <w:szCs w:val="24"/>
        </w:rPr>
        <w:t>o</w:t>
      </w:r>
      <w:r w:rsidRPr="00603B08">
        <w:rPr>
          <w:rFonts w:cstheme="minorHAnsi"/>
          <w:sz w:val="24"/>
          <w:szCs w:val="24"/>
        </w:rPr>
        <w:t>p ASUS A442UR</w:t>
      </w:r>
    </w:p>
    <w:p w14:paraId="4C19B764" w14:textId="7F848DA7" w:rsidR="00603B08" w:rsidRPr="007153DE" w:rsidRDefault="00603B08" w:rsidP="00603B08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="007153DE" w:rsidRPr="007153DE">
        <w:rPr>
          <w:rFonts w:cstheme="minorHAnsi"/>
          <w:sz w:val="24"/>
          <w:szCs w:val="24"/>
        </w:rPr>
        <w:tab/>
      </w:r>
      <w:r w:rsidRPr="007153DE">
        <w:rPr>
          <w:rFonts w:cstheme="minorHAnsi"/>
          <w:sz w:val="24"/>
          <w:szCs w:val="24"/>
        </w:rPr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6561A866" w14:textId="32BFAE90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2D5D5A43" w14:textId="4B6362F5" w:rsidR="00603B08" w:rsidRDefault="00603B08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 xml:space="preserve">1TB </w:t>
      </w:r>
      <w:r w:rsidR="00162ECF" w:rsidRPr="00162ECF">
        <w:rPr>
          <w:rFonts w:cstheme="minorHAnsi"/>
          <w:b/>
          <w:bCs/>
          <w:sz w:val="24"/>
          <w:szCs w:val="24"/>
        </w:rPr>
        <w:t>SSD</w:t>
      </w:r>
    </w:p>
    <w:p w14:paraId="27D07B4F" w14:textId="3F84CC4C" w:rsidR="007153DE" w:rsidRPr="00603B08" w:rsidRDefault="007153DE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363A5213" w14:textId="223045CC" w:rsidR="00864619" w:rsidRDefault="004C3BFB" w:rsidP="00BE2B25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="00603B08" w:rsidRPr="00603B08">
        <w:rPr>
          <w:rFonts w:cstheme="minorHAnsi"/>
          <w:sz w:val="24"/>
          <w:szCs w:val="24"/>
          <w:lang w:val="id-ID"/>
        </w:rPr>
        <w:tab/>
      </w:r>
      <w:r w:rsidR="00603B08"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r w:rsidR="00CA1CF4" w:rsidRPr="00603B08">
        <w:rPr>
          <w:rFonts w:cstheme="minorHAnsi"/>
          <w:sz w:val="24"/>
          <w:szCs w:val="24"/>
        </w:rPr>
        <w:t>Merah</w:t>
      </w:r>
    </w:p>
    <w:p w14:paraId="30F27528" w14:textId="2D044807" w:rsidR="007153DE" w:rsidRPr="007153DE" w:rsidRDefault="007153DE" w:rsidP="007153D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 w:rsidR="00CC2224">
        <w:rPr>
          <w:rFonts w:cstheme="minorHAnsi"/>
          <w:b/>
          <w:bCs/>
          <w:sz w:val="24"/>
          <w:szCs w:val="24"/>
        </w:rPr>
        <w:t>J2N0CV08H337084</w:t>
      </w:r>
    </w:p>
    <w:p w14:paraId="2085D905" w14:textId="43A8A35B" w:rsidR="00CA7D25" w:rsidRPr="00603B08" w:rsidRDefault="00603B08" w:rsidP="00603B0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  <w:r w:rsidR="009C35C4" w:rsidRPr="00603B08">
        <w:rPr>
          <w:rFonts w:cstheme="minorHAnsi"/>
          <w:sz w:val="24"/>
          <w:szCs w:val="24"/>
        </w:rPr>
        <w:tab/>
      </w:r>
      <w:r w:rsidR="009C35C4" w:rsidRPr="00603B08">
        <w:rPr>
          <w:rFonts w:cstheme="minorHAnsi"/>
          <w:sz w:val="24"/>
          <w:szCs w:val="24"/>
        </w:rPr>
        <w:tab/>
      </w:r>
      <w:r w:rsidR="009C35C4" w:rsidRPr="00603B08">
        <w:rPr>
          <w:rFonts w:cstheme="minorHAnsi"/>
          <w:sz w:val="24"/>
          <w:szCs w:val="24"/>
        </w:rPr>
        <w:tab/>
      </w:r>
      <w:r w:rsidR="009C35C4" w:rsidRPr="00603B08">
        <w:rPr>
          <w:rFonts w:cstheme="minorHAnsi"/>
          <w:sz w:val="24"/>
          <w:szCs w:val="24"/>
        </w:rPr>
        <w:tab/>
      </w:r>
    </w:p>
    <w:p w14:paraId="07491768" w14:textId="5D48EC29" w:rsidR="00603B08" w:rsidRPr="00603B08" w:rsidRDefault="00603B08" w:rsidP="00603B08">
      <w:pPr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 xml:space="preserve">: </w:t>
      </w:r>
      <w:r w:rsidR="000C191D">
        <w:rPr>
          <w:b/>
          <w:sz w:val="24"/>
          <w:lang w:val="en-ID"/>
        </w:rPr>
        <w:t>8</w:t>
      </w:r>
      <w:r w:rsidRPr="00603B08">
        <w:rPr>
          <w:b/>
          <w:sz w:val="24"/>
          <w:lang w:val="en-ID"/>
        </w:rPr>
        <w:t>0% (Bekas Pakai)</w:t>
      </w:r>
    </w:p>
    <w:p w14:paraId="1A13B50B" w14:textId="77777777" w:rsidR="00603B08" w:rsidRPr="00603B08" w:rsidRDefault="00603B08" w:rsidP="00603B08">
      <w:pPr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3AF800C3" w14:textId="6E557B4F" w:rsidR="00764E1A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162ECF">
        <w:rPr>
          <w:sz w:val="24"/>
          <w:lang w:val="en-ID"/>
        </w:rPr>
        <w:t>Intan Permata Sari</w:t>
      </w:r>
    </w:p>
    <w:p w14:paraId="245FE634" w14:textId="6533DB25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B463E4">
        <w:rPr>
          <w:sz w:val="24"/>
          <w:lang w:val="en-ID"/>
        </w:rPr>
        <w:t>QC</w:t>
      </w:r>
    </w:p>
    <w:p w14:paraId="513B3F76" w14:textId="77777777" w:rsidR="00603B08" w:rsidRDefault="00603B08" w:rsidP="00603B08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112AE7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77777777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55D7C75" w14:textId="0AC1321E" w:rsidR="00603B08" w:rsidRPr="00162ECF" w:rsidRDefault="00162ECF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Laptop ex Sasha QC di alihkan ke Intan QC</w:t>
                            </w:r>
                          </w:p>
                          <w:p w14:paraId="1E7C86B2" w14:textId="77777777" w:rsidR="00603B08" w:rsidRPr="00162ECF" w:rsidRDefault="00603B08" w:rsidP="00603B0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2pt;margin-top:13.1pt;width:450.4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24E4BA54" w14:textId="77777777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55D7C75" w14:textId="0AC1321E" w:rsidR="00603B08" w:rsidRPr="00162ECF" w:rsidRDefault="00162ECF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162ECF">
                        <w:rPr>
                          <w:bCs/>
                          <w:sz w:val="24"/>
                          <w:lang w:val="en-ID"/>
                        </w:rPr>
                        <w:t>Laptop ex Sasha QC di alihkan ke Intan QC</w:t>
                      </w:r>
                    </w:p>
                    <w:p w14:paraId="1E7C86B2" w14:textId="77777777" w:rsidR="00603B08" w:rsidRPr="00162ECF" w:rsidRDefault="00603B08" w:rsidP="00603B0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3B454C" w14:textId="77777777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CDE538B" w14:textId="77777777" w:rsidR="00603B08" w:rsidRPr="00603B08" w:rsidRDefault="00603B08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837DAA8" w14:textId="0186E090" w:rsidR="00603B08" w:rsidRPr="00603B08" w:rsidRDefault="00B463E4" w:rsidP="00603B08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3C5304" wp14:editId="230BDE4F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8EAA2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9EE2624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39EC0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207DD2" w14:textId="75176DDC" w:rsidR="00603B08" w:rsidRPr="008F4781" w:rsidRDefault="00603B08" w:rsidP="007153DE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B463E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 Nurhasan Mahmudi</w:t>
                            </w:r>
                            <w:r w:rsidR="007153DE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C5304" id="Text Box 17" o:spid="_x0000_s1027" type="#_x0000_t202" style="position:absolute;left:0;text-align:left;margin-left:-15pt;margin-top:25.4pt;width:145.5pt;height:1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IX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Z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AuU2IX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4F18EAA2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9EE2624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39EC0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207DD2" w14:textId="75176DDC" w:rsidR="00603B08" w:rsidRPr="008F4781" w:rsidRDefault="00603B08" w:rsidP="007153DE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B463E4">
                        <w:rPr>
                          <w:b/>
                          <w:bCs/>
                          <w:sz w:val="24"/>
                          <w:lang w:val="en-ID"/>
                        </w:rPr>
                        <w:t>M Nurhasan Mahmudi</w:t>
                      </w:r>
                      <w:r w:rsidR="007153DE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60DB90" wp14:editId="129D0BAD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A8B2E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7FA1490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F3C2A3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7ECE64" w14:textId="6BAB93F2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62ECF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Intan Permata Sari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DB90" id="Text Box 18" o:spid="_x0000_s1028" type="#_x0000_t202" style="position:absolute;left:0;text-align:left;margin-left:149pt;margin-top:25.4pt;width:145.5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033A8B2E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7FA1490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F3C2A3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7ECE64" w14:textId="6BAB93F2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162ECF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Intan Permata Sari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3B08"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88A875" wp14:editId="6843BF1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A966F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739F53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81377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39AD11" w14:textId="77777777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8A875" id="_x0000_s1029" type="#_x0000_t202" style="position:absolute;left:0;text-align:left;margin-left:312.6pt;margin-top:25.1pt;width:145.5pt;height:107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" stroked="f">
                <v:textbox>
                  <w:txbxContent>
                    <w:p w14:paraId="2E0A966F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739F53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81377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39AD11" w14:textId="77777777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493087" w14:textId="28C4048D" w:rsidR="00864619" w:rsidRPr="003B7C1C" w:rsidRDefault="00864619">
      <w:pPr>
        <w:tabs>
          <w:tab w:val="left" w:pos="8205"/>
        </w:tabs>
        <w:rPr>
          <w:rFonts w:cstheme="minorHAnsi"/>
        </w:rPr>
      </w:pPr>
    </w:p>
    <w:p w14:paraId="3DF8E5C3" w14:textId="77777777" w:rsidR="00162ECF" w:rsidRPr="00CC2224" w:rsidRDefault="00162ECF" w:rsidP="00162ECF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10932C01" w14:textId="77777777" w:rsidR="00162ECF" w:rsidRPr="00CC2224" w:rsidRDefault="00162ECF" w:rsidP="00162ECF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790BE4BF" w14:textId="77777777" w:rsidR="00162ECF" w:rsidRPr="008533A5" w:rsidRDefault="00162ECF" w:rsidP="00162EC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853710A" w14:textId="77777777" w:rsidR="00162ECF" w:rsidRPr="003B7C1C" w:rsidRDefault="00162ECF" w:rsidP="00162ECF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B173F8A" wp14:editId="35ED4AE7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0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1CAF0" id="AutoShape 2" o:spid="_x0000_s1026" style="position:absolute;margin-left:3pt;margin-top:9.4pt;width:455.3pt;height:.1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14247E01" w14:textId="77777777" w:rsidR="00162ECF" w:rsidRPr="003B7C1C" w:rsidRDefault="00162ECF" w:rsidP="00162ECF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No. Dokumen :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1</w:t>
      </w:r>
      <w:r w:rsidRPr="003B7C1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7</w:t>
      </w:r>
    </w:p>
    <w:p w14:paraId="57029905" w14:textId="77777777" w:rsidR="00162ECF" w:rsidRPr="003B7C1C" w:rsidRDefault="00162ECF" w:rsidP="00162ECF">
      <w:pPr>
        <w:spacing w:after="0"/>
        <w:rPr>
          <w:rFonts w:cstheme="minorHAnsi"/>
          <w:b/>
          <w:sz w:val="24"/>
          <w:szCs w:val="24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677696" behindDoc="0" locked="0" layoutInCell="1" allowOverlap="1" wp14:anchorId="6B5F5B7A" wp14:editId="4445562D">
            <wp:simplePos x="0" y="0"/>
            <wp:positionH relativeFrom="column">
              <wp:posOffset>3951515</wp:posOffset>
            </wp:positionH>
            <wp:positionV relativeFrom="paragraph">
              <wp:posOffset>104321</wp:posOffset>
            </wp:positionV>
            <wp:extent cx="2134946" cy="2184935"/>
            <wp:effectExtent l="0" t="0" r="0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946" cy="21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C1C">
        <w:rPr>
          <w:rFonts w:cstheme="minorHAnsi"/>
          <w:b/>
          <w:sz w:val="24"/>
          <w:szCs w:val="24"/>
        </w:rPr>
        <w:t>No. Inventaris : AOA-2019-001</w:t>
      </w:r>
    </w:p>
    <w:p w14:paraId="19B5388C" w14:textId="77777777" w:rsidR="00162ECF" w:rsidRPr="003B7C1C" w:rsidRDefault="00162ECF" w:rsidP="00162ECF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584723A2" w14:textId="77777777" w:rsidR="00162ECF" w:rsidRPr="003B7C1C" w:rsidRDefault="00162ECF" w:rsidP="00162ECF">
      <w:pPr>
        <w:rPr>
          <w:rFonts w:cstheme="minorHAnsi"/>
          <w:sz w:val="24"/>
          <w:szCs w:val="24"/>
        </w:rPr>
      </w:pPr>
    </w:p>
    <w:p w14:paraId="3C2ED059" w14:textId="77777777" w:rsidR="00162ECF" w:rsidRPr="00603B08" w:rsidRDefault="00162ECF" w:rsidP="00162ECF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3</w:t>
      </w:r>
      <w:r w:rsidRPr="00603B08">
        <w:rPr>
          <w:rFonts w:cstheme="minorHAnsi"/>
          <w:sz w:val="24"/>
          <w:szCs w:val="24"/>
          <w:lang w:val="en-ID"/>
        </w:rPr>
        <w:t>,</w:t>
      </w:r>
      <w:r w:rsidRPr="00603B08">
        <w:rPr>
          <w:rFonts w:cstheme="minorHAnsi"/>
          <w:sz w:val="24"/>
          <w:szCs w:val="24"/>
        </w:rPr>
        <w:tab/>
      </w:r>
    </w:p>
    <w:p w14:paraId="6AFBBFA5" w14:textId="77777777" w:rsidR="00162ECF" w:rsidRPr="00603B08" w:rsidRDefault="00162ECF" w:rsidP="00162ECF">
      <w:p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>Telah diterima inventaris sebagai berikut :</w:t>
      </w:r>
    </w:p>
    <w:p w14:paraId="56F40A8F" w14:textId="77777777" w:rsidR="00162ECF" w:rsidRDefault="00162ECF" w:rsidP="00162ECF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</w:rPr>
        <w:t>Lapt</w:t>
      </w:r>
      <w:r>
        <w:rPr>
          <w:rFonts w:cstheme="minorHAnsi"/>
          <w:sz w:val="24"/>
          <w:szCs w:val="24"/>
        </w:rPr>
        <w:t>o</w:t>
      </w:r>
      <w:r w:rsidRPr="00603B08">
        <w:rPr>
          <w:rFonts w:cstheme="minorHAnsi"/>
          <w:sz w:val="24"/>
          <w:szCs w:val="24"/>
        </w:rPr>
        <w:t>p ASUS A442UR</w:t>
      </w:r>
    </w:p>
    <w:p w14:paraId="6B460642" w14:textId="77777777" w:rsidR="00162ECF" w:rsidRPr="007153DE" w:rsidRDefault="00162ECF" w:rsidP="00162ECF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7153DE">
        <w:rPr>
          <w:rFonts w:cstheme="minorHAnsi"/>
          <w:sz w:val="24"/>
          <w:szCs w:val="24"/>
        </w:rPr>
        <w:t>PU</w:t>
      </w:r>
      <w:r w:rsidRPr="007153DE">
        <w:rPr>
          <w:rFonts w:cstheme="minorHAnsi"/>
          <w:sz w:val="24"/>
          <w:szCs w:val="24"/>
        </w:rPr>
        <w:tab/>
        <w:t xml:space="preserve">: </w:t>
      </w:r>
      <w:r w:rsidRPr="007153DE">
        <w:rPr>
          <w:rFonts w:cstheme="minorHAnsi"/>
          <w:color w:val="222222"/>
          <w:sz w:val="24"/>
          <w:szCs w:val="24"/>
        </w:rPr>
        <w:t>8th Gen Intel Core i5-8250U 3.40 GHz</w:t>
      </w:r>
    </w:p>
    <w:p w14:paraId="786B0AE8" w14:textId="77777777" w:rsidR="00162ECF" w:rsidRDefault="00162ECF" w:rsidP="00162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</w:t>
      </w:r>
      <w:r>
        <w:rPr>
          <w:rFonts w:cstheme="minorHAnsi"/>
          <w:sz w:val="24"/>
          <w:szCs w:val="24"/>
        </w:rPr>
        <w:tab/>
        <w:t>: 4GB</w:t>
      </w:r>
    </w:p>
    <w:p w14:paraId="3D8E6D14" w14:textId="77777777" w:rsidR="00162ECF" w:rsidRDefault="00162ECF" w:rsidP="00162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: </w:t>
      </w:r>
      <w:r w:rsidRPr="00162ECF">
        <w:rPr>
          <w:rFonts w:cstheme="minorHAnsi"/>
          <w:b/>
          <w:bCs/>
          <w:sz w:val="24"/>
          <w:szCs w:val="24"/>
        </w:rPr>
        <w:t>1TB SSD</w:t>
      </w:r>
    </w:p>
    <w:p w14:paraId="1BFB696A" w14:textId="77777777" w:rsidR="00162ECF" w:rsidRPr="00603B08" w:rsidRDefault="00162ECF" w:rsidP="00162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EB01D9">
        <w:rPr>
          <w:sz w:val="24"/>
          <w:lang w:val="en-ID"/>
        </w:rPr>
        <w:t>14</w:t>
      </w:r>
      <w:r>
        <w:rPr>
          <w:sz w:val="24"/>
          <w:lang w:val="en-ID"/>
        </w:rPr>
        <w:t>” Inch HD (1366 x 768)</w:t>
      </w:r>
    </w:p>
    <w:p w14:paraId="1707D67C" w14:textId="77777777" w:rsidR="00162ECF" w:rsidRDefault="00162ECF" w:rsidP="00162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03B08">
        <w:rPr>
          <w:rFonts w:cstheme="minorHAnsi"/>
          <w:sz w:val="24"/>
          <w:szCs w:val="24"/>
          <w:lang w:val="id-ID"/>
        </w:rPr>
        <w:t>Warna</w:t>
      </w:r>
      <w:r w:rsidRPr="00603B08">
        <w:rPr>
          <w:rFonts w:cstheme="minorHAnsi"/>
          <w:sz w:val="24"/>
          <w:szCs w:val="24"/>
          <w:lang w:val="id-ID"/>
        </w:rPr>
        <w:tab/>
      </w:r>
      <w:r w:rsidRPr="00603B08">
        <w:rPr>
          <w:rFonts w:cstheme="minorHAnsi"/>
          <w:sz w:val="24"/>
          <w:szCs w:val="24"/>
        </w:rPr>
        <w:t>:</w:t>
      </w:r>
      <w:r w:rsidRPr="00603B08">
        <w:rPr>
          <w:rFonts w:cstheme="minorHAnsi"/>
          <w:sz w:val="24"/>
          <w:szCs w:val="24"/>
          <w:lang w:val="id-ID"/>
        </w:rPr>
        <w:t xml:space="preserve"> </w:t>
      </w:r>
      <w:r w:rsidRPr="00603B08">
        <w:rPr>
          <w:rFonts w:cstheme="minorHAnsi"/>
          <w:sz w:val="24"/>
          <w:szCs w:val="24"/>
        </w:rPr>
        <w:t>Merah</w:t>
      </w:r>
    </w:p>
    <w:p w14:paraId="22BC17C2" w14:textId="77777777" w:rsidR="00162ECF" w:rsidRPr="007153DE" w:rsidRDefault="00162ECF" w:rsidP="00162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SN</w:t>
      </w:r>
      <w:r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>J2N0CV08H337084</w:t>
      </w:r>
    </w:p>
    <w:p w14:paraId="24E8369C" w14:textId="77777777" w:rsidR="00162ECF" w:rsidRPr="00603B08" w:rsidRDefault="00162ECF" w:rsidP="00162ECF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603B08">
        <w:rPr>
          <w:sz w:val="24"/>
          <w:szCs w:val="24"/>
          <w:lang w:val="en-ID"/>
        </w:rPr>
        <w:t>Charger Laptop</w:t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  <w:r w:rsidRPr="00603B08">
        <w:rPr>
          <w:rFonts w:cstheme="minorHAnsi"/>
          <w:sz w:val="24"/>
          <w:szCs w:val="24"/>
        </w:rPr>
        <w:tab/>
      </w:r>
    </w:p>
    <w:p w14:paraId="7B83BCEF" w14:textId="5ADDFABE" w:rsidR="00162ECF" w:rsidRPr="00603B08" w:rsidRDefault="00162ECF" w:rsidP="00162ECF">
      <w:pPr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 xml:space="preserve">: </w:t>
      </w:r>
      <w:r w:rsidR="000C191D">
        <w:rPr>
          <w:b/>
          <w:sz w:val="24"/>
          <w:lang w:val="en-ID"/>
        </w:rPr>
        <w:t>8</w:t>
      </w:r>
      <w:r w:rsidRPr="00603B08">
        <w:rPr>
          <w:b/>
          <w:sz w:val="24"/>
          <w:lang w:val="en-ID"/>
        </w:rPr>
        <w:t>0% (Bekas Pakai)</w:t>
      </w:r>
    </w:p>
    <w:p w14:paraId="07F41ADB" w14:textId="77777777" w:rsidR="00162ECF" w:rsidRPr="00603B08" w:rsidRDefault="00162ECF" w:rsidP="00162ECF">
      <w:pPr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3AB70B1E" w14:textId="77777777" w:rsidR="00162ECF" w:rsidRDefault="00162ECF" w:rsidP="00162ECF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Intan Permata Sari</w:t>
      </w:r>
    </w:p>
    <w:p w14:paraId="1B324349" w14:textId="77777777" w:rsidR="00162ECF" w:rsidRPr="00603B08" w:rsidRDefault="00162ECF" w:rsidP="00162ECF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QC</w:t>
      </w:r>
    </w:p>
    <w:p w14:paraId="724C02A3" w14:textId="77777777" w:rsidR="00162ECF" w:rsidRDefault="00162ECF" w:rsidP="00162ECF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690E0D1D" w14:textId="77777777" w:rsidR="00162ECF" w:rsidRPr="00603B08" w:rsidRDefault="00162ECF" w:rsidP="00162ECF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307C3C1" wp14:editId="4BEDA0E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19B0B" w14:textId="77777777" w:rsidR="00162ECF" w:rsidRDefault="00162ECF" w:rsidP="00162EC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E15AEB1" w14:textId="77777777" w:rsidR="00162ECF" w:rsidRPr="00162ECF" w:rsidRDefault="00162ECF" w:rsidP="00162EC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162ECF">
                              <w:rPr>
                                <w:bCs/>
                                <w:sz w:val="24"/>
                                <w:lang w:val="en-ID"/>
                              </w:rPr>
                              <w:t>Laptop ex Sasha QC di alihkan ke Intan QC</w:t>
                            </w:r>
                          </w:p>
                          <w:p w14:paraId="40DB90E5" w14:textId="77777777" w:rsidR="00162ECF" w:rsidRPr="00162ECF" w:rsidRDefault="00162ECF" w:rsidP="00162EC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7C3C1" id="Text Box 11" o:spid="_x0000_s1030" type="#_x0000_t202" style="position:absolute;left:0;text-align:left;margin-left:399.2pt;margin-top:13.1pt;width:450.4pt;height:55.2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24319B0B" w14:textId="77777777" w:rsidR="00162ECF" w:rsidRDefault="00162ECF" w:rsidP="00162EC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E15AEB1" w14:textId="77777777" w:rsidR="00162ECF" w:rsidRPr="00162ECF" w:rsidRDefault="00162ECF" w:rsidP="00162EC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162ECF">
                        <w:rPr>
                          <w:bCs/>
                          <w:sz w:val="24"/>
                          <w:lang w:val="en-ID"/>
                        </w:rPr>
                        <w:t>Laptop ex Sasha QC di alihkan ke Intan QC</w:t>
                      </w:r>
                    </w:p>
                    <w:p w14:paraId="40DB90E5" w14:textId="77777777" w:rsidR="00162ECF" w:rsidRPr="00162ECF" w:rsidRDefault="00162ECF" w:rsidP="00162EC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1A12EF" w14:textId="77777777" w:rsidR="00162ECF" w:rsidRPr="00603B08" w:rsidRDefault="00162ECF" w:rsidP="00162ECF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12554F44" w14:textId="77777777" w:rsidR="00162ECF" w:rsidRPr="00603B08" w:rsidRDefault="00162ECF" w:rsidP="00162ECF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DCEA184" w14:textId="77777777" w:rsidR="00162ECF" w:rsidRPr="00603B08" w:rsidRDefault="00162ECF" w:rsidP="00162ECF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6436775" wp14:editId="12E4D8A9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27DCE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1B10ECA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915C1C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877A68" w14:textId="77777777" w:rsidR="00162ECF" w:rsidRPr="008F4781" w:rsidRDefault="00162ECF" w:rsidP="00162ECF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36775" id="Text Box 12" o:spid="_x0000_s1031" type="#_x0000_t202" style="position:absolute;left:0;text-align:left;margin-left:-15pt;margin-top:25.4pt;width:145.5pt;height:1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42527DCE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1B10ECA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915C1C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3877A68" w14:textId="77777777" w:rsidR="00162ECF" w:rsidRPr="008F4781" w:rsidRDefault="00162ECF" w:rsidP="00162ECF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0588742" wp14:editId="0F49F434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FD8A0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0D63ABB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97F226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3169F4" w14:textId="77777777" w:rsidR="00162ECF" w:rsidRPr="00324954" w:rsidRDefault="00162ECF" w:rsidP="00162ECF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Intan Permata Sari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88742" id="Text Box 13" o:spid="_x0000_s1032" type="#_x0000_t202" style="position:absolute;left:0;text-align:left;margin-left:149pt;margin-top:25.4pt;width:145.5pt;height:10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0F6FD8A0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0D63ABB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97F226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13169F4" w14:textId="77777777" w:rsidR="00162ECF" w:rsidRPr="00324954" w:rsidRDefault="00162ECF" w:rsidP="00162ECF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Intan Permata Sari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2A20DF" wp14:editId="223BC469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AA0CB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5B735A3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914FEE" w14:textId="77777777" w:rsidR="00162ECF" w:rsidRPr="008533A5" w:rsidRDefault="00162ECF" w:rsidP="00162EC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B453A0" w14:textId="77777777" w:rsidR="00162ECF" w:rsidRPr="00324954" w:rsidRDefault="00162ECF" w:rsidP="00162EC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20DF" id="_x0000_s1033" type="#_x0000_t202" style="position:absolute;left:0;text-align:left;margin-left:312.6pt;margin-top:25.1pt;width:145.5pt;height:107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0FBAA0CB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5B735A3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0914FEE" w14:textId="77777777" w:rsidR="00162ECF" w:rsidRPr="008533A5" w:rsidRDefault="00162ECF" w:rsidP="00162EC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B453A0" w14:textId="77777777" w:rsidR="00162ECF" w:rsidRPr="00324954" w:rsidRDefault="00162ECF" w:rsidP="00162EC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AFDC65" w14:textId="77777777" w:rsidR="00D5006C" w:rsidRPr="003B7C1C" w:rsidRDefault="00D5006C" w:rsidP="00FA1E0E">
      <w:pPr>
        <w:jc w:val="center"/>
        <w:rPr>
          <w:rFonts w:cstheme="minorHAnsi"/>
        </w:rPr>
      </w:pPr>
    </w:p>
    <w:sectPr w:rsidR="00D5006C" w:rsidRPr="003B7C1C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603B08"/>
    <w:rsid w:val="0062674D"/>
    <w:rsid w:val="0064242E"/>
    <w:rsid w:val="006D2E0D"/>
    <w:rsid w:val="00712AB8"/>
    <w:rsid w:val="007153DE"/>
    <w:rsid w:val="00764E1A"/>
    <w:rsid w:val="00773127"/>
    <w:rsid w:val="008057CB"/>
    <w:rsid w:val="00864619"/>
    <w:rsid w:val="008F4E82"/>
    <w:rsid w:val="00932E0B"/>
    <w:rsid w:val="00967709"/>
    <w:rsid w:val="009C35C4"/>
    <w:rsid w:val="009D547F"/>
    <w:rsid w:val="00A06CA4"/>
    <w:rsid w:val="00A92980"/>
    <w:rsid w:val="00AA623C"/>
    <w:rsid w:val="00B05FF6"/>
    <w:rsid w:val="00B44D11"/>
    <w:rsid w:val="00B463E4"/>
    <w:rsid w:val="00B565F6"/>
    <w:rsid w:val="00BD02C4"/>
    <w:rsid w:val="00BE2B25"/>
    <w:rsid w:val="00CA1CF4"/>
    <w:rsid w:val="00CA7D25"/>
    <w:rsid w:val="00CC2224"/>
    <w:rsid w:val="00CF71E2"/>
    <w:rsid w:val="00D5006C"/>
    <w:rsid w:val="00DF2A68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Admin</cp:lastModifiedBy>
  <cp:revision>25</cp:revision>
  <cp:lastPrinted>2021-09-02T06:55:00Z</cp:lastPrinted>
  <dcterms:created xsi:type="dcterms:W3CDTF">2021-09-02T07:13:00Z</dcterms:created>
  <dcterms:modified xsi:type="dcterms:W3CDTF">2023-01-24T04:14:00Z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