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05B528A3" w:rsidR="001F5855" w:rsidRPr="0073026F" w:rsidRDefault="00B56238" w:rsidP="00C924BA">
      <w:pPr>
        <w:pStyle w:val="Heading1"/>
      </w:pPr>
      <w:r w:rsidRPr="0073026F">
        <w:t>CS</w:t>
      </w:r>
      <w:r w:rsidR="00C345AF">
        <w:t>-</w:t>
      </w:r>
      <w:r w:rsidRPr="0073026F">
        <w:t xml:space="preserve">255 </w:t>
      </w:r>
      <w:r w:rsidR="000A3707">
        <w:t>Project One</w:t>
      </w:r>
      <w:r w:rsidR="00C345AF">
        <w:t xml:space="preserve">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0BCDFF8" w14:textId="77777777" w:rsidR="00522F85" w:rsidRDefault="00522F8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is a business focused on simplifying the training process for new drivers to pass their necessary tests at the DMV. </w:t>
      </w:r>
    </w:p>
    <w:p w14:paraId="5EBA3F94" w14:textId="16E38098" w:rsidR="001F5855" w:rsidRDefault="00522F8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would like to build an online system that allows users to register for their services through various available packages and be able to track their progress on their </w:t>
      </w:r>
      <w:proofErr w:type="gramStart"/>
      <w:r>
        <w:rPr>
          <w:rFonts w:ascii="Calibri" w:eastAsia="Calibri" w:hAnsi="Calibri" w:cs="Calibri"/>
          <w:color w:val="000000"/>
        </w:rPr>
        <w:t>driver</w:t>
      </w:r>
      <w:proofErr w:type="gramEnd"/>
      <w:r>
        <w:rPr>
          <w:rFonts w:ascii="Calibri" w:eastAsia="Calibri" w:hAnsi="Calibri" w:cs="Calibri"/>
          <w:color w:val="000000"/>
        </w:rPr>
        <w:t xml:space="preserve"> training journey.</w:t>
      </w:r>
    </w:p>
    <w:p w14:paraId="2EA7BB30" w14:textId="7D2C5DDA" w:rsidR="00522F85" w:rsidRPr="004D28C8" w:rsidRDefault="00522F8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maintain a connection with the DMV </w:t>
      </w:r>
      <w:proofErr w:type="gramStart"/>
      <w:r>
        <w:rPr>
          <w:rFonts w:ascii="Calibri" w:eastAsia="Calibri" w:hAnsi="Calibri" w:cs="Calibri"/>
          <w:color w:val="000000"/>
        </w:rPr>
        <w:t>in order to</w:t>
      </w:r>
      <w:proofErr w:type="gramEnd"/>
      <w:r>
        <w:rPr>
          <w:rFonts w:ascii="Calibri" w:eastAsia="Calibri" w:hAnsi="Calibri" w:cs="Calibri"/>
          <w:color w:val="000000"/>
        </w:rPr>
        <w:t xml:space="preserve"> keep their system up to date with updated requirements and regulations.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F563949" w14:textId="77777777" w:rsidR="00522F85" w:rsidRDefault="00522F8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improve the process for new drivers to train for and pass their driving test. </w:t>
      </w:r>
    </w:p>
    <w:p w14:paraId="03A22B29" w14:textId="74BB35EA" w:rsidR="00522F85" w:rsidRDefault="00522F85" w:rsidP="00522F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They have noticed that many people fail their driving test at the DMV and want to address this problem by creating a centralized system where users can be given a training program to achieve their license.</w:t>
      </w:r>
    </w:p>
    <w:p w14:paraId="05851AEC" w14:textId="221532BC" w:rsidR="00522F85" w:rsidRPr="00522F85" w:rsidRDefault="00522F85" w:rsidP="00522F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create a system that lets users be assigned to a driver, schedule lessons, access instructor notes, take practice tests, and receive test results in a centralized and easy to navigate interface.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3F7F680B" w:rsidR="001F5855" w:rsidRDefault="00522F8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operated on the cloud, with all security and backup needs taken care of by the cloud provider.</w:t>
      </w:r>
    </w:p>
    <w:p w14:paraId="16D7088A" w14:textId="4D052B49" w:rsidR="00522F85" w:rsidRDefault="00522F8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on the web, with the ability to download data from the system to </w:t>
      </w:r>
      <w:r w:rsidR="009506A6">
        <w:rPr>
          <w:rFonts w:ascii="Calibri" w:eastAsia="Calibri" w:hAnsi="Calibri" w:cs="Calibri"/>
          <w:color w:val="000000"/>
        </w:rPr>
        <w:t>use in offline settings.</w:t>
      </w:r>
    </w:p>
    <w:p w14:paraId="5A353855" w14:textId="1B3042CE" w:rsidR="009506A6" w:rsidRDefault="009506A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connected to the DMV’s database </w:t>
      </w:r>
      <w:proofErr w:type="gramStart"/>
      <w:r>
        <w:rPr>
          <w:rFonts w:ascii="Calibri" w:eastAsia="Calibri" w:hAnsi="Calibri" w:cs="Calibri"/>
          <w:color w:val="000000"/>
        </w:rPr>
        <w:t>in order to</w:t>
      </w:r>
      <w:proofErr w:type="gramEnd"/>
      <w:r>
        <w:rPr>
          <w:rFonts w:ascii="Calibri" w:eastAsia="Calibri" w:hAnsi="Calibri" w:cs="Calibri"/>
          <w:color w:val="000000"/>
        </w:rPr>
        <w:t xml:space="preserve"> remain </w:t>
      </w:r>
      <w:proofErr w:type="gramStart"/>
      <w:r>
        <w:rPr>
          <w:rFonts w:ascii="Calibri" w:eastAsia="Calibri" w:hAnsi="Calibri" w:cs="Calibri"/>
          <w:color w:val="000000"/>
        </w:rPr>
        <w:t>up-to-date</w:t>
      </w:r>
      <w:proofErr w:type="gramEnd"/>
      <w:r>
        <w:rPr>
          <w:rFonts w:ascii="Calibri" w:eastAsia="Calibri" w:hAnsi="Calibri" w:cs="Calibri"/>
          <w:color w:val="000000"/>
        </w:rPr>
        <w:t xml:space="preserve"> with any new changes made by the DMV, and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should receive a notification anytime there is an update.</w:t>
      </w:r>
    </w:p>
    <w:p w14:paraId="2B2DB41B" w14:textId="70FE7CDE" w:rsidR="009506A6" w:rsidRDefault="009506A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allow for a user to schedule, modify, or cancel appointments for driving lessons online. Each appointment should have a user assigned to a driver, with a date and time set for each lesson. All record changes in the system should be tracked in a database that can be accessed by members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with the appropriate rights.</w:t>
      </w:r>
    </w:p>
    <w:p w14:paraId="760531CD" w14:textId="4381DF8D" w:rsidR="009506A6" w:rsidRDefault="009506A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allow full access over accounts to the IT officer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, in case users get locked out or need to modify their account through the backend.</w:t>
      </w:r>
    </w:p>
    <w:p w14:paraId="42C65A32" w14:textId="58212391" w:rsidR="009506A6" w:rsidRDefault="009506A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offer different packages to the user to register for, with the ability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disable programs if they choose to discontinue them.</w:t>
      </w:r>
    </w:p>
    <w:p w14:paraId="5DB20210" w14:textId="6D2149BD" w:rsidR="009506A6" w:rsidRPr="004D28C8" w:rsidRDefault="009506A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have pages to input registration information and a contact page for users to get in touch with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, as well as a built-in method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contact users, if necessary.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37B20C10" w:rsidR="00C924BA" w:rsidRPr="00927DCE" w:rsidRDefault="00C924BA" w:rsidP="002E0616">
      <w:pPr>
        <w:pStyle w:val="Heading3"/>
        <w:keepNext w:val="0"/>
        <w:keepLines w:val="0"/>
        <w:suppressAutoHyphens/>
      </w:pPr>
      <w:r>
        <w:lastRenderedPageBreak/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15DACD0F" w14:textId="667DF84D" w:rsidR="001F5855" w:rsidRPr="002E0616" w:rsidRDefault="002E0616" w:rsidP="002E06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should allow web-based access from any computer or mobile device.</w:t>
      </w:r>
    </w:p>
    <w:p w14:paraId="136BE438" w14:textId="68E0321F" w:rsidR="002E0616" w:rsidRPr="002E0616" w:rsidRDefault="002E0616" w:rsidP="002E06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must be able to handle simultaneous access by multiple users (including students, secretaries, drivers, and administrators).</w:t>
      </w:r>
    </w:p>
    <w:p w14:paraId="38646C02" w14:textId="60891069" w:rsidR="002E0616" w:rsidRPr="002E0616" w:rsidRDefault="002E0616" w:rsidP="002E06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Data access and updates should occur in real-time (or close to it) when online.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D5292B2" w14:textId="157AE7CA" w:rsidR="001F5855" w:rsidRPr="002E0616" w:rsidRDefault="002E0616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should run as a web-based application hosted on the cloud.</w:t>
      </w:r>
    </w:p>
    <w:p w14:paraId="150EDBD0" w14:textId="2757D145" w:rsidR="002E0616" w:rsidRDefault="002E0616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should support access </w:t>
      </w:r>
      <w:r w:rsidR="00A52CAA">
        <w:rPr>
          <w:rFonts w:ascii="Calibri" w:hAnsi="Calibri" w:cs="Calibri"/>
        </w:rPr>
        <w:t>for all major browsers on desktop, as well as allowing for mobile access.</w:t>
      </w:r>
    </w:p>
    <w:p w14:paraId="0889A6A9" w14:textId="17B12B23" w:rsidR="00A52CAA" w:rsidRPr="002E0616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should integrate with Microsoft Excel and Google Sheets for exporting reports and data, available for offline access.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1150377" w14:textId="161A71E0" w:rsidR="001F5855" w:rsidRPr="00A52CAA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must accurately track and report user actions (such as scheduling, modifying, or cancelling reservations) to administrators.</w:t>
      </w:r>
    </w:p>
    <w:p w14:paraId="5C26CF55" w14:textId="7E8E42AD" w:rsidR="00A52CAA" w:rsidRPr="00A52CAA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must match each student to their corresponding driver, car, and appointment time (as specified in their reservation).</w:t>
      </w:r>
    </w:p>
    <w:p w14:paraId="60120362" w14:textId="678C7A5C" w:rsidR="00A52CAA" w:rsidRPr="00A52CAA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Test scores and lesson data (including driver notes) must be accurately stored and displayed for each student.</w:t>
      </w:r>
    </w:p>
    <w:p w14:paraId="23D5CE18" w14:textId="59E405CD" w:rsidR="00A52CAA" w:rsidRPr="00A52CAA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Each user must create a unique User ID.</w:t>
      </w:r>
    </w:p>
    <w:p w14:paraId="19FE1278" w14:textId="3AD86B2D" w:rsidR="00A52CAA" w:rsidRPr="00A52CAA" w:rsidRDefault="00A52CAA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Input for the system is case-insensitive</w:t>
      </w:r>
      <w:r w:rsidR="005A0E18">
        <w:rPr>
          <w:rFonts w:ascii="Calibri" w:eastAsia="Calibri" w:hAnsi="Calibri" w:cs="Calibri"/>
          <w:color w:val="000000"/>
        </w:rPr>
        <w:t>, except for user passwords.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2428418C" w:rsidR="001F5855" w:rsidRDefault="005A0E1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allow administrators to easily disable lesson packages.</w:t>
      </w:r>
    </w:p>
    <w:p w14:paraId="64140989" w14:textId="66BDCD08" w:rsidR="005A0E18" w:rsidRDefault="005A0E1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admin should have full access to user accounts (in case a password needs resetting or departing employees need to have access right revoked).</w:t>
      </w:r>
    </w:p>
    <w:p w14:paraId="1598DC2D" w14:textId="4688EB7B" w:rsidR="005A0E18" w:rsidRDefault="005A0E1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Future releases should allow for the addition/removal of modules or packages onto the system (but may require developer support).</w:t>
      </w:r>
    </w:p>
    <w:p w14:paraId="14B171E2" w14:textId="5ED273CF" w:rsidR="001F5855" w:rsidRPr="005A0E18" w:rsidRDefault="005A0E18" w:rsidP="005A0E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for maintenance and modifications by the IT administrator only.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154FC877" w:rsidR="001F5855" w:rsidRDefault="005A0E1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have role-based access controls, allowing different rights for admin</w:t>
      </w:r>
      <w:r w:rsidR="00715E79">
        <w:rPr>
          <w:rFonts w:ascii="Calibri" w:eastAsia="Calibri" w:hAnsi="Calibri" w:cs="Calibri"/>
          <w:color w:val="000000"/>
        </w:rPr>
        <w:t>istrator</w:t>
      </w:r>
      <w:r>
        <w:rPr>
          <w:rFonts w:ascii="Calibri" w:eastAsia="Calibri" w:hAnsi="Calibri" w:cs="Calibri"/>
          <w:color w:val="000000"/>
        </w:rPr>
        <w:t>s, secretaries, drivers, and students.</w:t>
      </w:r>
    </w:p>
    <w:p w14:paraId="3AABF071" w14:textId="6501D04C" w:rsidR="005A0E18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must be able to reset / disable user accounts, especially in the case of an employee being let go.</w:t>
      </w:r>
    </w:p>
    <w:p w14:paraId="6668A7B9" w14:textId="0B4ED8BD" w:rsidR="00715E79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Sensitive data (especially credit card info) should be securely handled and stored via the cloud provider.</w:t>
      </w:r>
    </w:p>
    <w:p w14:paraId="2E6D648C" w14:textId="330C6488" w:rsidR="00715E79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require a user’s unique User ID, as well as a case-sensitive password containing at least one uppercase letter, one lowercase letter, one number, and one special character </w:t>
      </w:r>
      <w:proofErr w:type="gramStart"/>
      <w:r>
        <w:rPr>
          <w:rFonts w:ascii="Calibri" w:eastAsia="Calibri" w:hAnsi="Calibri" w:cs="Calibri"/>
          <w:color w:val="000000"/>
        </w:rPr>
        <w:t>(?,!,@,$</w:t>
      </w:r>
      <w:proofErr w:type="gramEnd"/>
      <w:r>
        <w:rPr>
          <w:rFonts w:ascii="Calibri" w:eastAsia="Calibri" w:hAnsi="Calibri" w:cs="Calibri"/>
          <w:color w:val="000000"/>
        </w:rPr>
        <w:t>, etc.) that is at least 8 characters long.</w:t>
      </w:r>
    </w:p>
    <w:p w14:paraId="119FC3BC" w14:textId="6D899975" w:rsidR="00715E79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reset their password automatically online, or by contacting the IT department for a manual reset.</w:t>
      </w:r>
    </w:p>
    <w:p w14:paraId="4E53D55A" w14:textId="15BBA96D" w:rsidR="00715E79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password reset functionality must be secure (possibly using MFA for verification). If a user reports a brute force hack on their account to the IT department, their password will be manually reset.</w:t>
      </w:r>
    </w:p>
    <w:p w14:paraId="77CC5809" w14:textId="76A02E0B" w:rsidR="00715E79" w:rsidRPr="004D28C8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SSL connection will be utilized to secure the connection between the client and the web server communication.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552172AB" w14:textId="5320D7E4" w:rsidR="000A3707" w:rsidRDefault="000A3707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proofErr w:type="gramStart"/>
      <w:r>
        <w:rPr>
          <w:rFonts w:ascii="Calibri" w:eastAsia="Calibri" w:hAnsi="Calibri" w:cs="Calibri"/>
          <w:color w:val="000000"/>
        </w:rPr>
        <w:t>shall</w:t>
      </w:r>
      <w:proofErr w:type="gramEnd"/>
      <w:r>
        <w:rPr>
          <w:rFonts w:ascii="Calibri" w:eastAsia="Calibri" w:hAnsi="Calibri" w:cs="Calibri"/>
          <w:color w:val="000000"/>
        </w:rPr>
        <w:t xml:space="preserve"> allow customers to register, provide personal information, and create an account.</w:t>
      </w:r>
    </w:p>
    <w:p w14:paraId="518AD686" w14:textId="20CB89CC" w:rsidR="000A3707" w:rsidRDefault="000A3707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user</w:t>
      </w:r>
      <w:r w:rsidR="00EF0073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to reset their password</w:t>
      </w:r>
      <w:r w:rsidR="00A52CAA">
        <w:rPr>
          <w:rFonts w:ascii="Calibri" w:hAnsi="Calibri" w:cs="Calibri"/>
        </w:rPr>
        <w:t xml:space="preserve"> automatically</w:t>
      </w:r>
      <w:r>
        <w:rPr>
          <w:rFonts w:ascii="Calibri" w:hAnsi="Calibri" w:cs="Calibri"/>
        </w:rPr>
        <w:t xml:space="preserve"> </w:t>
      </w:r>
      <w:r w:rsidR="00EF0073">
        <w:rPr>
          <w:rFonts w:ascii="Calibri" w:hAnsi="Calibri" w:cs="Calibri"/>
        </w:rPr>
        <w:t>through the system, if forgotten.</w:t>
      </w:r>
    </w:p>
    <w:p w14:paraId="532B0932" w14:textId="1D9AE1F0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customers to schedule, cancel, and modify driving lesson appointments.</w:t>
      </w:r>
    </w:p>
    <w:p w14:paraId="2CEF9D9A" w14:textId="0EC2C917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secretaries to create, modify, or cancel appointments for customers.</w:t>
      </w:r>
    </w:p>
    <w:p w14:paraId="343E63A2" w14:textId="3430C986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track which customer is scheduled with which driver, car, and time slot.</w:t>
      </w:r>
    </w:p>
    <w:p w14:paraId="4B04D631" w14:textId="3BD68339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proofErr w:type="gramStart"/>
      <w:r>
        <w:rPr>
          <w:rFonts w:ascii="Calibri" w:hAnsi="Calibri" w:cs="Calibri"/>
        </w:rPr>
        <w:t>shall</w:t>
      </w:r>
      <w:proofErr w:type="gramEnd"/>
      <w:r>
        <w:rPr>
          <w:rFonts w:ascii="Calibri" w:hAnsi="Calibri" w:cs="Calibri"/>
        </w:rPr>
        <w:t xml:space="preserve"> allow customers to select from a variety of lesson packages.</w:t>
      </w:r>
    </w:p>
    <w:p w14:paraId="34AC8980" w14:textId="13494D5D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proofErr w:type="gramStart"/>
      <w:r>
        <w:rPr>
          <w:rFonts w:ascii="Calibri" w:hAnsi="Calibri" w:cs="Calibri"/>
        </w:rPr>
        <w:t>shall</w:t>
      </w:r>
      <w:proofErr w:type="gramEnd"/>
      <w:r>
        <w:rPr>
          <w:rFonts w:ascii="Calibri" w:hAnsi="Calibri" w:cs="Calibri"/>
        </w:rPr>
        <w:t xml:space="preserve"> allow administrators to disable lesson packages so that no new registrations will be available.</w:t>
      </w:r>
    </w:p>
    <w:p w14:paraId="1CB8AF63" w14:textId="21F6206F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proofErr w:type="gramStart"/>
      <w:r>
        <w:rPr>
          <w:rFonts w:ascii="Calibri" w:hAnsi="Calibri" w:cs="Calibri"/>
        </w:rPr>
        <w:t>shall</w:t>
      </w:r>
      <w:proofErr w:type="gramEnd"/>
      <w:r>
        <w:rPr>
          <w:rFonts w:ascii="Calibri" w:hAnsi="Calibri" w:cs="Calibri"/>
        </w:rPr>
        <w:t xml:space="preserve"> allow drivers to add comments and notes for each lesson session.</w:t>
      </w:r>
    </w:p>
    <w:p w14:paraId="10927CAA" w14:textId="15E5087C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track </w:t>
      </w:r>
      <w:proofErr w:type="gramStart"/>
      <w:r>
        <w:rPr>
          <w:rFonts w:ascii="Calibri" w:hAnsi="Calibri" w:cs="Calibri"/>
        </w:rPr>
        <w:t>lesson</w:t>
      </w:r>
      <w:proofErr w:type="gramEnd"/>
      <w:r>
        <w:rPr>
          <w:rFonts w:ascii="Calibri" w:hAnsi="Calibri" w:cs="Calibri"/>
        </w:rPr>
        <w:t xml:space="preserve"> start and end times, duration, and driver comments.</w:t>
      </w:r>
    </w:p>
    <w:p w14:paraId="5D75AD7C" w14:textId="0614C131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proofErr w:type="gramStart"/>
      <w:r>
        <w:rPr>
          <w:rFonts w:ascii="Calibri" w:hAnsi="Calibri" w:cs="Calibri"/>
        </w:rPr>
        <w:t>shall</w:t>
      </w:r>
      <w:proofErr w:type="gramEnd"/>
      <w:r>
        <w:rPr>
          <w:rFonts w:ascii="Calibri" w:hAnsi="Calibri" w:cs="Calibri"/>
        </w:rPr>
        <w:t xml:space="preserve"> provide access to online classes and practice tests (for Package Three).</w:t>
      </w:r>
    </w:p>
    <w:p w14:paraId="01D2C897" w14:textId="53870E88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record test information including test names, time taken, final score, and status (not taken, in progress, failed, passed, etc.) for each student.</w:t>
      </w:r>
    </w:p>
    <w:p w14:paraId="22DA3D96" w14:textId="00A5D215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track who creates, modifies, or cancels any reservations, and record all changes for auditing purposes.</w:t>
      </w:r>
    </w:p>
    <w:p w14:paraId="66B4AF70" w14:textId="63D558E0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administrators to print activity reports showing user actions.</w:t>
      </w:r>
    </w:p>
    <w:p w14:paraId="6EEBB403" w14:textId="2E7EAC5D" w:rsidR="00EF0073" w:rsidRDefault="00EF0073" w:rsidP="00A52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receive notifications and updates from the DMV regarding policy changes and new testing material.</w:t>
      </w:r>
    </w:p>
    <w:p w14:paraId="6F1B9B32" w14:textId="77777777" w:rsidR="00EE51F1" w:rsidRPr="000A3707" w:rsidRDefault="00EE51F1" w:rsidP="00EE51F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2159A75C" w:rsidR="001F5855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Web-based, cloud-hosted UI</w:t>
      </w:r>
      <w:r w:rsidR="00EE51F1">
        <w:rPr>
          <w:rFonts w:ascii="Calibri" w:eastAsia="Calibri" w:hAnsi="Calibri" w:cs="Calibri"/>
          <w:color w:val="000000"/>
        </w:rPr>
        <w:t>; accessible via any major web browser or via mobile devices.</w:t>
      </w:r>
    </w:p>
    <w:p w14:paraId="4E0DA232" w14:textId="173A364E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include Students, Drivers, Secretaries, and Administrators (separate privileges for IT officers and </w:t>
      </w:r>
      <w:proofErr w:type="gramStart"/>
      <w:r>
        <w:rPr>
          <w:rFonts w:ascii="Calibri" w:eastAsia="Calibri" w:hAnsi="Calibri" w:cs="Calibri"/>
          <w:color w:val="000000"/>
        </w:rPr>
        <w:t>owner</w:t>
      </w:r>
      <w:proofErr w:type="gramEnd"/>
      <w:r>
        <w:rPr>
          <w:rFonts w:ascii="Calibri" w:eastAsia="Calibri" w:hAnsi="Calibri" w:cs="Calibri"/>
          <w:color w:val="000000"/>
        </w:rPr>
        <w:t>).</w:t>
      </w:r>
    </w:p>
    <w:p w14:paraId="26585B45" w14:textId="6CB1C7AD" w:rsidR="00715E79" w:rsidRDefault="00715E7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Dashboard</w:t>
      </w:r>
      <w:r w:rsidR="00EE51F1">
        <w:rPr>
          <w:rFonts w:ascii="Calibri" w:eastAsia="Calibri" w:hAnsi="Calibri" w:cs="Calibri"/>
          <w:color w:val="000000"/>
        </w:rPr>
        <w:t xml:space="preserve"> for students to view test progress (test name, time taken, score, status)</w:t>
      </w:r>
    </w:p>
    <w:p w14:paraId="4F5A0279" w14:textId="27E4089C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Dashboard for lesson history including tables for lesson length, start/end time, and driver comments.</w:t>
      </w:r>
    </w:p>
    <w:p w14:paraId="788213AB" w14:textId="6B2D83BA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forms for students and appointment information data entry (either by the student themselves, or via secretary inputting data on behalf of a user).</w:t>
      </w:r>
    </w:p>
    <w:p w14:paraId="063E998F" w14:textId="6592FFB5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interface for managing users, user roles, packages/modules, and reviewing activity logs/reports.</w:t>
      </w:r>
    </w:p>
    <w:p w14:paraId="746DE9C9" w14:textId="7757AB13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“Contact Us” form and communication functionality between the business and students.</w:t>
      </w:r>
    </w:p>
    <w:p w14:paraId="48C45C18" w14:textId="100E4516" w:rsidR="00EE51F1" w:rsidRPr="004D28C8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Notifications for users regarding appointment confirmations, changes, DMV updates, etc.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6378FCC4" w:rsidR="001F5855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internet access for all features (besides viewing downloaded reports).</w:t>
      </w:r>
    </w:p>
    <w:p w14:paraId="649392A4" w14:textId="38C6F33C" w:rsidR="00EE51F1" w:rsidRDefault="00EE51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Modification of data (appointments, driver notes, </w:t>
      </w:r>
      <w:r w:rsidR="00C83F52">
        <w:rPr>
          <w:rFonts w:ascii="Calibri" w:eastAsia="Calibri" w:hAnsi="Calibri" w:cs="Calibri"/>
          <w:color w:val="000000"/>
        </w:rPr>
        <w:t>practice tests, etc.) requires an internet connection to prevent conflicts / duplication.</w:t>
      </w:r>
    </w:p>
    <w:p w14:paraId="71697298" w14:textId="54038AF2" w:rsidR="00C83F52" w:rsidRDefault="00C83F5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Secretaries, drivers, and administrators have basic computer literacy and will be able to intuitively navigate the system interface.</w:t>
      </w:r>
    </w:p>
    <w:p w14:paraId="4E9FB04E" w14:textId="3D78C84C" w:rsidR="00C83F52" w:rsidRPr="004D28C8" w:rsidRDefault="00C83F5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DMV provides regular updates in a compatible format, or that the system can be effectively notified of.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5353B8D4" w:rsidR="001F5855" w:rsidRDefault="00C83F5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not support fully offline data modification (offline access is view-only, except for downloaded copies of reports).</w:t>
      </w:r>
    </w:p>
    <w:p w14:paraId="1D846012" w14:textId="5D9EFBB0" w:rsidR="00C83F52" w:rsidRDefault="00C83F5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Adding/removing modules and packets is nontrivial and will require developer intervention (postponed for future iterations of the system).</w:t>
      </w:r>
    </w:p>
    <w:p w14:paraId="718C65C1" w14:textId="06CE304C" w:rsidR="00C83F52" w:rsidRDefault="00C83F5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DMV integration may be limited to what the DMV offers in terms of notifications/updates.</w:t>
      </w:r>
    </w:p>
    <w:p w14:paraId="664F1704" w14:textId="6BA49733" w:rsidR="00C83F52" w:rsidRPr="004D28C8" w:rsidRDefault="00C83F5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and data backup functions are delegated to the cloud service provider; business will not have direct involvement in security and data backup.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5F6C027D" w:rsidR="00927DCE" w:rsidRPr="0073026F" w:rsidRDefault="000A3707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4DA86E6B" wp14:editId="40446499">
            <wp:extent cx="6439535" cy="2852384"/>
            <wp:effectExtent l="0" t="0" r="0" b="5715"/>
            <wp:docPr id="1849215007" name="Picture 1" descr="A screenshot of a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15007" name="Picture 1" descr="A screenshot of a project manag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17" cy="28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8912E" w14:textId="77777777" w:rsidR="00BA2272" w:rsidRDefault="00BA2272">
      <w:pPr>
        <w:spacing w:after="0" w:line="240" w:lineRule="auto"/>
      </w:pPr>
      <w:r>
        <w:separator/>
      </w:r>
    </w:p>
  </w:endnote>
  <w:endnote w:type="continuationSeparator" w:id="0">
    <w:p w14:paraId="6881CEAD" w14:textId="77777777" w:rsidR="00BA2272" w:rsidRDefault="00BA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A4BD9" w14:textId="77777777" w:rsidR="00BA2272" w:rsidRDefault="00BA2272">
      <w:pPr>
        <w:spacing w:after="0" w:line="240" w:lineRule="auto"/>
      </w:pPr>
      <w:r>
        <w:separator/>
      </w:r>
    </w:p>
  </w:footnote>
  <w:footnote w:type="continuationSeparator" w:id="0">
    <w:p w14:paraId="037AE062" w14:textId="77777777" w:rsidR="00BA2272" w:rsidRDefault="00BA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A3707"/>
    <w:rsid w:val="000B78EB"/>
    <w:rsid w:val="0014411C"/>
    <w:rsid w:val="001F5855"/>
    <w:rsid w:val="0027235C"/>
    <w:rsid w:val="002E0616"/>
    <w:rsid w:val="00321B67"/>
    <w:rsid w:val="003C5DBD"/>
    <w:rsid w:val="004A24BF"/>
    <w:rsid w:val="004D28C8"/>
    <w:rsid w:val="00522F85"/>
    <w:rsid w:val="0059341E"/>
    <w:rsid w:val="005A0E18"/>
    <w:rsid w:val="00715E79"/>
    <w:rsid w:val="0073026F"/>
    <w:rsid w:val="0087013E"/>
    <w:rsid w:val="008F277B"/>
    <w:rsid w:val="009231F4"/>
    <w:rsid w:val="00927DCE"/>
    <w:rsid w:val="009462E1"/>
    <w:rsid w:val="009506A6"/>
    <w:rsid w:val="00954FA2"/>
    <w:rsid w:val="00A52CAA"/>
    <w:rsid w:val="00AE38B2"/>
    <w:rsid w:val="00AF6495"/>
    <w:rsid w:val="00B56238"/>
    <w:rsid w:val="00BA2272"/>
    <w:rsid w:val="00C345AF"/>
    <w:rsid w:val="00C4115E"/>
    <w:rsid w:val="00C83F52"/>
    <w:rsid w:val="00C865DB"/>
    <w:rsid w:val="00C924BA"/>
    <w:rsid w:val="00E358DC"/>
    <w:rsid w:val="00EE51F1"/>
    <w:rsid w:val="00EF0073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Mark Quackenbush</cp:lastModifiedBy>
  <cp:revision>6</cp:revision>
  <dcterms:created xsi:type="dcterms:W3CDTF">2020-01-15T13:03:00Z</dcterms:created>
  <dcterms:modified xsi:type="dcterms:W3CDTF">2025-08-04T05:49:00Z</dcterms:modified>
</cp:coreProperties>
</file>