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fading</w:t>
      </w:r>
      <w:proofErr w:type="gramStart"/>
      <w:r w:rsidRPr="00BA4046">
        <w:t>;</w:t>
      </w:r>
      <w:proofErr w:type="gramEnd"/>
      <w:r w:rsidRPr="00BA4046">
        <w:t xml:space="preserve"> 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bed is </w:t>
      </w:r>
      <w:proofErr w:type="spellStart"/>
      <w:r>
        <w:t>mading</w:t>
      </w:r>
      <w:proofErr w:type="spellEnd"/>
      <w:r>
        <w:t>.</w:t>
      </w:r>
      <w:r w:rsidRPr="00BA4046">
        <w:t xml:space="preserve">  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Pr="00BA4046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The red light atop the </w:t>
      </w:r>
      <w:r>
        <w:t>black plastic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speakers</w:t>
      </w:r>
      <w:r>
        <w:t>’</w:t>
      </w:r>
      <w:proofErr w:type="gramEnd"/>
      <w:r w:rsidRPr="00BA4046">
        <w:t xml:space="preserve"> subwoofer</w:t>
      </w:r>
      <w:r>
        <w:t xml:space="preserve"> beats in waltz time,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jaggery</w:t>
      </w:r>
      <w:proofErr w:type="spellEnd"/>
      <w:proofErr w:type="gramEnd"/>
      <w:r>
        <w:t xml:space="preserve"> candy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striper</w:t>
      </w:r>
      <w:proofErr w:type="gramEnd"/>
      <w:r>
        <w:t>,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Morse bill 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>
        <w:t xml:space="preserve"> lading,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Ezekiel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trading</w:t>
      </w:r>
      <w:proofErr w:type="gramEnd"/>
      <w:r>
        <w:t>.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Heart beating,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bp</w:t>
      </w:r>
      <w:proofErr w:type="gramEnd"/>
      <w:r>
        <w:t>-bp</w:t>
      </w:r>
      <w:proofErr w:type="spell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57050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repeating</w:t>
      </w:r>
      <w:proofErr w:type="gramEnd"/>
    </w:p>
    <w:p w:rsidR="00657050" w:rsidRPr="00BA4046" w:rsidRDefault="00657050" w:rsidP="00657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reap</w:t>
      </w:r>
      <w:proofErr w:type="gramEnd"/>
      <w:r>
        <w:t>.</w:t>
      </w:r>
    </w:p>
    <w:p w:rsidR="007669FF" w:rsidRDefault="007669FF">
      <w:bookmarkStart w:id="0" w:name="_GoBack"/>
      <w:bookmarkEnd w:id="0"/>
    </w:p>
    <w:sectPr w:rsidR="007669FF" w:rsidSect="00AE0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50"/>
    <w:rsid w:val="00657050"/>
    <w:rsid w:val="007669FF"/>
    <w:rsid w:val="00947440"/>
    <w:rsid w:val="00FD3F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45A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7050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7050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dc:description/>
  <cp:lastModifiedBy>Michael Scharf</cp:lastModifiedBy>
  <cp:revision>1</cp:revision>
  <dcterms:created xsi:type="dcterms:W3CDTF">2014-05-02T03:13:00Z</dcterms:created>
  <dcterms:modified xsi:type="dcterms:W3CDTF">2014-05-02T03:13:00Z</dcterms:modified>
</cp:coreProperties>
</file>