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0" w:type="dxa"/>
        <w:tblLook w:val="04A0" w:firstRow="1" w:lastRow="0" w:firstColumn="1" w:lastColumn="0" w:noHBand="0" w:noVBand="1"/>
      </w:tblPr>
      <w:tblGrid>
        <w:gridCol w:w="460"/>
        <w:gridCol w:w="1000"/>
        <w:gridCol w:w="1980"/>
        <w:gridCol w:w="1060"/>
        <w:gridCol w:w="940"/>
        <w:gridCol w:w="1300"/>
        <w:gridCol w:w="1380"/>
        <w:gridCol w:w="2200"/>
      </w:tblGrid>
      <w:tr w:rsidR="00F90E7B" w:rsidRPr="00F90E7B" w14:paraId="1BCE5974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BD733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6BB7A2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   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0C8A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0407F19D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A861D" w14:textId="6232205E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No. :  </w:t>
            </w:r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001/ANG.10/2025-PAF</w:t>
            </w:r>
          </w:p>
        </w:tc>
      </w:tr>
      <w:tr w:rsidR="00F90E7B" w:rsidRPr="00F90E7B" w14:paraId="2B8DBB1A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CB6C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1D6D7505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FAC1C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8A9BF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        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8D4A6F" w14:textId="2ADDCC7A" w:rsidR="00F90E7B" w:rsidRPr="00F90E7B" w:rsidRDefault="00F90E7B" w:rsidP="00BE2CE7">
            <w:pPr>
              <w:spacing w:after="0" w:line="240" w:lineRule="auto"/>
              <w:ind w:left="-580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  <w:r w:rsidR="00BE2CE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2025-10-14 14:16:01</w:t>
            </w:r>
          </w:p>
        </w:tc>
      </w:tr>
      <w:tr w:rsidR="00F90E7B" w:rsidRPr="00F90E7B" w14:paraId="2472A681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B2EFB7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Data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</w:tr>
      <w:tr w:rsidR="00F90E7B" w:rsidRPr="00F90E7B" w14:paraId="5924B05A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A7043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PAF/Dept/Prog/Unit :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1AC88" w14:textId="1B53BBF8" w:rsidR="00F90E7B" w:rsidRPr="00CF31A7" w:rsidRDefault="00CF31A7" w:rsidP="005942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Unit Operasi dan Pemeliharaan Fakultas</w:t>
            </w:r>
            <w:r w:rsidR="00F90E7B" w:rsidRPr="00CF31A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F90E7B" w:rsidRPr="00F90E7B" w14:paraId="108E3541" w14:textId="77777777" w:rsidTr="00F90E7B">
        <w:trPr>
          <w:trHeight w:val="31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E497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Penanggung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Jawab/</w:t>
            </w:r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Contact Person </w:t>
            </w: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4E266" w14:textId="21CB5350" w:rsidR="00F90E7B" w:rsidRPr="00CF31A7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Drs. Dadang Sudiadi, M.Si.</w:t>
            </w:r>
          </w:p>
        </w:tc>
      </w:tr>
      <w:tr w:rsidR="00F90E7B" w:rsidRPr="00F90E7B" w14:paraId="64DE5F64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DBC0E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NPM/NIP/NUP: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3CD4" w14:textId="38DFB5E2" w:rsidR="00F90E7B" w:rsidRPr="00CF31A7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196606161993031004</w:t>
            </w:r>
          </w:p>
        </w:tc>
      </w:tr>
      <w:tr w:rsidR="00F90E7B" w:rsidRPr="00F90E7B" w14:paraId="0C79B938" w14:textId="77777777" w:rsidTr="00F90E7B">
        <w:trPr>
          <w:trHeight w:val="34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E590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No. </w:t>
            </w: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Telepon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 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9D88D" w14:textId="6ECEB3A5" w:rsidR="00F90E7B" w:rsidRPr="00F90E7B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008123456789</w:t>
            </w:r>
            <w:r w:rsidR="00F90E7B"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E57ADA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E-mail:   </w:t>
            </w:r>
          </w:p>
        </w:tc>
        <w:tc>
          <w:tcPr>
            <w:tcW w:w="35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6F109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3D700EB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4C34FBE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Rincian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Laporan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Pembayaran</w:t>
            </w:r>
            <w:proofErr w:type="spellEnd"/>
          </w:p>
        </w:tc>
      </w:tr>
      <w:tr w:rsidR="00F90E7B" w:rsidRPr="00F90E7B" w14:paraId="7D6F5388" w14:textId="77777777" w:rsidTr="00F90E7B">
        <w:trPr>
          <w:trHeight w:val="54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B097F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Atas Nama : 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8039D" w14:textId="110FD432" w:rsidR="00F90E7B" w:rsidRPr="00CF31A7" w:rsidRDefault="00CF31A7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 kegiatan operasional dan pemeliharaan fasilitas fakultas</w:t>
            </w:r>
          </w:p>
        </w:tc>
      </w:tr>
      <w:tr w:rsidR="00F90E7B" w:rsidRPr="00F90E7B" w14:paraId="203F01E1" w14:textId="77777777" w:rsidTr="00F90E7B">
        <w:trPr>
          <w:trHeight w:val="34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2E47CC5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</w:t>
            </w:r>
          </w:p>
        </w:tc>
        <w:tc>
          <w:tcPr>
            <w:tcW w:w="29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36EDB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Project Costing</w:t>
            </w:r>
          </w:p>
        </w:tc>
        <w:tc>
          <w:tcPr>
            <w:tcW w:w="33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08080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akun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D1EB081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Jumlah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(Rp)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D6614F7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F90E7B" w:rsidRPr="00F90E7B" w14:paraId="18F53449" w14:textId="77777777" w:rsidTr="00F90E7B">
        <w:trPr>
          <w:trHeight w:val="1020"/>
        </w:trPr>
        <w:tc>
          <w:tcPr>
            <w:tcW w:w="4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7C66B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BAC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lengkap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06DAE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(di master data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11DC97E3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6BB939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nama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akun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yang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terdapat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kegiatan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AD80E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DF921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Uraian</w:t>
            </w:r>
            <w:proofErr w:type="spellEnd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penjelasan jika dibutuhkan</w:t>
            </w:r>
          </w:p>
        </w:tc>
      </w:tr>
      <w:tr w:rsidR="00F90E7B" w:rsidRPr="00F90E7B" w14:paraId="6FA41D79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7B2C8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293E0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otomatis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) </w:t>
            </w:r>
          </w:p>
        </w:tc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CFBD7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4EA0563" w14:textId="77777777" w:rsidTr="00F90E7B">
        <w:trPr>
          <w:trHeight w:val="49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BA159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Terbilang</w:t>
            </w:r>
            <w:proofErr w:type="spell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98683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otomati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</w:tr>
    </w:tbl>
    <w:p w14:paraId="6F8EBAB1" w14:textId="77777777" w:rsidR="00936BF5" w:rsidRDefault="00936B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1148"/>
        <w:gridCol w:w="1426"/>
        <w:gridCol w:w="1456"/>
        <w:gridCol w:w="1167"/>
        <w:gridCol w:w="1859"/>
        <w:gridCol w:w="1223"/>
      </w:tblGrid>
      <w:tr w:rsidR="00817B69" w:rsidRPr="00817B69" w14:paraId="794CBDB8" w14:textId="77777777" w:rsidTr="00817B69">
        <w:tc>
          <w:tcPr>
            <w:tcW w:w="1372" w:type="dxa"/>
          </w:tcPr>
          <w:p w14:paraId="34EBAF39" w14:textId="37F76D9F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 xml:space="preserve">No </w:t>
            </w:r>
          </w:p>
        </w:tc>
        <w:tc>
          <w:tcPr>
            <w:tcW w:w="1372" w:type="dxa"/>
          </w:tcPr>
          <w:p w14:paraId="50ADFBD1" w14:textId="3AB0AAD1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>Kode Akun</w:t>
            </w:r>
          </w:p>
        </w:tc>
        <w:tc>
          <w:tcPr>
            <w:tcW w:w="1372" w:type="dxa"/>
          </w:tcPr>
          <w:p w14:paraId="3DA26029" w14:textId="50F9D050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7B69">
              <w:rPr>
                <w:rFonts w:ascii="Calibri" w:hAnsi="Calibri" w:cs="Calibri"/>
                <w:sz w:val="22"/>
                <w:szCs w:val="22"/>
              </w:rPr>
              <w:t>Deskripsi</w:t>
            </w:r>
            <w:proofErr w:type="spellEnd"/>
            <w:r w:rsidRPr="00817B69">
              <w:rPr>
                <w:rFonts w:ascii="Calibri" w:hAnsi="Calibri" w:cs="Calibri"/>
                <w:sz w:val="22"/>
                <w:szCs w:val="22"/>
              </w:rPr>
              <w:t xml:space="preserve"> Akun</w:t>
            </w:r>
          </w:p>
        </w:tc>
        <w:tc>
          <w:tcPr>
            <w:tcW w:w="1372" w:type="dxa"/>
          </w:tcPr>
          <w:p w14:paraId="194FD991" w14:textId="62A65C16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7B69">
              <w:rPr>
                <w:rFonts w:ascii="Calibri" w:hAnsi="Calibri" w:cs="Calibri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372" w:type="dxa"/>
          </w:tcPr>
          <w:p w14:paraId="275A4CE5" w14:textId="28176F0F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7B69">
              <w:rPr>
                <w:rFonts w:ascii="Calibri" w:hAnsi="Calibri" w:cs="Calibri"/>
                <w:sz w:val="22"/>
                <w:szCs w:val="22"/>
              </w:rPr>
              <w:t>Komitmen</w:t>
            </w:r>
            <w:proofErr w:type="spellEnd"/>
          </w:p>
        </w:tc>
        <w:tc>
          <w:tcPr>
            <w:tcW w:w="1372" w:type="dxa"/>
          </w:tcPr>
          <w:p w14:paraId="4E44B007" w14:textId="0D79BE84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7B69">
              <w:rPr>
                <w:rFonts w:ascii="Calibri" w:hAnsi="Calibri" w:cs="Calibri"/>
                <w:sz w:val="22"/>
                <w:szCs w:val="22"/>
              </w:rPr>
              <w:t>Disetujui</w:t>
            </w:r>
            <w:proofErr w:type="spellEnd"/>
          </w:p>
        </w:tc>
        <w:tc>
          <w:tcPr>
            <w:tcW w:w="1373" w:type="dxa"/>
          </w:tcPr>
          <w:p w14:paraId="3C21D748" w14:textId="6D270DFF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7B69">
              <w:rPr>
                <w:rFonts w:ascii="Calibri" w:hAnsi="Calibri" w:cs="Calibri"/>
                <w:sz w:val="22"/>
                <w:szCs w:val="22"/>
              </w:rPr>
              <w:t>Keterangan</w:t>
            </w:r>
            <w:proofErr w:type="spellEnd"/>
          </w:p>
        </w:tc>
      </w:tr>
      <w:tr w:rsidR="00817B69" w:rsidRPr="00817B69" w14:paraId="1D068864" w14:textId="77777777" w:rsidTr="00817B69">
        <w:tc>
          <w:tcPr>
            <w:tcW w:w="1372" w:type="dxa"/>
          </w:tcPr>
          <w:p w14:paraId="10173083" w14:textId="3C001A5A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372" w:type="dxa"/>
          </w:tcPr>
          <w:p w14:paraId="64ACBE05" w14:textId="22AA05E2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>723102</w:t>
            </w:r>
          </w:p>
        </w:tc>
        <w:tc>
          <w:tcPr>
            <w:tcW w:w="1372" w:type="dxa"/>
          </w:tcPr>
          <w:p w14:paraId="5202BB01" w14:textId="440D6EC9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>Beban Bahan Bakar Kendaraan Operasional</w:t>
            </w:r>
          </w:p>
        </w:tc>
        <w:tc>
          <w:tcPr>
            <w:tcW w:w="1372" w:type="dxa"/>
          </w:tcPr>
          <w:p w14:paraId="4DCCF280" w14:textId="4CF20D74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>Pemeliharaan/Perbaikan Sarana Prasarana</w:t>
            </w:r>
          </w:p>
        </w:tc>
        <w:tc>
          <w:tcPr>
            <w:tcW w:w="1372" w:type="dxa"/>
          </w:tcPr>
          <w:p w14:paraId="4A7FE9DF" w14:textId="5BBCAA18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>Rp 500.000</w:t>
            </w:r>
          </w:p>
        </w:tc>
        <w:tc>
          <w:tcPr>
            <w:tcW w:w="1372" w:type="dxa"/>
          </w:tcPr>
          <w:p w14:paraId="283BF3E5" w14:textId="12FF373B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>Rp 500.000</w:t>
            </w:r>
          </w:p>
        </w:tc>
        <w:tc>
          <w:tcPr>
            <w:tcW w:w="1373" w:type="dxa"/>
          </w:tcPr>
          <w:p w14:paraId="1F08508A" w14:textId="7939B4FD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/>
            </w:r>
          </w:p>
        </w:tc>
      </w:tr>
      <w:tr w:rsidR="00817B69" w:rsidRPr="00817B69" w14:paraId="1D068864" w14:textId="77777777" w:rsidTr="00817B69">
        <w:tc>
          <w:tcPr>
            <w:tcW w:w="1372" w:type="dxa"/>
          </w:tcPr>
          <w:p w14:paraId="10173083" w14:textId="3C001A5A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372" w:type="dxa"/>
          </w:tcPr>
          <w:p w14:paraId="64ACBE05" w14:textId="22AA05E2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>723103</w:t>
            </w:r>
          </w:p>
        </w:tc>
        <w:tc>
          <w:tcPr>
            <w:tcW w:w="1372" w:type="dxa"/>
          </w:tcPr>
          <w:p w14:paraId="5202BB01" w14:textId="440D6EC9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>Beban Pemeliharaan Kendaraan</w:t>
            </w:r>
          </w:p>
        </w:tc>
        <w:tc>
          <w:tcPr>
            <w:tcW w:w="1372" w:type="dxa"/>
          </w:tcPr>
          <w:p w14:paraId="4DCCF280" w14:textId="4CF20D74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>Pemeliharaan Kendaraan Dinas</w:t>
            </w:r>
          </w:p>
        </w:tc>
        <w:tc>
          <w:tcPr>
            <w:tcW w:w="1372" w:type="dxa"/>
          </w:tcPr>
          <w:p w14:paraId="4A7FE9DF" w14:textId="5BBCAA18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>Rp 750.000</w:t>
            </w:r>
          </w:p>
        </w:tc>
        <w:tc>
          <w:tcPr>
            <w:tcW w:w="1372" w:type="dxa"/>
          </w:tcPr>
          <w:p w14:paraId="283BF3E5" w14:textId="12FF373B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>Rp 700.000</w:t>
            </w:r>
          </w:p>
        </w:tc>
        <w:tc>
          <w:tcPr>
            <w:tcW w:w="1373" w:type="dxa"/>
          </w:tcPr>
          <w:p w14:paraId="1F08508A" w14:textId="7939B4FD" w:rsidR="00817B69" w:rsidRPr="00817B69" w:rsidRDefault="00817B69">
            <w:pPr>
              <w:rPr>
                <w:rFonts w:ascii="Calibri" w:hAnsi="Calibri" w:cs="Calibri"/>
                <w:sz w:val="22"/>
                <w:szCs w:val="22"/>
              </w:rPr>
            </w:pPr>
            <w:r w:rsidRPr="00817B69">
              <w:rPr>
                <w:rFonts w:ascii="Calibri" w:hAnsi="Calibri" w:cs="Calibri"/>
                <w:sz w:val="22"/>
                <w:szCs w:val="22"/>
              </w:rPr>
              <w:t>Disesuaikan dengan kebutuhan</w:t>
            </w:r>
          </w:p>
        </w:tc>
      </w:tr>
    </w:tbl>
    <w:p w14:paraId="2BBAE4CF" w14:textId="77777777" w:rsidR="00817B69" w:rsidRDefault="00817B69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3140"/>
      </w:tblGrid>
      <w:tr w:rsidR="00F90E7B" w14:paraId="3C31C838" w14:textId="77777777" w:rsidTr="001426F0">
        <w:tc>
          <w:tcPr>
            <w:tcW w:w="7203" w:type="dxa"/>
            <w:gridSpan w:val="3"/>
          </w:tcPr>
          <w:p w14:paraId="5C6EEF74" w14:textId="1A77C5C1" w:rsidR="00F90E7B" w:rsidRPr="00F90E7B" w:rsidRDefault="00F90E7B" w:rsidP="00F90E7B">
            <w:pPr>
              <w:spacing w:after="240"/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Diperiksa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Oleh</w:t>
            </w:r>
          </w:p>
        </w:tc>
        <w:tc>
          <w:tcPr>
            <w:tcW w:w="3140" w:type="dxa"/>
          </w:tcPr>
          <w:p w14:paraId="26E50D09" w14:textId="1ED890F1" w:rsidR="00F90E7B" w:rsidRPr="00F90E7B" w:rsidRDefault="00F90E7B" w:rsidP="00F90E7B">
            <w:pPr>
              <w:spacing w:after="24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Mengetahui</w:t>
            </w:r>
            <w:proofErr w:type="spellEnd"/>
          </w:p>
        </w:tc>
      </w:tr>
      <w:tr w:rsidR="00F90E7B" w14:paraId="60A8EABD" w14:textId="77777777" w:rsidTr="001426F0">
        <w:trPr>
          <w:trHeight w:val="171"/>
        </w:trPr>
        <w:tc>
          <w:tcPr>
            <w:tcW w:w="2401" w:type="dxa"/>
          </w:tcPr>
          <w:p w14:paraId="5CDADDCA" w14:textId="1F9D401A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Pemohon</w:t>
            </w:r>
            <w:proofErr w:type="spellEnd"/>
          </w:p>
        </w:tc>
        <w:tc>
          <w:tcPr>
            <w:tcW w:w="2401" w:type="dxa"/>
          </w:tcPr>
          <w:p w14:paraId="537B793B" w14:textId="31FF8DFF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</w:p>
        </w:tc>
        <w:tc>
          <w:tcPr>
            <w:tcW w:w="2401" w:type="dxa"/>
          </w:tcPr>
          <w:p w14:paraId="42E6A706" w14:textId="7B00030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3140" w:type="dxa"/>
          </w:tcPr>
          <w:p w14:paraId="25A25BCF" w14:textId="3A2F1062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Manajer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</w:tr>
      <w:tr w:rsidR="00F90E7B" w14:paraId="4BC82C61" w14:textId="77777777" w:rsidTr="001426F0">
        <w:trPr>
          <w:trHeight w:val="698"/>
        </w:trPr>
        <w:tc>
          <w:tcPr>
            <w:tcW w:w="2401" w:type="dxa"/>
          </w:tcPr>
          <w:p w14:paraId="4B424CFF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4990A189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4C91E8E0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40" w:type="dxa"/>
          </w:tcPr>
          <w:p w14:paraId="149FA6A1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90E7B" w14:paraId="73310FB5" w14:textId="77777777" w:rsidTr="001426F0">
        <w:tc>
          <w:tcPr>
            <w:tcW w:w="2401" w:type="dxa"/>
          </w:tcPr>
          <w:p w14:paraId="6C98DD0F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3F656A02" w14:textId="527B9FC0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Aep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Pujiansah</w:t>
            </w:r>
            <w:proofErr w:type="spellEnd"/>
          </w:p>
        </w:tc>
        <w:tc>
          <w:tcPr>
            <w:tcW w:w="2401" w:type="dxa"/>
          </w:tcPr>
          <w:p w14:paraId="30A09563" w14:textId="78B1E709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r w:rsidRPr="00F90E7B">
              <w:rPr>
                <w:rFonts w:ascii="Calibri" w:hAnsi="Calibri" w:cs="Calibri"/>
                <w:sz w:val="20"/>
                <w:szCs w:val="20"/>
              </w:rPr>
              <w:t xml:space="preserve">Astuti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Utaminingtyas</w:t>
            </w:r>
            <w:proofErr w:type="spellEnd"/>
          </w:p>
        </w:tc>
        <w:tc>
          <w:tcPr>
            <w:tcW w:w="3140" w:type="dxa"/>
          </w:tcPr>
          <w:p w14:paraId="1B8FB575" w14:textId="369F408B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Anggiarini,S.E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068B3E28" w14:textId="77777777" w:rsidR="00F90E7B" w:rsidRDefault="00F90E7B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1426F0" w:rsidRPr="001426F0" w14:paraId="1333C79F" w14:textId="77777777" w:rsidTr="001426F0">
        <w:tc>
          <w:tcPr>
            <w:tcW w:w="10343" w:type="dxa"/>
          </w:tcPr>
          <w:p w14:paraId="545D1D24" w14:textId="7A3FF9D2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Menyetujui</w:t>
            </w:r>
            <w:proofErr w:type="spellEnd"/>
          </w:p>
        </w:tc>
      </w:tr>
      <w:tr w:rsidR="001426F0" w:rsidRPr="001426F0" w14:paraId="2A505BD3" w14:textId="77777777" w:rsidTr="001426F0">
        <w:tc>
          <w:tcPr>
            <w:tcW w:w="10343" w:type="dxa"/>
          </w:tcPr>
          <w:p w14:paraId="447DD48F" w14:textId="32465D63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26F0">
              <w:rPr>
                <w:rFonts w:ascii="Calibri" w:hAnsi="Calibri" w:cs="Calibri"/>
                <w:sz w:val="20"/>
                <w:szCs w:val="20"/>
              </w:rPr>
              <w:t>WD SUMDAVUM</w:t>
            </w:r>
          </w:p>
        </w:tc>
      </w:tr>
      <w:tr w:rsidR="001426F0" w:rsidRPr="001426F0" w14:paraId="0366B515" w14:textId="77777777" w:rsidTr="001426F0">
        <w:tc>
          <w:tcPr>
            <w:tcW w:w="10343" w:type="dxa"/>
          </w:tcPr>
          <w:p w14:paraId="67DF7A60" w14:textId="77777777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426F0" w:rsidRPr="001426F0" w14:paraId="53147D93" w14:textId="77777777" w:rsidTr="001426F0">
        <w:tc>
          <w:tcPr>
            <w:tcW w:w="10343" w:type="dxa"/>
          </w:tcPr>
          <w:p w14:paraId="163D91F1" w14:textId="398A3476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26F0">
              <w:rPr>
                <w:rFonts w:ascii="Calibri" w:hAnsi="Calibri" w:cs="Calibri"/>
                <w:sz w:val="20"/>
                <w:szCs w:val="20"/>
              </w:rPr>
              <w:t xml:space="preserve">Dwi </w:t>
            </w: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Ardhanariswari</w:t>
            </w:r>
            <w:proofErr w:type="spellEnd"/>
            <w:r w:rsidRPr="001426F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Sundrijo</w:t>
            </w:r>
            <w:proofErr w:type="spellEnd"/>
            <w:r w:rsidRPr="001426F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Ph.D</w:t>
            </w:r>
            <w:proofErr w:type="spellEnd"/>
          </w:p>
        </w:tc>
      </w:tr>
      <w:tr w:rsidR="001426F0" w:rsidRPr="001426F0" w14:paraId="3BBA0229" w14:textId="77777777" w:rsidTr="001426F0">
        <w:trPr>
          <w:trHeight w:val="1818"/>
        </w:trPr>
        <w:tc>
          <w:tcPr>
            <w:tcW w:w="10343" w:type="dxa"/>
          </w:tcPr>
          <w:p w14:paraId="7FBAC8E5" w14:textId="5CC9D099" w:rsidR="001426F0" w:rsidRPr="001426F0" w:rsidRDefault="001426F0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Catatan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:</w:t>
            </w:r>
          </w:p>
        </w:tc>
      </w:tr>
    </w:tbl>
    <w:p w14:paraId="43C28FB2" w14:textId="35E14F76" w:rsidR="001426F0" w:rsidRDefault="001426F0"/>
    <w:sectPr w:rsidR="001426F0" w:rsidSect="00F90E7B">
      <w:headerReference w:type="default" r:id="rId7"/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15A60" w14:textId="77777777" w:rsidR="00D429F8" w:rsidRDefault="00D429F8" w:rsidP="00936BF5">
      <w:pPr>
        <w:spacing w:after="0" w:line="240" w:lineRule="auto"/>
      </w:pPr>
      <w:r>
        <w:separator/>
      </w:r>
    </w:p>
  </w:endnote>
  <w:endnote w:type="continuationSeparator" w:id="0">
    <w:p w14:paraId="1A061CD2" w14:textId="77777777" w:rsidR="00D429F8" w:rsidRDefault="00D429F8" w:rsidP="0093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83FA4" w14:textId="77777777" w:rsidR="00D429F8" w:rsidRDefault="00D429F8" w:rsidP="00936BF5">
      <w:pPr>
        <w:spacing w:after="0" w:line="240" w:lineRule="auto"/>
      </w:pPr>
      <w:r>
        <w:separator/>
      </w:r>
    </w:p>
  </w:footnote>
  <w:footnote w:type="continuationSeparator" w:id="0">
    <w:p w14:paraId="02C51D5B" w14:textId="77777777" w:rsidR="00D429F8" w:rsidRDefault="00D429F8" w:rsidP="00936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912D" w14:textId="327C4510" w:rsidR="00936BF5" w:rsidRDefault="00F90E7B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C45524A" wp14:editId="5E7CDAEA">
              <wp:simplePos x="0" y="0"/>
              <wp:positionH relativeFrom="column">
                <wp:posOffset>8890</wp:posOffset>
              </wp:positionH>
              <wp:positionV relativeFrom="paragraph">
                <wp:posOffset>-316230</wp:posOffset>
              </wp:positionV>
              <wp:extent cx="1685925" cy="589915"/>
              <wp:effectExtent l="0" t="0" r="9525" b="63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5925" cy="5899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2B651C" w14:textId="42A721E0" w:rsidR="00936BF5" w:rsidRDefault="00936BF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68AABF5" wp14:editId="20CB79AD">
                                <wp:extent cx="1518118" cy="533399"/>
                                <wp:effectExtent l="0" t="0" r="6350" b="635"/>
                                <wp:docPr id="2064454492" name="Picture 1" descr="A white sign with black text&#10;&#10;AI-generated content may be incorrect.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B197B164-01E3-49C0-80FC-1C47F3A68158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1" descr="A white sign with black text&#10;&#10;AI-generated content may be incorrect.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197B164-01E3-49C0-80FC-1C47F3A68158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8118" cy="53339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552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7pt;margin-top:-24.9pt;width:132.75pt;height:46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" stroked="f">
              <v:textbox>
                <w:txbxContent>
                  <w:p w14:paraId="5E2B651C" w14:textId="42A721E0" w:rsidR="00936BF5" w:rsidRDefault="00936BF5">
                    <w:r>
                      <w:rPr>
                        <w:noProof/>
                      </w:rPr>
                      <w:drawing>
                        <wp:inline distT="0" distB="0" distL="0" distR="0" wp14:anchorId="068AABF5" wp14:editId="20CB79AD">
                          <wp:extent cx="1518118" cy="533399"/>
                          <wp:effectExtent l="0" t="0" r="6350" b="635"/>
                          <wp:docPr id="2064454492" name="Picture 1" descr="A white sign with black text&#10;&#10;AI-generated content may be incorrect.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B197B164-01E3-49C0-80FC-1C47F3A68158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1" descr="A white sign with black text&#10;&#10;AI-generated content may be incorrect.">
                                    <a:extLst>
                                      <a:ext uri="{FF2B5EF4-FFF2-40B4-BE49-F238E27FC236}">
                                        <a16:creationId xmlns:a16="http://schemas.microsoft.com/office/drawing/2014/main" id="{B197B164-01E3-49C0-80FC-1C47F3A68158}"/>
                                      </a:ext>
                                    </a:extLst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8118" cy="5333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36BF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4559CC" wp14:editId="6DD4891E">
              <wp:simplePos x="0" y="0"/>
              <wp:positionH relativeFrom="column">
                <wp:posOffset>3914775</wp:posOffset>
              </wp:positionH>
              <wp:positionV relativeFrom="paragraph">
                <wp:posOffset>-259080</wp:posOffset>
              </wp:positionV>
              <wp:extent cx="2524125" cy="542290"/>
              <wp:effectExtent l="0" t="0" r="9525" b="0"/>
              <wp:wrapNone/>
              <wp:docPr id="200947657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4125" cy="5422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53A3AE" w14:textId="2B7E7CC5" w:rsidR="00936BF5" w:rsidRPr="00936BF5" w:rsidRDefault="00936BF5" w:rsidP="00936BF5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936BF5">
                            <w:rPr>
                              <w:b/>
                              <w:bCs/>
                            </w:rPr>
                            <w:t>FORMULIR PERMOHONAN DANA</w:t>
                          </w:r>
                        </w:p>
                        <w:p w14:paraId="4BBBF164" w14:textId="60C4F2A8" w:rsidR="00936BF5" w:rsidRPr="00936BF5" w:rsidRDefault="00936BF5" w:rsidP="00936BF5">
                          <w:pPr>
                            <w:spacing w:after="0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936BF5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D-01/KEUANGAN/WD SUMDAVUM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34559CC" id="Text Box 1" o:spid="_x0000_s1027" type="#_x0000_t202" style="position:absolute;margin-left:308.25pt;margin-top:-20.4pt;width:198.75pt;height:42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" fillcolor="white [3201]" stroked="f" strokeweight=".5pt">
              <v:textbox>
                <w:txbxContent>
                  <w:p w14:paraId="0E53A3AE" w14:textId="2B7E7CC5" w:rsidR="00936BF5" w:rsidRPr="00936BF5" w:rsidRDefault="00936BF5" w:rsidP="00936BF5">
                    <w:pPr>
                      <w:spacing w:after="0"/>
                      <w:rPr>
                        <w:b/>
                        <w:bCs/>
                      </w:rPr>
                    </w:pPr>
                    <w:r w:rsidRPr="00936BF5">
                      <w:rPr>
                        <w:b/>
                        <w:bCs/>
                      </w:rPr>
                      <w:t>FORMULIR PERMOHONAN DANA</w:t>
                    </w:r>
                  </w:p>
                  <w:p w14:paraId="4BBBF164" w14:textId="60C4F2A8" w:rsidR="00936BF5" w:rsidRPr="00936BF5" w:rsidRDefault="00936BF5" w:rsidP="00936BF5">
                    <w:pPr>
                      <w:spacing w:after="0"/>
                      <w:rPr>
                        <w:b/>
                        <w:bCs/>
                        <w:sz w:val="22"/>
                        <w:szCs w:val="22"/>
                      </w:rPr>
                    </w:pPr>
                    <w:r w:rsidRPr="00936BF5">
                      <w:rPr>
                        <w:b/>
                        <w:bCs/>
                        <w:sz w:val="22"/>
                        <w:szCs w:val="22"/>
                      </w:rPr>
                      <w:t>D-01/KEUANGAN/WD SUMDAVUM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2247"/>
    <w:multiLevelType w:val="multilevel"/>
    <w:tmpl w:val="4B0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7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F5"/>
    <w:rsid w:val="000D57EF"/>
    <w:rsid w:val="001426F0"/>
    <w:rsid w:val="002C4E53"/>
    <w:rsid w:val="0047102F"/>
    <w:rsid w:val="00496BCB"/>
    <w:rsid w:val="004F39E4"/>
    <w:rsid w:val="005942DC"/>
    <w:rsid w:val="007224CF"/>
    <w:rsid w:val="00817B69"/>
    <w:rsid w:val="00827AE4"/>
    <w:rsid w:val="00845005"/>
    <w:rsid w:val="00936BF5"/>
    <w:rsid w:val="009A5D2D"/>
    <w:rsid w:val="00B23E89"/>
    <w:rsid w:val="00BC48D3"/>
    <w:rsid w:val="00BE2CE7"/>
    <w:rsid w:val="00C35FBB"/>
    <w:rsid w:val="00CE5828"/>
    <w:rsid w:val="00CF31A7"/>
    <w:rsid w:val="00D429F8"/>
    <w:rsid w:val="00E140C9"/>
    <w:rsid w:val="00E531A6"/>
    <w:rsid w:val="00EB736B"/>
    <w:rsid w:val="00F9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CB41B"/>
  <w15:chartTrackingRefBased/>
  <w15:docId w15:val="{B885E25E-9005-4CE5-BF45-93563EB9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B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BF5"/>
  </w:style>
  <w:style w:type="paragraph" w:styleId="Footer">
    <w:name w:val="footer"/>
    <w:basedOn w:val="Normal"/>
    <w:link w:val="Foot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BF5"/>
  </w:style>
  <w:style w:type="table" w:styleId="TableGrid">
    <w:name w:val="Table Grid"/>
    <w:basedOn w:val="TableNormal"/>
    <w:uiPriority w:val="39"/>
    <w:rsid w:val="00F90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136</Words>
  <Characters>895</Characters>
  <Application>Microsoft Office Word</Application>
  <DocSecurity>0</DocSecurity>
  <Lines>149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Nuurul Amri</dc:creator>
  <cp:keywords/>
  <dc:description/>
  <cp:lastModifiedBy>Muhammad Nuurul Amri</cp:lastModifiedBy>
  <cp:revision>3</cp:revision>
  <dcterms:created xsi:type="dcterms:W3CDTF">2025-10-30T08:26:00Z</dcterms:created>
  <dcterms:modified xsi:type="dcterms:W3CDTF">2025-10-30T08:52:00Z</dcterms:modified>
</cp:coreProperties>
</file>