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1AFD" w14:textId="5850C8D5" w:rsidR="00BC18C6" w:rsidRPr="00BC18C6" w:rsidRDefault="00510661" w:rsidP="00BC18C6">
      <w:pPr>
        <w:pStyle w:val="Rubrik"/>
        <w:spacing w:line="360" w:lineRule="auto"/>
      </w:pPr>
      <w:r>
        <w:t>Ska man ge sitt liv till kändisar?</w:t>
      </w:r>
    </w:p>
    <w:p w14:paraId="6592968D" w14:textId="46C31A2A" w:rsidR="00BE382F" w:rsidRPr="00BE382F" w:rsidRDefault="0017379F" w:rsidP="00BC18C6">
      <w:pPr>
        <w:spacing w:line="360" w:lineRule="auto"/>
      </w:pPr>
      <w:r>
        <w:t>Min kompis ser ut som om han</w:t>
      </w:r>
      <w:r w:rsidR="00D746A6">
        <w:t xml:space="preserve"> är från </w:t>
      </w:r>
      <w:r w:rsidR="004838B1">
        <w:t xml:space="preserve">förorten. Han har ofta märkeskläder, en becknarväska, </w:t>
      </w:r>
      <w:r w:rsidR="00353EDE">
        <w:t>en dyr keps o</w:t>
      </w:r>
      <w:r w:rsidR="00A60E33">
        <w:t xml:space="preserve">ch så vidare, eftersom det är coolt att se ut så i förorten. Där är många rappare och människor som gör hiphop-musik kända. Eftersom alla i skolan härmar dessa kända människor måste han också göra det för att inte bli utstött av de andra. Han vill passa in hos de coola killarna i kompisgängen, men han kunde inte passa in. Det måste ha varit något fel som han hade gjort, och han </w:t>
      </w:r>
      <w:r w:rsidR="0011646C">
        <w:t>är</w:t>
      </w:r>
      <w:r w:rsidR="00A60E33">
        <w:t xml:space="preserve"> fortfarande “annorlunda”. Men det </w:t>
      </w:r>
      <w:r w:rsidR="00BC7FF3">
        <w:t>visar</w:t>
      </w:r>
      <w:r w:rsidR="00A60E33">
        <w:t xml:space="preserve"> sig att han inte kunde klara, vad än han </w:t>
      </w:r>
      <w:r w:rsidR="00BC7FF3">
        <w:t>försöker</w:t>
      </w:r>
      <w:r w:rsidR="00A60E33">
        <w:t>.</w:t>
      </w:r>
    </w:p>
    <w:p w14:paraId="40958337" w14:textId="32A94A0F" w:rsidR="00510661" w:rsidRDefault="00F2402D" w:rsidP="00BC18C6">
      <w:pPr>
        <w:spacing w:line="360" w:lineRule="auto"/>
      </w:pPr>
      <w:r>
        <w:t>Det är inte konstigt att tonåringar följer som kända personer, ofta vid sociala medier</w:t>
      </w:r>
      <w:r w:rsidR="00365829">
        <w:t>, och gör som de gör.</w:t>
      </w:r>
      <w:r w:rsidR="0082111C">
        <w:t xml:space="preserve"> </w:t>
      </w:r>
      <w:r w:rsidR="00850715">
        <w:t xml:space="preserve">Min kompis ville i alla fall följa det trendiga, </w:t>
      </w:r>
      <w:r w:rsidR="00621532">
        <w:t xml:space="preserve">och ville klä sig och göra exakt samma sak som dessa kändisar </w:t>
      </w:r>
      <w:r w:rsidR="00254080">
        <w:t>gör</w:t>
      </w:r>
      <w:r w:rsidR="00621532">
        <w:t xml:space="preserve">, för att han </w:t>
      </w:r>
      <w:r w:rsidR="00B73A95">
        <w:t xml:space="preserve">inte </w:t>
      </w:r>
      <w:r w:rsidR="00254080">
        <w:t>kan</w:t>
      </w:r>
      <w:r w:rsidR="00621532">
        <w:t xml:space="preserve"> </w:t>
      </w:r>
      <w:r w:rsidR="00CA1F56">
        <w:t xml:space="preserve">passa in hos de coola kompisgängen. </w:t>
      </w:r>
      <w:r w:rsidR="00254080">
        <w:t>Börjar</w:t>
      </w:r>
      <w:r w:rsidR="00B73A95">
        <w:t xml:space="preserve"> de allra populära sakerna förändra sig, måste han förändra sig också, och det är så tröttsamt</w:t>
      </w:r>
      <w:r w:rsidR="00DD0040">
        <w:t xml:space="preserve"> och jobbigt. Och hur </w:t>
      </w:r>
      <w:r w:rsidR="00254080">
        <w:t>blir</w:t>
      </w:r>
      <w:r w:rsidR="00DD0040">
        <w:t xml:space="preserve"> det till slut, </w:t>
      </w:r>
      <w:r w:rsidR="00254080">
        <w:t>är</w:t>
      </w:r>
      <w:r w:rsidR="00B54D82">
        <w:t xml:space="preserve"> han med kompisgängen till slut? Nej, ändå ville de inte acceptera honom.</w:t>
      </w:r>
    </w:p>
    <w:p w14:paraId="65908D48" w14:textId="7C9BEC9F" w:rsidR="00B54D82" w:rsidRDefault="00B54D82" w:rsidP="00BC18C6">
      <w:pPr>
        <w:spacing w:line="360" w:lineRule="auto"/>
      </w:pPr>
      <w:r>
        <w:t>Det</w:t>
      </w:r>
      <w:r w:rsidR="003152C3">
        <w:t xml:space="preserve"> kommer ofta till att tonåringar har press över att </w:t>
      </w:r>
      <w:r w:rsidR="00526D4B">
        <w:t xml:space="preserve">följa vad kändisarna gör. Och man bara måste göra det. Gör man inte blev man utfryst och exkluderad från alla. Det kan också självklart finnas andra anledningar, att </w:t>
      </w:r>
      <w:r w:rsidR="007A3F1A">
        <w:t xml:space="preserve">man vill bli den populäraste i hela skolan. </w:t>
      </w:r>
      <w:r w:rsidR="001C78C3">
        <w:t xml:space="preserve">Ibland kan det hända att man blev det man ville till slut, men </w:t>
      </w:r>
      <w:r w:rsidR="00E30DC2">
        <w:t xml:space="preserve">det är också inte ovanligt </w:t>
      </w:r>
      <w:r w:rsidR="00F17897">
        <w:t xml:space="preserve">med </w:t>
      </w:r>
      <w:r w:rsidR="004B7206">
        <w:t>ett oförställbart resultat: man är som man var tidigare. Det har ibland gjort att t</w:t>
      </w:r>
      <w:r w:rsidR="00302794">
        <w:t>onåringar blir illamående och är i lågvarv, kanske depression</w:t>
      </w:r>
      <w:r w:rsidR="004B7206">
        <w:t xml:space="preserve">, och man blir på så sätt under </w:t>
      </w:r>
      <w:r w:rsidR="00C679B9">
        <w:t>en lång tid.</w:t>
      </w:r>
      <w:r w:rsidR="00B26F51">
        <w:t xml:space="preserve"> </w:t>
      </w:r>
      <w:r w:rsidR="00CE6CBD">
        <w:t>Även andra problem finns det när man försöker tänka på så sätt.</w:t>
      </w:r>
      <w:r w:rsidR="0052403E">
        <w:t xml:space="preserve"> </w:t>
      </w:r>
    </w:p>
    <w:p w14:paraId="0DE42C83" w14:textId="5CC2AF3C" w:rsidR="005266DD" w:rsidRDefault="00C73608" w:rsidP="00BC18C6">
      <w:pPr>
        <w:spacing w:line="360" w:lineRule="auto"/>
      </w:pPr>
      <w:r>
        <w:t xml:space="preserve">Följer man kändisar hela tiden anser jag som att ge sitt liv till kändisar. </w:t>
      </w:r>
      <w:r w:rsidR="004D4833">
        <w:t>Man bli</w:t>
      </w:r>
      <w:r w:rsidR="004461F6">
        <w:t xml:space="preserve">r </w:t>
      </w:r>
      <w:r w:rsidR="004D4833">
        <w:t>kontrollerad av kändisar. Hur kan man ha världens största frihet om man hela tiden kollar på vad som är het inom sociala medier och försöker härma</w:t>
      </w:r>
      <w:r w:rsidR="001C0D41">
        <w:t xml:space="preserve"> dem</w:t>
      </w:r>
      <w:r w:rsidR="004D4833">
        <w:t xml:space="preserve">. </w:t>
      </w:r>
      <w:r w:rsidR="00BE28B5">
        <w:t>Man har liksom inte sitt liv, ingen frihet alls, och har inte heller sina egna tankar på hur man ska leva.</w:t>
      </w:r>
      <w:r w:rsidR="00416105">
        <w:t xml:space="preserve"> Sitt liv har gått bort till kändisar vid eftersträvande av </w:t>
      </w:r>
      <w:r w:rsidR="001C0D41">
        <w:t xml:space="preserve">att följa hur en kändis gör. </w:t>
      </w:r>
      <w:r w:rsidR="003952E4">
        <w:t xml:space="preserve">Det är inte friheten som man har </w:t>
      </w:r>
      <w:r w:rsidR="008A0BFC">
        <w:t xml:space="preserve">utanför kontrollen på, även känslorna. Därför blir tonåringar deprimerad efter försök gång på gång kunna göra </w:t>
      </w:r>
      <w:r w:rsidR="00BD5EA8">
        <w:t>det som andra gör. Ändå så misslyckas man hela tiden</w:t>
      </w:r>
      <w:r w:rsidR="00E47B71">
        <w:t>.</w:t>
      </w:r>
    </w:p>
    <w:p w14:paraId="1CC72882" w14:textId="59655265" w:rsidR="00E47B71" w:rsidRPr="00510661" w:rsidRDefault="00E47B71" w:rsidP="00BC18C6">
      <w:pPr>
        <w:spacing w:line="360" w:lineRule="auto"/>
      </w:pPr>
      <w:r>
        <w:t>Då blir frågan: om man ändå misslyckas med att följa det mest populära sakerna, s</w:t>
      </w:r>
      <w:r w:rsidR="00A96DC9">
        <w:t xml:space="preserve">ka man ändå göra det. Är det nödvändigt? Man hade ändå inte uppnått målen, </w:t>
      </w:r>
      <w:r w:rsidR="00FE04BB">
        <w:t>när man gör det, för att man har då tappat bort friheten. Därför tycker jag att man ska tänka till med det saken</w:t>
      </w:r>
      <w:r w:rsidR="006308F5">
        <w:t xml:space="preserve">. </w:t>
      </w:r>
    </w:p>
    <w:sectPr w:rsidR="00E47B71" w:rsidRPr="00510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5E"/>
    <w:rsid w:val="0011646C"/>
    <w:rsid w:val="00162487"/>
    <w:rsid w:val="0017379F"/>
    <w:rsid w:val="001C0D41"/>
    <w:rsid w:val="001C78C3"/>
    <w:rsid w:val="00254080"/>
    <w:rsid w:val="002D6EA5"/>
    <w:rsid w:val="00302794"/>
    <w:rsid w:val="003152C3"/>
    <w:rsid w:val="00351429"/>
    <w:rsid w:val="00353EDE"/>
    <w:rsid w:val="0035690B"/>
    <w:rsid w:val="00365829"/>
    <w:rsid w:val="003952E4"/>
    <w:rsid w:val="00416105"/>
    <w:rsid w:val="004461F6"/>
    <w:rsid w:val="004838B1"/>
    <w:rsid w:val="004B7206"/>
    <w:rsid w:val="004D4833"/>
    <w:rsid w:val="004E53FE"/>
    <w:rsid w:val="00510661"/>
    <w:rsid w:val="0052403E"/>
    <w:rsid w:val="005266DD"/>
    <w:rsid w:val="00526D4B"/>
    <w:rsid w:val="005A605E"/>
    <w:rsid w:val="005D29F5"/>
    <w:rsid w:val="00621532"/>
    <w:rsid w:val="006308F5"/>
    <w:rsid w:val="006D4E8B"/>
    <w:rsid w:val="007542E2"/>
    <w:rsid w:val="0076503B"/>
    <w:rsid w:val="0077550A"/>
    <w:rsid w:val="007A3F1A"/>
    <w:rsid w:val="0082111C"/>
    <w:rsid w:val="00850715"/>
    <w:rsid w:val="008A0BFC"/>
    <w:rsid w:val="008C5388"/>
    <w:rsid w:val="00A60E33"/>
    <w:rsid w:val="00A76B43"/>
    <w:rsid w:val="00A96DC9"/>
    <w:rsid w:val="00B26F51"/>
    <w:rsid w:val="00B54D82"/>
    <w:rsid w:val="00B73A95"/>
    <w:rsid w:val="00BC18C6"/>
    <w:rsid w:val="00BC7FF3"/>
    <w:rsid w:val="00BD5EA8"/>
    <w:rsid w:val="00BE28B5"/>
    <w:rsid w:val="00BE382F"/>
    <w:rsid w:val="00C679B9"/>
    <w:rsid w:val="00C73608"/>
    <w:rsid w:val="00CA1F56"/>
    <w:rsid w:val="00CE6CBD"/>
    <w:rsid w:val="00D746A6"/>
    <w:rsid w:val="00DD0040"/>
    <w:rsid w:val="00E30DC2"/>
    <w:rsid w:val="00E47B71"/>
    <w:rsid w:val="00F17897"/>
    <w:rsid w:val="00F2402D"/>
    <w:rsid w:val="00FE04BB"/>
    <w:rsid w:val="08CD6CCA"/>
    <w:rsid w:val="1DF17B6A"/>
    <w:rsid w:val="274CA926"/>
    <w:rsid w:val="369B16F3"/>
    <w:rsid w:val="3AF44C10"/>
    <w:rsid w:val="57A8794F"/>
    <w:rsid w:val="693D6034"/>
    <w:rsid w:val="6E1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A2B1"/>
  <w15:chartTrackingRefBased/>
  <w15:docId w15:val="{ACBA9F08-4398-4079-A89A-1667511E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0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416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59</cp:revision>
  <cp:lastPrinted>2022-03-16T08:48:00Z</cp:lastPrinted>
  <dcterms:created xsi:type="dcterms:W3CDTF">2022-03-09T08:39:00Z</dcterms:created>
  <dcterms:modified xsi:type="dcterms:W3CDTF">2022-03-16T08:49:00Z</dcterms:modified>
</cp:coreProperties>
</file>