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A2E5A" w:rsidRDefault="5AAA2E5A" w14:paraId="229B4947" w14:textId="04400A59">
      <w:r w:rsidR="5AAA2E5A">
        <w:rPr/>
        <w:t>1b) The recurrence relation is T(n)= T(n)/2=O(1)</w:t>
      </w:r>
    </w:p>
    <w:p w:rsidR="5AAA2E5A" w:rsidP="5AAA2E5A" w:rsidRDefault="5AAA2E5A" w14:paraId="5A23401A" w14:textId="61DE64B4">
      <w:pPr>
        <w:pStyle w:val="Normal"/>
      </w:pPr>
      <w:r w:rsidR="5AAA2E5A">
        <w:rPr/>
        <w:t xml:space="preserve"> </w:t>
      </w:r>
      <w:r w:rsidR="5AAA2E5A">
        <w:rPr/>
        <w:t>T(</w:t>
      </w:r>
      <w:r w:rsidR="5AAA2E5A">
        <w:rPr/>
        <w:t xml:space="preserve">n) = </w:t>
      </w:r>
      <w:r w:rsidR="5AAA2E5A">
        <w:rPr/>
        <w:t>T(</w:t>
      </w:r>
      <w:r w:rsidR="5AAA2E5A">
        <w:rPr/>
        <w:t xml:space="preserve">n/2) + </w:t>
      </w:r>
      <w:r w:rsidR="5AAA2E5A">
        <w:rPr/>
        <w:t>O(</w:t>
      </w:r>
      <w:r w:rsidR="5AAA2E5A">
        <w:rPr/>
        <w:t>1)</w:t>
      </w:r>
    </w:p>
    <w:p w:rsidR="5AAA2E5A" w:rsidP="5AAA2E5A" w:rsidRDefault="5AAA2E5A" w14:paraId="605C11DC" w14:textId="45EBF2CC">
      <w:pPr>
        <w:pStyle w:val="Normal"/>
      </w:pPr>
      <w:r w:rsidR="5AAA2E5A">
        <w:rPr/>
        <w:t xml:space="preserve">T(n/2) = </w:t>
      </w:r>
      <w:r w:rsidR="5AAA2E5A">
        <w:rPr/>
        <w:t>T(</w:t>
      </w:r>
      <w:r w:rsidR="5AAA2E5A">
        <w:rPr/>
        <w:t xml:space="preserve">n/4) + </w:t>
      </w:r>
      <w:r w:rsidR="5AAA2E5A">
        <w:rPr/>
        <w:t>O(</w:t>
      </w:r>
      <w:r w:rsidR="5AAA2E5A">
        <w:rPr/>
        <w:t>1)</w:t>
      </w:r>
    </w:p>
    <w:p w:rsidR="5AAA2E5A" w:rsidP="5AAA2E5A" w:rsidRDefault="5AAA2E5A" w14:paraId="59FEAD93" w14:textId="1AB0C22C">
      <w:pPr>
        <w:pStyle w:val="Normal"/>
      </w:pPr>
      <w:r w:rsidR="5AAA2E5A">
        <w:rPr/>
        <w:t>...</w:t>
      </w:r>
    </w:p>
    <w:p w:rsidR="5AAA2E5A" w:rsidP="5AAA2E5A" w:rsidRDefault="5AAA2E5A" w14:paraId="12B6CBC5" w14:textId="6A686484">
      <w:pPr>
        <w:pStyle w:val="Normal"/>
      </w:pPr>
      <w:r w:rsidR="5AAA2E5A">
        <w:rPr/>
        <w:t>T(</w:t>
      </w:r>
      <w:r w:rsidR="5AAA2E5A">
        <w:rPr/>
        <w:t xml:space="preserve">n, 1) = </w:t>
      </w:r>
      <w:r w:rsidR="5AAA2E5A">
        <w:rPr/>
        <w:t>O(</w:t>
      </w:r>
      <w:r w:rsidR="5AAA2E5A">
        <w:rPr/>
        <w:t>1)</w:t>
      </w:r>
    </w:p>
    <w:p w:rsidR="5AAA2E5A" w:rsidP="5AAA2E5A" w:rsidRDefault="5AAA2E5A" w14:paraId="0E84A9A9" w14:textId="24BD251E">
      <w:pPr>
        <w:pStyle w:val="Normal"/>
      </w:pPr>
      <w:r w:rsidR="5AAA2E5A">
        <w:rPr/>
        <w:t>Summing up all these equations, we get:</w:t>
      </w:r>
    </w:p>
    <w:p w:rsidR="5AAA2E5A" w:rsidP="5AAA2E5A" w:rsidRDefault="5AAA2E5A" w14:paraId="087FC72B" w14:textId="55777B13">
      <w:pPr>
        <w:pStyle w:val="Normal"/>
      </w:pPr>
      <w:r w:rsidR="5AAA2E5A">
        <w:rPr/>
        <w:t xml:space="preserve">T(n) = </w:t>
      </w:r>
      <w:r w:rsidR="5AAA2E5A">
        <w:rPr/>
        <w:t>O(</w:t>
      </w:r>
      <w:r w:rsidR="5AAA2E5A">
        <w:rPr/>
        <w:t xml:space="preserve">1) + </w:t>
      </w:r>
      <w:r w:rsidR="5AAA2E5A">
        <w:rPr/>
        <w:t>O(</w:t>
      </w:r>
      <w:r w:rsidR="5AAA2E5A">
        <w:rPr/>
        <w:t xml:space="preserve">1) + </w:t>
      </w:r>
      <w:r w:rsidR="5AAA2E5A">
        <w:rPr/>
        <w:t>O(</w:t>
      </w:r>
      <w:r w:rsidR="5AAA2E5A">
        <w:rPr/>
        <w:t xml:space="preserve">1) + ... + </w:t>
      </w:r>
      <w:r w:rsidR="5AAA2E5A">
        <w:rPr/>
        <w:t>O(</w:t>
      </w:r>
      <w:r w:rsidR="5AAA2E5A">
        <w:rPr/>
        <w:t>1) (log2(n) times)</w:t>
      </w:r>
    </w:p>
    <w:p w:rsidR="5AAA2E5A" w:rsidP="5AAA2E5A" w:rsidRDefault="5AAA2E5A" w14:paraId="5764E9A6" w14:textId="54C7F994">
      <w:pPr>
        <w:pStyle w:val="Normal"/>
      </w:pPr>
      <w:r w:rsidR="5AAA2E5A">
        <w:rPr/>
        <w:t>T(n) = O(log2(n))</w:t>
      </w:r>
    </w:p>
    <w:p w:rsidR="5AAA2E5A" w:rsidP="5AAA2E5A" w:rsidRDefault="5AAA2E5A" w14:paraId="3D5F306A" w14:textId="12A1FA22">
      <w:pPr>
        <w:pStyle w:val="Normal"/>
      </w:pPr>
      <w:r w:rsidR="5AAA2E5A">
        <w:rPr/>
        <w:t>So, the asymptotic running time complexity of the `</w:t>
      </w:r>
      <w:r w:rsidR="5AAA2E5A">
        <w:rPr/>
        <w:t>DivideAndConquer</w:t>
      </w:r>
      <w:r w:rsidR="5AAA2E5A">
        <w:rPr/>
        <w:t>` algorithm is Θ(log(n)).</w:t>
      </w:r>
    </w:p>
    <w:p w:rsidR="5AAA2E5A" w:rsidP="5AAA2E5A" w:rsidRDefault="5AAA2E5A" w14:paraId="4207F294" w14:textId="2F9958F6">
      <w:pPr>
        <w:pStyle w:val="Normal"/>
        <w:suppressLineNumbers w:val="0"/>
        <w:bidi w:val="0"/>
        <w:jc w:val="left"/>
      </w:pPr>
      <w:r w:rsidR="2FB8C050">
        <w:rPr/>
        <w:t>1c)</w:t>
      </w:r>
      <w:r>
        <w:drawing>
          <wp:inline wp14:editId="44AA42C3" wp14:anchorId="19A78577">
            <wp:extent cx="4572000" cy="2752725"/>
            <wp:effectExtent l="0" t="0" r="0" b="0"/>
            <wp:docPr id="165256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ae816114f4f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8C050" w:rsidP="2FB8C050" w:rsidRDefault="2FB8C050" w14:paraId="51D4C052" w14:textId="5C40F634">
      <w:pPr>
        <w:pStyle w:val="Normal"/>
        <w:bidi w:val="0"/>
        <w:jc w:val="left"/>
      </w:pPr>
      <w:r>
        <w:drawing>
          <wp:inline wp14:editId="004DE9F0" wp14:anchorId="5FED0824">
            <wp:extent cx="4588947" cy="2334446"/>
            <wp:effectExtent l="0" t="0" r="0" b="0"/>
            <wp:docPr id="141239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bd561b996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620" t="37660" r="35964" b="41666"/>
                    <a:stretch>
                      <a:fillRect/>
                    </a:stretch>
                  </pic:blipFill>
                  <pic:spPr>
                    <a:xfrm>
                      <a:off x="0" y="0"/>
                      <a:ext cx="4588947" cy="23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A2E5A" w:rsidP="5AAA2E5A" w:rsidRDefault="5AAA2E5A" w14:paraId="0FB5BBBF" w14:textId="3806F2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AAA2E5A">
        <w:rPr/>
        <w:t>1d) results from the graph follows the prediction.</w:t>
      </w:r>
    </w:p>
    <w:p w:rsidR="5AAA2E5A" w:rsidP="5AAA2E5A" w:rsidRDefault="5AAA2E5A" w14:paraId="793680EB" w14:textId="07D3C062">
      <w:pPr>
        <w:pStyle w:val="Normal"/>
      </w:pPr>
    </w:p>
    <w:p w:rsidR="5AAA2E5A" w:rsidP="5AAA2E5A" w:rsidRDefault="5AAA2E5A" w14:paraId="4B3D825E" w14:textId="1EA9E257">
      <w:pPr>
        <w:pStyle w:val="Normal"/>
      </w:pPr>
    </w:p>
    <w:p w:rsidR="5AAA2E5A" w:rsidP="5AAA2E5A" w:rsidRDefault="5AAA2E5A" w14:paraId="34A75836" w14:textId="2A8BE9FD">
      <w:pPr>
        <w:pStyle w:val="Normal"/>
      </w:pPr>
    </w:p>
    <w:p w:rsidR="5AAA2E5A" w:rsidP="5AAA2E5A" w:rsidRDefault="5AAA2E5A" w14:paraId="40CF61CE" w14:textId="05515834">
      <w:pPr>
        <w:pStyle w:val="Normal"/>
      </w:pPr>
    </w:p>
    <w:p w:rsidR="5AAA2E5A" w:rsidP="5AAA2E5A" w:rsidRDefault="5AAA2E5A" w14:paraId="684382DE" w14:textId="35C868A2">
      <w:pPr>
        <w:pStyle w:val="Normal"/>
      </w:pPr>
    </w:p>
    <w:p w:rsidR="5AAA2E5A" w:rsidP="5AAA2E5A" w:rsidRDefault="5AAA2E5A" w14:paraId="1AB3CBC9" w14:textId="68EC784A">
      <w:pPr>
        <w:pStyle w:val="Normal"/>
      </w:pPr>
      <w:r w:rsidR="2FB8C050">
        <w:rPr/>
        <w:t xml:space="preserve">2b)1. </w:t>
      </w:r>
      <w:r w:rsidR="2FB8C050">
        <w:rPr/>
        <w:t>mergeSort</w:t>
      </w:r>
      <w:r w:rsidR="2FB8C050">
        <w:rPr/>
        <w:t>(</w:t>
      </w:r>
      <w:r w:rsidR="2FB8C050">
        <w:rPr/>
        <w:t>int[</w:t>
      </w:r>
      <w:r w:rsidR="2FB8C050">
        <w:rPr/>
        <w:t>] n):</w:t>
      </w:r>
    </w:p>
    <w:p w:rsidR="2FB8C050" w:rsidRDefault="2FB8C050" w14:paraId="7A06AB78" w14:textId="46CB4AA6"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= 2, b = 2, and f(n) = O(n).  Master Theorem </w:t>
      </w:r>
    </w:p>
    <w:p w:rsidR="2FB8C050" w:rsidP="2FB8C050" w:rsidRDefault="2FB8C050" w14:paraId="056ADF48" w14:textId="2C2973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Compare f(n) with n^log_b(a):</w:t>
      </w:r>
    </w:p>
    <w:p w:rsidR="2FB8C050" w:rsidP="2FB8C050" w:rsidRDefault="2FB8C050" w14:paraId="7419DB93" w14:textId="7AC0AB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f(n) = O(n)</w:t>
      </w:r>
    </w:p>
    <w:p w:rsidR="2FB8C050" w:rsidP="2FB8C050" w:rsidRDefault="2FB8C050" w14:paraId="2D6B422F" w14:textId="665A00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n^log_b(a) = n^log_2(2) = n</w:t>
      </w:r>
    </w:p>
    <w:p w:rsidR="2FB8C050" w:rsidP="2FB8C050" w:rsidRDefault="2FB8C050" w14:paraId="5D08180B" w14:textId="63BD24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Compare the two functions:</w:t>
      </w:r>
    </w:p>
    <w:p w:rsidR="2FB8C050" w:rsidP="2FB8C050" w:rsidRDefault="2FB8C050" w14:paraId="4BED8B44" w14:textId="18DC5C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Since f(n) is O(n), it is Case 2 of the Master Theorem.</w:t>
      </w:r>
    </w:p>
    <w:p w:rsidR="2FB8C050" w:rsidRDefault="2FB8C050" w14:paraId="65079B64" w14:textId="720D4554"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Master Theorem Case 2 states:</w:t>
      </w:r>
    </w:p>
    <w:p w:rsidR="2FB8C050" w:rsidRDefault="2FB8C050" w14:paraId="13B69C41" w14:textId="48A3A55F"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If f(n) is Θ(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n^log_b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(a)), where 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log_b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(a) &lt; 1, then T(n) = Θ(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n^log_b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(a) * log(n))</w:t>
      </w:r>
    </w:p>
    <w:p w:rsidR="2FB8C050" w:rsidP="2FB8C050" w:rsidRDefault="2FB8C050" w14:paraId="43F1C693" w14:textId="2B72274C">
      <w:pPr>
        <w:pStyle w:val="Normal"/>
      </w:pPr>
    </w:p>
    <w:p w:rsidR="5AAA2E5A" w:rsidP="5AAA2E5A" w:rsidRDefault="5AAA2E5A" w14:paraId="2F84D94B" w14:textId="5EC1BF1A">
      <w:pPr>
        <w:pStyle w:val="Normal"/>
      </w:pPr>
      <w:r w:rsidR="5AAA2E5A">
        <w:rPr/>
        <w:t xml:space="preserve"> </w:t>
      </w:r>
    </w:p>
    <w:p w:rsidR="5AAA2E5A" w:rsidP="5AAA2E5A" w:rsidRDefault="5AAA2E5A" w14:paraId="7EF06D91" w14:textId="54E1A243">
      <w:pPr>
        <w:pStyle w:val="Normal"/>
      </w:pPr>
      <w:r w:rsidR="5AAA2E5A">
        <w:rPr/>
        <w:t>2. binarySearch(</w:t>
      </w:r>
      <w:r w:rsidR="5AAA2E5A">
        <w:rPr/>
        <w:t>int[</w:t>
      </w:r>
      <w:r w:rsidR="5AAA2E5A">
        <w:rPr/>
        <w:t xml:space="preserve">] n, int </w:t>
      </w:r>
      <w:r w:rsidR="5AAA2E5A">
        <w:rPr/>
        <w:t>x)</w:t>
      </w:r>
      <w:r w:rsidR="5AAA2E5A">
        <w:rPr/>
        <w:t>:</w:t>
      </w:r>
    </w:p>
    <w:p w:rsidR="5AAA2E5A" w:rsidP="5AAA2E5A" w:rsidRDefault="5AAA2E5A" w14:paraId="2CA46A6E" w14:textId="41878B5D">
      <w:pPr>
        <w:pStyle w:val="Normal"/>
      </w:pPr>
      <w:r w:rsidR="2FB8C050">
        <w:rPr/>
        <w:t xml:space="preserve"> 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 = 1, b = 2, and f(n) = O(1), then T(n) = Θ(log(n)).</w:t>
      </w:r>
    </w:p>
    <w:p w:rsidR="5AAA2E5A" w:rsidP="2FB8C050" w:rsidRDefault="5AAA2E5A" w14:paraId="539BA8C3" w14:textId="56425A7C">
      <w:pPr/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 = 1, b = 2, and f(n) = 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O(</w:t>
      </w: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1), so it falls directly into Case 2.</w:t>
      </w:r>
    </w:p>
    <w:p w:rsidR="5AAA2E5A" w:rsidP="2FB8C050" w:rsidRDefault="5AAA2E5A" w14:paraId="4A49AF16" w14:textId="2708B8D2">
      <w:pPr/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solution for the Binary Search recurrence relation is:</w:t>
      </w:r>
    </w:p>
    <w:p w:rsidR="5AAA2E5A" w:rsidP="2FB8C050" w:rsidRDefault="5AAA2E5A" w14:paraId="73E3B61C" w14:textId="36DDB69B">
      <w:pPr/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T_binary(n) = Θ(log(n))</w:t>
      </w:r>
    </w:p>
    <w:p w:rsidR="5AAA2E5A" w:rsidP="2FB8C050" w:rsidRDefault="5AAA2E5A" w14:paraId="26C91B4E" w14:textId="5BEE4797">
      <w:pPr>
        <w:shd w:val="clear" w:color="auto" w:fill="F7F7F8"/>
        <w:spacing w:after="0" w:afterAutospacing="off"/>
      </w:pPr>
      <w:r w:rsidRPr="2FB8C050" w:rsidR="2FB8C0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Binary Search algorithm has a time complexity of Θ(log(n))</w:t>
      </w:r>
    </w:p>
    <w:p w:rsidR="5AAA2E5A" w:rsidP="5AAA2E5A" w:rsidRDefault="5AAA2E5A" w14:paraId="227FB6E8" w14:textId="710B2C52">
      <w:pPr>
        <w:pStyle w:val="Normal"/>
      </w:pPr>
    </w:p>
    <w:p w:rsidR="5AAA2E5A" w:rsidP="5AAA2E5A" w:rsidRDefault="5AAA2E5A" w14:paraId="2B6B150F" w14:textId="275212B7">
      <w:pPr>
        <w:pStyle w:val="Normal"/>
      </w:pPr>
      <w:r w:rsidR="5AAA2E5A">
        <w:rPr/>
        <w:t xml:space="preserve"> </w:t>
      </w:r>
    </w:p>
    <w:p w:rsidR="5AAA2E5A" w:rsidP="5AAA2E5A" w:rsidRDefault="5AAA2E5A" w14:paraId="03A93FEA" w14:textId="2B198A8B">
      <w:pPr>
        <w:pStyle w:val="Normal"/>
      </w:pPr>
      <w:r w:rsidR="2FB8C050">
        <w:rPr/>
        <w:t xml:space="preserve">3. </w:t>
      </w:r>
      <w:r w:rsidR="2FB8C050">
        <w:rPr/>
        <w:t>findPairs</w:t>
      </w:r>
      <w:r w:rsidR="2FB8C050">
        <w:rPr/>
        <w:t>(</w:t>
      </w:r>
      <w:r w:rsidR="2FB8C050">
        <w:rPr/>
        <w:t>int[</w:t>
      </w:r>
      <w:r w:rsidR="2FB8C050">
        <w:rPr/>
        <w:t>] n, int Sum):</w:t>
      </w:r>
    </w:p>
    <w:p w:rsidR="5AAA2E5A" w:rsidP="5AAA2E5A" w:rsidRDefault="5AAA2E5A" w14:paraId="57394A31" w14:textId="00C62AC8">
      <w:pPr>
        <w:pStyle w:val="Normal"/>
      </w:pPr>
      <w:r w:rsidR="2FB8C050">
        <w:rPr/>
        <w:t>It will be the greater of the 2 recurrence relations which will be o(</w:t>
      </w:r>
      <w:r w:rsidR="2FB8C050">
        <w:rPr/>
        <w:t>nlogn</w:t>
      </w:r>
      <w:r w:rsidR="2FB8C050">
        <w:rPr/>
        <w:t>) as it is calling the other methods</w:t>
      </w:r>
    </w:p>
    <w:p w:rsidR="2FB8C050" w:rsidP="2FB8C050" w:rsidRDefault="2FB8C050" w14:paraId="5F02E56E" w14:textId="72E3A37C">
      <w:pPr>
        <w:pStyle w:val="Normal"/>
      </w:pPr>
    </w:p>
    <w:p w:rsidR="2FB8C050" w:rsidP="2FB8C050" w:rsidRDefault="2FB8C050" w14:paraId="0B7A5877" w14:textId="566EF1BB">
      <w:pPr>
        <w:pStyle w:val="Normal"/>
      </w:pPr>
      <w:r w:rsidR="2FB8C050">
        <w:rPr/>
        <w:t>2c)</w:t>
      </w:r>
    </w:p>
    <w:p w:rsidR="2FB8C050" w:rsidRDefault="2FB8C050" w14:paraId="405E6E91" w14:textId="770A24DA">
      <w:r>
        <w:drawing>
          <wp:inline wp14:editId="29161D40" wp14:anchorId="3A5BA130">
            <wp:extent cx="4572000" cy="2752725"/>
            <wp:effectExtent l="0" t="0" r="0" b="0"/>
            <wp:docPr id="121494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321be2374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8C050" w:rsidP="2FB8C050" w:rsidRDefault="2FB8C050" w14:paraId="454FD710" w14:textId="6EFD86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b4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4E269"/>
    <w:rsid w:val="2FB8C050"/>
    <w:rsid w:val="3BA4E269"/>
    <w:rsid w:val="5AA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E269"/>
  <w15:chartTrackingRefBased/>
  <w15:docId w15:val="{623B3A7F-FCDB-47DD-B9D1-8C9936218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c7ae816114f4fe3" /><Relationship Type="http://schemas.openxmlformats.org/officeDocument/2006/relationships/image" Target="/media/image3.png" Id="Re69bd561b9964f04" /><Relationship Type="http://schemas.openxmlformats.org/officeDocument/2006/relationships/image" Target="/media/image4.png" Id="Rb09321be23744764" /><Relationship Type="http://schemas.openxmlformats.org/officeDocument/2006/relationships/numbering" Target="/word/numbering.xml" Id="Re47ac96f572843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Moaz Ashraf</dc:creator>
  <keywords/>
  <dc:description/>
  <lastModifiedBy>Moaz Ashraf</lastModifiedBy>
  <revision>3</revision>
  <dcterms:created xsi:type="dcterms:W3CDTF">2023-11-03T22:23:14.0498283Z</dcterms:created>
  <dcterms:modified xsi:type="dcterms:W3CDTF">2023-11-03T23:22:18.7191482Z</dcterms:modified>
</coreProperties>
</file>