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25FC8" w14:textId="77777777" w:rsidR="005B1E5B" w:rsidRPr="005B1E5B" w:rsidRDefault="005B1E5B" w:rsidP="005B1E5B">
      <w:r w:rsidRPr="005B1E5B">
        <w:rPr>
          <w:b/>
          <w:bCs/>
        </w:rPr>
        <w:t>Problem Definition Document</w:t>
      </w:r>
    </w:p>
    <w:p w14:paraId="7E7122EA" w14:textId="77777777" w:rsidR="005B1E5B" w:rsidRPr="005B1E5B" w:rsidRDefault="005B1E5B" w:rsidP="005B1E5B">
      <w:r w:rsidRPr="005B1E5B">
        <w:rPr>
          <w:b/>
          <w:bCs/>
        </w:rPr>
        <w:t>1. Introduction</w:t>
      </w:r>
    </w:p>
    <w:p w14:paraId="5555721A" w14:textId="77777777" w:rsidR="005B1E5B" w:rsidRPr="005B1E5B" w:rsidRDefault="005B1E5B" w:rsidP="005B1E5B">
      <w:r w:rsidRPr="005B1E5B">
        <w:t>Healthcare institutions, including hospitals, clinics, and medical centers, face numerous challenges in managing their operations efficiently. These challenges include but are not limited to:</w:t>
      </w:r>
    </w:p>
    <w:p w14:paraId="4A073C77" w14:textId="77777777" w:rsidR="005B1E5B" w:rsidRPr="005B1E5B" w:rsidRDefault="005B1E5B" w:rsidP="005B1E5B">
      <w:pPr>
        <w:numPr>
          <w:ilvl w:val="0"/>
          <w:numId w:val="1"/>
        </w:numPr>
      </w:pPr>
      <w:r w:rsidRPr="005B1E5B">
        <w:t>Disorganized patient records and appointment scheduling.</w:t>
      </w:r>
    </w:p>
    <w:p w14:paraId="12A78616" w14:textId="77777777" w:rsidR="005B1E5B" w:rsidRPr="005B1E5B" w:rsidRDefault="005B1E5B" w:rsidP="005B1E5B">
      <w:pPr>
        <w:numPr>
          <w:ilvl w:val="0"/>
          <w:numId w:val="1"/>
        </w:numPr>
      </w:pPr>
      <w:r w:rsidRPr="005B1E5B">
        <w:t>Inefficient communication between healthcare providers and patients.</w:t>
      </w:r>
    </w:p>
    <w:p w14:paraId="3FCFC033" w14:textId="77777777" w:rsidR="005B1E5B" w:rsidRPr="005B1E5B" w:rsidRDefault="005B1E5B" w:rsidP="005B1E5B">
      <w:pPr>
        <w:numPr>
          <w:ilvl w:val="0"/>
          <w:numId w:val="1"/>
        </w:numPr>
      </w:pPr>
      <w:r w:rsidRPr="005B1E5B">
        <w:t>Lack of centralized systems for managing medical data and administrative tasks.</w:t>
      </w:r>
    </w:p>
    <w:p w14:paraId="200D45F0" w14:textId="77777777" w:rsidR="005B1E5B" w:rsidRPr="005B1E5B" w:rsidRDefault="005B1E5B" w:rsidP="005B1E5B">
      <w:pPr>
        <w:numPr>
          <w:ilvl w:val="0"/>
          <w:numId w:val="1"/>
        </w:numPr>
      </w:pPr>
      <w:r w:rsidRPr="005B1E5B">
        <w:t>Security concerns regarding the confidentiality of patient information.</w:t>
      </w:r>
    </w:p>
    <w:p w14:paraId="3840C0C2" w14:textId="77777777" w:rsidR="005B1E5B" w:rsidRPr="005B1E5B" w:rsidRDefault="005B1E5B" w:rsidP="005B1E5B">
      <w:r w:rsidRPr="005B1E5B">
        <w:t>To address these challenges, the Hospital Management System (HMS) is proposed. The HMS is a comprehensive software solution designed to streamline and enhance the operational efficiency of healthcare institutions.</w:t>
      </w:r>
    </w:p>
    <w:p w14:paraId="272FB1A3" w14:textId="77777777" w:rsidR="005B1E5B" w:rsidRPr="005B1E5B" w:rsidRDefault="005B1E5B" w:rsidP="005B1E5B">
      <w:r w:rsidRPr="005B1E5B">
        <w:rPr>
          <w:b/>
          <w:bCs/>
        </w:rPr>
        <w:t>2. Problem Statement</w:t>
      </w:r>
    </w:p>
    <w:p w14:paraId="6BBE87EA" w14:textId="77777777" w:rsidR="005B1E5B" w:rsidRPr="005B1E5B" w:rsidRDefault="005B1E5B" w:rsidP="005B1E5B">
      <w:r w:rsidRPr="005B1E5B">
        <w:t>The primary problem that the HMS aims to solve is the lack of an efficient and centralized system for managing healthcare-related tasks and data. Current manual and decentralized processes lead to inefficiencies, errors, and delays in patient care. Additionally, the lack of secure and user-friendly platforms for communication between patients and healthcare providers hampers the delivery of quality healthcare services.</w:t>
      </w:r>
    </w:p>
    <w:p w14:paraId="077103B6" w14:textId="77777777" w:rsidR="005B1E5B" w:rsidRPr="005B1E5B" w:rsidRDefault="005B1E5B" w:rsidP="005B1E5B">
      <w:r w:rsidRPr="005B1E5B">
        <w:rPr>
          <w:b/>
          <w:bCs/>
        </w:rPr>
        <w:t>3. Functionalities of the HMS</w:t>
      </w:r>
    </w:p>
    <w:p w14:paraId="15A81F95" w14:textId="77777777" w:rsidR="005B1E5B" w:rsidRPr="005B1E5B" w:rsidRDefault="005B1E5B" w:rsidP="005B1E5B">
      <w:r w:rsidRPr="005B1E5B">
        <w:t>The HMS will provide the following functionalities to address the identified problems:</w:t>
      </w:r>
    </w:p>
    <w:p w14:paraId="6DD04F06" w14:textId="77777777" w:rsidR="005B1E5B" w:rsidRPr="005B1E5B" w:rsidRDefault="005B1E5B" w:rsidP="005B1E5B">
      <w:pPr>
        <w:numPr>
          <w:ilvl w:val="0"/>
          <w:numId w:val="2"/>
        </w:numPr>
      </w:pPr>
      <w:r w:rsidRPr="005B1E5B">
        <w:rPr>
          <w:b/>
          <w:bCs/>
        </w:rPr>
        <w:t>User Authentication and Authorization</w:t>
      </w:r>
      <w:r w:rsidRPr="005B1E5B">
        <w:t>: Validate user login data for accuracy and security. Determine user roles, such as admin, doctor, nurse, or patient, to control access and permissions.</w:t>
      </w:r>
    </w:p>
    <w:p w14:paraId="6B748659" w14:textId="77777777" w:rsidR="005B1E5B" w:rsidRPr="005B1E5B" w:rsidRDefault="005B1E5B" w:rsidP="005B1E5B">
      <w:pPr>
        <w:numPr>
          <w:ilvl w:val="0"/>
          <w:numId w:val="2"/>
        </w:numPr>
      </w:pPr>
      <w:r w:rsidRPr="005B1E5B">
        <w:rPr>
          <w:b/>
          <w:bCs/>
        </w:rPr>
        <w:t>Patient Management</w:t>
      </w:r>
      <w:r w:rsidRPr="005B1E5B">
        <w:t>: Enable administrators to add, edit, and delete patient records, including demographic information, medical history, and insurance details.</w:t>
      </w:r>
    </w:p>
    <w:p w14:paraId="7052F732" w14:textId="10004FB7" w:rsidR="005B1E5B" w:rsidRPr="005B1E5B" w:rsidRDefault="005B1E5B" w:rsidP="005B1E5B">
      <w:pPr>
        <w:numPr>
          <w:ilvl w:val="0"/>
          <w:numId w:val="2"/>
        </w:numPr>
      </w:pPr>
      <w:r w:rsidRPr="005B1E5B">
        <w:rPr>
          <w:b/>
          <w:bCs/>
        </w:rPr>
        <w:t>Staff</w:t>
      </w:r>
      <w:r>
        <w:rPr>
          <w:b/>
          <w:bCs/>
        </w:rPr>
        <w:t xml:space="preserve"> (doctor-Nurse)</w:t>
      </w:r>
      <w:r w:rsidRPr="005B1E5B">
        <w:rPr>
          <w:b/>
          <w:bCs/>
        </w:rPr>
        <w:t xml:space="preserve"> Management</w:t>
      </w:r>
      <w:r w:rsidRPr="005B1E5B">
        <w:t>: Allow administrators to manage healthcare provider and staff profiles, including scheduling and assignments.</w:t>
      </w:r>
    </w:p>
    <w:p w14:paraId="39E22489" w14:textId="77777777" w:rsidR="005B1E5B" w:rsidRPr="005B1E5B" w:rsidRDefault="005B1E5B" w:rsidP="005B1E5B">
      <w:pPr>
        <w:numPr>
          <w:ilvl w:val="0"/>
          <w:numId w:val="2"/>
        </w:numPr>
      </w:pPr>
      <w:r w:rsidRPr="005B1E5B">
        <w:rPr>
          <w:b/>
          <w:bCs/>
        </w:rPr>
        <w:t>Appointment Scheduling</w:t>
      </w:r>
      <w:r w:rsidRPr="005B1E5B">
        <w:t>: Provide patients with the ability to request, reschedule, or cancel appointments with healthcare providers based on availability and preferences.</w:t>
      </w:r>
    </w:p>
    <w:p w14:paraId="33A080D9" w14:textId="77777777" w:rsidR="005B1E5B" w:rsidRPr="005B1E5B" w:rsidRDefault="005B1E5B" w:rsidP="005B1E5B">
      <w:pPr>
        <w:numPr>
          <w:ilvl w:val="0"/>
          <w:numId w:val="2"/>
        </w:numPr>
      </w:pPr>
      <w:r w:rsidRPr="005B1E5B">
        <w:rPr>
          <w:b/>
          <w:bCs/>
        </w:rPr>
        <w:t>Medical Records Access</w:t>
      </w:r>
      <w:r w:rsidRPr="005B1E5B">
        <w:t>: Allow patients to securely access their medical records, test results, and treatment plans for better understanding and continuity of care.</w:t>
      </w:r>
    </w:p>
    <w:p w14:paraId="2F7BDFF2" w14:textId="77777777" w:rsidR="005B1E5B" w:rsidRPr="005B1E5B" w:rsidRDefault="005B1E5B" w:rsidP="005B1E5B">
      <w:r w:rsidRPr="005B1E5B">
        <w:rPr>
          <w:b/>
          <w:bCs/>
        </w:rPr>
        <w:t>4. Objectives of the HMS</w:t>
      </w:r>
    </w:p>
    <w:p w14:paraId="3E4B1BF5" w14:textId="77777777" w:rsidR="005B1E5B" w:rsidRPr="005B1E5B" w:rsidRDefault="005B1E5B" w:rsidP="005B1E5B">
      <w:r w:rsidRPr="005B1E5B">
        <w:t>The objectives of the HMS are as follows:</w:t>
      </w:r>
    </w:p>
    <w:p w14:paraId="627C660F" w14:textId="77777777" w:rsidR="005B1E5B" w:rsidRPr="005B1E5B" w:rsidRDefault="005B1E5B" w:rsidP="005B1E5B">
      <w:pPr>
        <w:numPr>
          <w:ilvl w:val="0"/>
          <w:numId w:val="3"/>
        </w:numPr>
      </w:pPr>
      <w:r w:rsidRPr="005B1E5B">
        <w:t>Improve the efficiency of healthcare institutions by streamlining administrative tasks and data management processes.</w:t>
      </w:r>
    </w:p>
    <w:p w14:paraId="59644868" w14:textId="77777777" w:rsidR="005B1E5B" w:rsidRPr="005B1E5B" w:rsidRDefault="005B1E5B" w:rsidP="005B1E5B">
      <w:pPr>
        <w:numPr>
          <w:ilvl w:val="0"/>
          <w:numId w:val="3"/>
        </w:numPr>
      </w:pPr>
      <w:r w:rsidRPr="005B1E5B">
        <w:lastRenderedPageBreak/>
        <w:t>Enhance communication between patients and healthcare providers for better coordination of care.</w:t>
      </w:r>
    </w:p>
    <w:p w14:paraId="773A9A64" w14:textId="1E06E7E8" w:rsidR="005B1E5B" w:rsidRPr="005B1E5B" w:rsidRDefault="005B1E5B" w:rsidP="005B1E5B">
      <w:pPr>
        <w:numPr>
          <w:ilvl w:val="0"/>
          <w:numId w:val="3"/>
        </w:numPr>
      </w:pPr>
      <w:r w:rsidRPr="005B1E5B">
        <w:t>Ensure the security and confidentiality of patient information through authorization mechanisms.</w:t>
      </w:r>
    </w:p>
    <w:p w14:paraId="1E41DBA7" w14:textId="77777777" w:rsidR="005B1E5B" w:rsidRPr="005B1E5B" w:rsidRDefault="005B1E5B" w:rsidP="005B1E5B">
      <w:pPr>
        <w:numPr>
          <w:ilvl w:val="0"/>
          <w:numId w:val="3"/>
        </w:numPr>
      </w:pPr>
      <w:r w:rsidRPr="005B1E5B">
        <w:t>Facilitate better decision-making by providing healthcare professionals with timely access to accurate patient data.</w:t>
      </w:r>
    </w:p>
    <w:p w14:paraId="56DDE114" w14:textId="298B0BB2" w:rsidR="005B1E5B" w:rsidRPr="005B1E5B" w:rsidRDefault="005B1E5B" w:rsidP="005B1E5B">
      <w:r>
        <w:rPr>
          <w:b/>
          <w:bCs/>
        </w:rPr>
        <w:br/>
      </w:r>
      <w:r>
        <w:rPr>
          <w:b/>
          <w:bCs/>
        </w:rPr>
        <w:br/>
      </w:r>
      <w:r w:rsidRPr="005B1E5B">
        <w:t>The Hospital Management System aims to address the challenges faced by healthcare institutions by providing a comprehensive and user-friendly software solution. By implementing the functionalities outlined above, the HMS will contribute to improving the quality, efficiency, and security of healthcare delivery.</w:t>
      </w:r>
    </w:p>
    <w:p w14:paraId="3F50114F" w14:textId="77777777" w:rsidR="005421DB" w:rsidRDefault="005421DB"/>
    <w:sectPr w:rsidR="00542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025F8"/>
    <w:multiLevelType w:val="multilevel"/>
    <w:tmpl w:val="CD8CF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7B5636A"/>
    <w:multiLevelType w:val="multilevel"/>
    <w:tmpl w:val="5776D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78759E5"/>
    <w:multiLevelType w:val="multilevel"/>
    <w:tmpl w:val="D71E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06440247">
    <w:abstractNumId w:val="2"/>
  </w:num>
  <w:num w:numId="2" w16cid:durableId="580260260">
    <w:abstractNumId w:val="0"/>
  </w:num>
  <w:num w:numId="3" w16cid:durableId="1796412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D11"/>
    <w:rsid w:val="00276B93"/>
    <w:rsid w:val="003A6C5C"/>
    <w:rsid w:val="005421DB"/>
    <w:rsid w:val="005B1E5B"/>
    <w:rsid w:val="006C1D11"/>
    <w:rsid w:val="00C41F56"/>
    <w:rsid w:val="00DE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26732"/>
  <w15:chartTrackingRefBased/>
  <w15:docId w15:val="{362F9E54-64C8-4491-A23A-BCF3BAC59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D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D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D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D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D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D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D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D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D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D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D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D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D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D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D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D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D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D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D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D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D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D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D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D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D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D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D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D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23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Elmenshawy</dc:creator>
  <cp:keywords/>
  <dc:description/>
  <cp:lastModifiedBy>Yousef Elmenshawy</cp:lastModifiedBy>
  <cp:revision>2</cp:revision>
  <dcterms:created xsi:type="dcterms:W3CDTF">2024-04-29T09:21:00Z</dcterms:created>
  <dcterms:modified xsi:type="dcterms:W3CDTF">2024-04-29T15:11:00Z</dcterms:modified>
</cp:coreProperties>
</file>