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4087" w14:textId="7984D1F7" w:rsidR="002A069E" w:rsidRDefault="00D54FC6" w:rsidP="00D54FC6">
      <w:pPr>
        <w:spacing w:line="480" w:lineRule="auto"/>
        <w:ind w:firstLine="720"/>
      </w:pPr>
      <w:r>
        <w:t xml:space="preserve">I often like to </w:t>
      </w:r>
      <w:r w:rsidR="002D3888">
        <w:t xml:space="preserve">joke around and say that English is not my first language. Though it is the only language I can read, </w:t>
      </w:r>
      <w:r w:rsidR="008D1243">
        <w:t xml:space="preserve">write, and understand. </w:t>
      </w:r>
      <w:r w:rsidR="00961DEA">
        <w:t>The reason</w:t>
      </w:r>
      <w:r w:rsidR="00536896">
        <w:t xml:space="preserve"> I say this is because English is not my</w:t>
      </w:r>
      <w:r w:rsidR="00330DAE">
        <w:t xml:space="preserve"> mother’s first language</w:t>
      </w:r>
      <w:r w:rsidR="007E3AA0">
        <w:t xml:space="preserve">. </w:t>
      </w:r>
      <w:r w:rsidR="00E448EB">
        <w:t>She was born and raised in Nigeria, primary speaking Yoruba.</w:t>
      </w:r>
      <w:r w:rsidR="00965A26">
        <w:t xml:space="preserve"> When I was young, she would speak to us in her native tongue, until </w:t>
      </w:r>
      <w:r w:rsidR="000E4304">
        <w:t xml:space="preserve">she was told </w:t>
      </w:r>
      <w:r w:rsidR="00E71ADD">
        <w:t xml:space="preserve">bad advise </w:t>
      </w:r>
      <w:r w:rsidR="000E4304">
        <w:t>not to</w:t>
      </w:r>
      <w:r w:rsidR="00CF0050">
        <w:t>,</w:t>
      </w:r>
      <w:r w:rsidR="000E4304">
        <w:t xml:space="preserve"> for fear she would “mess up" our development.</w:t>
      </w:r>
      <w:r w:rsidR="006427C4">
        <w:t xml:space="preserve"> From there on out my mother </w:t>
      </w:r>
      <w:r w:rsidR="002A3B5F">
        <w:t xml:space="preserve">would only talk to us in English. </w:t>
      </w:r>
      <w:r w:rsidR="0025724B">
        <w:t>Small issue,</w:t>
      </w:r>
      <w:r w:rsidR="00652FE9">
        <w:t xml:space="preserve"> she wasn’t </w:t>
      </w:r>
      <w:r w:rsidR="007D261D">
        <w:t>100% fluent</w:t>
      </w:r>
      <w:r w:rsidR="00C86130">
        <w:t>.</w:t>
      </w:r>
      <w:r w:rsidR="00ED3186">
        <w:t xml:space="preserve"> </w:t>
      </w:r>
      <w:r w:rsidR="00C86130">
        <w:t>S</w:t>
      </w:r>
      <w:r w:rsidR="00ED3186">
        <w:t xml:space="preserve">he could </w:t>
      </w:r>
      <w:r w:rsidR="00D9261E">
        <w:t>only teach us so much</w:t>
      </w:r>
      <w:r w:rsidR="007D261D">
        <w:t xml:space="preserve">. </w:t>
      </w:r>
      <w:r w:rsidR="00D9261E">
        <w:t>Mixed with t</w:t>
      </w:r>
      <w:r w:rsidR="007D261D">
        <w:t>he switch between languages</w:t>
      </w:r>
      <w:r w:rsidR="00D9261E">
        <w:t>,</w:t>
      </w:r>
      <w:r w:rsidR="007D261D">
        <w:t xml:space="preserve"> </w:t>
      </w:r>
      <w:r w:rsidR="0008170A">
        <w:t xml:space="preserve">it </w:t>
      </w:r>
      <w:r w:rsidR="00C157D0">
        <w:t xml:space="preserve">led to a speech impediment </w:t>
      </w:r>
      <w:r w:rsidR="0008170A">
        <w:t>from</w:t>
      </w:r>
      <w:r w:rsidR="00C157D0">
        <w:t xml:space="preserve"> </w:t>
      </w:r>
      <w:r w:rsidR="00692291">
        <w:t xml:space="preserve">attempting to unlearn certain </w:t>
      </w:r>
      <w:r w:rsidR="009B3FE6">
        <w:t xml:space="preserve">dialects </w:t>
      </w:r>
      <w:r w:rsidR="0024194A">
        <w:t>and sounds used in Yoruba</w:t>
      </w:r>
      <w:r w:rsidR="000464EF">
        <w:t>.</w:t>
      </w:r>
    </w:p>
    <w:p w14:paraId="15F2B0EA" w14:textId="6B42E8CB" w:rsidR="000464EF" w:rsidRDefault="00323CDB" w:rsidP="00D54FC6">
      <w:pPr>
        <w:spacing w:line="480" w:lineRule="auto"/>
        <w:ind w:firstLine="720"/>
      </w:pPr>
      <w:r>
        <w:t xml:space="preserve">This </w:t>
      </w:r>
      <w:r w:rsidR="009F6720">
        <w:t xml:space="preserve">trademark </w:t>
      </w:r>
      <w:r w:rsidR="00155FAB">
        <w:t xml:space="preserve">became the butt end of </w:t>
      </w:r>
      <w:r w:rsidR="00844DAC">
        <w:t>many of the</w:t>
      </w:r>
      <w:r w:rsidR="00155FAB">
        <w:t xml:space="preserve"> joke</w:t>
      </w:r>
      <w:r w:rsidR="002A4206">
        <w:t>s made</w:t>
      </w:r>
      <w:r w:rsidR="005135A0">
        <w:t xml:space="preserve"> throughout school</w:t>
      </w:r>
      <w:r w:rsidR="002A4206">
        <w:t xml:space="preserve">. It </w:t>
      </w:r>
      <w:r w:rsidR="003E4AD3">
        <w:t>was</w:t>
      </w:r>
      <w:r w:rsidR="002F1065">
        <w:t xml:space="preserve"> an</w:t>
      </w:r>
      <w:r w:rsidR="003E4AD3">
        <w:t xml:space="preserve"> extremely isolating</w:t>
      </w:r>
      <w:r w:rsidR="00F80889">
        <w:t xml:space="preserve"> </w:t>
      </w:r>
      <w:r w:rsidR="00091A80">
        <w:t xml:space="preserve">time </w:t>
      </w:r>
      <w:r w:rsidR="003F1C35">
        <w:t>in</w:t>
      </w:r>
      <w:r w:rsidR="00091A80">
        <w:t xml:space="preserve"> my education. </w:t>
      </w:r>
      <w:r w:rsidR="000C7D33">
        <w:t>I f</w:t>
      </w:r>
      <w:r w:rsidR="00091A80">
        <w:t>eared asking questions</w:t>
      </w:r>
      <w:r w:rsidR="000C7D33">
        <w:t xml:space="preserve"> even when I was struggling. I would have rather </w:t>
      </w:r>
      <w:r>
        <w:t xml:space="preserve">been confused </w:t>
      </w:r>
      <w:r w:rsidR="00FD6020">
        <w:t xml:space="preserve">than </w:t>
      </w:r>
      <w:r w:rsidR="00835D70">
        <w:t xml:space="preserve">be seen as incompetent </w:t>
      </w:r>
      <w:r w:rsidR="00075947">
        <w:t>or stupid.</w:t>
      </w:r>
      <w:r w:rsidR="00040791">
        <w:t xml:space="preserve"> </w:t>
      </w:r>
      <w:r w:rsidR="00F043B2">
        <w:t>Driven by</w:t>
      </w:r>
      <w:r w:rsidR="00040791">
        <w:t xml:space="preserve"> </w:t>
      </w:r>
      <w:r w:rsidR="00F043B2">
        <w:t xml:space="preserve">the harmful </w:t>
      </w:r>
      <w:r w:rsidR="00040791">
        <w:t xml:space="preserve">mindset that not knowing </w:t>
      </w:r>
      <w:r w:rsidR="004428FC">
        <w:t xml:space="preserve">is never acceptable. </w:t>
      </w:r>
      <w:r w:rsidR="005D5862">
        <w:t xml:space="preserve">But thankfully </w:t>
      </w:r>
      <w:r w:rsidR="00A63E00">
        <w:t>this</w:t>
      </w:r>
      <w:r w:rsidR="005D5862">
        <w:t xml:space="preserve"> </w:t>
      </w:r>
      <w:r w:rsidR="00A63E00">
        <w:t xml:space="preserve">cancerous </w:t>
      </w:r>
      <w:r w:rsidR="00D27484">
        <w:t xml:space="preserve">outlook on my education </w:t>
      </w:r>
      <w:r w:rsidR="000C1582">
        <w:t xml:space="preserve">was </w:t>
      </w:r>
      <w:r w:rsidR="00195088">
        <w:t xml:space="preserve">killed by the aid and support </w:t>
      </w:r>
      <w:r w:rsidR="00296EA8">
        <w:t>of family</w:t>
      </w:r>
      <w:r w:rsidR="003005AF">
        <w:t xml:space="preserve">, friends </w:t>
      </w:r>
      <w:r w:rsidR="00296EA8">
        <w:t xml:space="preserve">and of course speech therapy. </w:t>
      </w:r>
    </w:p>
    <w:p w14:paraId="5165ADEF" w14:textId="2C9905BA" w:rsidR="005C4698" w:rsidRDefault="008E15EB" w:rsidP="005C4698">
      <w:pPr>
        <w:spacing w:line="480" w:lineRule="auto"/>
        <w:ind w:firstLine="720"/>
      </w:pPr>
      <w:r>
        <w:t xml:space="preserve">Speech therapy </w:t>
      </w:r>
      <w:r w:rsidR="007824F5">
        <w:t xml:space="preserve">presented a new perspective of </w:t>
      </w:r>
      <w:r w:rsidR="005F1BD5">
        <w:t xml:space="preserve">what </w:t>
      </w:r>
      <w:r w:rsidR="00817064">
        <w:t xml:space="preserve">education </w:t>
      </w:r>
      <w:r w:rsidR="009E4512">
        <w:t xml:space="preserve">can be </w:t>
      </w:r>
      <w:r w:rsidR="00817064">
        <w:t>to me</w:t>
      </w:r>
      <w:r w:rsidR="007824F5">
        <w:t xml:space="preserve">. </w:t>
      </w:r>
      <w:r w:rsidR="00B9060F">
        <w:t xml:space="preserve">That it is only through trial and error that we </w:t>
      </w:r>
      <w:r w:rsidR="00E1428D">
        <w:t xml:space="preserve">have truly gained. Whether that is experience, </w:t>
      </w:r>
      <w:r w:rsidR="00F54166">
        <w:t xml:space="preserve">knowledge, or even insights </w:t>
      </w:r>
      <w:r w:rsidR="00DD0723">
        <w:t>on</w:t>
      </w:r>
      <w:r w:rsidR="00F54166">
        <w:t xml:space="preserve"> ourselves. </w:t>
      </w:r>
      <w:r w:rsidR="00B05D43">
        <w:t xml:space="preserve">Knowing that perfection </w:t>
      </w:r>
      <w:r w:rsidR="008E04BB">
        <w:t xml:space="preserve">is not a prerequisite </w:t>
      </w:r>
      <w:r w:rsidR="00403A56">
        <w:t>that deems someone “worthy" of knowledge</w:t>
      </w:r>
      <w:r w:rsidR="00C32A39">
        <w:t>. But rather the desire to know more and become more.</w:t>
      </w:r>
      <w:r w:rsidR="003C397A">
        <w:t xml:space="preserve"> </w:t>
      </w:r>
      <w:r w:rsidR="007D4A5C">
        <w:t>By filling yourself with knowledge, it leaves no room for ignorance and self pity.</w:t>
      </w:r>
    </w:p>
    <w:p w14:paraId="1BF973ED" w14:textId="62959D6F" w:rsidR="00C32A39" w:rsidRDefault="00C32A39" w:rsidP="001F6F74">
      <w:pPr>
        <w:spacing w:line="480" w:lineRule="auto"/>
        <w:ind w:firstLine="720"/>
      </w:pPr>
      <w:r>
        <w:t>Through this and like experiences</w:t>
      </w:r>
      <w:r w:rsidR="00B2066D">
        <w:t xml:space="preserve">, I had found a drive within myself that yearns </w:t>
      </w:r>
      <w:r w:rsidR="006028AE">
        <w:t xml:space="preserve">for </w:t>
      </w:r>
      <w:r w:rsidR="00BD3EF3">
        <w:t xml:space="preserve">the next adventure to tackle. </w:t>
      </w:r>
      <w:r w:rsidR="00342723">
        <w:t xml:space="preserve">That next adventure being college. There is so much more out </w:t>
      </w:r>
      <w:r w:rsidR="00342723">
        <w:lastRenderedPageBreak/>
        <w:t>there for me to learn</w:t>
      </w:r>
      <w:r w:rsidR="00BE7908">
        <w:t>, b</w:t>
      </w:r>
      <w:r w:rsidR="00B9232D">
        <w:t xml:space="preserve">oth in my </w:t>
      </w:r>
      <w:r w:rsidR="00FA293B">
        <w:t xml:space="preserve">intended </w:t>
      </w:r>
      <w:r w:rsidR="00B9232D">
        <w:t>major and about myself. Its n</w:t>
      </w:r>
      <w:r w:rsidR="00BD3EF3">
        <w:t xml:space="preserve">ot </w:t>
      </w:r>
      <w:r w:rsidR="001F6F74">
        <w:t xml:space="preserve">that I found pleasure in failing </w:t>
      </w:r>
      <w:r w:rsidR="00251F23">
        <w:t xml:space="preserve">but I found comfort in knowing that, to fail is to </w:t>
      </w:r>
      <w:r w:rsidR="002E3900">
        <w:t>learn.</w:t>
      </w:r>
      <w:r w:rsidR="00AF635C">
        <w:t xml:space="preserve"> </w:t>
      </w:r>
    </w:p>
    <w:sectPr w:rsidR="00C3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9E"/>
    <w:rsid w:val="00040791"/>
    <w:rsid w:val="000464EF"/>
    <w:rsid w:val="00075947"/>
    <w:rsid w:val="0008170A"/>
    <w:rsid w:val="00091A80"/>
    <w:rsid w:val="000C1582"/>
    <w:rsid w:val="000C7D33"/>
    <w:rsid w:val="000E4304"/>
    <w:rsid w:val="001130D8"/>
    <w:rsid w:val="00155FAB"/>
    <w:rsid w:val="001571D2"/>
    <w:rsid w:val="00195088"/>
    <w:rsid w:val="001B6183"/>
    <w:rsid w:val="001F6F74"/>
    <w:rsid w:val="0024194A"/>
    <w:rsid w:val="00251F23"/>
    <w:rsid w:val="0025724B"/>
    <w:rsid w:val="00296EA8"/>
    <w:rsid w:val="002A069E"/>
    <w:rsid w:val="002A3B5F"/>
    <w:rsid w:val="002A4206"/>
    <w:rsid w:val="002D1032"/>
    <w:rsid w:val="002D3888"/>
    <w:rsid w:val="002E3900"/>
    <w:rsid w:val="002F1065"/>
    <w:rsid w:val="003005AF"/>
    <w:rsid w:val="00323CDB"/>
    <w:rsid w:val="00330DAE"/>
    <w:rsid w:val="0033595E"/>
    <w:rsid w:val="00342723"/>
    <w:rsid w:val="003C397A"/>
    <w:rsid w:val="003E4AD3"/>
    <w:rsid w:val="003F1C35"/>
    <w:rsid w:val="00403A56"/>
    <w:rsid w:val="004428FC"/>
    <w:rsid w:val="004D72B7"/>
    <w:rsid w:val="005135A0"/>
    <w:rsid w:val="00536896"/>
    <w:rsid w:val="005A2F39"/>
    <w:rsid w:val="005B2396"/>
    <w:rsid w:val="005C4698"/>
    <w:rsid w:val="005D5862"/>
    <w:rsid w:val="005F1BD5"/>
    <w:rsid w:val="006028AE"/>
    <w:rsid w:val="006427C4"/>
    <w:rsid w:val="00652FE9"/>
    <w:rsid w:val="00692291"/>
    <w:rsid w:val="006E5F16"/>
    <w:rsid w:val="006E608B"/>
    <w:rsid w:val="007213A6"/>
    <w:rsid w:val="007824F5"/>
    <w:rsid w:val="00794F44"/>
    <w:rsid w:val="007D261D"/>
    <w:rsid w:val="007D4A5C"/>
    <w:rsid w:val="007E3AA0"/>
    <w:rsid w:val="00817064"/>
    <w:rsid w:val="00835D70"/>
    <w:rsid w:val="00844DAC"/>
    <w:rsid w:val="00850065"/>
    <w:rsid w:val="008D1243"/>
    <w:rsid w:val="008E04BB"/>
    <w:rsid w:val="008E15EB"/>
    <w:rsid w:val="00961DEA"/>
    <w:rsid w:val="00965A26"/>
    <w:rsid w:val="009B3FE6"/>
    <w:rsid w:val="009E4512"/>
    <w:rsid w:val="009F6720"/>
    <w:rsid w:val="00A078AA"/>
    <w:rsid w:val="00A63E00"/>
    <w:rsid w:val="00AB332C"/>
    <w:rsid w:val="00AD4ED9"/>
    <w:rsid w:val="00AF635C"/>
    <w:rsid w:val="00B05D43"/>
    <w:rsid w:val="00B2066D"/>
    <w:rsid w:val="00B50B0A"/>
    <w:rsid w:val="00B9060F"/>
    <w:rsid w:val="00B9232D"/>
    <w:rsid w:val="00BD3EF3"/>
    <w:rsid w:val="00BE7908"/>
    <w:rsid w:val="00C04A82"/>
    <w:rsid w:val="00C157D0"/>
    <w:rsid w:val="00C32A39"/>
    <w:rsid w:val="00C86130"/>
    <w:rsid w:val="00CD7343"/>
    <w:rsid w:val="00CF0050"/>
    <w:rsid w:val="00D27484"/>
    <w:rsid w:val="00D54FC6"/>
    <w:rsid w:val="00D74DD7"/>
    <w:rsid w:val="00D9261E"/>
    <w:rsid w:val="00DC52F9"/>
    <w:rsid w:val="00DD0723"/>
    <w:rsid w:val="00E1428D"/>
    <w:rsid w:val="00E448EB"/>
    <w:rsid w:val="00E54D6A"/>
    <w:rsid w:val="00E71ADD"/>
    <w:rsid w:val="00EB3F12"/>
    <w:rsid w:val="00ED3186"/>
    <w:rsid w:val="00F043B2"/>
    <w:rsid w:val="00F54166"/>
    <w:rsid w:val="00F7299E"/>
    <w:rsid w:val="00F80889"/>
    <w:rsid w:val="00FA293B"/>
    <w:rsid w:val="00FD6020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6A95E"/>
  <w15:chartTrackingRefBased/>
  <w15:docId w15:val="{D4791514-6302-4A4A-A676-8C3B41AC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Ayodeji, Ebony B</dc:creator>
  <cp:keywords/>
  <dc:description/>
  <cp:lastModifiedBy>Ayodeji, Ebony B</cp:lastModifiedBy>
  <cp:revision>105</cp:revision>
  <dcterms:created xsi:type="dcterms:W3CDTF">2024-04-10T03:24:00Z</dcterms:created>
  <dcterms:modified xsi:type="dcterms:W3CDTF">2024-04-10T04:48:00Z</dcterms:modified>
</cp:coreProperties>
</file>