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06A1A" w14:textId="4D2B7BA8" w:rsidR="00A11D3D" w:rsidRPr="00327C6E" w:rsidRDefault="005D0A08" w:rsidP="00B43AB4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327C6E">
        <w:tab/>
        <w:t>My whole life I have grown up facing microaggressions and outright racism because of the color of my skin. Unfortunately, this is</w:t>
      </w:r>
      <w:r w:rsidR="003401A5" w:rsidRPr="00327C6E">
        <w:t xml:space="preserve"> </w:t>
      </w:r>
      <w:r w:rsidR="00471E19" w:rsidRPr="00327C6E">
        <w:t xml:space="preserve">not an experience </w:t>
      </w:r>
      <w:r w:rsidR="00CF5983" w:rsidRPr="00327C6E">
        <w:t>exclusive</w:t>
      </w:r>
      <w:r w:rsidR="00471E19" w:rsidRPr="00327C6E">
        <w:t xml:space="preserve"> to a black </w:t>
      </w:r>
      <w:r w:rsidR="00B96A93" w:rsidRPr="00327C6E">
        <w:t xml:space="preserve">kid growing up </w:t>
      </w:r>
      <w:r w:rsidR="00CF5983" w:rsidRPr="00327C6E">
        <w:t xml:space="preserve">in a rural community. </w:t>
      </w:r>
      <w:r w:rsidR="001331B0" w:rsidRPr="00327C6E">
        <w:t xml:space="preserve">There is racism everywhere in the world, </w:t>
      </w:r>
      <w:r w:rsidR="00E732A2" w:rsidRPr="00327C6E">
        <w:t>and that</w:t>
      </w:r>
      <w:r w:rsidR="001331B0" w:rsidRPr="00327C6E">
        <w:t xml:space="preserve"> is something </w:t>
      </w:r>
      <w:r w:rsidR="001F19F7" w:rsidRPr="00327C6E">
        <w:t>I’ve had to come to terms with</w:t>
      </w:r>
      <w:r w:rsidR="009237F9" w:rsidRPr="00327C6E">
        <w:t xml:space="preserve">. However, it is also something I </w:t>
      </w:r>
      <w:r w:rsidR="0032389F" w:rsidRPr="00327C6E">
        <w:t>desire to</w:t>
      </w:r>
      <w:r w:rsidR="009237F9" w:rsidRPr="00327C6E">
        <w:t xml:space="preserve"> change. </w:t>
      </w:r>
      <w:r w:rsidR="00DA2672" w:rsidRPr="00327C6E">
        <w:t xml:space="preserve">After realizing my passion for racial justice, </w:t>
      </w:r>
      <w:r w:rsidR="007026AA" w:rsidRPr="00327C6E">
        <w:t xml:space="preserve">I found I was also passionate about healthcare. </w:t>
      </w:r>
    </w:p>
    <w:p w14:paraId="1B031112" w14:textId="0712FC81" w:rsidR="00803429" w:rsidRPr="00327C6E" w:rsidRDefault="001E41E2" w:rsidP="00A11D3D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 w:rsidRPr="00327C6E">
        <w:t xml:space="preserve">I </w:t>
      </w:r>
      <w:r w:rsidR="00E6084E" w:rsidRPr="00327C6E">
        <w:t xml:space="preserve">first </w:t>
      </w:r>
      <w:r w:rsidRPr="00327C6E">
        <w:t xml:space="preserve">became interested in </w:t>
      </w:r>
      <w:r w:rsidR="00A11D3D" w:rsidRPr="00327C6E">
        <w:t xml:space="preserve">the </w:t>
      </w:r>
      <w:r w:rsidRPr="00327C6E">
        <w:t xml:space="preserve">healthcare </w:t>
      </w:r>
      <w:r w:rsidR="00A11D3D" w:rsidRPr="00327C6E">
        <w:t xml:space="preserve">field </w:t>
      </w:r>
      <w:r w:rsidR="00920A8E" w:rsidRPr="00327C6E">
        <w:t xml:space="preserve">during my freshman year of high </w:t>
      </w:r>
      <w:r w:rsidR="00E732A2" w:rsidRPr="00327C6E">
        <w:t>school</w:t>
      </w:r>
      <w:r w:rsidR="00D26A87" w:rsidRPr="00327C6E">
        <w:t>.</w:t>
      </w:r>
      <w:r w:rsidR="00D26A87" w:rsidRPr="00327C6E">
        <w:t> Over the past few years</w:t>
      </w:r>
      <w:r w:rsidR="00584D91" w:rsidRPr="00327C6E">
        <w:t>,</w:t>
      </w:r>
      <w:r w:rsidR="00D26A87" w:rsidRPr="00327C6E">
        <w:t xml:space="preserve"> I have had several experiences that peaked, and later cemented, my interest in </w:t>
      </w:r>
      <w:r w:rsidR="004E2D18" w:rsidRPr="00327C6E">
        <w:t>the field of nursing</w:t>
      </w:r>
      <w:r w:rsidR="00D26A87" w:rsidRPr="00327C6E">
        <w:t>. </w:t>
      </w:r>
      <w:r w:rsidR="0016298E" w:rsidRPr="00327C6E">
        <w:t>One of my most memorable</w:t>
      </w:r>
      <w:r w:rsidR="00E35C05" w:rsidRPr="00327C6E">
        <w:t>,</w:t>
      </w:r>
      <w:r w:rsidR="0016298E" w:rsidRPr="00327C6E">
        <w:t xml:space="preserve"> was this past summer when I volunteered at</w:t>
      </w:r>
      <w:r w:rsidR="00790CBC" w:rsidRPr="00327C6E">
        <w:t xml:space="preserve"> The Pavilion for Women and Children</w:t>
      </w:r>
      <w:r w:rsidR="00AE11D4" w:rsidRPr="00327C6E">
        <w:t xml:space="preserve">, </w:t>
      </w:r>
      <w:r w:rsidR="00D710F6" w:rsidRPr="00327C6E">
        <w:t>where I</w:t>
      </w:r>
      <w:r w:rsidR="00E35C05" w:rsidRPr="00327C6E">
        <w:t xml:space="preserve"> </w:t>
      </w:r>
      <w:r w:rsidR="007C7F56" w:rsidRPr="00327C6E">
        <w:t xml:space="preserve">gained valuable insight on the process of </w:t>
      </w:r>
      <w:r w:rsidR="00E35C05" w:rsidRPr="00327C6E">
        <w:t>pregnancy and birth</w:t>
      </w:r>
      <w:r w:rsidR="00790CBC" w:rsidRPr="00327C6E">
        <w:t xml:space="preserve">. </w:t>
      </w:r>
      <w:r w:rsidR="001C4940" w:rsidRPr="00327C6E">
        <w:t>T</w:t>
      </w:r>
      <w:r w:rsidR="001D695D" w:rsidRPr="00327C6E">
        <w:t xml:space="preserve">hese </w:t>
      </w:r>
      <w:r w:rsidR="00536FC5" w:rsidRPr="00327C6E">
        <w:t>opportunitie</w:t>
      </w:r>
      <w:r w:rsidR="00AE11D4" w:rsidRPr="00327C6E">
        <w:t xml:space="preserve">s </w:t>
      </w:r>
      <w:r w:rsidR="00536FC5" w:rsidRPr="00327C6E">
        <w:t xml:space="preserve">helped </w:t>
      </w:r>
      <w:r w:rsidR="001D695D" w:rsidRPr="00327C6E">
        <w:t>solidif</w:t>
      </w:r>
      <w:r w:rsidR="00536FC5" w:rsidRPr="00327C6E">
        <w:t xml:space="preserve">y </w:t>
      </w:r>
      <w:r w:rsidR="001D695D" w:rsidRPr="00327C6E">
        <w:t xml:space="preserve">my </w:t>
      </w:r>
      <w:r w:rsidR="00CF7F09" w:rsidRPr="00327C6E">
        <w:t>desire for a nursing career</w:t>
      </w:r>
      <w:r w:rsidR="005A5A68" w:rsidRPr="00327C6E">
        <w:t>.</w:t>
      </w:r>
      <w:r w:rsidR="00CF7F09" w:rsidRPr="00327C6E">
        <w:t xml:space="preserve"> </w:t>
      </w:r>
      <w:r w:rsidR="0041674D" w:rsidRPr="00327C6E">
        <w:t xml:space="preserve">However, </w:t>
      </w:r>
      <w:r w:rsidR="00617B05" w:rsidRPr="00327C6E">
        <w:t xml:space="preserve">what inspires me most about this </w:t>
      </w:r>
      <w:r w:rsidR="00CF7F09" w:rsidRPr="00327C6E">
        <w:t xml:space="preserve">challenging </w:t>
      </w:r>
      <w:r w:rsidR="0071203C" w:rsidRPr="00327C6E">
        <w:t>yet</w:t>
      </w:r>
      <w:r w:rsidR="00CF7F09" w:rsidRPr="00327C6E">
        <w:t xml:space="preserve"> fulfilling </w:t>
      </w:r>
      <w:r w:rsidR="00AA2E96" w:rsidRPr="00327C6E">
        <w:t>job</w:t>
      </w:r>
      <w:r w:rsidR="00BB25EE" w:rsidRPr="00327C6E">
        <w:t>, is the fact that through this</w:t>
      </w:r>
      <w:r w:rsidR="0071203C" w:rsidRPr="00327C6E">
        <w:t xml:space="preserve"> career</w:t>
      </w:r>
      <w:r w:rsidR="00BB25EE" w:rsidRPr="00327C6E">
        <w:t xml:space="preserve">, I can make change for the </w:t>
      </w:r>
      <w:r w:rsidR="00C51868" w:rsidRPr="00327C6E">
        <w:t>issues</w:t>
      </w:r>
      <w:r w:rsidR="00BB25EE" w:rsidRPr="00327C6E">
        <w:t xml:space="preserve"> that matter</w:t>
      </w:r>
      <w:r w:rsidR="00911C5F" w:rsidRPr="00327C6E">
        <w:t xml:space="preserve"> </w:t>
      </w:r>
      <w:r w:rsidR="00BB25EE" w:rsidRPr="00327C6E">
        <w:t>most to me.</w:t>
      </w:r>
      <w:r w:rsidR="00803429" w:rsidRPr="00327C6E">
        <w:t xml:space="preserve"> I dream of </w:t>
      </w:r>
      <w:r w:rsidR="00CA2454" w:rsidRPr="00327C6E">
        <w:t xml:space="preserve">furthering my education and </w:t>
      </w:r>
      <w:r w:rsidR="00803429" w:rsidRPr="00327C6E">
        <w:t xml:space="preserve">becoming a nurse because I believe it’s a tangible way for me to make a positive </w:t>
      </w:r>
      <w:r w:rsidR="00581507" w:rsidRPr="00327C6E">
        <w:t>difference</w:t>
      </w:r>
      <w:r w:rsidR="00803429" w:rsidRPr="00327C6E">
        <w:t xml:space="preserve"> in the world.  </w:t>
      </w:r>
    </w:p>
    <w:p w14:paraId="0C1DCBC7" w14:textId="0E9072A3" w:rsidR="00915CAD" w:rsidRPr="00327C6E" w:rsidRDefault="00126FF6" w:rsidP="00F140F4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 w:rsidRPr="00327C6E">
        <w:t xml:space="preserve">Because I am </w:t>
      </w:r>
      <w:r w:rsidR="00757E7B" w:rsidRPr="00327C6E">
        <w:t>a black</w:t>
      </w:r>
      <w:r w:rsidRPr="00327C6E">
        <w:t xml:space="preserve"> woman, I have dealt with countless discriminatory behaviors</w:t>
      </w:r>
      <w:r w:rsidR="008356DF" w:rsidRPr="00327C6E">
        <w:t xml:space="preserve"> related to both race and gender</w:t>
      </w:r>
      <w:r w:rsidRPr="00327C6E">
        <w:t xml:space="preserve">. </w:t>
      </w:r>
      <w:r w:rsidR="00455263" w:rsidRPr="00327C6E">
        <w:t>Because of my experiences, i</w:t>
      </w:r>
      <w:r w:rsidR="00803429" w:rsidRPr="00327C6E">
        <w:t xml:space="preserve">nclusion and equality for all people </w:t>
      </w:r>
      <w:r w:rsidR="002C45B7" w:rsidRPr="00327C6E">
        <w:t xml:space="preserve">and </w:t>
      </w:r>
      <w:r w:rsidR="00803429" w:rsidRPr="00327C6E">
        <w:t xml:space="preserve">groups are values that are extremely important to me.  Historically, black women and other women of color have received inequitable healthcare treatment, particularly when it comes to labor and delivery. </w:t>
      </w:r>
      <w:r w:rsidR="00455263" w:rsidRPr="00327C6E">
        <w:t xml:space="preserve">As you </w:t>
      </w:r>
      <w:r w:rsidR="007E4DBD" w:rsidRPr="00327C6E">
        <w:t>can</w:t>
      </w:r>
      <w:r w:rsidR="00455263" w:rsidRPr="00327C6E">
        <w:t xml:space="preserve"> guess, </w:t>
      </w:r>
      <w:r w:rsidR="00803429" w:rsidRPr="00327C6E">
        <w:t xml:space="preserve">this issue sits very close to my heart. By becoming a nurse, I plan to fight for equal treatment for all.  </w:t>
      </w:r>
      <w:r w:rsidR="000C0F7F" w:rsidRPr="00327C6E">
        <w:t>I want to empower women of color</w:t>
      </w:r>
      <w:r w:rsidR="00600E54" w:rsidRPr="00327C6E">
        <w:t xml:space="preserve"> and help them find their voice. </w:t>
      </w:r>
      <w:r w:rsidR="00803429" w:rsidRPr="00327C6E">
        <w:t xml:space="preserve">Under no circumstances should anyone ever feel out of place or uncomfortable with the care they are receiving. I </w:t>
      </w:r>
      <w:r w:rsidR="00DE2D7A" w:rsidRPr="00327C6E">
        <w:t>want</w:t>
      </w:r>
      <w:r w:rsidR="00803429" w:rsidRPr="00327C6E">
        <w:t xml:space="preserve"> to</w:t>
      </w:r>
      <w:r w:rsidR="004A0E3F" w:rsidRPr="00327C6E">
        <w:t xml:space="preserve"> pursue higher education so that I am able to </w:t>
      </w:r>
      <w:r w:rsidR="00803429" w:rsidRPr="00327C6E">
        <w:t xml:space="preserve">help break the cycle of the mistreatment of </w:t>
      </w:r>
      <w:r w:rsidR="00C214B2" w:rsidRPr="00327C6E">
        <w:t xml:space="preserve">women of color </w:t>
      </w:r>
      <w:r w:rsidR="00803429" w:rsidRPr="00327C6E">
        <w:t>in the healthcare settin</w:t>
      </w:r>
      <w:r w:rsidR="00BF2366" w:rsidRPr="00327C6E">
        <w:t>g.</w:t>
      </w:r>
    </w:p>
    <w:sectPr w:rsidR="00915CAD" w:rsidRPr="0032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030F5"/>
    <w:multiLevelType w:val="multilevel"/>
    <w:tmpl w:val="A75E5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93200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46"/>
    <w:rsid w:val="000029BD"/>
    <w:rsid w:val="000C0F7F"/>
    <w:rsid w:val="001039AF"/>
    <w:rsid w:val="001106B3"/>
    <w:rsid w:val="00126FF6"/>
    <w:rsid w:val="001331B0"/>
    <w:rsid w:val="0016298E"/>
    <w:rsid w:val="00183D10"/>
    <w:rsid w:val="001A70C6"/>
    <w:rsid w:val="001C4940"/>
    <w:rsid w:val="001D695D"/>
    <w:rsid w:val="001E41E2"/>
    <w:rsid w:val="001E6B3B"/>
    <w:rsid w:val="001F0B51"/>
    <w:rsid w:val="001F19F7"/>
    <w:rsid w:val="00251B19"/>
    <w:rsid w:val="00282CEF"/>
    <w:rsid w:val="002911E3"/>
    <w:rsid w:val="002C45B7"/>
    <w:rsid w:val="002D4EA4"/>
    <w:rsid w:val="0032389F"/>
    <w:rsid w:val="00327C6E"/>
    <w:rsid w:val="003401A5"/>
    <w:rsid w:val="003A5A82"/>
    <w:rsid w:val="003D6E8C"/>
    <w:rsid w:val="0041674D"/>
    <w:rsid w:val="004329A8"/>
    <w:rsid w:val="0043796E"/>
    <w:rsid w:val="00455263"/>
    <w:rsid w:val="0046350C"/>
    <w:rsid w:val="00471E19"/>
    <w:rsid w:val="00484B0D"/>
    <w:rsid w:val="00486C46"/>
    <w:rsid w:val="004A0E3F"/>
    <w:rsid w:val="004D5A66"/>
    <w:rsid w:val="004E2D18"/>
    <w:rsid w:val="00536FC5"/>
    <w:rsid w:val="00576908"/>
    <w:rsid w:val="00581507"/>
    <w:rsid w:val="00584D91"/>
    <w:rsid w:val="005A5A68"/>
    <w:rsid w:val="005D0A08"/>
    <w:rsid w:val="00600E54"/>
    <w:rsid w:val="00617B05"/>
    <w:rsid w:val="00657A4A"/>
    <w:rsid w:val="007026AA"/>
    <w:rsid w:val="0071203C"/>
    <w:rsid w:val="00757E7B"/>
    <w:rsid w:val="00781F76"/>
    <w:rsid w:val="00790CBC"/>
    <w:rsid w:val="007C7F56"/>
    <w:rsid w:val="007E4DBD"/>
    <w:rsid w:val="00803429"/>
    <w:rsid w:val="008356DF"/>
    <w:rsid w:val="0090707F"/>
    <w:rsid w:val="00911C5F"/>
    <w:rsid w:val="00915CAD"/>
    <w:rsid w:val="00920A8E"/>
    <w:rsid w:val="009237F9"/>
    <w:rsid w:val="009B6DE7"/>
    <w:rsid w:val="00A11D3D"/>
    <w:rsid w:val="00A122C9"/>
    <w:rsid w:val="00A37C42"/>
    <w:rsid w:val="00A84217"/>
    <w:rsid w:val="00AA2E96"/>
    <w:rsid w:val="00AE11D4"/>
    <w:rsid w:val="00B43AB4"/>
    <w:rsid w:val="00B96A93"/>
    <w:rsid w:val="00BB25EE"/>
    <w:rsid w:val="00BD7B19"/>
    <w:rsid w:val="00BF2366"/>
    <w:rsid w:val="00C214B2"/>
    <w:rsid w:val="00C24FF2"/>
    <w:rsid w:val="00C42F14"/>
    <w:rsid w:val="00C51868"/>
    <w:rsid w:val="00C7412E"/>
    <w:rsid w:val="00CA2454"/>
    <w:rsid w:val="00CA5E49"/>
    <w:rsid w:val="00CB7F35"/>
    <w:rsid w:val="00CE0962"/>
    <w:rsid w:val="00CF5983"/>
    <w:rsid w:val="00CF7F09"/>
    <w:rsid w:val="00D26A87"/>
    <w:rsid w:val="00D710F6"/>
    <w:rsid w:val="00D80265"/>
    <w:rsid w:val="00DA2672"/>
    <w:rsid w:val="00DC246C"/>
    <w:rsid w:val="00DE2D7A"/>
    <w:rsid w:val="00DE75C2"/>
    <w:rsid w:val="00E35C05"/>
    <w:rsid w:val="00E465A4"/>
    <w:rsid w:val="00E6084E"/>
    <w:rsid w:val="00E732A2"/>
    <w:rsid w:val="00F1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6ED0"/>
  <w15:chartTrackingRefBased/>
  <w15:docId w15:val="{1E35A61B-AD81-4D58-B9FE-D3DABF5B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C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kypreos</dc:creator>
  <cp:keywords/>
  <dc:description/>
  <cp:lastModifiedBy>kiana kypreos</cp:lastModifiedBy>
  <cp:revision>93</cp:revision>
  <dcterms:created xsi:type="dcterms:W3CDTF">2024-03-25T19:05:00Z</dcterms:created>
  <dcterms:modified xsi:type="dcterms:W3CDTF">2024-03-26T20:32:00Z</dcterms:modified>
</cp:coreProperties>
</file>