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-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4988"/>
        <w:gridCol w:w="5911"/>
      </w:tblGrid>
      <w:tr w:rsidR="00F56F8B" w:rsidRPr="00F56F8B" w14:paraId="4400B26E" w14:textId="77777777" w:rsidTr="00F56F8B">
        <w:trPr>
          <w:tblCellSpacing w:w="15" w:type="dxa"/>
        </w:trPr>
        <w:tc>
          <w:tcPr>
            <w:tcW w:w="140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016808" w14:textId="77777777" w:rsidR="00F56F8B" w:rsidRPr="00F56F8B" w:rsidRDefault="00F56F8B" w:rsidP="00F5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56F8B" w:rsidRPr="00F56F8B" w14:paraId="7E3988A1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C9F04A" w14:textId="77777777" w:rsidR="00F56F8B" w:rsidRPr="00F56F8B" w:rsidRDefault="00F56F8B" w:rsidP="00F56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427EB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roll: 2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C1E77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2 craps 2 line away,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pay, double the field</w:t>
            </w:r>
          </w:p>
        </w:tc>
      </w:tr>
      <w:tr w:rsidR="00F56F8B" w:rsidRPr="00F56F8B" w14:paraId="4A103FA8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3B91B0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0B088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Come out roll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3 :</w:t>
            </w:r>
            <w:proofErr w:type="gramEnd"/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10F9A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3 craps 3 line away,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pay single the field</w:t>
            </w:r>
          </w:p>
        </w:tc>
      </w:tr>
      <w:tr w:rsidR="00F56F8B" w:rsidRPr="00F56F8B" w14:paraId="394EBC7E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66EDE0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0AACD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4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56133" w14:textId="6A009B58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4 (easy, hard)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4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(down behind) good in the field, the point is 4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mark it</w:t>
            </w:r>
          </w:p>
        </w:tc>
      </w:tr>
      <w:tr w:rsidR="00F56F8B" w:rsidRPr="00F56F8B" w14:paraId="652AB6F9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1F4E2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3C440B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5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0B0779" w14:textId="08EBB8DA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5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no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field 5 (down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behind)the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point is five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mark it.</w:t>
            </w:r>
          </w:p>
        </w:tc>
      </w:tr>
      <w:tr w:rsidR="00F56F8B" w:rsidRPr="00F56F8B" w14:paraId="605E01EA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BA5EC7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2B67C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6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F83BE" w14:textId="0B2B5F03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6 (</w:t>
            </w:r>
            <w:proofErr w:type="spellStart"/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easy,hard</w:t>
            </w:r>
            <w:proofErr w:type="spellEnd"/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)</w:t>
            </w:r>
            <w:proofErr w:type="gramStart"/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6,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no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field 6 (down behind) the point is 6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mark it</w:t>
            </w:r>
          </w:p>
        </w:tc>
      </w:tr>
      <w:tr w:rsidR="00F56F8B" w:rsidRPr="00F56F8B" w14:paraId="47E63492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7C4B72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71B4B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7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8F0601" w14:textId="2D8DC9F6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7 winner 7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pay the line, all working bets have action, save the odds, pay behind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if they played behind</w:t>
            </w:r>
          </w:p>
        </w:tc>
      </w:tr>
      <w:tr w:rsidR="00F56F8B" w:rsidRPr="00F56F8B" w14:paraId="63BE7584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7BA791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86068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8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F763DA" w14:textId="4221C1BB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8 (</w:t>
            </w:r>
            <w:proofErr w:type="spellStart"/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easy,hard</w:t>
            </w:r>
            <w:proofErr w:type="spellEnd"/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)</w:t>
            </w:r>
            <w:proofErr w:type="gramStart"/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8, 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no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field 8 (down behind) the point is 8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mark it.</w:t>
            </w:r>
          </w:p>
        </w:tc>
      </w:tr>
      <w:tr w:rsidR="00F56F8B" w:rsidRPr="00F56F8B" w14:paraId="4FB5FFF1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F2232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F9875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9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486E23" w14:textId="35A2516D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9 centerfield 9 (down behind) the point is 9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mark it</w:t>
            </w:r>
          </w:p>
        </w:tc>
      </w:tr>
      <w:tr w:rsidR="00F56F8B" w:rsidRPr="00F56F8B" w14:paraId="500D45BF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28A87B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427AF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10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035CD6" w14:textId="6A0687DD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10(easy, hard)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10, 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good in the field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 down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behind) the point is 10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mark it.</w:t>
            </w:r>
          </w:p>
        </w:tc>
      </w:tr>
      <w:tr w:rsidR="00F56F8B" w:rsidRPr="00F56F8B" w14:paraId="650D8885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399F95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ABDFE2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11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B8C940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11 YO 11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pay the line single the field</w:t>
            </w:r>
          </w:p>
        </w:tc>
      </w:tr>
      <w:tr w:rsidR="00F56F8B" w:rsidRPr="00F56F8B" w14:paraId="63103D73" w14:textId="77777777" w:rsidTr="009136AE">
        <w:trPr>
          <w:trHeight w:val="2340"/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3B424A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AE0E9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 out roll 12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2FDD2" w14:textId="0348015C" w:rsidR="009136AE" w:rsidRPr="00F56F8B" w:rsidRDefault="00F56F8B" w:rsidP="009136AE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12 craps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12 line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away bar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double the field</w:t>
            </w:r>
          </w:p>
        </w:tc>
      </w:tr>
      <w:tr w:rsidR="00F56F8B" w:rsidRPr="00F56F8B" w14:paraId="6278FB8A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124EA8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02965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2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0E189" w14:textId="6DFC4435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2craps 2 take the come, pay th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 dc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double the field</w:t>
            </w:r>
          </w:p>
        </w:tc>
      </w:tr>
      <w:tr w:rsidR="00F56F8B" w:rsidRPr="00F56F8B" w14:paraId="63FD575E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6D4DE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12C87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3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8615C0" w14:textId="726A27A8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3 craps 3 take the come, pay the d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single the field</w:t>
            </w:r>
          </w:p>
        </w:tc>
      </w:tr>
      <w:tr w:rsidR="00F56F8B" w:rsidRPr="00F56F8B" w14:paraId="0C728B27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0D8B37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A27D31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4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9B430" w14:textId="1C9D581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4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 easy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, hard)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4 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(down behind) good in the field, don't and comes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4</w:t>
            </w:r>
          </w:p>
        </w:tc>
      </w:tr>
      <w:tr w:rsidR="00F56F8B" w:rsidRPr="00F56F8B" w14:paraId="2A9FADEE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1185C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2035F2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5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C26B6A" w14:textId="38AA2B33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5 no field 5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 down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behind) don't and comes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5</w:t>
            </w:r>
          </w:p>
        </w:tc>
      </w:tr>
      <w:tr w:rsidR="00F56F8B" w:rsidRPr="00F56F8B" w14:paraId="7F9394DE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E056EE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3CFA4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6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17EA0" w14:textId="20C99598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6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 easy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hard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)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6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(down behind) no field 6, don't and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comes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6</w:t>
            </w:r>
          </w:p>
        </w:tc>
      </w:tr>
      <w:tr w:rsidR="00F56F8B" w:rsidRPr="00F56F8B" w14:paraId="26FB010B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C2F332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F8AA64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7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ADA761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7 OUT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line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away, pay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last come get some, pay behind the point was _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_?_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_</w:t>
            </w:r>
          </w:p>
        </w:tc>
      </w:tr>
      <w:tr w:rsidR="00F56F8B" w:rsidRPr="00F56F8B" w14:paraId="212276D3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63BD72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7659A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8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19EB7" w14:textId="59B8E7E9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8 (easy, hard)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8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no field 8 don't and comes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8</w:t>
            </w:r>
          </w:p>
        </w:tc>
      </w:tr>
      <w:tr w:rsidR="00F56F8B" w:rsidRPr="00F56F8B" w14:paraId="079F4E2F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3533CD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10D54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9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8F86D" w14:textId="541568A1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9 centerfield 9 don't and comes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9</w:t>
            </w:r>
          </w:p>
        </w:tc>
      </w:tr>
      <w:tr w:rsidR="00F56F8B" w:rsidRPr="00F56F8B" w14:paraId="69A76858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719B9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F28DF9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10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3D530A" w14:textId="719FFD46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10 (</w:t>
            </w:r>
            <w:proofErr w:type="spellStart"/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easy,hard</w:t>
            </w:r>
            <w:proofErr w:type="spellEnd"/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)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10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good in the field (down behind) don't and comes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10</w:t>
            </w:r>
          </w:p>
        </w:tc>
      </w:tr>
      <w:tr w:rsidR="00F56F8B" w:rsidRPr="00F56F8B" w14:paraId="1415FBD2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ADD45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79015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11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8F64AD" w14:textId="338A5934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11 YO 11 take the don't come, good in the field and come YO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11</w:t>
            </w:r>
          </w:p>
        </w:tc>
      </w:tr>
      <w:tr w:rsidR="006D2EBB" w:rsidRPr="00F56F8B" w14:paraId="1334C78E" w14:textId="77777777" w:rsidTr="009136AE">
        <w:trPr>
          <w:trHeight w:val="207"/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</w:tcPr>
          <w:p w14:paraId="1EFBDDCF" w14:textId="77777777" w:rsidR="006D2EBB" w:rsidRPr="00F56F8B" w:rsidRDefault="006D2EB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790951" w14:textId="77777777" w:rsidR="006D2EBB" w:rsidRPr="00F56F8B" w:rsidRDefault="006D2EB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674E55" w14:textId="77777777" w:rsidR="006D2EBB" w:rsidRPr="00F56F8B" w:rsidRDefault="006D2EB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</w:pPr>
          </w:p>
        </w:tc>
      </w:tr>
      <w:tr w:rsidR="00F56F8B" w:rsidRPr="00F56F8B" w14:paraId="6E424C5B" w14:textId="77777777" w:rsidTr="009136AE">
        <w:trPr>
          <w:trHeight w:val="2070"/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6A58E5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1061C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Intermediate roll 12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B42D7F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12 craps 12 take the come, bar the don't come, double the field</w:t>
            </w:r>
          </w:p>
        </w:tc>
      </w:tr>
      <w:tr w:rsidR="00F56F8B" w:rsidRPr="00F56F8B" w14:paraId="09B6FE01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783C91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B843BF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2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BAB49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2craps 2 take the come pay the don't come double the field</w:t>
            </w:r>
          </w:p>
        </w:tc>
      </w:tr>
      <w:tr w:rsidR="00F56F8B" w:rsidRPr="00F56F8B" w14:paraId="07171546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3B2C94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9F6CB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3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ED9919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3 craps 3 take the come pay the don't come, single the field</w:t>
            </w:r>
          </w:p>
        </w:tc>
      </w:tr>
      <w:tr w:rsidR="00F56F8B" w:rsidRPr="00F56F8B" w14:paraId="0C85F7F9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97D2F5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84C125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4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26E80" w14:textId="161B0FD1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4 winner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4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(easy, hard) </w:t>
            </w:r>
            <w:proofErr w:type="gramStart"/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4,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down behind)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pay the line single the field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and comes </w:t>
            </w:r>
            <w:r w:rsidR="009136AE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4</w:t>
            </w:r>
          </w:p>
        </w:tc>
      </w:tr>
      <w:tr w:rsidR="00F56F8B" w:rsidRPr="00F56F8B" w14:paraId="2E067270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86CC46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75179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5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DD8A10" w14:textId="56FFEC6C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5 winner no field 5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, pay the line,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and comes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5</w:t>
            </w:r>
          </w:p>
        </w:tc>
      </w:tr>
      <w:tr w:rsidR="00F56F8B" w:rsidRPr="00F56F8B" w14:paraId="41F0ABB1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60F85F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252B81" w14:textId="680F56E7" w:rsidR="00F56F8B" w:rsidRPr="00F56F8B" w:rsidRDefault="00C33C24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  <w:t>Decision roll 7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2C947" w14:textId="11378786" w:rsidR="00F56F8B" w:rsidRPr="00F56F8B" w:rsidRDefault="00C33C24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  <w:t xml:space="preserve">7 </w:t>
            </w:r>
            <w:proofErr w:type="spellStart"/>
            <w:r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  <w:t>out line</w:t>
            </w:r>
            <w:proofErr w:type="spellEnd"/>
            <w:r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  <w:t xml:space="preserve"> away, no field, pay the </w:t>
            </w:r>
            <w:proofErr w:type="spellStart"/>
            <w:r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  <w:t>don’t’s</w:t>
            </w:r>
            <w:proofErr w:type="spellEnd"/>
            <w:r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  <w:t xml:space="preserve"> , last come gets some, pay behind if they played behind, the point was _____</w:t>
            </w:r>
          </w:p>
        </w:tc>
      </w:tr>
      <w:tr w:rsidR="00F56F8B" w:rsidRPr="00F56F8B" w14:paraId="4317795E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F78BBA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84406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6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671C5" w14:textId="5BFC636E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6 winner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6(easy or hard) 6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no field 6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, pay the line,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and comes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6</w:t>
            </w:r>
          </w:p>
        </w:tc>
      </w:tr>
      <w:tr w:rsidR="00F56F8B" w:rsidRPr="00F56F8B" w14:paraId="4EC8F22E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97ED14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F019E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8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9DCCDC" w14:textId="5363AC2C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8 winner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8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 easy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hard)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8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(down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behind )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no field 8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pay the line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and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comes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8</w:t>
            </w:r>
          </w:p>
        </w:tc>
      </w:tr>
      <w:tr w:rsidR="00F56F8B" w:rsidRPr="00F56F8B" w14:paraId="32F982AB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FFBBE3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79988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9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9B45F" w14:textId="147F9690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9 winner 9 (down behind) good in the field,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pay the line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and comes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9</w:t>
            </w:r>
          </w:p>
        </w:tc>
      </w:tr>
      <w:tr w:rsidR="00F56F8B" w:rsidRPr="00F56F8B" w14:paraId="6638CA22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16B204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B7F966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Decision roll 10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E7B5DE" w14:textId="7EBE8EF8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10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winner 10(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easy, hard)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10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 down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behind) good in the field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take the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pay the line </w:t>
            </w:r>
            <w:proofErr w:type="spell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donts</w:t>
            </w:r>
            <w:proofErr w:type="spell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and comes </w:t>
            </w:r>
            <w:r w:rsidR="00C33C24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travel</w:t>
            </w: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 xml:space="preserve"> to the 10</w:t>
            </w:r>
          </w:p>
        </w:tc>
      </w:tr>
      <w:tr w:rsidR="00F56F8B" w:rsidRPr="00F56F8B" w14:paraId="10F566AE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AF54F1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A6C2F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Coming out roll (advertising)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F4F741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We're coming out. C's&amp; E's, any 7, highs bets, whirl bets horn bets highs lows YO's We're coming out.</w:t>
            </w:r>
          </w:p>
          <w:p w14:paraId="7BBE4A95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  <w:br/>
            </w:r>
          </w:p>
          <w:p w14:paraId="4E4039C7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lastRenderedPageBreak/>
              <w:t xml:space="preserve">New shooter, </w:t>
            </w:r>
            <w:proofErr w:type="gramStart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( same</w:t>
            </w:r>
            <w:proofErr w:type="gramEnd"/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, different) direction</w:t>
            </w:r>
          </w:p>
        </w:tc>
      </w:tr>
      <w:tr w:rsidR="00F56F8B" w:rsidRPr="00F56F8B" w14:paraId="027B8AC4" w14:textId="77777777" w:rsidTr="00F56F8B">
        <w:trPr>
          <w:tblCellSpacing w:w="15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70DD74" w14:textId="77777777" w:rsidR="00F56F8B" w:rsidRPr="00F56F8B" w:rsidRDefault="00F56F8B" w:rsidP="00F56F8B">
            <w:pPr>
              <w:spacing w:after="0" w:line="240" w:lineRule="auto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C867A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After point established (advertising call)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FE044" w14:textId="77777777" w:rsidR="00F56F8B" w:rsidRPr="00F56F8B" w:rsidRDefault="00F56F8B" w:rsidP="00F56F8B">
            <w:pPr>
              <w:spacing w:after="0" w:line="330" w:lineRule="atLeast"/>
              <w:textAlignment w:val="baseline"/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14:ligatures w14:val="none"/>
              </w:rPr>
            </w:pPr>
            <w:r w:rsidRPr="00F56F8B">
              <w:rPr>
                <w:rFonts w:ascii="Open Sans" w:eastAsia="Times New Roman" w:hAnsi="Open Sans" w:cs="Open Sans"/>
                <w:color w:val="222222"/>
                <w:spacing w:val="-2"/>
                <w:kern w:val="0"/>
                <w:sz w:val="27"/>
                <w:szCs w:val="27"/>
                <w:bdr w:val="none" w:sz="0" w:space="0" w:color="auto" w:frame="1"/>
                <w14:ligatures w14:val="none"/>
              </w:rPr>
              <w:t>Place your bets. Come bets field bets center action</w:t>
            </w:r>
          </w:p>
        </w:tc>
      </w:tr>
    </w:tbl>
    <w:p w14:paraId="4EC0D326" w14:textId="77777777" w:rsidR="00A8622D" w:rsidRPr="00F56F8B" w:rsidRDefault="00A8622D" w:rsidP="00F56F8B"/>
    <w:sectPr w:rsidR="00A8622D" w:rsidRPr="00F56F8B" w:rsidSect="00961C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8B"/>
    <w:rsid w:val="005E1276"/>
    <w:rsid w:val="006D2EBB"/>
    <w:rsid w:val="00784787"/>
    <w:rsid w:val="007D1757"/>
    <w:rsid w:val="009136AE"/>
    <w:rsid w:val="00961C18"/>
    <w:rsid w:val="00A8622D"/>
    <w:rsid w:val="00C33C24"/>
    <w:rsid w:val="00F5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2992"/>
  <w15:chartTrackingRefBased/>
  <w15:docId w15:val="{7F4DB6E9-A2B9-46D4-873D-F6E17BEC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2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gonzales</dc:creator>
  <cp:keywords/>
  <dc:description/>
  <cp:lastModifiedBy>ruben gonzales</cp:lastModifiedBy>
  <cp:revision>2</cp:revision>
  <dcterms:created xsi:type="dcterms:W3CDTF">2026-06-11T19:14:00Z</dcterms:created>
  <dcterms:modified xsi:type="dcterms:W3CDTF">2026-06-11T19:14:00Z</dcterms:modified>
</cp:coreProperties>
</file>