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>
      <w:r>
        <w:rPr>
          <w:b w:val="on"/>
          <w:i w:val="on"/>
        </w:rPr>
        <w:t xml:space="preserve">line1
line2 &lt;&amp;&gt; 日本語</w:t>
      </w:r>
    </w:p>
    <w:sectPr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