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45EE" w14:textId="0BF165F6" w:rsidR="003D4C5F" w:rsidRDefault="004B27AD" w:rsidP="001B4965">
      <w:pPr>
        <w:pStyle w:val="Heading1"/>
        <w:spacing w:after="120"/>
        <w:ind w:left="360" w:hanging="360"/>
        <w:jc w:val="both"/>
      </w:pPr>
      <w:r>
        <w:t xml:space="preserve">Review: </w:t>
      </w:r>
    </w:p>
    <w:p w14:paraId="0AD345EF" w14:textId="4DFFD41B" w:rsidR="003D4C5F" w:rsidRDefault="00085C11" w:rsidP="001B4965">
      <w:pPr>
        <w:jc w:val="both"/>
      </w:pPr>
      <w:r>
        <w:t xml:space="preserve">Data Structure: </w:t>
      </w:r>
      <w:r w:rsidRPr="000C21A6">
        <w:rPr>
          <w:i/>
        </w:rPr>
        <w:t>n</w:t>
      </w:r>
      <w:r w:rsidR="000C21A6" w:rsidRPr="000C21A6">
        <w:rPr>
          <w:i/>
        </w:rPr>
        <w:t>oun</w:t>
      </w:r>
      <w:r w:rsidRPr="000C21A6">
        <w:rPr>
          <w:i/>
        </w:rPr>
        <w:t>.</w:t>
      </w:r>
      <w:r>
        <w:t xml:space="preserve"> </w:t>
      </w:r>
      <w:proofErr w:type="gramStart"/>
      <w:r w:rsidR="004B27AD">
        <w:t>A</w:t>
      </w:r>
      <w:proofErr w:type="gramEnd"/>
      <w:r>
        <w:t xml:space="preserve"> structure that holds data…. </w:t>
      </w:r>
      <w:proofErr w:type="spellStart"/>
      <w:r>
        <w:t>Lol</w:t>
      </w:r>
      <w:proofErr w:type="spellEnd"/>
      <w:r>
        <w:t>.</w:t>
      </w:r>
    </w:p>
    <w:p w14:paraId="0AD345F0" w14:textId="77777777" w:rsidR="003D4C5F" w:rsidRDefault="003D4C5F" w:rsidP="001B4965">
      <w:pPr>
        <w:jc w:val="both"/>
      </w:pPr>
      <w:r>
        <w:t>You’re familiar with:</w:t>
      </w:r>
    </w:p>
    <w:p w14:paraId="0AD345F1" w14:textId="729E12A4" w:rsidR="003D4C5F" w:rsidRDefault="003D4C5F" w:rsidP="001B4965">
      <w:pPr>
        <w:pStyle w:val="ListParagraph"/>
        <w:numPr>
          <w:ilvl w:val="0"/>
          <w:numId w:val="1"/>
        </w:numPr>
        <w:ind w:left="360" w:hanging="180"/>
        <w:jc w:val="both"/>
      </w:pPr>
      <w:r>
        <w:t>Variable</w:t>
      </w:r>
      <w:r w:rsidR="004D3679">
        <w:t>s</w:t>
      </w:r>
    </w:p>
    <w:p w14:paraId="0AD345F4" w14:textId="731A1073" w:rsidR="003D4C5F" w:rsidRDefault="003D4C5F" w:rsidP="004D3679">
      <w:pPr>
        <w:pStyle w:val="ListParagraph"/>
        <w:numPr>
          <w:ilvl w:val="0"/>
          <w:numId w:val="1"/>
        </w:numPr>
        <w:ind w:left="360" w:hanging="180"/>
        <w:jc w:val="both"/>
      </w:pPr>
      <w:r>
        <w:t>Array</w:t>
      </w:r>
      <w:r w:rsidR="004D3679">
        <w:t>s</w:t>
      </w:r>
    </w:p>
    <w:p w14:paraId="6D4D3D5F" w14:textId="5E46628A" w:rsidR="004B27AD" w:rsidRDefault="004B27AD" w:rsidP="004B27AD">
      <w:pPr>
        <w:jc w:val="both"/>
      </w:pPr>
      <w:r>
        <w:t xml:space="preserve">Last week we talked about </w:t>
      </w:r>
      <w:r>
        <w:rPr>
          <w:b/>
        </w:rPr>
        <w:t>lists</w:t>
      </w:r>
      <w:r>
        <w:t xml:space="preserve"> and </w:t>
      </w:r>
      <w:r>
        <w:rPr>
          <w:b/>
        </w:rPr>
        <w:t>dictionaries</w:t>
      </w:r>
      <w:r>
        <w:t xml:space="preserve">. You can find last week’s handout at </w:t>
      </w:r>
      <w:hyperlink r:id="rId7" w:history="1">
        <w:r w:rsidRPr="000C21A6">
          <w:rPr>
            <w:rStyle w:val="Hyperlink"/>
            <w:sz w:val="18"/>
          </w:rPr>
          <w:t>akmodi.com/docs/intro_to_algos.pdf</w:t>
        </w:r>
      </w:hyperlink>
    </w:p>
    <w:p w14:paraId="0AD345F5" w14:textId="7A5457B2" w:rsidR="00EF5C50" w:rsidRDefault="004B27AD" w:rsidP="001B4965">
      <w:pPr>
        <w:pStyle w:val="Heading1"/>
        <w:spacing w:after="120"/>
        <w:jc w:val="both"/>
      </w:pPr>
      <w:r>
        <w:t>Lists</w:t>
      </w:r>
    </w:p>
    <w:p w14:paraId="3F3282F9" w14:textId="5712738E" w:rsidR="004D3679" w:rsidRDefault="004D3679" w:rsidP="004D3679">
      <w:pPr>
        <w:spacing w:after="200"/>
        <w:jc w:val="both"/>
      </w:pPr>
      <w:r>
        <w:t>A data structure that organizes stuff in a list. The data is stored linearly, kind of like in an array.</w:t>
      </w:r>
    </w:p>
    <w:p w14:paraId="5A7DFBC3" w14:textId="3713FDD1" w:rsidR="004D3679" w:rsidRDefault="004D3679" w:rsidP="004D3679">
      <w:pPr>
        <w:spacing w:after="200"/>
        <w:jc w:val="both"/>
      </w:pPr>
      <w:r>
        <w:t>Lists are cool because you can store an arbitrary amount of data in them.</w:t>
      </w:r>
    </w:p>
    <w:p w14:paraId="717D0C9E" w14:textId="6DB40F25" w:rsidR="00965D58" w:rsidRDefault="00965D58" w:rsidP="00965D58">
      <w:pPr>
        <w:jc w:val="both"/>
      </w:pPr>
      <w:r>
        <w:t>Here’s what dictionaries can normally do:</w:t>
      </w:r>
      <w:r w:rsidRPr="00965D58">
        <w:t xml:space="preserve"> </w:t>
      </w:r>
    </w:p>
    <w:p w14:paraId="6559EF39" w14:textId="28B53A26" w:rsidR="00965D58" w:rsidRDefault="00965D58" w:rsidP="00965D58">
      <w:pPr>
        <w:pStyle w:val="ListParagraph"/>
        <w:numPr>
          <w:ilvl w:val="0"/>
          <w:numId w:val="1"/>
        </w:numPr>
        <w:ind w:left="360" w:hanging="180"/>
        <w:jc w:val="both"/>
      </w:pPr>
      <w:r>
        <w:t>Add(data)</w:t>
      </w:r>
    </w:p>
    <w:p w14:paraId="463B5837" w14:textId="241421DF" w:rsidR="00965D58" w:rsidRDefault="00965D58" w:rsidP="00965D58">
      <w:pPr>
        <w:pStyle w:val="ListParagraph"/>
        <w:numPr>
          <w:ilvl w:val="0"/>
          <w:numId w:val="1"/>
        </w:numPr>
        <w:ind w:left="360" w:hanging="180"/>
        <w:jc w:val="both"/>
      </w:pPr>
      <w:r>
        <w:t>Remove(data)</w:t>
      </w:r>
    </w:p>
    <w:p w14:paraId="3364271A" w14:textId="250FF266" w:rsidR="00965D58" w:rsidRDefault="00965D58" w:rsidP="00965D58">
      <w:pPr>
        <w:pStyle w:val="ListParagraph"/>
        <w:numPr>
          <w:ilvl w:val="0"/>
          <w:numId w:val="1"/>
        </w:numPr>
        <w:spacing w:after="120"/>
        <w:ind w:left="374" w:hanging="187"/>
        <w:jc w:val="both"/>
      </w:pPr>
      <w:r>
        <w:t xml:space="preserve">Find() </w:t>
      </w:r>
      <w:r>
        <w:rPr>
          <w:color w:val="7F7F7F" w:themeColor="text1" w:themeTint="80"/>
        </w:rPr>
        <w:t xml:space="preserve">discuss this with your </w:t>
      </w:r>
      <w:r w:rsidR="00A9447E">
        <w:rPr>
          <w:color w:val="7F7F7F" w:themeColor="text1" w:themeTint="80"/>
        </w:rPr>
        <w:t>neighbor</w:t>
      </w:r>
    </w:p>
    <w:p w14:paraId="6C5D74DE" w14:textId="79238745" w:rsidR="00965D58" w:rsidRDefault="00965D58" w:rsidP="004D3679">
      <w:pPr>
        <w:spacing w:after="200"/>
        <w:jc w:val="both"/>
      </w:pPr>
      <w:r>
        <w:t>Remember objects from class yesterday? We’re about to do something cool with them.</w:t>
      </w:r>
    </w:p>
    <w:p w14:paraId="74E77130" w14:textId="2BF5803E" w:rsidR="000C21A6" w:rsidRPr="000C21A6" w:rsidRDefault="000C21A6" w:rsidP="004D3679">
      <w:pPr>
        <w:spacing w:after="200"/>
        <w:jc w:val="both"/>
        <w:rPr>
          <w:color w:val="FF0000"/>
        </w:rPr>
      </w:pPr>
      <w:r w:rsidRPr="000C21A6">
        <w:rPr>
          <w:color w:val="FF0000"/>
        </w:rPr>
        <w:t>Remember that objects can hold data.</w:t>
      </w:r>
      <w:r>
        <w:rPr>
          <w:color w:val="FF0000"/>
        </w:rPr>
        <w:t xml:space="preserve"> Think about how you could program a list with this in mind.</w:t>
      </w:r>
    </w:p>
    <w:p w14:paraId="7875BF2A" w14:textId="77777777" w:rsidR="004A5C25" w:rsidRDefault="004A5C25" w:rsidP="004D3679">
      <w:pPr>
        <w:pStyle w:val="Heading2"/>
      </w:pPr>
    </w:p>
    <w:p w14:paraId="0AD34609" w14:textId="5833AB63" w:rsidR="00986136" w:rsidRDefault="000C21A6" w:rsidP="004D3679">
      <w:pPr>
        <w:pStyle w:val="Heading2"/>
      </w:pPr>
      <w:r>
        <w:t>What a</w:t>
      </w:r>
      <w:r w:rsidR="004D3679">
        <w:t xml:space="preserve"> list looks </w:t>
      </w:r>
      <w:r>
        <w:t xml:space="preserve">like </w:t>
      </w:r>
      <w:r w:rsidR="004D3679">
        <w:t>in memory</w:t>
      </w:r>
    </w:p>
    <w:p w14:paraId="0AD3460A" w14:textId="77777777" w:rsidR="00986136" w:rsidRDefault="009A3E9D" w:rsidP="001B496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34615" wp14:editId="0AD34616">
                <wp:simplePos x="0" y="0"/>
                <wp:positionH relativeFrom="column">
                  <wp:posOffset>6927</wp:posOffset>
                </wp:positionH>
                <wp:positionV relativeFrom="paragraph">
                  <wp:posOffset>182822</wp:posOffset>
                </wp:positionV>
                <wp:extent cx="166255" cy="166255"/>
                <wp:effectExtent l="0" t="0" r="2476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110E" id="Oval 2" o:spid="_x0000_s1026" style="position:absolute;margin-left:.55pt;margin-top:14.4pt;width:13.1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</w:p>
    <w:p w14:paraId="0AD3460B" w14:textId="77777777" w:rsidR="009A3E9D" w:rsidRDefault="009A3E9D" w:rsidP="001B496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34617" wp14:editId="0AD34618">
                <wp:simplePos x="0" y="0"/>
                <wp:positionH relativeFrom="column">
                  <wp:posOffset>173182</wp:posOffset>
                </wp:positionH>
                <wp:positionV relativeFrom="paragraph">
                  <wp:posOffset>42545</wp:posOffset>
                </wp:positionV>
                <wp:extent cx="1676458" cy="138545"/>
                <wp:effectExtent l="0" t="0" r="9525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58" cy="13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08A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.65pt;margin-top:3.35pt;width:132pt;height:1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34619" wp14:editId="0AD3461A">
                <wp:simplePos x="0" y="0"/>
                <wp:positionH relativeFrom="column">
                  <wp:posOffset>1849582</wp:posOffset>
                </wp:positionH>
                <wp:positionV relativeFrom="paragraph">
                  <wp:posOffset>138199</wp:posOffset>
                </wp:positionV>
                <wp:extent cx="166255" cy="166255"/>
                <wp:effectExtent l="0" t="0" r="2476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91F5B" id="Oval 4" o:spid="_x0000_s1026" style="position:absolute;margin-left:145.65pt;margin-top:10.9pt;width:13.1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</w:p>
    <w:p w14:paraId="0AD3460C" w14:textId="77777777" w:rsidR="009A3E9D" w:rsidRDefault="009A3E9D" w:rsidP="001B496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3461B" wp14:editId="0AD3461C">
                <wp:simplePos x="0" y="0"/>
                <wp:positionH relativeFrom="column">
                  <wp:posOffset>989965</wp:posOffset>
                </wp:positionH>
                <wp:positionV relativeFrom="paragraph">
                  <wp:posOffset>26670</wp:posOffset>
                </wp:positionV>
                <wp:extent cx="165735" cy="165735"/>
                <wp:effectExtent l="0" t="0" r="2476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5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13FCD" id="Oval 3" o:spid="_x0000_s1026" style="position:absolute;margin-left:77.95pt;margin-top:2.1pt;width:13.05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3461D" wp14:editId="0AD3461E">
                <wp:simplePos x="0" y="0"/>
                <wp:positionH relativeFrom="column">
                  <wp:posOffset>1156334</wp:posOffset>
                </wp:positionH>
                <wp:positionV relativeFrom="paragraph">
                  <wp:posOffset>138430</wp:posOffset>
                </wp:positionV>
                <wp:extent cx="1011901" cy="208626"/>
                <wp:effectExtent l="0" t="0" r="36195" b="9652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901" cy="2086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BF2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91.05pt;margin-top:10.9pt;width:79.7pt;height:1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3461F" wp14:editId="0AD34620">
                <wp:simplePos x="0" y="0"/>
                <wp:positionH relativeFrom="column">
                  <wp:posOffset>491836</wp:posOffset>
                </wp:positionH>
                <wp:positionV relativeFrom="paragraph">
                  <wp:posOffset>138430</wp:posOffset>
                </wp:positionV>
                <wp:extent cx="498764" cy="124691"/>
                <wp:effectExtent l="0" t="57150" r="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4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FE0B" id="Straight Arrow Connector 11" o:spid="_x0000_s1026" type="#_x0000_t32" style="position:absolute;margin-left:38.75pt;margin-top:10.9pt;width:39.25pt;height:9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34621" wp14:editId="0AD34622">
                <wp:simplePos x="0" y="0"/>
                <wp:positionH relativeFrom="column">
                  <wp:posOffset>532880</wp:posOffset>
                </wp:positionH>
                <wp:positionV relativeFrom="paragraph">
                  <wp:posOffset>95539</wp:posOffset>
                </wp:positionV>
                <wp:extent cx="1358265" cy="250709"/>
                <wp:effectExtent l="38100" t="0" r="13335" b="9271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265" cy="2507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60426" id="Curved Connector 9" o:spid="_x0000_s1026" type="#_x0000_t38" style="position:absolute;margin-left:41.95pt;margin-top:7.5pt;width:106.95pt;height:19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0AD3460D" w14:textId="77777777" w:rsidR="009A3E9D" w:rsidRDefault="009A3E9D" w:rsidP="001B496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34623" wp14:editId="0AD34624">
                <wp:simplePos x="0" y="0"/>
                <wp:positionH relativeFrom="column">
                  <wp:posOffset>2168121</wp:posOffset>
                </wp:positionH>
                <wp:positionV relativeFrom="paragraph">
                  <wp:posOffset>53340</wp:posOffset>
                </wp:positionV>
                <wp:extent cx="166255" cy="166255"/>
                <wp:effectExtent l="0" t="0" r="2476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470A9" id="Oval 6" o:spid="_x0000_s1026" style="position:absolute;margin-left:170.7pt;margin-top:4.2pt;width:13.1pt;height: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4625" wp14:editId="0AD34626">
                <wp:simplePos x="0" y="0"/>
                <wp:positionH relativeFrom="column">
                  <wp:posOffset>366684</wp:posOffset>
                </wp:positionH>
                <wp:positionV relativeFrom="paragraph">
                  <wp:posOffset>52070</wp:posOffset>
                </wp:positionV>
                <wp:extent cx="166255" cy="166255"/>
                <wp:effectExtent l="0" t="0" r="2476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EBD65" id="Oval 5" o:spid="_x0000_s1026" style="position:absolute;margin-left:28.85pt;margin-top:4.1pt;width:13.1pt;height:1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</w:p>
    <w:p w14:paraId="0AD3460E" w14:textId="1FC380E7" w:rsidR="00514B61" w:rsidRDefault="00514B61" w:rsidP="00514B61">
      <w:pPr>
        <w:spacing w:after="120"/>
        <w:jc w:val="both"/>
      </w:pPr>
    </w:p>
    <w:p w14:paraId="42DC425A" w14:textId="77777777" w:rsidR="004D1F95" w:rsidRDefault="004D1F95" w:rsidP="00514B61">
      <w:pPr>
        <w:spacing w:after="120"/>
        <w:jc w:val="both"/>
      </w:pPr>
      <w:r>
        <w:t>Think of a scavenger hunt. You know where to start. But you don’t know where to go next until you find the next clue.</w:t>
      </w:r>
    </w:p>
    <w:p w14:paraId="1B6C2B3D" w14:textId="4AC31690" w:rsidR="004D3679" w:rsidRDefault="004D1F95" w:rsidP="00514B61">
      <w:pPr>
        <w:spacing w:after="120"/>
        <w:jc w:val="both"/>
      </w:pPr>
      <w:r>
        <w:t xml:space="preserve">Similarly, in a </w:t>
      </w:r>
      <w:r w:rsidRPr="004D1F95">
        <w:rPr>
          <w:b/>
        </w:rPr>
        <w:t>linked list</w:t>
      </w:r>
      <w:r>
        <w:t xml:space="preserve">, you know where the first unit of data is. And that unit then tells you where the next unit is. </w:t>
      </w:r>
    </w:p>
    <w:p w14:paraId="2F5E2BCD" w14:textId="1B666C76" w:rsidR="00126028" w:rsidRDefault="00126028" w:rsidP="00514B61">
      <w:pPr>
        <w:spacing w:after="120"/>
        <w:jc w:val="both"/>
      </w:pPr>
      <w:r>
        <w:t>This is what allows you to just keep adding an arbitrary amount of data to the structure.</w:t>
      </w:r>
    </w:p>
    <w:p w14:paraId="02F81A23" w14:textId="492419A7" w:rsidR="008F4CD6" w:rsidRDefault="00126028" w:rsidP="005F2033">
      <w:pPr>
        <w:pStyle w:val="Heading1"/>
        <w:spacing w:after="120"/>
        <w:jc w:val="both"/>
      </w:pPr>
      <w:r>
        <w:t>Queues</w:t>
      </w:r>
      <w:bookmarkStart w:id="0" w:name="_GoBack"/>
      <w:bookmarkEnd w:id="0"/>
    </w:p>
    <w:p w14:paraId="11B3DE6A" w14:textId="5F6254A0" w:rsidR="00126028" w:rsidRDefault="00126028" w:rsidP="00965D58">
      <w:pPr>
        <w:jc w:val="both"/>
      </w:pPr>
      <w:r>
        <w:t xml:space="preserve">This is just like a queue </w:t>
      </w:r>
      <w:r w:rsidR="00965D58">
        <w:t>IRL. The most recent thing to join the queue is the last thing that will leave the queue.</w:t>
      </w:r>
    </w:p>
    <w:p w14:paraId="3F9F2239" w14:textId="745A1EEC" w:rsidR="00A138BF" w:rsidRDefault="00A138BF" w:rsidP="00A138BF">
      <w:pPr>
        <w:pStyle w:val="Heading1"/>
        <w:spacing w:after="120"/>
        <w:jc w:val="both"/>
      </w:pPr>
      <w:r>
        <w:t>Stacks</w:t>
      </w:r>
    </w:p>
    <w:p w14:paraId="2C9B4934" w14:textId="34606E3F" w:rsidR="00A138BF" w:rsidRPr="00126028" w:rsidRDefault="00A138BF" w:rsidP="00965D58">
      <w:pPr>
        <w:jc w:val="both"/>
      </w:pPr>
      <w:r>
        <w:t xml:space="preserve">These are also like stacks IRL. </w:t>
      </w:r>
      <w:r w:rsidR="004A5C25">
        <w:t xml:space="preserve">Think </w:t>
      </w:r>
      <w:r w:rsidR="00A9447E">
        <w:t>of a stack of plates. The most recent plate to be put on top is the next plate to be washed.</w:t>
      </w:r>
    </w:p>
    <w:p w14:paraId="0AD34610" w14:textId="77777777" w:rsidR="00986136" w:rsidRDefault="00986136" w:rsidP="00B512E6">
      <w:pPr>
        <w:pStyle w:val="Heading1"/>
        <w:spacing w:after="120"/>
      </w:pPr>
      <w:r>
        <w:lastRenderedPageBreak/>
        <w:t>Dictionaries</w:t>
      </w:r>
    </w:p>
    <w:p w14:paraId="0AD34612" w14:textId="339EA366" w:rsidR="00B512E6" w:rsidRDefault="00B512E6" w:rsidP="004D3679">
      <w:pPr>
        <w:spacing w:after="120"/>
        <w:jc w:val="both"/>
      </w:pPr>
      <w:r>
        <w:t xml:space="preserve">Dictionaries </w:t>
      </w:r>
      <w:r w:rsidR="004D3679">
        <w:t xml:space="preserve">manage </w:t>
      </w:r>
      <w:r w:rsidR="00A138BF">
        <w:t>(</w:t>
      </w:r>
      <w:r w:rsidR="004D3679">
        <w:t>key</w:t>
      </w:r>
      <w:r w:rsidR="00A138BF">
        <w:t xml:space="preserve">, </w:t>
      </w:r>
      <w:r w:rsidR="004D3679">
        <w:t>value</w:t>
      </w:r>
      <w:r w:rsidR="00A138BF">
        <w:t>)</w:t>
      </w:r>
      <w:r w:rsidR="004D3679">
        <w:t xml:space="preserve"> pairs. All the data in a d</w:t>
      </w:r>
      <w:r>
        <w:t xml:space="preserve">ictionary </w:t>
      </w:r>
      <w:r w:rsidR="004D3679">
        <w:t xml:space="preserve">is organized as </w:t>
      </w:r>
      <w:r>
        <w:t xml:space="preserve">a </w:t>
      </w:r>
      <w:r w:rsidR="004D3679">
        <w:rPr>
          <w:b/>
        </w:rPr>
        <w:t>key</w:t>
      </w:r>
      <w:r w:rsidR="004D3679">
        <w:t xml:space="preserve"> associated with a </w:t>
      </w:r>
      <w:r>
        <w:rPr>
          <w:b/>
        </w:rPr>
        <w:t>value</w:t>
      </w:r>
      <w:r>
        <w:t xml:space="preserve">. </w:t>
      </w:r>
    </w:p>
    <w:p w14:paraId="0AD34614" w14:textId="20F18967" w:rsidR="00514B61" w:rsidRDefault="00C84F38" w:rsidP="004D3679">
      <w:pPr>
        <w:spacing w:after="120"/>
        <w:jc w:val="both"/>
      </w:pPr>
      <w:r>
        <w:t xml:space="preserve">With a dictionary, you pass in a </w:t>
      </w:r>
      <w:r>
        <w:rPr>
          <w:b/>
        </w:rPr>
        <w:t>key</w:t>
      </w:r>
      <w:r>
        <w:t xml:space="preserve"> and it returns a </w:t>
      </w:r>
      <w:r>
        <w:rPr>
          <w:b/>
        </w:rPr>
        <w:t>value</w:t>
      </w:r>
      <w:r>
        <w:t>.</w:t>
      </w:r>
      <w:r w:rsidR="00965D58">
        <w:t xml:space="preserve"> Dictionaries are cool</w:t>
      </w:r>
      <w:r w:rsidR="00316057">
        <w:t xml:space="preserve"> because they let you look up associations really quickly. Think of your </w:t>
      </w:r>
      <w:proofErr w:type="spellStart"/>
      <w:r w:rsidR="00316057">
        <w:t>netID</w:t>
      </w:r>
      <w:proofErr w:type="spellEnd"/>
      <w:r w:rsidR="00316057">
        <w:t xml:space="preserve">. Information like your name, and class standing can be queried really easily in a database, which is really just a </w:t>
      </w:r>
      <w:r w:rsidR="00B14247">
        <w:t>complicated</w:t>
      </w:r>
      <w:r w:rsidR="00316057">
        <w:t xml:space="preserve"> dictionary.</w:t>
      </w:r>
    </w:p>
    <w:p w14:paraId="4F11D954" w14:textId="4BFBF022" w:rsidR="00740030" w:rsidRPr="00C84F38" w:rsidRDefault="00740030" w:rsidP="00740030">
      <w:pPr>
        <w:pStyle w:val="Heading2"/>
      </w:pPr>
      <w:r>
        <w:t xml:space="preserve">We’re going to have a class discussion on how dictionaries can be implemented. </w:t>
      </w:r>
      <w:r w:rsidR="007D5C33">
        <w:t>Takes NOTES!</w:t>
      </w:r>
    </w:p>
    <w:sectPr w:rsidR="00740030" w:rsidRPr="00C84F38" w:rsidSect="003B26D5">
      <w:headerReference w:type="default" r:id="rId8"/>
      <w:footerReference w:type="default" r:id="rId9"/>
      <w:pgSz w:w="15840" w:h="12240" w:orient="landscape"/>
      <w:pgMar w:top="1440" w:right="1440" w:bottom="1350" w:left="1440" w:header="720" w:footer="654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34629" w14:textId="77777777" w:rsidR="005D7C51" w:rsidRDefault="005D7C51" w:rsidP="00B823E0">
      <w:pPr>
        <w:spacing w:after="0" w:line="240" w:lineRule="auto"/>
      </w:pPr>
      <w:r>
        <w:separator/>
      </w:r>
    </w:p>
  </w:endnote>
  <w:endnote w:type="continuationSeparator" w:id="0">
    <w:p w14:paraId="0AD3462A" w14:textId="77777777" w:rsidR="005D7C51" w:rsidRDefault="005D7C51" w:rsidP="00B8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3462E" w14:textId="0B3654B0" w:rsidR="00901BBE" w:rsidRPr="00901BBE" w:rsidRDefault="00901BBE">
    <w:pPr>
      <w:pStyle w:val="Footer"/>
      <w:rPr>
        <w:sz w:val="20"/>
      </w:rPr>
    </w:pPr>
    <w:r w:rsidRPr="00901BBE">
      <w:rPr>
        <w:sz w:val="20"/>
      </w:rPr>
      <w:t xml:space="preserve">Find this </w:t>
    </w:r>
    <w:r>
      <w:rPr>
        <w:sz w:val="20"/>
      </w:rPr>
      <w:t xml:space="preserve">handout </w:t>
    </w:r>
    <w:r w:rsidRPr="00901BBE">
      <w:rPr>
        <w:sz w:val="20"/>
      </w:rPr>
      <w:t xml:space="preserve">online at </w:t>
    </w:r>
    <w:hyperlink r:id="rId1" w:history="1">
      <w:r w:rsidR="004B27AD" w:rsidRPr="00133F6B">
        <w:rPr>
          <w:rStyle w:val="Hyperlink"/>
          <w:sz w:val="20"/>
        </w:rPr>
        <w:t>www.akmodi.com/docs/datastructures.pdf</w:t>
      </w:r>
    </w:hyperlink>
  </w:p>
  <w:p w14:paraId="0AD3462F" w14:textId="77777777" w:rsidR="00901BBE" w:rsidRPr="00901BBE" w:rsidRDefault="00901BBE">
    <w:pPr>
      <w:pStyle w:val="Footer"/>
      <w:rPr>
        <w:sz w:val="20"/>
      </w:rPr>
    </w:pPr>
    <w:r w:rsidRPr="00901BBE">
      <w:rPr>
        <w:sz w:val="20"/>
      </w:rPr>
      <w:t xml:space="preserve">Feel free to contact the lecturers: Abhishek Modi [akmodi2@illinois.edu] and Mark Miller [mrmillr3@illinois.edu]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34627" w14:textId="77777777" w:rsidR="005D7C51" w:rsidRDefault="005D7C51" w:rsidP="00B823E0">
      <w:pPr>
        <w:spacing w:after="0" w:line="240" w:lineRule="auto"/>
      </w:pPr>
      <w:r>
        <w:separator/>
      </w:r>
    </w:p>
  </w:footnote>
  <w:footnote w:type="continuationSeparator" w:id="0">
    <w:p w14:paraId="0AD34628" w14:textId="77777777" w:rsidR="005D7C51" w:rsidRDefault="005D7C51" w:rsidP="00B8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3462C" w14:textId="72E660F0" w:rsidR="00930C3C" w:rsidRPr="00930C3C" w:rsidRDefault="004B27AD" w:rsidP="004B27AD">
    <w:pPr>
      <w:pStyle w:val="Title"/>
    </w:pPr>
    <w:proofErr w:type="spellStart"/>
    <w:r>
      <w:t>QuickLook</w:t>
    </w:r>
    <w:proofErr w:type="spellEnd"/>
    <w:r>
      <w:t xml:space="preserve">: </w:t>
    </w:r>
    <w:proofErr w:type="spellStart"/>
    <w:r>
      <w:t>Datastructures</w:t>
    </w:r>
    <w:proofErr w:type="spellEnd"/>
  </w:p>
  <w:p w14:paraId="0AD3462D" w14:textId="0C5BD8FB" w:rsidR="009A46DA" w:rsidRPr="009A46DA" w:rsidRDefault="006066EF" w:rsidP="00930C3C">
    <w:pPr>
      <w:pStyle w:val="Subtitle"/>
      <w:spacing w:after="0"/>
    </w:pPr>
    <w:r>
      <w:t xml:space="preserve">CS 196 – 25 </w:t>
    </w:r>
    <w:proofErr w:type="spellStart"/>
    <w:r>
      <w:t>Dot</w:t>
    </w:r>
    <w:r w:rsidR="00930C3C">
      <w:t>S</w:t>
    </w:r>
    <w:r>
      <w:t>tar</w:t>
    </w:r>
    <w:proofErr w:type="spellEnd"/>
    <w:r>
      <w:t xml:space="preserve"> [Lecture </w:t>
    </w:r>
    <w:r w:rsidR="004B27AD">
      <w:t>M2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64CA"/>
    <w:multiLevelType w:val="hybridMultilevel"/>
    <w:tmpl w:val="D930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E0"/>
    <w:rsid w:val="0008582F"/>
    <w:rsid w:val="00085C11"/>
    <w:rsid w:val="000C21A6"/>
    <w:rsid w:val="00126028"/>
    <w:rsid w:val="001651AA"/>
    <w:rsid w:val="001B06A7"/>
    <w:rsid w:val="001B4965"/>
    <w:rsid w:val="0027755D"/>
    <w:rsid w:val="00280C84"/>
    <w:rsid w:val="002B6A27"/>
    <w:rsid w:val="00316057"/>
    <w:rsid w:val="003B26D5"/>
    <w:rsid w:val="003B3A4A"/>
    <w:rsid w:val="003D4C5F"/>
    <w:rsid w:val="00433844"/>
    <w:rsid w:val="004A5C25"/>
    <w:rsid w:val="004B27AD"/>
    <w:rsid w:val="004D1F95"/>
    <w:rsid w:val="004D3679"/>
    <w:rsid w:val="00514B61"/>
    <w:rsid w:val="005D7C51"/>
    <w:rsid w:val="005F2033"/>
    <w:rsid w:val="006066EF"/>
    <w:rsid w:val="006922D8"/>
    <w:rsid w:val="00740030"/>
    <w:rsid w:val="007832FA"/>
    <w:rsid w:val="007D5C33"/>
    <w:rsid w:val="008F4CD6"/>
    <w:rsid w:val="00901BBE"/>
    <w:rsid w:val="00930C3C"/>
    <w:rsid w:val="00965D58"/>
    <w:rsid w:val="00986136"/>
    <w:rsid w:val="009A3E9D"/>
    <w:rsid w:val="009A46DA"/>
    <w:rsid w:val="009B40CD"/>
    <w:rsid w:val="00A138BF"/>
    <w:rsid w:val="00A624E8"/>
    <w:rsid w:val="00A9447E"/>
    <w:rsid w:val="00AB79F3"/>
    <w:rsid w:val="00B14247"/>
    <w:rsid w:val="00B512E6"/>
    <w:rsid w:val="00B823E0"/>
    <w:rsid w:val="00C842ED"/>
    <w:rsid w:val="00C84F38"/>
    <w:rsid w:val="00CF11DE"/>
    <w:rsid w:val="00D002D5"/>
    <w:rsid w:val="00D45585"/>
    <w:rsid w:val="00DA3D09"/>
    <w:rsid w:val="00EF5799"/>
    <w:rsid w:val="00E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D345EB"/>
  <w15:chartTrackingRefBased/>
  <w15:docId w15:val="{67F89FE9-92C3-4182-B4FF-5EBE62B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E0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E0"/>
  </w:style>
  <w:style w:type="paragraph" w:styleId="Footer">
    <w:name w:val="footer"/>
    <w:basedOn w:val="Normal"/>
    <w:link w:val="FooterChar"/>
    <w:uiPriority w:val="99"/>
    <w:unhideWhenUsed/>
    <w:rsid w:val="00B8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E0"/>
  </w:style>
  <w:style w:type="paragraph" w:styleId="Subtitle">
    <w:name w:val="Subtitle"/>
    <w:basedOn w:val="Normal"/>
    <w:next w:val="Normal"/>
    <w:link w:val="SubtitleChar"/>
    <w:uiPriority w:val="11"/>
    <w:qFormat/>
    <w:rsid w:val="002B6A2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A2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A4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5C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1BBE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3D4C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kmodi.com/docs/intro_to_alg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modi.com/docs/datastruct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Modi</dc:creator>
  <cp:keywords/>
  <dc:description/>
  <cp:lastModifiedBy>Abhishek Modi</cp:lastModifiedBy>
  <cp:revision>2</cp:revision>
  <dcterms:created xsi:type="dcterms:W3CDTF">2015-03-10T23:06:00Z</dcterms:created>
  <dcterms:modified xsi:type="dcterms:W3CDTF">2015-03-10T23:06:00Z</dcterms:modified>
</cp:coreProperties>
</file>