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16444" w:type="dxa"/>
        <w:tblInd w:w="-1080" w:type="dxa"/>
        <w:tblLayout w:type="fixed"/>
        <w:tblLook w:val="04A0" w:firstRow="1" w:lastRow="0" w:firstColumn="1" w:lastColumn="0" w:noHBand="0" w:noVBand="1"/>
      </w:tblPr>
      <w:tblGrid>
        <w:gridCol w:w="8222"/>
        <w:gridCol w:w="8222"/>
      </w:tblGrid>
      <w:tr w:rsidR="007F7818" w:rsidTr="007F7818">
        <w:trPr>
          <w:trHeight w:val="11085"/>
        </w:trPr>
        <w:tc>
          <w:tcPr>
            <w:tcW w:w="8222" w:type="dxa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</w:tcPr>
          <w:p w:rsidR="007F7818" w:rsidRDefault="007F7818" w:rsidP="00BA51A1">
            <w:pPr>
              <w:rPr>
                <w:rFonts w:hint="cs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الاسْمُ :</w:t>
            </w:r>
            <w:r w:rsidRPr="00C53995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اللَّقَبُ </w:t>
            </w:r>
            <w:r w:rsidRPr="00C53995">
              <w:rPr>
                <w:rFonts w:ascii="ae_AlMohanad" w:hAnsi="ae_AlMohanad" w:cs="ae_AlMohanad" w:hint="cs"/>
                <w:sz w:val="28"/>
                <w:szCs w:val="28"/>
                <w:rtl/>
              </w:rPr>
              <w:t>:..................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تَارِيخُ الِمِيلاَدِ :</w:t>
            </w:r>
            <w:r w:rsidRPr="00C5399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</w:t>
            </w:r>
          </w:p>
          <w:p w:rsidR="007F7818" w:rsidRDefault="007F7818" w:rsidP="00BA51A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7F781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1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حَوِّطْ عَلَى الاِسْمِ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الْمُؤَنَّثِ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7F7818" w:rsidRDefault="007F7818" w:rsidP="00291C56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طِفْلٌ    مُذِيعَةٌ    سَيَّارَةٌ    فّلاَّحٌ    جَمَلٌ   قِطَّةٌ    دَفْتَرٌ    سُلَحْفَاةٌ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7F781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2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أَضَعُ خَطًّا تَحْتَ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الاِسْمِ الْ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مُذَكَّرِ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7F7818" w:rsidRDefault="007F7818" w:rsidP="00291C56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كِتَابٌ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عُصْفُورٌ   مُهَنْدِسَةٌ    نَمِرٌ   مُعَلِّمَةٌ    بَقَرَةٌ     مُذِيـعٌ    قَارُورَةٌ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7F7818" w:rsidRPr="00D05DA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3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أَكْمِلِ الْجُمَلَ التَّالِيَةَ بِاِسْمٍ مُنَاسِبٍ : </w:t>
            </w:r>
          </w:p>
          <w:p w:rsidR="007F7818" w:rsidRPr="00D05DA8" w:rsidRDefault="00EB75D5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51435</wp:posOffset>
                      </wp:positionV>
                      <wp:extent cx="0" cy="379095"/>
                      <wp:effectExtent l="10795" t="13335" r="8255" b="7620"/>
                      <wp:wrapNone/>
                      <wp:docPr id="2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79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6" type="#_x0000_t32" style="position:absolute;left:0;text-align:left;margin-left:206.5pt;margin-top:4.05pt;width:0;height:29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"/>
                  </w:pict>
                </mc:Fallback>
              </mc:AlternateContent>
            </w:r>
            <w:r w:rsidR="007F7818"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دَخَلَ .........</w:t>
            </w:r>
            <w:r w:rsidR="007F781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........... إِلَى الْقِسْمِ . </w:t>
            </w:r>
            <w:r w:rsidR="007F7818"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نَامَ حُسَامُ عَلَى ....................... </w:t>
            </w:r>
          </w:p>
          <w:p w:rsidR="007F7818" w:rsidRDefault="007F7818" w:rsidP="007F781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* طَارَتْ .......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........... مِنَ الشَّجَرَةِ .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اِشْتِرِى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بُ هِدِيَّةً لِـــ ...............</w:t>
            </w:r>
          </w:p>
          <w:p w:rsidR="007F7818" w:rsidRPr="007F781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12"/>
                <w:szCs w:val="12"/>
                <w:rtl/>
              </w:rPr>
            </w:pPr>
          </w:p>
          <w:p w:rsidR="007F7818" w:rsidRPr="00D05DA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- أَكْمِلِ الْجُمَلَ التَّالِيَةَ بِفِعْلٍ مُنَاسِبٍ : </w:t>
            </w:r>
          </w:p>
          <w:p w:rsidR="007F7818" w:rsidRPr="00D05DA8" w:rsidRDefault="007F7818" w:rsidP="00291C56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................ الأُمُ عُلُى تَرْبِيَةِ أَبْنَائِهَا .   *  ........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.... وَسِيمُ كُلَّ الْهَدَايَا . </w:t>
            </w:r>
          </w:p>
          <w:p w:rsidR="007F7818" w:rsidRDefault="007F7818" w:rsidP="00291C56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..................  رَزَانُ عَلَى أَعْلَى مُعَدَّلٍ   * ............... الْـفَل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اَّ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حُ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رْضَ . </w:t>
            </w:r>
          </w:p>
          <w:p w:rsidR="007F7818" w:rsidRPr="007F7818" w:rsidRDefault="007F7818" w:rsidP="00291C56">
            <w:pPr>
              <w:spacing w:line="276" w:lineRule="auto"/>
              <w:rPr>
                <w:rFonts w:ascii="ae_AlMohanad" w:hAnsi="ae_AlMohanad" w:cs="ae_AlMohanad"/>
                <w:b/>
                <w:bCs/>
                <w:sz w:val="8"/>
                <w:szCs w:val="8"/>
                <w:rtl/>
              </w:rPr>
            </w:pPr>
          </w:p>
          <w:p w:rsidR="007F7818" w:rsidRPr="00D05DA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–رَتِبْ الْجُمَلَ التَّالِيَةَ مُسْتَعْمِل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أَدَوَاتِ الرَّبْطِ( وَ- فَـ - ثُمَّ ) لِتَحْصُلَ عَلَى فَقَرَةٍ : </w:t>
            </w:r>
          </w:p>
          <w:p w:rsidR="007F7818" w:rsidRPr="00D05DA8" w:rsidRDefault="007F7818" w:rsidP="00291C56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أَحْضَرَ أَمِينُ حَاوِيَةً كَـبِيـرَةً .   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  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جَمَعُوا الْـقُمَامَةَ فِي الْحَاوِيَةِ .          </w:t>
            </w:r>
          </w:p>
          <w:p w:rsidR="007F7818" w:rsidRPr="00D05DA8" w:rsidRDefault="007F7818" w:rsidP="00291C56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نَهَضُوا مُبَكِّرِينَ صَبِيحَةِ يَـوْمِ الْجُمُـعَةِ 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اِتَّفَـقَ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طْفَالُ عَلَى تَنْظِيفِ حَـيِّهِـمْ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 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....................................................................................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.....................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</w:t>
            </w:r>
            <w:r w:rsidRPr="007F7818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hint="cs"/>
                <w:sz w:val="20"/>
                <w:szCs w:val="20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</w:t>
            </w:r>
          </w:p>
          <w:p w:rsidR="007F7818" w:rsidRDefault="007F7818" w:rsidP="007F7818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</w:t>
            </w:r>
            <w:r w:rsidRPr="007F7818">
              <w:rPr>
                <w:rFonts w:hint="cs"/>
                <w:sz w:val="24"/>
                <w:szCs w:val="24"/>
                <w:rtl/>
              </w:rPr>
              <w:t>..................</w:t>
            </w:r>
          </w:p>
          <w:p w:rsidR="007F7818" w:rsidRPr="007F7818" w:rsidRDefault="007F7818" w:rsidP="007F7818">
            <w:pPr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......................................................................................................................</w:t>
            </w:r>
          </w:p>
        </w:tc>
        <w:tc>
          <w:tcPr>
            <w:tcW w:w="8222" w:type="dxa"/>
            <w:tcBorders>
              <w:top w:val="single" w:sz="18" w:space="0" w:color="7030A0"/>
              <w:left w:val="single" w:sz="18" w:space="0" w:color="7030A0"/>
              <w:bottom w:val="single" w:sz="18" w:space="0" w:color="7030A0"/>
              <w:right w:val="single" w:sz="18" w:space="0" w:color="7030A0"/>
            </w:tcBorders>
          </w:tcPr>
          <w:p w:rsidR="007F7818" w:rsidRDefault="007F7818" w:rsidP="007F7818">
            <w:pPr>
              <w:rPr>
                <w:rFonts w:hint="cs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الاسْمُ :</w:t>
            </w:r>
            <w:r w:rsidRPr="00C53995">
              <w:rPr>
                <w:rFonts w:ascii="ae_AlMohanad" w:hAnsi="ae_AlMohanad" w:cs="ae_AlMohanad" w:hint="cs"/>
                <w:sz w:val="28"/>
                <w:szCs w:val="28"/>
                <w:rtl/>
              </w:rPr>
              <w:t>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اللَّقَبُ </w:t>
            </w:r>
            <w:r w:rsidRPr="00C53995">
              <w:rPr>
                <w:rFonts w:ascii="ae_AlMohanad" w:hAnsi="ae_AlMohanad" w:cs="ae_AlMohanad" w:hint="cs"/>
                <w:sz w:val="28"/>
                <w:szCs w:val="28"/>
                <w:rtl/>
              </w:rPr>
              <w:t>:..................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تَارِيخُ الِمِيلاَدِ :</w:t>
            </w:r>
            <w:r w:rsidRPr="00C53995">
              <w:rPr>
                <w:rFonts w:ascii="ae_AlMohanad" w:hAnsi="ae_AlMohanad" w:cs="ae_AlMohanad" w:hint="cs"/>
                <w:sz w:val="28"/>
                <w:szCs w:val="28"/>
                <w:rtl/>
              </w:rPr>
              <w:t xml:space="preserve"> .....................</w:t>
            </w:r>
          </w:p>
          <w:p w:rsidR="007F7818" w:rsidRDefault="007F7818" w:rsidP="007F781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</w:r>
          </w:p>
          <w:p w:rsidR="007F781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1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حَوِّطْ عَلَى الاِسْمِ الْمُؤَنَّثِ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7F7818" w:rsidRDefault="007F7818" w:rsidP="007F781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طِفْلٌ    مُذِيعَةٌ    سَيَّارَةٌ    فّلاَّحٌ    جَمَلٌ   قِطَّةٌ    دَفْتَرٌ    سُلَحْفَاةٌ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7F781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2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أَضَعُ خَطًّا تَحْتَ الاِسْمِ الْمُذَكَّرِ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: </w:t>
            </w:r>
          </w:p>
          <w:p w:rsidR="007F7818" w:rsidRDefault="007F7818" w:rsidP="007F781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  كِتَابٌ    عُصْفُورٌ   مُهَنْدِسَةٌ    نَمِرٌ   مُعَلِّمَةٌ    بَقَرَةٌ     مُذِيـعٌ    قَارُورَةٌ  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16"/>
                <w:szCs w:val="16"/>
                <w:rtl/>
              </w:rPr>
            </w:pPr>
          </w:p>
          <w:p w:rsidR="007F7818" w:rsidRPr="00D05DA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3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أَكْمِلِ الْجُمَلَ التَّالِيَةَ بِاِسْمٍ مُنَاسِبٍ : </w:t>
            </w:r>
          </w:p>
          <w:p w:rsidR="007F7818" w:rsidRPr="00D05DA8" w:rsidRDefault="00EB75D5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51435</wp:posOffset>
                      </wp:positionV>
                      <wp:extent cx="0" cy="379095"/>
                      <wp:effectExtent l="9525" t="13335" r="9525" b="7620"/>
                      <wp:wrapNone/>
                      <wp:docPr id="1" name="AutoShap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790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9" o:spid="_x0000_s1026" type="#_x0000_t32" style="position:absolute;left:0;text-align:left;margin-left:206.5pt;margin-top:4.05pt;width:0;height:29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"/>
                  </w:pict>
                </mc:Fallback>
              </mc:AlternateContent>
            </w:r>
            <w:r w:rsidR="007F7818"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دَخَلَ ..........</w:t>
            </w:r>
            <w:r w:rsidR="007F781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.......... إِلَى الْقِسْمِ .  </w:t>
            </w:r>
            <w:r w:rsidR="007F7818"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* نَامَ حُسَامُ عَلَى ....................... </w:t>
            </w:r>
          </w:p>
          <w:p w:rsidR="007F7818" w:rsidRDefault="007F7818" w:rsidP="007F781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* طَارَتْ .......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........... مِنَ الشَّجَرَةِ .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اِشْتِرِى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بُ هِدِيَّةً لِـــ ...............</w:t>
            </w:r>
          </w:p>
          <w:p w:rsidR="007F7818" w:rsidRPr="007F781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12"/>
                <w:szCs w:val="12"/>
                <w:rtl/>
              </w:rPr>
            </w:pPr>
          </w:p>
          <w:p w:rsidR="007F7818" w:rsidRPr="00D05DA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4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- أَكْمِلِ الْجُمَلَ التَّالِيَةَ بِفِعْلٍ مُنَاسِبٍ : 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................ الأُمُ عُلُى تَرْبِيَةِ أَبْنَائِهَا .   *  ........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..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.... وَسِيمُ كُلَّ الْهَدَايَا . </w:t>
            </w:r>
          </w:p>
          <w:p w:rsidR="007F7818" w:rsidRDefault="007F7818" w:rsidP="007F7818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* ..................  رَزَانُ عَلَى أَعْلَى مُعَدَّلٍ   * ............... الْـفَل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اَّ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حُ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رْضَ . </w:t>
            </w:r>
          </w:p>
          <w:p w:rsidR="007F7818" w:rsidRPr="007F781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8"/>
                <w:szCs w:val="8"/>
                <w:rtl/>
              </w:rPr>
            </w:pPr>
          </w:p>
          <w:p w:rsidR="007F7818" w:rsidRPr="00D05DA8" w:rsidRDefault="007F7818" w:rsidP="007F7818">
            <w:pPr>
              <w:shd w:val="clear" w:color="auto" w:fill="E5B8B7" w:themeFill="accent2" w:themeFillTint="66"/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5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–رَتِبْ الْجُمَلَ التَّالِيَةَ مُسْتَعْمِل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اَ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أَدَوَاتِ الرَّبْطِ( وَ- فَـ - ثُمَّ ) لِتَحْصُلَ عَلَى فَقَرَةٍ : 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أَحْضَرَ أَمِينُ حَاوِيَةً كَـبِيـرَةً .     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  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  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جَمَعُوا الْـقُمَامَةَ فِي الْحَاوِيَةِ .          </w:t>
            </w:r>
          </w:p>
          <w:p w:rsidR="007F7818" w:rsidRPr="00D05DA8" w:rsidRDefault="007F7818" w:rsidP="007F7818">
            <w:pPr>
              <w:spacing w:line="276" w:lineRule="auto"/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نَهَضُوا مُبَكِّرِينَ صَبِيحَةِ يَـوْمِ الْجُمُـعَةِ .</w:t>
            </w:r>
            <w:r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*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 xml:space="preserve"> اِتَّفَـقَ ال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>أَ</w:t>
            </w:r>
            <w:r w:rsidRPr="00D05DA8">
              <w:rPr>
                <w:rFonts w:ascii="ae_AlMohanad" w:hAnsi="ae_AlMohanad" w:cs="ae_AlMohanad"/>
                <w:b/>
                <w:bCs/>
                <w:sz w:val="28"/>
                <w:szCs w:val="28"/>
                <w:rtl/>
              </w:rPr>
              <w:t>طْفَالُ عَلَى تَنْظِيفِ حَـيِّهِـمْ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    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  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...............................................................................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 xml:space="preserve"> 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.....................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</w:t>
            </w:r>
            <w:r w:rsidRPr="007F7818"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hint="cs"/>
                <w:sz w:val="20"/>
                <w:szCs w:val="20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</w:t>
            </w:r>
          </w:p>
          <w:p w:rsidR="007F7818" w:rsidRPr="007F7818" w:rsidRDefault="007F7818" w:rsidP="007F7818">
            <w:pPr>
              <w:spacing w:line="360" w:lineRule="auto"/>
              <w:rPr>
                <w:rFonts w:ascii="ae_AlMohanad" w:hAnsi="ae_AlMohanad" w:cs="ae_AlMohanad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...............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</w:t>
            </w:r>
          </w:p>
          <w:p w:rsidR="007F7818" w:rsidRDefault="007F7818" w:rsidP="007F7818">
            <w:pPr>
              <w:spacing w:line="360" w:lineRule="auto"/>
              <w:rPr>
                <w:rFonts w:hint="cs"/>
                <w:sz w:val="24"/>
                <w:szCs w:val="24"/>
                <w:rtl/>
              </w:rPr>
            </w:pP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.............................................</w:t>
            </w:r>
            <w:r>
              <w:rPr>
                <w:rFonts w:ascii="ae_AlMohanad" w:hAnsi="ae_AlMohanad" w:cs="ae_AlMohanad"/>
                <w:sz w:val="24"/>
                <w:szCs w:val="24"/>
                <w:rtl/>
              </w:rPr>
              <w:t>............................</w:t>
            </w:r>
            <w:r>
              <w:rPr>
                <w:rFonts w:ascii="ae_AlMohanad" w:hAnsi="ae_AlMohanad" w:cs="ae_AlMohanad" w:hint="cs"/>
                <w:sz w:val="24"/>
                <w:szCs w:val="24"/>
                <w:rtl/>
              </w:rPr>
              <w:t>.</w:t>
            </w:r>
            <w:r w:rsidRPr="007F7818">
              <w:rPr>
                <w:rFonts w:ascii="ae_AlMohanad" w:hAnsi="ae_AlMohanad" w:cs="ae_AlMohanad"/>
                <w:sz w:val="24"/>
                <w:szCs w:val="24"/>
                <w:rtl/>
              </w:rPr>
              <w:t>.............</w:t>
            </w:r>
            <w:r w:rsidRPr="007F7818">
              <w:rPr>
                <w:rFonts w:hint="cs"/>
                <w:sz w:val="24"/>
                <w:szCs w:val="24"/>
                <w:rtl/>
              </w:rPr>
              <w:t>..................</w:t>
            </w:r>
          </w:p>
          <w:p w:rsidR="007F7818" w:rsidRDefault="007F7818" w:rsidP="007F7818">
            <w:pPr>
              <w:rPr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......................................................................................................................</w:t>
            </w:r>
          </w:p>
          <w:p w:rsidR="007F7818" w:rsidRDefault="007F7818" w:rsidP="005601E7">
            <w:pPr>
              <w:rPr>
                <w:rtl/>
              </w:rPr>
            </w:pPr>
          </w:p>
        </w:tc>
      </w:tr>
      <w:tr w:rsidR="00291C56" w:rsidTr="00EB75D5">
        <w:trPr>
          <w:trHeight w:val="11150"/>
        </w:trPr>
        <w:tc>
          <w:tcPr>
            <w:tcW w:w="8222" w:type="dxa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</w:tcPr>
          <w:p w:rsidR="00024AE0" w:rsidRPr="00024AE0" w:rsidRDefault="00024AE0" w:rsidP="00024AE0">
            <w:pPr>
              <w:pStyle w:val="a6"/>
              <w:numPr>
                <w:ilvl w:val="0"/>
                <w:numId w:val="6"/>
              </w:numPr>
              <w:shd w:val="clear" w:color="auto" w:fill="B6DDE8" w:themeFill="accent5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bookmarkStart w:id="0" w:name="_GoBack"/>
            <w:bookmarkEnd w:id="0"/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lastRenderedPageBreak/>
              <w:t>أَكْتُبْ الأَعْدَادَ التَّالِيَّةَ بِالْأَرْقَامِ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832"/>
              <w:gridCol w:w="1176"/>
              <w:gridCol w:w="1249"/>
              <w:gridCol w:w="1883"/>
              <w:gridCol w:w="1509"/>
            </w:tblGrid>
            <w:tr w:rsidR="00024AE0" w:rsidTr="00BA51A1">
              <w:tc>
                <w:tcPr>
                  <w:tcW w:w="1832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ث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اث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ٌ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ُّ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176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249" w:type="dxa"/>
                  <w:vMerge w:val="restart"/>
                  <w:tcBorders>
                    <w:top w:val="nil"/>
                  </w:tcBorders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883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ٌ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خ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509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</w:t>
                  </w:r>
                </w:p>
              </w:tc>
            </w:tr>
            <w:tr w:rsidR="00024AE0" w:rsidTr="00BA51A1">
              <w:tc>
                <w:tcPr>
                  <w:tcW w:w="1832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ث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َّ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ٌ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أ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ب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176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249" w:type="dxa"/>
                  <w:vMerge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883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509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</w:tr>
          </w:tbl>
          <w:p w:rsidR="00024AE0" w:rsidRPr="00024AE0" w:rsidRDefault="00024AE0" w:rsidP="00024AE0">
            <w:pPr>
              <w:pStyle w:val="a6"/>
              <w:numPr>
                <w:ilvl w:val="0"/>
                <w:numId w:val="6"/>
              </w:numPr>
              <w:shd w:val="clear" w:color="auto" w:fill="B6DDE8" w:themeFill="accent5" w:themeFillTint="66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أُكْتُبْ الأَعْدَادَ التَّالِيَّةَ</w:t>
            </w:r>
            <w:r w:rsidRPr="00024AE0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بِالْحُرُوفِ  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3101"/>
              <w:gridCol w:w="304"/>
              <w:gridCol w:w="819"/>
              <w:gridCol w:w="2976"/>
            </w:tblGrid>
            <w:tr w:rsidR="00024AE0" w:rsidTr="00BA51A1">
              <w:tc>
                <w:tcPr>
                  <w:tcW w:w="701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17</w:t>
                  </w:r>
                </w:p>
              </w:tc>
              <w:tc>
                <w:tcPr>
                  <w:tcW w:w="3101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....................................</w:t>
                  </w:r>
                </w:p>
              </w:tc>
              <w:tc>
                <w:tcPr>
                  <w:tcW w:w="304" w:type="dxa"/>
                  <w:vMerge w:val="restart"/>
                  <w:tcBorders>
                    <w:top w:val="nil"/>
                  </w:tcBorders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819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71</w:t>
                  </w:r>
                </w:p>
              </w:tc>
              <w:tc>
                <w:tcPr>
                  <w:tcW w:w="2976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</w:t>
                  </w:r>
                </w:p>
              </w:tc>
            </w:tr>
            <w:tr w:rsidR="00024AE0" w:rsidTr="00BA51A1">
              <w:tc>
                <w:tcPr>
                  <w:tcW w:w="701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86</w:t>
                  </w:r>
                </w:p>
              </w:tc>
              <w:tc>
                <w:tcPr>
                  <w:tcW w:w="3101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</w:t>
                  </w:r>
                </w:p>
              </w:tc>
              <w:tc>
                <w:tcPr>
                  <w:tcW w:w="304" w:type="dxa"/>
                  <w:vMerge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819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33</w:t>
                  </w:r>
                </w:p>
              </w:tc>
              <w:tc>
                <w:tcPr>
                  <w:tcW w:w="2976" w:type="dxa"/>
                </w:tcPr>
                <w:p w:rsidR="00024AE0" w:rsidRPr="005601E7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..................................</w:t>
                  </w:r>
                </w:p>
              </w:tc>
            </w:tr>
          </w:tbl>
          <w:p w:rsidR="00024AE0" w:rsidRPr="00024AE0" w:rsidRDefault="00024AE0" w:rsidP="00024AE0">
            <w:pPr>
              <w:shd w:val="clear" w:color="auto" w:fill="B6DDE8" w:themeFill="accent5" w:themeFillTint="66"/>
              <w:ind w:left="164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3 – أُرُتِبُ الْأَعْدادَ التَّالِيَةَ مِنَ الْأَكْبَرِ إِلَى الْأَصْغَرِ :</w:t>
            </w:r>
          </w:p>
          <w:p w:rsidR="00024AE0" w:rsidRPr="00024AE0" w:rsidRDefault="00024AE0" w:rsidP="00024AE0">
            <w:pPr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89 -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39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 71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 59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–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28 -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26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33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024AE0" w:rsidTr="00BA51A1">
              <w:tc>
                <w:tcPr>
                  <w:tcW w:w="1129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024AE0" w:rsidRDefault="00024AE0" w:rsidP="00024AE0">
            <w:pPr>
              <w:shd w:val="clear" w:color="auto" w:fill="B6DDE8" w:themeFill="accent5" w:themeFillTint="66"/>
              <w:ind w:left="164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4 - أُرُتِبُ الْأَعْدادَ التَّالِيَةَ مِنَ الْأَصْغَرِ إِلَى الْأَكْبَرِ:</w:t>
            </w:r>
          </w:p>
          <w:p w:rsidR="00024AE0" w:rsidRPr="00024AE0" w:rsidRDefault="00024AE0" w:rsidP="00024AE0">
            <w:pPr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57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82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20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43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64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– 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22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</w:t>
            </w:r>
            <w: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97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024AE0" w:rsidTr="00BA51A1">
              <w:tc>
                <w:tcPr>
                  <w:tcW w:w="1129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024AE0" w:rsidRDefault="00024AE0" w:rsidP="00BA51A1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024AE0" w:rsidRPr="00024AE0" w:rsidRDefault="00024AE0" w:rsidP="00024AE0">
            <w:pPr>
              <w:shd w:val="clear" w:color="auto" w:fill="B6DDE8" w:themeFill="accent5" w:themeFillTint="66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5 – ألاحظ الجدول ثم أكمل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1843"/>
              <w:gridCol w:w="1559"/>
              <w:gridCol w:w="3512"/>
            </w:tblGrid>
            <w:tr w:rsidR="00024AE0" w:rsidTr="00BA51A1">
              <w:trPr>
                <w:trHeight w:val="435"/>
              </w:trPr>
              <w:tc>
                <w:tcPr>
                  <w:tcW w:w="987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  <w:tc>
                <w:tcPr>
                  <w:tcW w:w="1843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ق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ح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</w:p>
              </w:tc>
              <w:tc>
                <w:tcPr>
                  <w:tcW w:w="1559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ق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ش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</w:p>
              </w:tc>
              <w:tc>
                <w:tcPr>
                  <w:tcW w:w="3512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َّــ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ف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ك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ك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</w:tr>
            <w:tr w:rsidR="00024AE0" w:rsidTr="00BA51A1">
              <w:tc>
                <w:tcPr>
                  <w:tcW w:w="987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63</w:t>
                  </w:r>
                </w:p>
              </w:tc>
              <w:tc>
                <w:tcPr>
                  <w:tcW w:w="1843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3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60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63</w:t>
                  </w:r>
                </w:p>
              </w:tc>
            </w:tr>
            <w:tr w:rsidR="00024AE0" w:rsidTr="00BA51A1">
              <w:tc>
                <w:tcPr>
                  <w:tcW w:w="987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25</w:t>
                  </w:r>
                </w:p>
              </w:tc>
              <w:tc>
                <w:tcPr>
                  <w:tcW w:w="1843" w:type="dxa"/>
                  <w:vAlign w:val="center"/>
                </w:tcPr>
                <w:p w:rsidR="00024AE0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024AE0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  <w:tr w:rsidR="00024AE0" w:rsidTr="00BA51A1">
              <w:tc>
                <w:tcPr>
                  <w:tcW w:w="987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1559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3512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+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  <w:tr w:rsidR="00024AE0" w:rsidTr="00BA51A1">
              <w:tc>
                <w:tcPr>
                  <w:tcW w:w="987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+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75</w:t>
                  </w:r>
                </w:p>
              </w:tc>
            </w:tr>
            <w:tr w:rsidR="00024AE0" w:rsidTr="00BA51A1">
              <w:tc>
                <w:tcPr>
                  <w:tcW w:w="987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024AE0" w:rsidRPr="005601E7" w:rsidRDefault="00024AE0" w:rsidP="00BA51A1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2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50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</w:tbl>
          <w:p w:rsidR="00024AE0" w:rsidRPr="00024AE0" w:rsidRDefault="00024AE0" w:rsidP="00024AE0">
            <w:pPr>
              <w:shd w:val="clear" w:color="auto" w:fill="B6DDE8" w:themeFill="accent5" w:themeFillTint="66"/>
              <w:spacing w:line="276" w:lineRule="auto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6 – أَحْسُبُ كَمَا فِي الْمِثَالِ : </w:t>
            </w:r>
          </w:p>
          <w:p w:rsidR="00024AE0" w:rsidRDefault="00024AE0" w:rsidP="00024AE0">
            <w:pPr>
              <w:spacing w:line="276" w:lineRule="auto"/>
              <w:ind w:left="164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39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9  +  30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5  +   4   +  30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5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+  34</w:t>
            </w:r>
          </w:p>
          <w:p w:rsidR="00024AE0" w:rsidRDefault="00024AE0" w:rsidP="00024AE0">
            <w:pPr>
              <w:spacing w:line="276" w:lineRule="auto"/>
              <w:ind w:left="164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…      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....  + ......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...... +  ...... +  .....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2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+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56</w:t>
            </w:r>
          </w:p>
          <w:p w:rsidR="00024AE0" w:rsidRDefault="00024AE0" w:rsidP="00024AE0">
            <w:pPr>
              <w:spacing w:line="276" w:lineRule="auto"/>
              <w:ind w:left="164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…      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....  + ......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...... +  ...... +  .....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8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+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44</w:t>
            </w:r>
          </w:p>
          <w:p w:rsidR="00291C56" w:rsidRPr="00024AE0" w:rsidRDefault="00291C56" w:rsidP="00BA51A1">
            <w:pPr>
              <w:spacing w:line="276" w:lineRule="auto"/>
              <w:rPr>
                <w:rFonts w:ascii="ae_AlMohanad" w:hAnsi="ae_AlMohanad" w:cs="ae_AlMohanad" w:hint="cs"/>
                <w:b/>
                <w:bCs/>
                <w:sz w:val="6"/>
                <w:szCs w:val="6"/>
                <w:rtl/>
                <w:lang w:bidi="ar-DZ"/>
              </w:rPr>
            </w:pPr>
          </w:p>
          <w:tbl>
            <w:tblPr>
              <w:tblStyle w:val="a4"/>
              <w:tblpPr w:leftFromText="180" w:rightFromText="180" w:vertAnchor="text" w:horzAnchor="margin" w:tblpY="23"/>
              <w:tblOverlap w:val="never"/>
              <w:bidiVisual/>
              <w:tblW w:w="8048" w:type="dxa"/>
              <w:tblLayout w:type="fixed"/>
              <w:tblLook w:val="04A0" w:firstRow="1" w:lastRow="0" w:firstColumn="1" w:lastColumn="0" w:noHBand="0" w:noVBand="1"/>
            </w:tblPr>
            <w:tblGrid>
              <w:gridCol w:w="8048"/>
            </w:tblGrid>
            <w:tr w:rsidR="00024AE0" w:rsidTr="00BA51A1">
              <w:trPr>
                <w:trHeight w:val="474"/>
              </w:trPr>
              <w:tc>
                <w:tcPr>
                  <w:tcW w:w="8048" w:type="dxa"/>
                </w:tcPr>
                <w:p w:rsidR="00024AE0" w:rsidRPr="00024AE0" w:rsidRDefault="00024AE0" w:rsidP="00024AE0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</w:pPr>
                  <w:r w:rsidRPr="00024AE0">
                    <w:rPr>
                      <w:rFonts w:ascii="ae_AlMohanad" w:hAnsi="ae_AlMohanad" w:cs="ae_AlMohanad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ملاحظة : يَتِمُ تَوْجِيهُ التَّلَامِيذِ نَحْوَ الْحَلِ وَالتَّبْسِيطِ لَهُمْ وَلَيْسَ الِإنْجَازِ لَهُم مَعَ اِسْتِعْمَالِ اللَّوْحَةِ لِلْمُحَاوَلَةِ . </w:t>
                  </w:r>
                </w:p>
              </w:tc>
            </w:tr>
          </w:tbl>
          <w:p w:rsidR="00291C56" w:rsidRDefault="00291C56" w:rsidP="00024AE0">
            <w:pPr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8222" w:type="dxa"/>
            <w:tcBorders>
              <w:top w:val="single" w:sz="18" w:space="0" w:color="E36C0A" w:themeColor="accent6" w:themeShade="BF"/>
              <w:left w:val="single" w:sz="18" w:space="0" w:color="E36C0A" w:themeColor="accent6" w:themeShade="BF"/>
              <w:bottom w:val="single" w:sz="18" w:space="0" w:color="E36C0A" w:themeColor="accent6" w:themeShade="BF"/>
              <w:right w:val="single" w:sz="18" w:space="0" w:color="E36C0A" w:themeColor="accent6" w:themeShade="BF"/>
            </w:tcBorders>
          </w:tcPr>
          <w:p w:rsidR="00291C56" w:rsidRPr="00024AE0" w:rsidRDefault="00291C56" w:rsidP="00024AE0">
            <w:pPr>
              <w:pStyle w:val="a6"/>
              <w:numPr>
                <w:ilvl w:val="0"/>
                <w:numId w:val="6"/>
              </w:numPr>
              <w:shd w:val="clear" w:color="auto" w:fill="B6DDE8" w:themeFill="accent5" w:themeFillTint="66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أَكْتُبْ الأَعْدَادَ التَّالِيَّةَ بِالْأَرْقَامِ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832"/>
              <w:gridCol w:w="1176"/>
              <w:gridCol w:w="1249"/>
              <w:gridCol w:w="1883"/>
              <w:gridCol w:w="1509"/>
            </w:tblGrid>
            <w:tr w:rsidR="00291C56" w:rsidTr="007F7818">
              <w:tc>
                <w:tcPr>
                  <w:tcW w:w="1832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ث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اث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ٌ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ُّ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176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249" w:type="dxa"/>
                  <w:vMerge w:val="restart"/>
                  <w:tcBorders>
                    <w:top w:val="nil"/>
                  </w:tcBorders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883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ٌ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خ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509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</w:t>
                  </w:r>
                </w:p>
              </w:tc>
            </w:tr>
            <w:tr w:rsidR="00291C56" w:rsidTr="007F7818">
              <w:tc>
                <w:tcPr>
                  <w:tcW w:w="1832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ث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َّ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ة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ٌ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أ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ب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176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249" w:type="dxa"/>
                  <w:vMerge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1883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س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ون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</w:p>
              </w:tc>
              <w:tc>
                <w:tcPr>
                  <w:tcW w:w="1509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</w:tr>
          </w:tbl>
          <w:p w:rsidR="00291C56" w:rsidRPr="00024AE0" w:rsidRDefault="00291C56" w:rsidP="00024AE0">
            <w:pPr>
              <w:pStyle w:val="a6"/>
              <w:numPr>
                <w:ilvl w:val="0"/>
                <w:numId w:val="6"/>
              </w:numPr>
              <w:shd w:val="clear" w:color="auto" w:fill="B6DDE8" w:themeFill="accent5" w:themeFillTint="66"/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أُكْتُبْ الأَعْدَادَ التَّالِيَّةَ</w:t>
            </w:r>
            <w:r w:rsidRPr="00024AE0">
              <w:rPr>
                <w:rFonts w:ascii="ae_AlMohanad" w:hAnsi="ae_AlMohanad" w:cs="ae_AlMohanad"/>
                <w:b/>
                <w:bCs/>
                <w:sz w:val="24"/>
                <w:szCs w:val="24"/>
                <w:rtl/>
                <w:lang w:val="fr-FR" w:bidi="ar-DZ"/>
              </w:rPr>
              <w:t xml:space="preserve"> بِالْحُرُوفِ  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701"/>
              <w:gridCol w:w="3101"/>
              <w:gridCol w:w="304"/>
              <w:gridCol w:w="819"/>
              <w:gridCol w:w="2976"/>
            </w:tblGrid>
            <w:tr w:rsidR="00291C56" w:rsidTr="007F7818">
              <w:tc>
                <w:tcPr>
                  <w:tcW w:w="701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17</w:t>
                  </w:r>
                </w:p>
              </w:tc>
              <w:tc>
                <w:tcPr>
                  <w:tcW w:w="3101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....................................</w:t>
                  </w:r>
                </w:p>
              </w:tc>
              <w:tc>
                <w:tcPr>
                  <w:tcW w:w="304" w:type="dxa"/>
                  <w:vMerge w:val="restart"/>
                  <w:tcBorders>
                    <w:top w:val="nil"/>
                  </w:tcBorders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819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71</w:t>
                  </w:r>
                </w:p>
              </w:tc>
              <w:tc>
                <w:tcPr>
                  <w:tcW w:w="2976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</w:t>
                  </w:r>
                </w:p>
              </w:tc>
            </w:tr>
            <w:tr w:rsidR="00291C56" w:rsidTr="007F7818">
              <w:tc>
                <w:tcPr>
                  <w:tcW w:w="701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86</w:t>
                  </w:r>
                </w:p>
              </w:tc>
              <w:tc>
                <w:tcPr>
                  <w:tcW w:w="3101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</w:t>
                  </w:r>
                </w:p>
              </w:tc>
              <w:tc>
                <w:tcPr>
                  <w:tcW w:w="304" w:type="dxa"/>
                  <w:vMerge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</w:p>
              </w:tc>
              <w:tc>
                <w:tcPr>
                  <w:tcW w:w="819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33</w:t>
                  </w:r>
                </w:p>
              </w:tc>
              <w:tc>
                <w:tcPr>
                  <w:tcW w:w="2976" w:type="dxa"/>
                </w:tcPr>
                <w:p w:rsidR="00291C56" w:rsidRPr="005601E7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..................................</w:t>
                  </w:r>
                </w:p>
              </w:tc>
            </w:tr>
          </w:tbl>
          <w:p w:rsidR="00024AE0" w:rsidRPr="00024AE0" w:rsidRDefault="00291C56" w:rsidP="00024AE0">
            <w:pPr>
              <w:shd w:val="clear" w:color="auto" w:fill="B6DDE8" w:themeFill="accent5" w:themeFillTint="66"/>
              <w:ind w:left="164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3 – أُرُتِبُ الْأَعْدادَ التَّالِيَةَ مِنَ الْأَكْبَرِ إِلَى الْأَصْغَرِ :</w:t>
            </w:r>
          </w:p>
          <w:p w:rsidR="00291C56" w:rsidRPr="00024AE0" w:rsidRDefault="00291C56" w:rsidP="00024AE0">
            <w:pPr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89 -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39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 71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 59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–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28 -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26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33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291C56" w:rsidTr="007F7818">
              <w:tc>
                <w:tcPr>
                  <w:tcW w:w="1129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024AE0" w:rsidRDefault="00291C56" w:rsidP="00024AE0">
            <w:pPr>
              <w:shd w:val="clear" w:color="auto" w:fill="B6DDE8" w:themeFill="accent5" w:themeFillTint="66"/>
              <w:ind w:left="164"/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4 - أُرُتِبُ الْأَعْدادَ التَّالِيَةَ مِنَ الْأَصْغَرِ إِلَى الْأَكْبَرِ:</w:t>
            </w:r>
          </w:p>
          <w:p w:rsidR="00291C56" w:rsidRPr="00024AE0" w:rsidRDefault="00291C56" w:rsidP="00024AE0">
            <w:pPr>
              <w:ind w:left="164"/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57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82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-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20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–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43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64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– 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>22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–</w:t>
            </w:r>
            <w:r w:rsidR="00024AE0">
              <w:rPr>
                <w:rFonts w:ascii="ae_AlMohanad" w:hAnsi="ae_AlMohanad" w:cs="ae_AlMohanad" w:hint="cs"/>
                <w:b/>
                <w:bCs/>
                <w:sz w:val="28"/>
                <w:szCs w:val="28"/>
                <w:rtl/>
                <w:lang w:val="fr-FR" w:bidi="ar-DZ"/>
              </w:rPr>
              <w:t xml:space="preserve"> </w:t>
            </w:r>
            <w:r w:rsidRPr="00024AE0">
              <w:rPr>
                <w:rFonts w:ascii="ae_AlMohanad" w:hAnsi="ae_AlMohanad" w:cs="ae_AlMohanad"/>
                <w:b/>
                <w:bCs/>
                <w:sz w:val="28"/>
                <w:szCs w:val="28"/>
                <w:rtl/>
                <w:lang w:val="fr-FR" w:bidi="ar-DZ"/>
              </w:rPr>
              <w:t xml:space="preserve"> 97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992"/>
              <w:gridCol w:w="1134"/>
              <w:gridCol w:w="1134"/>
              <w:gridCol w:w="1134"/>
              <w:gridCol w:w="992"/>
              <w:gridCol w:w="1134"/>
            </w:tblGrid>
            <w:tr w:rsidR="00291C56" w:rsidTr="007F7818">
              <w:tc>
                <w:tcPr>
                  <w:tcW w:w="1129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992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992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134" w:type="dxa"/>
                </w:tcPr>
                <w:p w:rsidR="00291C56" w:rsidRDefault="00291C56" w:rsidP="00CB6C6F">
                  <w:pPr>
                    <w:spacing w:line="360" w:lineRule="auto"/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val="fr-FR" w:bidi="ar-DZ"/>
                    </w:rPr>
                    <w:t>..........</w:t>
                  </w:r>
                </w:p>
              </w:tc>
            </w:tr>
          </w:tbl>
          <w:p w:rsidR="00291C56" w:rsidRPr="00024AE0" w:rsidRDefault="00291C56" w:rsidP="00024AE0">
            <w:pPr>
              <w:shd w:val="clear" w:color="auto" w:fill="B6DDE8" w:themeFill="accent5" w:themeFillTint="66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>5 – ألاحظ الجدول ثم أكمل :</w:t>
            </w:r>
          </w:p>
          <w:tbl>
            <w:tblPr>
              <w:tblStyle w:val="a4"/>
              <w:bidiVisual/>
              <w:tblW w:w="0" w:type="auto"/>
              <w:tblInd w:w="164" w:type="dxa"/>
              <w:tblLayout w:type="fixed"/>
              <w:tblLook w:val="04A0" w:firstRow="1" w:lastRow="0" w:firstColumn="1" w:lastColumn="0" w:noHBand="0" w:noVBand="1"/>
            </w:tblPr>
            <w:tblGrid>
              <w:gridCol w:w="987"/>
              <w:gridCol w:w="1843"/>
              <w:gridCol w:w="1559"/>
              <w:gridCol w:w="3512"/>
            </w:tblGrid>
            <w:tr w:rsidR="00291C56" w:rsidTr="007F7818">
              <w:trPr>
                <w:trHeight w:val="435"/>
              </w:trPr>
              <w:tc>
                <w:tcPr>
                  <w:tcW w:w="987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  <w:tc>
                <w:tcPr>
                  <w:tcW w:w="1843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ق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و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ح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د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</w:p>
              </w:tc>
              <w:tc>
                <w:tcPr>
                  <w:tcW w:w="1559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ق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م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 xml:space="preserve"> 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ع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ش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ر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َ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</w:t>
                  </w:r>
                </w:p>
              </w:tc>
              <w:tc>
                <w:tcPr>
                  <w:tcW w:w="3512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ال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ت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َّــ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ف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ْــ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ك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ِــ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ي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ـــ</w:t>
                  </w:r>
                  <w:r w:rsidRPr="005601E7"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ك</w:t>
                  </w: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ُ</w:t>
                  </w:r>
                </w:p>
              </w:tc>
            </w:tr>
            <w:tr w:rsidR="00291C56" w:rsidTr="007F7818">
              <w:tc>
                <w:tcPr>
                  <w:tcW w:w="987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63</w:t>
                  </w:r>
                </w:p>
              </w:tc>
              <w:tc>
                <w:tcPr>
                  <w:tcW w:w="1843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3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60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63</w:t>
                  </w:r>
                </w:p>
              </w:tc>
            </w:tr>
            <w:tr w:rsidR="00291C56" w:rsidTr="007F7818">
              <w:tc>
                <w:tcPr>
                  <w:tcW w:w="987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25</w:t>
                  </w:r>
                </w:p>
              </w:tc>
              <w:tc>
                <w:tcPr>
                  <w:tcW w:w="1843" w:type="dxa"/>
                  <w:vAlign w:val="center"/>
                </w:tcPr>
                <w:p w:rsidR="00291C56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291C56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  <w:tr w:rsidR="00291C56" w:rsidTr="007F7818">
              <w:tc>
                <w:tcPr>
                  <w:tcW w:w="987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8</w:t>
                  </w:r>
                </w:p>
              </w:tc>
              <w:tc>
                <w:tcPr>
                  <w:tcW w:w="1559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4</w:t>
                  </w:r>
                </w:p>
              </w:tc>
              <w:tc>
                <w:tcPr>
                  <w:tcW w:w="3512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+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  <w:tr w:rsidR="00291C56" w:rsidTr="007F7818">
              <w:tc>
                <w:tcPr>
                  <w:tcW w:w="987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 +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...........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75</w:t>
                  </w:r>
                </w:p>
              </w:tc>
            </w:tr>
            <w:tr w:rsidR="00291C56" w:rsidTr="007F7818">
              <w:tc>
                <w:tcPr>
                  <w:tcW w:w="987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</w:t>
                  </w:r>
                </w:p>
              </w:tc>
              <w:tc>
                <w:tcPr>
                  <w:tcW w:w="1843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................</w:t>
                  </w:r>
                </w:p>
              </w:tc>
              <w:tc>
                <w:tcPr>
                  <w:tcW w:w="1559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sz w:val="32"/>
                      <w:szCs w:val="32"/>
                      <w:rtl/>
                      <w:lang w:val="fr-FR" w:bidi="ar-DZ"/>
                    </w:rPr>
                    <w:t>...........</w:t>
                  </w:r>
                </w:p>
              </w:tc>
              <w:tc>
                <w:tcPr>
                  <w:tcW w:w="3512" w:type="dxa"/>
                  <w:vAlign w:val="center"/>
                </w:tcPr>
                <w:p w:rsidR="00291C56" w:rsidRPr="005601E7" w:rsidRDefault="00291C56" w:rsidP="00024AE0">
                  <w:pPr>
                    <w:spacing w:line="276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2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+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50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 w:rsidRPr="005601E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=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 </w:t>
                  </w:r>
                  <w:r w:rsidRPr="005601E7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fr-FR" w:bidi="ar-DZ"/>
                    </w:rPr>
                    <w:t>.......</w:t>
                  </w:r>
                </w:p>
              </w:tc>
            </w:tr>
          </w:tbl>
          <w:p w:rsidR="00291C56" w:rsidRPr="00024AE0" w:rsidRDefault="00291C56" w:rsidP="00024AE0">
            <w:pPr>
              <w:shd w:val="clear" w:color="auto" w:fill="B6DDE8" w:themeFill="accent5" w:themeFillTint="66"/>
              <w:spacing w:line="276" w:lineRule="auto"/>
              <w:ind w:left="164"/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</w:pPr>
            <w:r w:rsidRPr="00024AE0">
              <w:rPr>
                <w:rFonts w:ascii="ae_AlMohanad" w:hAnsi="ae_AlMohanad" w:cs="ae_AlMohanad"/>
                <w:sz w:val="28"/>
                <w:szCs w:val="28"/>
                <w:rtl/>
                <w:lang w:val="fr-FR" w:bidi="ar-DZ"/>
              </w:rPr>
              <w:t xml:space="preserve">6 – أَحْسُبُ كَمَا فِي الْمِثَالِ : </w:t>
            </w:r>
          </w:p>
          <w:p w:rsidR="00291C56" w:rsidRDefault="00291C56" w:rsidP="00024AE0">
            <w:pPr>
              <w:spacing w:line="276" w:lineRule="auto"/>
              <w:ind w:left="164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     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39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9  +  30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5  +   4   +  30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5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+  34</w:t>
            </w:r>
          </w:p>
          <w:p w:rsidR="00291C56" w:rsidRDefault="00291C56" w:rsidP="00024AE0">
            <w:pPr>
              <w:spacing w:line="276" w:lineRule="auto"/>
              <w:ind w:left="164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…      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....  + ......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...... +  ...... +  .....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2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+ 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56</w:t>
            </w:r>
          </w:p>
          <w:p w:rsidR="00291C56" w:rsidRDefault="00291C56" w:rsidP="00024AE0">
            <w:pPr>
              <w:spacing w:line="276" w:lineRule="auto"/>
              <w:ind w:left="164"/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…       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....  + ......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...... +  ...... +  .....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>=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/>
                <w:b/>
                <w:bCs/>
                <w:sz w:val="32"/>
                <w:szCs w:val="32"/>
                <w:lang w:val="fr-FR" w:bidi="ar-DZ"/>
              </w:rPr>
              <w:t xml:space="preserve">  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8</w:t>
            </w:r>
            <w:r w:rsidRPr="005601E7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 xml:space="preserve"> + 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val="fr-FR" w:bidi="ar-DZ"/>
              </w:rPr>
              <w:t>44</w:t>
            </w:r>
          </w:p>
          <w:p w:rsidR="00024AE0" w:rsidRPr="00024AE0" w:rsidRDefault="00024AE0" w:rsidP="00024AE0">
            <w:pPr>
              <w:spacing w:line="276" w:lineRule="auto"/>
              <w:ind w:left="164"/>
              <w:rPr>
                <w:rFonts w:asciiTheme="majorBidi" w:hAnsiTheme="majorBidi" w:cstheme="majorBidi" w:hint="cs"/>
                <w:b/>
                <w:bCs/>
                <w:sz w:val="6"/>
                <w:szCs w:val="6"/>
                <w:rtl/>
                <w:lang w:val="fr-FR" w:bidi="ar-DZ"/>
              </w:rPr>
            </w:pPr>
          </w:p>
          <w:p w:rsidR="00024AE0" w:rsidRPr="00024AE0" w:rsidRDefault="00024AE0" w:rsidP="00024AE0">
            <w:pPr>
              <w:spacing w:line="276" w:lineRule="auto"/>
              <w:ind w:left="164"/>
              <w:rPr>
                <w:rFonts w:asciiTheme="majorBidi" w:hAnsiTheme="majorBidi" w:cstheme="majorBidi" w:hint="cs"/>
                <w:b/>
                <w:bCs/>
                <w:sz w:val="10"/>
                <w:szCs w:val="10"/>
                <w:lang w:val="fr-FR" w:bidi="ar-DZ"/>
              </w:rPr>
            </w:pPr>
          </w:p>
          <w:tbl>
            <w:tblPr>
              <w:tblStyle w:val="a4"/>
              <w:tblpPr w:leftFromText="180" w:rightFromText="180" w:vertAnchor="text" w:horzAnchor="margin" w:tblpY="-124"/>
              <w:tblOverlap w:val="never"/>
              <w:bidiVisual/>
              <w:tblW w:w="8048" w:type="dxa"/>
              <w:tblLayout w:type="fixed"/>
              <w:tblLook w:val="04A0" w:firstRow="1" w:lastRow="0" w:firstColumn="1" w:lastColumn="0" w:noHBand="0" w:noVBand="1"/>
            </w:tblPr>
            <w:tblGrid>
              <w:gridCol w:w="8048"/>
            </w:tblGrid>
            <w:tr w:rsidR="00024AE0" w:rsidTr="00024AE0">
              <w:trPr>
                <w:trHeight w:val="474"/>
              </w:trPr>
              <w:tc>
                <w:tcPr>
                  <w:tcW w:w="8048" w:type="dxa"/>
                </w:tcPr>
                <w:p w:rsidR="00024AE0" w:rsidRPr="00024AE0" w:rsidRDefault="00024AE0" w:rsidP="00024AE0">
                  <w:pPr>
                    <w:spacing w:before="240" w:line="276" w:lineRule="auto"/>
                    <w:rPr>
                      <w:rFonts w:ascii="ae_AlMohanad" w:hAnsi="ae_AlMohanad" w:cs="ae_AlMohanad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</w:pPr>
                  <w:r w:rsidRPr="00024AE0">
                    <w:rPr>
                      <w:rFonts w:ascii="ae_AlMohanad" w:hAnsi="ae_AlMohanad" w:cs="ae_AlMohanad"/>
                      <w:b/>
                      <w:bCs/>
                      <w:sz w:val="20"/>
                      <w:szCs w:val="20"/>
                      <w:rtl/>
                      <w:lang w:val="fr-FR" w:bidi="ar-DZ"/>
                    </w:rPr>
                    <w:t xml:space="preserve">ملاحظة : يَتِمُ تَوْجِيهُ التَّلَامِيذِ نَحْوَ الْحَلِ وَالتَّبْسِيطِ لَهُمْ وَلَيْسَ الِإنْجَازِ لَهُم مَعَ اِسْتِعْمَالِ اللَّوْحَةِ لِلْمُحَاوَلَةِ . </w:t>
                  </w:r>
                </w:p>
              </w:tc>
            </w:tr>
          </w:tbl>
          <w:p w:rsidR="00291C56" w:rsidRDefault="00291C56" w:rsidP="005601E7">
            <w:pPr>
              <w:rPr>
                <w:lang w:bidi="ar-DZ"/>
              </w:rPr>
            </w:pPr>
          </w:p>
        </w:tc>
      </w:tr>
    </w:tbl>
    <w:p w:rsidR="00183A29" w:rsidRDefault="00183A29" w:rsidP="00EB75D5">
      <w:pPr>
        <w:rPr>
          <w:rFonts w:hint="cs"/>
        </w:rPr>
      </w:pPr>
    </w:p>
    <w:sectPr w:rsidR="00183A29" w:rsidSect="005601E7">
      <w:pgSz w:w="16838" w:h="11906" w:orient="landscape"/>
      <w:pgMar w:top="284" w:right="1440" w:bottom="0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3400"/>
    <w:multiLevelType w:val="hybridMultilevel"/>
    <w:tmpl w:val="302EA804"/>
    <w:lvl w:ilvl="0" w:tplc="B332F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4E3C1D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2">
    <w:nsid w:val="29751FAC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B842DE8"/>
    <w:multiLevelType w:val="hybridMultilevel"/>
    <w:tmpl w:val="6B4C98DE"/>
    <w:lvl w:ilvl="0" w:tplc="C23AB5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8F1AA1"/>
    <w:multiLevelType w:val="hybridMultilevel"/>
    <w:tmpl w:val="337433E0"/>
    <w:lvl w:ilvl="0" w:tplc="4A701476">
      <w:start w:val="1"/>
      <w:numFmt w:val="decimal"/>
      <w:lvlText w:val="%1-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abstractNum w:abstractNumId="5">
    <w:nsid w:val="72835CE1"/>
    <w:multiLevelType w:val="hybridMultilevel"/>
    <w:tmpl w:val="57968562"/>
    <w:lvl w:ilvl="0" w:tplc="D6E48172">
      <w:start w:val="1"/>
      <w:numFmt w:val="decimal"/>
      <w:lvlText w:val="%1"/>
      <w:lvlJc w:val="left"/>
      <w:pPr>
        <w:ind w:left="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4" w:hanging="360"/>
      </w:pPr>
    </w:lvl>
    <w:lvl w:ilvl="2" w:tplc="0409001B" w:tentative="1">
      <w:start w:val="1"/>
      <w:numFmt w:val="lowerRoman"/>
      <w:lvlText w:val="%3."/>
      <w:lvlJc w:val="right"/>
      <w:pPr>
        <w:ind w:left="1964" w:hanging="180"/>
      </w:pPr>
    </w:lvl>
    <w:lvl w:ilvl="3" w:tplc="0409000F" w:tentative="1">
      <w:start w:val="1"/>
      <w:numFmt w:val="decimal"/>
      <w:lvlText w:val="%4."/>
      <w:lvlJc w:val="left"/>
      <w:pPr>
        <w:ind w:left="2684" w:hanging="360"/>
      </w:pPr>
    </w:lvl>
    <w:lvl w:ilvl="4" w:tplc="04090019" w:tentative="1">
      <w:start w:val="1"/>
      <w:numFmt w:val="lowerLetter"/>
      <w:lvlText w:val="%5."/>
      <w:lvlJc w:val="left"/>
      <w:pPr>
        <w:ind w:left="3404" w:hanging="360"/>
      </w:pPr>
    </w:lvl>
    <w:lvl w:ilvl="5" w:tplc="0409001B" w:tentative="1">
      <w:start w:val="1"/>
      <w:numFmt w:val="lowerRoman"/>
      <w:lvlText w:val="%6."/>
      <w:lvlJc w:val="right"/>
      <w:pPr>
        <w:ind w:left="4124" w:hanging="180"/>
      </w:pPr>
    </w:lvl>
    <w:lvl w:ilvl="6" w:tplc="0409000F" w:tentative="1">
      <w:start w:val="1"/>
      <w:numFmt w:val="decimal"/>
      <w:lvlText w:val="%7."/>
      <w:lvlJc w:val="left"/>
      <w:pPr>
        <w:ind w:left="4844" w:hanging="360"/>
      </w:pPr>
    </w:lvl>
    <w:lvl w:ilvl="7" w:tplc="04090019" w:tentative="1">
      <w:start w:val="1"/>
      <w:numFmt w:val="lowerLetter"/>
      <w:lvlText w:val="%8."/>
      <w:lvlJc w:val="left"/>
      <w:pPr>
        <w:ind w:left="5564" w:hanging="360"/>
      </w:pPr>
    </w:lvl>
    <w:lvl w:ilvl="8" w:tplc="0409001B" w:tentative="1">
      <w:start w:val="1"/>
      <w:numFmt w:val="lowerRoman"/>
      <w:lvlText w:val="%9."/>
      <w:lvlJc w:val="right"/>
      <w:pPr>
        <w:ind w:left="6284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1E7"/>
    <w:rsid w:val="00024AE0"/>
    <w:rsid w:val="00183A29"/>
    <w:rsid w:val="001F2214"/>
    <w:rsid w:val="00291C56"/>
    <w:rsid w:val="005601E7"/>
    <w:rsid w:val="0056605F"/>
    <w:rsid w:val="007F7818"/>
    <w:rsid w:val="00DC58A5"/>
    <w:rsid w:val="00E8352C"/>
    <w:rsid w:val="00EB75D5"/>
    <w:rsid w:val="00F96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5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35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E835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E835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E8352C"/>
    <w:pPr>
      <w:bidi/>
      <w:spacing w:after="0" w:line="240" w:lineRule="auto"/>
    </w:pPr>
  </w:style>
  <w:style w:type="table" w:styleId="a4">
    <w:name w:val="Table Grid"/>
    <w:basedOn w:val="a1"/>
    <w:uiPriority w:val="59"/>
    <w:rsid w:val="005601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56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5601E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60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4C7E7F-82C3-4F5B-8F11-094B7BC3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Microsouf</dc:creator>
  <cp:lastModifiedBy>embratoria1983</cp:lastModifiedBy>
  <cp:revision>2</cp:revision>
  <cp:lastPrinted>2024-10-15T18:40:00Z</cp:lastPrinted>
  <dcterms:created xsi:type="dcterms:W3CDTF">2024-10-15T18:40:00Z</dcterms:created>
  <dcterms:modified xsi:type="dcterms:W3CDTF">2024-10-15T18:40:00Z</dcterms:modified>
</cp:coreProperties>
</file>