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4DA5" w:rsidRDefault="000774F5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shapetype id="_x0000_t65" coordsize="21600,21600" o:spt="65" adj="18900" path="m,l,21600@0,21600,21600@0,21600,xem@0,21600nfl@3@5c@7@9@11@13,21600@0e">
            <v:formulas>
              <v:f eqn="val #0"/>
              <v:f eqn="sum 21600 0 @0"/>
              <v:f eqn="prod @1 8481 32768"/>
              <v:f eqn="sum @2 @0 0"/>
              <v:f eqn="prod @1 1117 32768"/>
              <v:f eqn="sum @4 @0 0"/>
              <v:f eqn="prod @1 11764 32768"/>
              <v:f eqn="sum @6 @0 0"/>
              <v:f eqn="prod @1 6144 32768"/>
              <v:f eqn="sum @8 @0 0"/>
              <v:f eqn="prod @1 20480 32768"/>
              <v:f eqn="sum @10 @0 0"/>
              <v:f eqn="prod @1 6144 32768"/>
              <v:f eqn="sum @12 @0 0"/>
            </v:formulas>
            <v:path o:extrusionok="f" gradientshapeok="t" o:connecttype="rect" textboxrect="0,0,21600,@13"/>
            <v:handles>
              <v:h position="#0,bottomRight" xrange="10800,21600"/>
            </v:handles>
            <o:complex v:ext="view"/>
          </v:shapetype>
          <v:shape id="AutoShape 121" o:spid="_x0000_s1026" type="#_x0000_t65" style="position:absolute;left:0;text-align:left;margin-left:7.5pt;margin-top:-5.7pt;width:547.5pt;height:804pt;z-index:-251646976" o:gfxdata="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hvXj81gAAAAwBAAAPAAAAAAAAAAEA&#10;IAAAACIAAABkcnMvZG93bnJldi54bWxQSwECFAAUAAAACACHTuJAih0JwBECAABcBAAADgAAAAAA&#10;AAABACAAAAAlAQAAZHJzL2Uyb0RvYy54bWxQSwUGAAAAAAYABgBZAQAAqAUAAAAA&#10;" strokecolor="#00b050" strokeweight="2.5pt">
            <v:textbox>
              <w:txbxContent>
                <w:p w:rsidR="0078048C" w:rsidRDefault="0078048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8048C" w:rsidRDefault="0078048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8048C" w:rsidRDefault="0078048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8048C" w:rsidRDefault="0078048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8048C" w:rsidRDefault="0078048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8048C" w:rsidRDefault="0078048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8048C" w:rsidRDefault="0078048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8048C" w:rsidRDefault="0078048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8048C" w:rsidRDefault="0078048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8048C" w:rsidRDefault="0078048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8048C" w:rsidRDefault="0078048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8048C" w:rsidRDefault="0078048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8048C" w:rsidRDefault="0078048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8048C" w:rsidRDefault="0078048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8048C" w:rsidRDefault="0078048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8048C" w:rsidRDefault="0078048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8048C" w:rsidRDefault="0078048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8048C" w:rsidRDefault="0078048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8048C" w:rsidRDefault="005274FF">
                  <w:pPr>
                    <w:rPr>
                      <w:lang w:bidi="ar-DZ"/>
                    </w:rPr>
                  </w:pPr>
                  <w:r w:rsidRPr="005274FF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613762" cy="2142698"/>
                        <wp:effectExtent l="38100" t="57150" r="110888" b="86152"/>
                        <wp:docPr id="693" name="Image 6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07.PNG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25410" cy="2146472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B050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9A4DA5" w:rsidRDefault="000774F5">
      <w:pPr>
        <w:spacing w:after="0" w:line="240" w:lineRule="auto"/>
        <w:rPr>
          <w:rtl/>
        </w:rPr>
      </w:pPr>
      <w:r>
        <w:rPr>
          <w:rtl/>
          <w:lang w:eastAsia="fr-FR"/>
        </w:rPr>
        <w:pict>
          <v:shape id="AutoShape 122" o:spid="_x0000_s1059" type="#_x0000_t65" style="position:absolute;margin-left:22.85pt;margin-top:141.15pt;width:519.1pt;height:325pt;z-index:251670528" o:gfxdata="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YNXc92gAAAAsBAAAP&#10;AAAAAAAAAAEAIAAAACIAAABkcnMvZG93bnJldi54bWxQSwECFAAUAAAACACHTuJAVbVcaBYCAABb&#10;BAAADgAAAAAAAAABACAAAAApAQAAZHJzL2Uyb0RvYy54bWxQSwUGAAAAAAYABgBZAQAAsQUAAAAA&#10;" strokecolor="#00b050" strokeweight="2.25pt">
            <v:textbox>
              <w:txbxContent>
                <w:p w:rsidR="0078048C" w:rsidRPr="0078048C" w:rsidRDefault="0078048C" w:rsidP="0078048C">
                  <w:pPr>
                    <w:spacing w:line="240" w:lineRule="auto"/>
                    <w:ind w:right="-24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</w:pPr>
                  <w:r w:rsidRPr="0078048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</w:rPr>
                    <w:t>النص المنطوق :</w:t>
                  </w:r>
                  <w:r w:rsidRPr="0078048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  <w:lang w:val="en-US" w:bidi="ar-DZ"/>
                    </w:rPr>
                    <w:t xml:space="preserve"> </w:t>
                  </w:r>
                  <w:r w:rsidRPr="0078048C"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  <w:t>أهمية الغذاء في حفظ الصحة</w:t>
                  </w:r>
                </w:p>
                <w:p w:rsidR="0078048C" w:rsidRPr="0078048C" w:rsidRDefault="0078048C" w:rsidP="0078048C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</w:pPr>
                  <w:r w:rsidRPr="0078048C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>للتغذية الصحيّة المتوازنة دور هام في صحة الإنسان ، لذا يجب الحرص عليها ،ولابد من العناية بها .</w:t>
                  </w:r>
                </w:p>
                <w:p w:rsidR="0078048C" w:rsidRPr="0078048C" w:rsidRDefault="0078048C" w:rsidP="0078048C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</w:pPr>
                  <w:r w:rsidRPr="0078048C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 xml:space="preserve">يتطلب نموّ أعضاء الجسم غذاء متوازنا يشمل مختلف المجموعات الغذائية </w:t>
                  </w:r>
                  <w:r w:rsidRPr="0078048C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lang w:val="en-US" w:bidi="ar-DZ"/>
                    </w:rPr>
                    <w:t>)</w:t>
                  </w:r>
                  <w:r w:rsidRPr="0078048C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 xml:space="preserve">النمو– الطاقة– الوقاية) </w:t>
                  </w:r>
                </w:p>
                <w:p w:rsidR="0078048C" w:rsidRPr="0078048C" w:rsidRDefault="0078048C" w:rsidP="0078048C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</w:pPr>
                  <w:r w:rsidRPr="0078048C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 xml:space="preserve">منها : الأملاح المعدنية و أساسا الكالسيوم و نجدهما بكمية هامة في الحليب و مشتقاته </w:t>
                  </w:r>
                </w:p>
                <w:p w:rsidR="0078048C" w:rsidRPr="0078048C" w:rsidRDefault="0078048C" w:rsidP="0078048C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</w:pPr>
                  <w:r w:rsidRPr="0078048C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>و ينبغي الحرص على :   تناول الفيتامينات ، ونجدها خاصة في البيض والكبد و الزبدة و الخضر و الفواكه</w:t>
                  </w:r>
                </w:p>
                <w:p w:rsidR="0078048C" w:rsidRPr="0078048C" w:rsidRDefault="0078048C" w:rsidP="0078048C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</w:pPr>
                  <w:r w:rsidRPr="0078048C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 xml:space="preserve">و للمحافظة على صحتك يجب :  تجنب الإفراط في تناول السكريات ، والابتعاد عن المشروبات الغازية و المرطبات و الحلويات الأخرى </w:t>
                  </w:r>
                </w:p>
                <w:p w:rsidR="0078048C" w:rsidRPr="0078048C" w:rsidRDefault="0078048C" w:rsidP="0078048C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</w:pPr>
                  <w:r w:rsidRPr="0078048C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>الأكل ببطء و المضغ الجيد ، لأنه يساعد على هضم الطّعام و امتصاص العناصر الغذائية .</w:t>
                  </w:r>
                </w:p>
                <w:p w:rsidR="0078048C" w:rsidRDefault="0078048C" w:rsidP="0078048C">
                  <w:pPr>
                    <w:bidi/>
                    <w:spacing w:line="240" w:lineRule="auto"/>
                    <w:ind w:left="-97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</w:p>
              </w:txbxContent>
            </v:textbox>
          </v:shape>
        </w:pict>
      </w:r>
      <w:r>
        <w:rPr>
          <w:rtl/>
          <w:lang w:eastAsia="fr-FR"/>
        </w:rPr>
        <w:pict>
          <v:shape id="AutoShape 120" o:spid="_x0000_s1058" type="#_x0000_t65" style="position:absolute;margin-left:122.35pt;margin-top:6.25pt;width:357pt;height:118.35pt;z-index:251668480" o:gfxdata="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5Ygot2AAAAAoBAAAPAAAA&#10;AAAAAAEAIAAAACIAAABkcnMvZG93bnJldi54bWxQSwECFAAUAAAACACHTuJA93+tfhUCAABbBAAA&#10;DgAAAAAAAAABACAAAAAnAQAAZHJzL2Uyb0RvYy54bWxQSwUGAAAAAAYABgBZAQAArgUAAAAA&#10;" strokecolor="#00b050" strokeweight="2.25pt">
            <v:textbox>
              <w:txbxContent>
                <w:p w:rsidR="0078048C" w:rsidRDefault="0078048C">
                  <w:pPr>
                    <w:jc w:val="right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>المقطع 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bidi="ar-DZ"/>
                    </w:rPr>
                    <w:t>لسادس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 xml:space="preserve"> :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 xml:space="preserve">تغذية و الصحة </w:t>
                  </w:r>
                </w:p>
                <w:p w:rsidR="0078048C" w:rsidRDefault="0078048C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>الأسبوع ال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  <w:t xml:space="preserve">ثاني </w:t>
                  </w:r>
                </w:p>
                <w:p w:rsidR="0078048C" w:rsidRDefault="0078048C"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 w:rsidR="0078048C" w:rsidRDefault="0078048C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 w:rsidR="0050187C">
        <w:rPr>
          <w:rtl/>
        </w:rPr>
        <w:br w:type="page"/>
      </w:r>
    </w:p>
    <w:p w:rsidR="009A4DA5" w:rsidRDefault="000774F5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lastRenderedPageBreak/>
        <w:pict>
          <v:roundrect id="AutoShape 4" o:spid="_x0000_s1057" style="position:absolute;left:0;text-align:left;margin-left:-1.2pt;margin-top:-3.35pt;width:552.35pt;height:113.4pt;z-index:251659264" arcsize="10923f" o:gfxdata="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bjwivYAAAACgEAAA8AAAAAAAAAAQAg&#10;AAAAIgAAAGRycy9kb3ducmV2LnhtbFBLAQIUABQAAAAIAIdO4kA9sun9DgIAAFQEAAAOAAAAAAAA&#10;AAEAIAAAACcBAABkcnMvZTJvRG9jLnhtbFBLBQYAAAAABgAGAFkBAACnBQAAAAA=&#10;" strokecolor="blue">
            <v:textbox>
              <w:txbxContent>
                <w:p w:rsidR="0078048C" w:rsidRDefault="0078048C" w:rsidP="007D45E8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 w:rsidR="007D45E8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السنة الثانية</w:t>
                  </w:r>
                </w:p>
                <w:p w:rsidR="0078048C" w:rsidRDefault="0078048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       </w:t>
                  </w:r>
                </w:p>
                <w:p w:rsidR="0078048C" w:rsidRPr="0078048C" w:rsidRDefault="0078048C" w:rsidP="0078048C">
                  <w:pPr>
                    <w:wordWrap w:val="0"/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النص  المنطوق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 w:rsidRPr="00F02E9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أهمية الغذاء في حفظ الصحة</w:t>
                  </w:r>
                </w:p>
                <w:p w:rsidR="0078048C" w:rsidRDefault="0078048C" w:rsidP="0078048C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حسن الاستماع، فهم المعنى العام للمنطوق</w:t>
                  </w:r>
                </w:p>
              </w:txbxContent>
            </v:textbox>
          </v:roundrect>
        </w:pict>
      </w:r>
    </w:p>
    <w:p w:rsidR="009A4DA5" w:rsidRDefault="009A4DA5">
      <w:pPr>
        <w:bidi/>
        <w:spacing w:after="0" w:line="240" w:lineRule="auto"/>
        <w:rPr>
          <w:rtl/>
        </w:rPr>
      </w:pPr>
    </w:p>
    <w:p w:rsidR="009A4DA5" w:rsidRDefault="009A4DA5">
      <w:pPr>
        <w:bidi/>
        <w:spacing w:after="0" w:line="240" w:lineRule="auto"/>
        <w:rPr>
          <w:rtl/>
        </w:rPr>
      </w:pPr>
    </w:p>
    <w:p w:rsidR="009A4DA5" w:rsidRDefault="009A4DA5">
      <w:pPr>
        <w:bidi/>
        <w:spacing w:after="0" w:line="240" w:lineRule="auto"/>
        <w:rPr>
          <w:rtl/>
        </w:rPr>
      </w:pPr>
    </w:p>
    <w:p w:rsidR="009A4DA5" w:rsidRDefault="009A4DA5">
      <w:pPr>
        <w:bidi/>
        <w:spacing w:after="0" w:line="240" w:lineRule="auto"/>
        <w:rPr>
          <w:rtl/>
        </w:rPr>
      </w:pPr>
    </w:p>
    <w:p w:rsidR="009A4DA5" w:rsidRDefault="009A4DA5">
      <w:pPr>
        <w:bidi/>
        <w:spacing w:after="0" w:line="240" w:lineRule="auto"/>
        <w:rPr>
          <w:rtl/>
        </w:rPr>
      </w:pPr>
    </w:p>
    <w:p w:rsidR="009A4DA5" w:rsidRDefault="009A4DA5">
      <w:pPr>
        <w:bidi/>
        <w:spacing w:after="0" w:line="240" w:lineRule="auto"/>
        <w:rPr>
          <w:rtl/>
        </w:rPr>
      </w:pPr>
    </w:p>
    <w:p w:rsidR="009A4DA5" w:rsidRDefault="009A4DA5">
      <w:pPr>
        <w:bidi/>
        <w:spacing w:after="0" w:line="240" w:lineRule="auto"/>
        <w:rPr>
          <w:rtl/>
        </w:rPr>
      </w:pPr>
    </w:p>
    <w:p w:rsidR="009A4DA5" w:rsidRDefault="009A4DA5">
      <w:pPr>
        <w:bidi/>
        <w:spacing w:after="0" w:line="240" w:lineRule="auto"/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745"/>
        <w:gridCol w:w="8386"/>
        <w:gridCol w:w="1423"/>
      </w:tblGrid>
      <w:tr w:rsidR="009A4DA5">
        <w:trPr>
          <w:trHeight w:val="20"/>
          <w:jc w:val="center"/>
        </w:trPr>
        <w:tc>
          <w:tcPr>
            <w:tcW w:w="755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629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755" w:type="pct"/>
          </w:tcPr>
          <w:p w:rsidR="009A4DA5" w:rsidRDefault="0050187C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629" w:type="pct"/>
          </w:tcPr>
          <w:p w:rsidR="00F02E9B" w:rsidRPr="00F02E9B" w:rsidRDefault="0050187C" w:rsidP="00F02E9B">
            <w:pPr>
              <w:tabs>
                <w:tab w:val="left" w:pos="1245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="00F02E9B"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اسم الوجبة التي تناولها كلّ صباح ؟ فيم تساعدنا ؟</w:t>
            </w:r>
          </w:p>
          <w:p w:rsidR="009A4DA5" w:rsidRDefault="00F02E9B" w:rsidP="00F02E9B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هي الأغذية التي نتناولها في هذه الوجبة ؟</w:t>
            </w:r>
          </w:p>
        </w:tc>
        <w:tc>
          <w:tcPr>
            <w:tcW w:w="616" w:type="pct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755" w:type="pct"/>
          </w:tcPr>
          <w:p w:rsidR="009A4DA5" w:rsidRDefault="009A4DA5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يستمع</w:t>
            </w: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</w:t>
            </w: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النص المنطوق</w:t>
            </w: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 يبدي اهتمامه</w:t>
            </w:r>
          </w:p>
          <w:p w:rsidR="009A4DA5" w:rsidRDefault="009A4DA5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A4DA5" w:rsidRDefault="009A4DA5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أسئلة الفهم بإنتاج جملة بسيطة</w:t>
            </w:r>
          </w:p>
          <w:p w:rsidR="009A4DA5" w:rsidRDefault="009A4DA5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A4DA5" w:rsidRDefault="0050187C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أجرأة أحداث النص</w:t>
            </w:r>
          </w:p>
        </w:tc>
        <w:tc>
          <w:tcPr>
            <w:tcW w:w="3629" w:type="pct"/>
            <w:shd w:val="clear" w:color="auto" w:fill="FFFFFF" w:themeFill="background1"/>
          </w:tcPr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0"/>
                <w:szCs w:val="30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>فهم المنطوق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 w:bidi="ar-DZ"/>
              </w:rPr>
              <w:t xml:space="preserve"> :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يقرأ الأستاذ النص المنطوق " </w:t>
            </w:r>
            <w:r w:rsidR="0078048C">
              <w:rPr>
                <w:rFonts w:asciiTheme="majorBidi" w:hAnsiTheme="majorBidi" w:cstheme="majorBidi"/>
                <w:b/>
                <w:bCs/>
                <w:color w:val="C00000"/>
                <w:sz w:val="30"/>
                <w:szCs w:val="30"/>
                <w:rtl/>
                <w:lang w:val="en-US" w:bidi="ar-DZ"/>
              </w:rPr>
              <w:t xml:space="preserve"> </w:t>
            </w:r>
            <w:r w:rsidR="0078048C">
              <w:rPr>
                <w:rFonts w:asciiTheme="majorBidi" w:hAnsiTheme="majorBidi" w:cstheme="majorBidi" w:hint="cs"/>
                <w:b/>
                <w:bCs/>
                <w:color w:val="C00000"/>
                <w:sz w:val="30"/>
                <w:szCs w:val="30"/>
                <w:rtl/>
                <w:lang w:val="en-US" w:bidi="ar-DZ"/>
              </w:rPr>
              <w:t>أهمية الغذاء في حفظ الصحة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30"/>
                <w:szCs w:val="30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 " </w:t>
            </w:r>
            <w:r w:rsidR="0078048C">
              <w:rPr>
                <w:rFonts w:asciiTheme="majorBidi" w:hAnsiTheme="majorBidi" w:cstheme="majorBidi" w:hint="cs"/>
                <w:b/>
                <w:bCs/>
                <w:sz w:val="30"/>
                <w:szCs w:val="30"/>
                <w:rtl/>
                <w:lang w:val="en-US" w:bidi="ar-DZ"/>
              </w:rPr>
              <w:t xml:space="preserve">      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>و أثناء ذلك يجب التواصل البصري بينه و بين متعلميه مع الاستعانة بالأداء حس حركي و القرائن اللغوية ( الإيماء و الإيحاء ) ...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0"/>
                <w:szCs w:val="30"/>
                <w:u w:val="single"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>اختبار مدى فهم المتعلمين للنص المنطوق :</w:t>
            </w:r>
          </w:p>
          <w:p w:rsidR="0078048C" w:rsidRPr="00C7219D" w:rsidRDefault="0078048C" w:rsidP="0078048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C7219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ماذا يتحدث النص : الحفاظ على الأسنان – وجبة الغذاء – التغذية الصحية المتوازنة </w:t>
            </w:r>
          </w:p>
          <w:p w:rsidR="0078048C" w:rsidRPr="00C7219D" w:rsidRDefault="00C7219D" w:rsidP="0078048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16"/>
                <w:szCs w:val="16"/>
                <w:rtl/>
                <w:lang w:eastAsia="fr-FR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27172</wp:posOffset>
                  </wp:positionH>
                  <wp:positionV relativeFrom="paragraph">
                    <wp:posOffset>123503</wp:posOffset>
                  </wp:positionV>
                  <wp:extent cx="1127362" cy="1187355"/>
                  <wp:effectExtent l="19050" t="0" r="0" b="0"/>
                  <wp:wrapNone/>
                  <wp:docPr id="6" name="Picture 15" descr="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362" cy="118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8048C" w:rsidRPr="00C7219D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 w:rsidR="0078048C" w:rsidRPr="00C7219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ماذا يجب علينا ؟    ماذا بتطلب نمو أعضاء الجسم ؟  ماذا يشمل ؟.</w:t>
            </w:r>
          </w:p>
          <w:p w:rsidR="0078048C" w:rsidRPr="00C7219D" w:rsidRDefault="0078048C" w:rsidP="0078048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C7219D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 w:rsidRPr="00C7219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هي العناصر التي يجب أن تتوفر في غذائنا ؟ أين نجد الكالسيوم ؟</w:t>
            </w:r>
            <w:r w:rsidR="00C7219D">
              <w:rPr>
                <w:noProof/>
              </w:rPr>
              <w:t xml:space="preserve"> </w:t>
            </w:r>
          </w:p>
          <w:p w:rsidR="0078048C" w:rsidRPr="00C7219D" w:rsidRDefault="0078048C" w:rsidP="0078048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C7219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ماذا يجب أن نتناول كذلك ؟ من أين نحصل عليها ؟</w:t>
            </w:r>
          </w:p>
          <w:p w:rsidR="0078048C" w:rsidRPr="00C7219D" w:rsidRDefault="0078048C" w:rsidP="0078048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C7219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 هي الأغذية التي يجب التقليل منها ؟ و الابتعاد عنها ؟</w:t>
            </w:r>
          </w:p>
          <w:p w:rsidR="0078048C" w:rsidRPr="00C7219D" w:rsidRDefault="0078048C" w:rsidP="0078048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C7219D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 w:rsidRPr="00C7219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هل نأكل بسرعة ؟ لم علينا الأكل ببطء ؟ اذكر بعض مشتقات الحليب؟</w:t>
            </w:r>
          </w:p>
          <w:p w:rsidR="0078048C" w:rsidRPr="00C7219D" w:rsidRDefault="0078048C" w:rsidP="0078048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C7219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C7219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يدعى التلاميذ لفتح الكتاب </w:t>
            </w:r>
            <w:r w:rsidRPr="00C7219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ص 120</w:t>
            </w:r>
            <w:r w:rsidRPr="00C7219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، يشاهد الصورة و يعبّر عنها </w:t>
            </w:r>
            <w:r w:rsidRPr="00C7219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←</w:t>
            </w:r>
          </w:p>
          <w:p w:rsidR="0078048C" w:rsidRPr="00C7219D" w:rsidRDefault="0078048C" w:rsidP="0078048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C7219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أجراة أحداث النص:</w:t>
            </w:r>
          </w:p>
          <w:p w:rsidR="0078048C" w:rsidRPr="00C7219D" w:rsidRDefault="0078048C" w:rsidP="0078048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 w:rsidRPr="00C7219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الأحداث :  على ماذا يتحدث النص  ؟ ما هي الأغذية التي يجب تناولها ؟ ما هي الأغذية التي يجب الابتعاد عنها ←</w:t>
            </w:r>
            <w:r w:rsidRPr="00C7219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التغذية الصحية – ضرورة تناول غذاء متوازن غني بالأملاح المعدنية و الكالسيوم و تناول الفيتامينات </w:t>
            </w:r>
          </w:p>
          <w:p w:rsidR="0078048C" w:rsidRPr="00C7219D" w:rsidRDefault="0078048C" w:rsidP="0078048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C7219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تجنب الإفراط في تناول السكريات و الابتعاد عن المشروبات الغازية و المرطبات  و الحلويات. </w:t>
            </w:r>
          </w:p>
          <w:p w:rsidR="0078048C" w:rsidRPr="00C7219D" w:rsidRDefault="0078048C" w:rsidP="0078048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C7219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النهاية : ما هو الشيء الذي يساعد على هضم الطعام  ؟ ← </w:t>
            </w:r>
            <w:r w:rsidRPr="00C7219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تناول الطعام ببطء و المضغ جيدا </w:t>
            </w:r>
            <w:r w:rsidRPr="00C7219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 w:rsidR="0078048C" w:rsidRPr="00C7219D" w:rsidRDefault="0078048C" w:rsidP="0078048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CCFF"/>
                <w:rtl/>
                <w:lang w:val="en-US" w:eastAsia="ja-JP" w:bidi="ar-DZ"/>
              </w:rPr>
            </w:pPr>
            <w:r w:rsidRPr="00C7219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استخراج القيم الواردة : </w:t>
            </w:r>
            <w:r w:rsidRPr="00C7219D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  <w:t xml:space="preserve"> •</w:t>
            </w:r>
            <w:r w:rsidRPr="00C7219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الحرص على تناول غذاء متوازن   •تناول الفيتامينات</w:t>
            </w:r>
            <w:r w:rsidRPr="00C7219D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CCFF"/>
                <w:rtl/>
                <w:lang w:val="en-US" w:eastAsia="ja-JP" w:bidi="ar-DZ"/>
              </w:rPr>
              <w:t xml:space="preserve"> </w:t>
            </w:r>
          </w:p>
          <w:p w:rsidR="009A4DA5" w:rsidRDefault="0078048C" w:rsidP="0078048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C7219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• تناول الأغذية الغنية بالكالسيوم</w:t>
            </w:r>
            <w:r w:rsidRPr="00C7219D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CCFF"/>
                <w:rtl/>
                <w:lang w:val="en-US" w:eastAsia="ja-JP" w:bidi="ar-DZ"/>
              </w:rPr>
              <w:t xml:space="preserve"> </w:t>
            </w:r>
            <w:r w:rsidRPr="00C7219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• الابتعاد عن المشروبات الغازية و عدم</w:t>
            </w:r>
            <w:r w:rsidRPr="00C7219D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CCFF"/>
                <w:rtl/>
                <w:lang w:val="en-US" w:eastAsia="ja-JP" w:bidi="ar-DZ"/>
              </w:rPr>
              <w:t xml:space="preserve"> </w:t>
            </w:r>
            <w:r w:rsidRPr="00C7219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الافراط في تناول الحلويات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shd w:val="clear" w:color="auto" w:fill="FFCCFF"/>
                <w:rtl/>
                <w:lang w:val="en-US" w:eastAsia="ja-JP" w:bidi="ar-DZ"/>
              </w:rPr>
              <w:t xml:space="preserve">   </w:t>
            </w:r>
          </w:p>
        </w:tc>
        <w:tc>
          <w:tcPr>
            <w:tcW w:w="616" w:type="pct"/>
            <w:shd w:val="clear" w:color="auto" w:fill="FFFFFF" w:themeFill="background1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 w:rsidR="009A4DA5" w:rsidRDefault="0050187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755" w:type="pct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بناء أفكار جديدة تدعم ما ورد في النص المنطوق</w:t>
            </w:r>
          </w:p>
        </w:tc>
        <w:tc>
          <w:tcPr>
            <w:tcW w:w="3629" w:type="pct"/>
            <w:shd w:val="clear" w:color="auto" w:fill="FFFFFF" w:themeFill="background1"/>
          </w:tcPr>
          <w:p w:rsidR="009A4DA5" w:rsidRDefault="0050187C">
            <w:pPr>
              <w:shd w:val="clear" w:color="auto" w:fill="FFFFFF" w:themeFill="background1"/>
              <w:bidi/>
              <w:spacing w:after="0" w:line="240" w:lineRule="auto"/>
              <w:rPr>
                <w:rFonts w:asciiTheme="majorBidi" w:eastAsia="Calibr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</w:rPr>
              <w:t>يعبّر انطلاقا من مشهد  :</w:t>
            </w:r>
            <w:r>
              <w:rPr>
                <w:rFonts w:asciiTheme="majorBidi" w:eastAsia="Calibr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 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يطلب المعلم من التلاميذ فتح الكتاب المدرسي على </w:t>
            </w:r>
            <w:r w:rsidRPr="00F02E9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ص 120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يصف التلاميذ المشهد تلقائيا ، مع تقديم بعض الأسئلة التوجيهية مراعاة لمستوى التلاميذ.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00B05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91008" behindDoc="0" locked="0" layoutInCell="1" allowOverlap="1">
                  <wp:simplePos x="0" y="0"/>
                  <wp:positionH relativeFrom="column">
                    <wp:posOffset>419735</wp:posOffset>
                  </wp:positionH>
                  <wp:positionV relativeFrom="paragraph">
                    <wp:posOffset>106680</wp:posOffset>
                  </wp:positionV>
                  <wp:extent cx="1434465" cy="832485"/>
                  <wp:effectExtent l="114300" t="76200" r="108585" b="81915"/>
                  <wp:wrapNone/>
                  <wp:docPr id="15" name="Picture 10" descr="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65" cy="83248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anchor>
              </w:drawing>
            </w:r>
            <w:r w:rsidRPr="00F02E9B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val="en-US" w:bidi="ar-DZ"/>
              </w:rPr>
              <w:t>الصورة  01 :</w:t>
            </w:r>
            <w:r>
              <w:rPr>
                <w:noProof/>
              </w:rPr>
              <w:t xml:space="preserve"> 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>◄</w:t>
            </w: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ماذا تشاهدون في الصورة ؟      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>◄</w:t>
            </w:r>
            <w:r w:rsidRPr="00F02E9B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val="en-US" w:bidi="ar-DZ"/>
              </w:rPr>
              <w:t xml:space="preserve"> </w:t>
            </w: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اذكر أنواع الخضر الموجودة على المائدة  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>◄</w:t>
            </w: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اذكر أنواع الخضر الموجودة على المائدة 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هي العناصر المهمة المتواجدة في هذه الأغذية ؟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val="en-US" w:bidi="ar-DZ"/>
              </w:rPr>
              <w:t>الصورة  02 :</w:t>
            </w:r>
            <w:r>
              <w:rPr>
                <w:noProof/>
              </w:rPr>
              <w:t xml:space="preserve"> 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16"/>
                <w:szCs w:val="16"/>
                <w:rtl/>
                <w:lang w:eastAsia="fr-FR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382014</wp:posOffset>
                  </wp:positionH>
                  <wp:positionV relativeFrom="paragraph">
                    <wp:posOffset>67907</wp:posOffset>
                  </wp:positionV>
                  <wp:extent cx="1509500" cy="832514"/>
                  <wp:effectExtent l="114300" t="76200" r="90700" b="81886"/>
                  <wp:wrapNone/>
                  <wp:docPr id="21" name="Picture 13" descr="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3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500" cy="83251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anchor>
              </w:drawing>
            </w:r>
            <w:r w:rsidRPr="00F02E9B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ماذا تشاهدون في الصورة ؟ 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اذكر انواع الأغذية الموجودة على المائدة 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ماذا تحتوي هذه الأغذية ؟ كيف نسميها ؟ 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 هي المادة الموجودة فيها   ؟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 هي فائدة الكالسيوم على الجسم    ؟</w:t>
            </w:r>
          </w:p>
          <w:p w:rsidR="009A4DA5" w:rsidRDefault="009A4DA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616" w:type="pct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/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التعبير الشفوي</w:t>
            </w:r>
          </w:p>
        </w:tc>
      </w:tr>
    </w:tbl>
    <w:p w:rsidR="009A4DA5" w:rsidRDefault="009A4DA5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0"/>
          <w:szCs w:val="20"/>
          <w:rtl/>
        </w:rPr>
      </w:pPr>
    </w:p>
    <w:p w:rsidR="009A4DA5" w:rsidRDefault="000774F5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  <w:r w:rsidRPr="000774F5">
        <w:rPr>
          <w:lang w:eastAsia="fr-FR"/>
        </w:rPr>
        <w:pict>
          <v:roundrect id="AutoShape 5" o:spid="_x0000_s1056" style="position:absolute;left:0;text-align:left;margin-left:2.65pt;margin-top:-.5pt;width:552.35pt;height:108.55pt;z-index:251660288" arcsize="10923f" o:gfxdata="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LcPNT9cAAAAKAQAADwAAAAAAAAABACAA&#10;AAAiAAAAZHJzL2Rvd25yZXYueG1sUEsBAhQAFAAAAAgAh07iQDjAhr0OAgAAVAQAAA4AAAAAAAAA&#10;AQAgAAAAJgEAAGRycy9lMm9Eb2MueG1sUEsFBgAAAAAGAAYAWQEAAKYFAAAAAA==&#10;" strokecolor="blue">
            <v:textbox>
              <w:txbxContent>
                <w:p w:rsidR="0078048C" w:rsidRDefault="0078048C" w:rsidP="007D45E8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 w:rsidR="007D45E8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السنة الثانية</w:t>
                  </w:r>
                </w:p>
                <w:p w:rsidR="0078048C" w:rsidRDefault="0078048C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4"/>
                      <w:szCs w:val="24"/>
                      <w:rtl/>
                      <w:lang w:val="en-US" w:bidi="ar-DZ"/>
                    </w:rPr>
                    <w:t xml:space="preserve"> إ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 xml:space="preserve">نتاج شفوي+ استعمل الصيغ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 w:rsidR="0078048C" w:rsidRDefault="0078048C" w:rsidP="00F02E9B">
                  <w:pPr>
                    <w:wordWrap w:val="0"/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 w:rsidR="00F02E9B" w:rsidRPr="00F02E9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أهمية الغذاء في حفظ الصحة</w:t>
                  </w:r>
                  <w:r w:rsidR="00F02E9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</w:t>
                  </w:r>
                  <w:r w:rsidR="00F02E9B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لابد </w:t>
                  </w:r>
                  <w:r w:rsidR="00F02E9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– </w:t>
                  </w:r>
                  <w:r w:rsidR="00F02E9B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و</w:t>
                  </w:r>
                </w:p>
                <w:p w:rsidR="0078048C" w:rsidRDefault="0078048C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يعبّر عن أفكاره انطلاقا من النص المنطوق تعبيرا سليما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يفهم تسلسل الأحداث و يبني أفكاره عليها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موظفا الصيغ </w:t>
                  </w:r>
                </w:p>
              </w:txbxContent>
            </v:textbox>
          </v:roundrect>
        </w:pict>
      </w:r>
    </w:p>
    <w:p w:rsidR="009A4DA5" w:rsidRDefault="009A4DA5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9A4DA5" w:rsidRDefault="009A4DA5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9A4DA5" w:rsidRDefault="009A4DA5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9A4DA5" w:rsidRDefault="009A4DA5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9A4DA5" w:rsidRDefault="009A4DA5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69"/>
        <w:gridCol w:w="8913"/>
        <w:gridCol w:w="1072"/>
      </w:tblGrid>
      <w:tr w:rsidR="009A4DA5" w:rsidTr="00740B3C">
        <w:trPr>
          <w:trHeight w:val="20"/>
          <w:jc w:val="center"/>
        </w:trPr>
        <w:tc>
          <w:tcPr>
            <w:tcW w:w="679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7" w:type="pct"/>
            <w:shd w:val="clear" w:color="auto" w:fill="auto"/>
            <w:vAlign w:val="center"/>
          </w:tcPr>
          <w:p w:rsidR="009A4DA5" w:rsidRDefault="0050187C" w:rsidP="003C0E8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9A4DA5" w:rsidTr="00740B3C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857" w:type="pct"/>
          </w:tcPr>
          <w:p w:rsidR="003C0E89" w:rsidRPr="003C0E89" w:rsidRDefault="003C0E89" w:rsidP="003C0E89">
            <w:pPr>
              <w:tabs>
                <w:tab w:val="left" w:pos="124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3C0E8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للحفاظ على صحتنا ، ما هو الغذاء الذي لا يجب أن لا نكثر منه ؟</w:t>
            </w:r>
          </w:p>
          <w:p w:rsidR="009A4DA5" w:rsidRDefault="003C0E89" w:rsidP="003C0E89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3C0E8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 ما هي الأغذية الواجب الابتعاد عنها ؟</w:t>
            </w:r>
          </w:p>
        </w:tc>
        <w:tc>
          <w:tcPr>
            <w:tcW w:w="464" w:type="pct"/>
            <w:vAlign w:val="center"/>
          </w:tcPr>
          <w:p w:rsidR="009A4DA5" w:rsidRDefault="0050187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9A4DA5" w:rsidTr="00740B3C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9A4DA5" w:rsidRDefault="009A4DA5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A4DA5" w:rsidRDefault="0050187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يتعرف على الصيغ ويستعملها في جمل  مفيدة</w:t>
            </w:r>
          </w:p>
          <w:p w:rsidR="009A4DA5" w:rsidRDefault="009A4DA5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  <w:p w:rsidR="009A4DA5" w:rsidRDefault="009A4DA5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9A4DA5" w:rsidRDefault="009A4DA5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9A4DA5" w:rsidRDefault="009A4DA5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9A4DA5" w:rsidRDefault="009A4DA5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A4DA5" w:rsidRDefault="0050187C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يلاحظ ويعبرعن سندات او صور ويربط بين الأحداث </w:t>
            </w:r>
          </w:p>
          <w:p w:rsidR="009A4DA5" w:rsidRDefault="009A4DA5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857" w:type="pct"/>
          </w:tcPr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>استحراج الصيغة الأولى :</w:t>
            </w:r>
            <w:r w:rsidRPr="00F02E9B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 ( لابدّ )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>◄</w:t>
            </w: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ماذا يجب علينا فعله اتجاه التغذية الصحية ؟ 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 </w:t>
            </w: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تدوين الإجابة  على السبورة مع تلوين الصيغة المستهدفــة .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60066"/>
                <w:sz w:val="40"/>
                <w:szCs w:val="40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color w:val="002060"/>
                <w:sz w:val="36"/>
                <w:szCs w:val="36"/>
                <w:rtl/>
                <w:lang w:val="en-US" w:bidi="ar-DZ"/>
              </w:rPr>
              <w:t>يجب علينا الحرص عليها ، وَ</w:t>
            </w:r>
            <w:r w:rsidRPr="00F02E9B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 xml:space="preserve"> لابدّ</w:t>
            </w:r>
            <w:r w:rsidRPr="00F02E9B">
              <w:rPr>
                <w:rFonts w:asciiTheme="majorBidi" w:hAnsiTheme="majorBidi" w:cstheme="majorBidi"/>
                <w:b/>
                <w:bCs/>
                <w:color w:val="002060"/>
                <w:sz w:val="36"/>
                <w:szCs w:val="36"/>
                <w:rtl/>
                <w:lang w:val="en-US" w:bidi="ar-DZ"/>
              </w:rPr>
              <w:t xml:space="preserve"> من العناية بها .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يقرأ المعلم الجملة ثم يتداول عليها التلاميذ 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يطلب المعلم من التلاميذ كتابة كلمة </w:t>
            </w:r>
            <w:r w:rsidRPr="00F02E9B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 xml:space="preserve"> لابدّ  </w:t>
            </w: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على الألواح .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يطلب المعلم من التلاميذ توظيف </w:t>
            </w:r>
            <w:r w:rsidRPr="00F02E9B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( لابدّ ) </w:t>
            </w:r>
            <w:r w:rsidRPr="00F02E9B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في جمل مفيدة .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كتابة أحسن الجمل على السبورة.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>استحراج الصيغة الثّانية :</w:t>
            </w:r>
            <w:r w:rsidRPr="00F02E9B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 ( وَ )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للحفاظ على صحتنا ، ماذا يجب علينا  ؟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 </w:t>
            </w: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تدوين الإجابة  على السبورة مع تلوين الصيغة المستهدفــة .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60066"/>
                <w:sz w:val="36"/>
                <w:szCs w:val="36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color w:val="002060"/>
                <w:sz w:val="36"/>
                <w:szCs w:val="36"/>
                <w:rtl/>
                <w:lang w:val="en-US" w:bidi="ar-DZ"/>
              </w:rPr>
              <w:t xml:space="preserve">بجنب الإفراط من السكريات </w:t>
            </w:r>
            <w:r w:rsidRPr="00F02E9B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>و</w:t>
            </w:r>
            <w:r w:rsidRPr="00F02E9B">
              <w:rPr>
                <w:rFonts w:asciiTheme="majorBidi" w:hAnsiTheme="majorBidi" w:cstheme="majorBidi"/>
                <w:b/>
                <w:bCs/>
                <w:color w:val="002060"/>
                <w:sz w:val="36"/>
                <w:szCs w:val="36"/>
                <w:rtl/>
                <w:lang w:val="en-US" w:bidi="ar-DZ"/>
              </w:rPr>
              <w:t xml:space="preserve">َ المشروبات الغازية </w:t>
            </w:r>
            <w:r w:rsidRPr="00F02E9B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val="en-US" w:bidi="ar-DZ"/>
              </w:rPr>
              <w:t xml:space="preserve"> .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يقرأ المعلم الجملة ثم يتداول عليها التلاميذ.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يطلب المعلم من التلاميذ كتابة كلمة </w:t>
            </w:r>
            <w:r w:rsidRPr="00F02E9B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 xml:space="preserve"> وَ </w:t>
            </w: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الألواح 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يطلب المعلم من التلاميذ توظيف</w:t>
            </w:r>
            <w:r w:rsidRPr="00F02E9B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( وَ ) </w:t>
            </w:r>
            <w:r w:rsidRPr="00F02E9B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في جمل مفيدة .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كتابة أحسن الجمل على السبورة.</w:t>
            </w:r>
          </w:p>
          <w:p w:rsidR="00F02E9B" w:rsidRPr="00F02E9B" w:rsidRDefault="0050187C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إنتاج شفوي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r w:rsidR="00F02E9B"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يدعى التلاميذ إلى فتح الكتاب المدرسي على </w:t>
            </w:r>
            <w:r w:rsidR="00F02E9B" w:rsidRPr="00F02E9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الصفحة 121 ( أو تعليق المشاهد إن توفرّت).</w:t>
            </w:r>
          </w:p>
          <w:p w:rsidR="00F02E9B" w:rsidRPr="00F02E9B" w:rsidRDefault="00FE67C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138932</wp:posOffset>
                  </wp:positionH>
                  <wp:positionV relativeFrom="paragraph">
                    <wp:posOffset>249365</wp:posOffset>
                  </wp:positionV>
                  <wp:extent cx="1209249" cy="722356"/>
                  <wp:effectExtent l="57150" t="19050" r="105201" b="77744"/>
                  <wp:wrapNone/>
                  <wp:docPr id="674" name="Picture 17" descr="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4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305" cy="720000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 w:rsidR="00F02E9B"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يطلب من التلاميذ مشاهدة الصور  و التعبير عنها تلقائيا و شفويا بالاستعانة بما ورد في النص المنطوق .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الصورة الأولى :</w:t>
            </w: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تشاهدون في الصورة ؟</w:t>
            </w:r>
            <w:r w:rsidR="00FE67CB">
              <w:rPr>
                <w:noProof/>
              </w:rPr>
              <w:t xml:space="preserve"> 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أين يجلس سمير   ؟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 هي الأغذية الموجودة على مائدة الطعام    ؟</w:t>
            </w:r>
          </w:p>
          <w:p w:rsidR="00F02E9B" w:rsidRPr="00F02E9B" w:rsidRDefault="00FE67C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98176" behindDoc="0" locked="0" layoutInCell="1" allowOverlap="1">
                  <wp:simplePos x="0" y="0"/>
                  <wp:positionH relativeFrom="column">
                    <wp:posOffset>138430</wp:posOffset>
                  </wp:positionH>
                  <wp:positionV relativeFrom="paragraph">
                    <wp:posOffset>45720</wp:posOffset>
                  </wp:positionV>
                  <wp:extent cx="1222375" cy="750570"/>
                  <wp:effectExtent l="57150" t="19050" r="111125" b="68580"/>
                  <wp:wrapNone/>
                  <wp:docPr id="684" name="Picture 18" descr="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5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375" cy="750570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 w:rsidR="00F02E9B"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 رأيك في الغذاء  الذي يتناوله ؟ .</w:t>
            </w:r>
          </w:p>
          <w:p w:rsidR="00F02E9B" w:rsidRPr="00FE67CB" w:rsidRDefault="00F02E9B" w:rsidP="00FE67C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الصورة الثّانية :</w:t>
            </w:r>
            <w:r w:rsidR="00FE67CB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 xml:space="preserve"> </w:t>
            </w: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تشاهدون في الصورة ؟</w:t>
            </w:r>
            <w:r w:rsidR="00FE67CB">
              <w:rPr>
                <w:noProof/>
              </w:rPr>
              <w:t xml:space="preserve"> </w:t>
            </w:r>
          </w:p>
          <w:p w:rsidR="00F02E9B" w:rsidRPr="00F02E9B" w:rsidRDefault="00F02E9B" w:rsidP="00FE67C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به سمير  ؟ما الذي يؤلمه يا ترى  ؟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 سبب آلام بطنه  ؟</w:t>
            </w:r>
          </w:p>
          <w:p w:rsidR="00F02E9B" w:rsidRPr="00F02E9B" w:rsidRDefault="00FE67C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138932</wp:posOffset>
                  </wp:positionH>
                  <wp:positionV relativeFrom="paragraph">
                    <wp:posOffset>74162</wp:posOffset>
                  </wp:positionV>
                  <wp:extent cx="1222897" cy="709684"/>
                  <wp:effectExtent l="57150" t="19050" r="110603" b="71366"/>
                  <wp:wrapNone/>
                  <wp:docPr id="687" name="Picture 19" descr="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6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897" cy="709684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 w:rsidR="00F02E9B"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إدماج جزئي :</w:t>
            </w:r>
            <w:r w:rsidR="00F02E9B" w:rsidRPr="00F02E9B"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  <w:t xml:space="preserve"> </w:t>
            </w:r>
            <w:r w:rsidR="00F02E9B"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يطلب من التلاميذ التعبير عن الصورتين 1 و 2 معا .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الصورة الثّالثة :</w:t>
            </w:r>
          </w:p>
          <w:p w:rsidR="00F02E9B" w:rsidRPr="00F02E9B" w:rsidRDefault="00F02E9B" w:rsidP="00FE67C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ماذا تشاهدون في الصورة ؟</w:t>
            </w:r>
            <w:r w:rsidR="00FE67C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</w:t>
            </w: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يفعل الطبيب   ؟</w:t>
            </w:r>
            <w:r w:rsidR="00FE67CB">
              <w:rPr>
                <w:noProof/>
              </w:rPr>
              <w:t xml:space="preserve"> </w:t>
            </w:r>
          </w:p>
          <w:p w:rsidR="00F02E9B" w:rsidRPr="00F02E9B" w:rsidRDefault="00F02E9B" w:rsidP="00FE67C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ko-KR" w:bidi="ar-DZ"/>
              </w:rPr>
              <w:t xml:space="preserve"> </w:t>
            </w: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سبب مرض سمير    ؟ لو كنت في مكان الطبيب ، بم تنصح سمير  ؟</w:t>
            </w:r>
          </w:p>
          <w:p w:rsidR="00F02E9B" w:rsidRPr="00F02E9B" w:rsidRDefault="00F02E9B" w:rsidP="00F02E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اكمل المقولة التالية : المظهر الجميل - الجسم السليم - الطعام اللذيذ .</w:t>
            </w:r>
          </w:p>
          <w:p w:rsidR="009A4DA5" w:rsidRPr="00F02E9B" w:rsidRDefault="00F02E9B" w:rsidP="00F02E9B">
            <w:p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bidi="ar-DZ"/>
              </w:rPr>
            </w:pPr>
            <w:r w:rsidRPr="00F02E9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العقل السليم في</w:t>
            </w:r>
            <w:r w:rsidRPr="00F02E9B">
              <w:rPr>
                <w:rFonts w:asciiTheme="majorBidi" w:hAnsiTheme="majorBidi" w:cstheme="majorBidi"/>
                <w:b/>
                <w:bCs/>
                <w:color w:val="FF0066"/>
                <w:sz w:val="28"/>
                <w:szCs w:val="28"/>
                <w:rtl/>
                <w:lang w:val="en-US" w:bidi="ar-DZ"/>
              </w:rPr>
              <w:t xml:space="preserve"> ............................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. </w:t>
            </w:r>
          </w:p>
        </w:tc>
        <w:tc>
          <w:tcPr>
            <w:tcW w:w="464" w:type="pct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9A4DA5" w:rsidTr="00740B3C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9A4DA5" w:rsidRDefault="0050187C">
            <w:pPr>
              <w:bidi/>
              <w:spacing w:after="24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857" w:type="pct"/>
          </w:tcPr>
          <w:p w:rsidR="009A4DA5" w:rsidRDefault="0050187C">
            <w:pPr>
              <w:pStyle w:val="Paragraphedeliste"/>
              <w:numPr>
                <w:ilvl w:val="0"/>
                <w:numId w:val="1"/>
              </w:num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u w:val="single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دمج المشاهد الثلاثة</w:t>
            </w:r>
          </w:p>
          <w:p w:rsidR="009A4DA5" w:rsidRDefault="0050187C">
            <w:pPr>
              <w:pStyle w:val="Paragraphedeliste"/>
              <w:numPr>
                <w:ilvl w:val="0"/>
                <w:numId w:val="1"/>
              </w:num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يربط المتعلمون بين المشاهد لانتاج نص شفويا   مع التركيز على استعمال الصيغ المدروسة </w:t>
            </w:r>
          </w:p>
        </w:tc>
        <w:tc>
          <w:tcPr>
            <w:tcW w:w="464" w:type="pct"/>
          </w:tcPr>
          <w:p w:rsidR="009A4DA5" w:rsidRDefault="0050187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لاستثما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ر</w:t>
            </w:r>
          </w:p>
        </w:tc>
      </w:tr>
    </w:tbl>
    <w:p w:rsidR="00740B3C" w:rsidRDefault="000774F5" w:rsidP="00740B3C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07" o:spid="_x0000_s1088" style="position:absolute;left:0;text-align:left;margin-left:2.55pt;margin-top:-1.6pt;width:552.35pt;height:101.55pt;z-index:251685888;mso-position-horizontal-relative:text;mso-position-vertical-relative:text" arcsize="10923f" o:gfxdata="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4A5K+dgAAAALAQAADwAAAAAAAAAB&#10;ACAAAAAiAAAAZHJzL2Rvd25yZXYueG1sUEsBAhQAFAAAAAgAh07iQATSvSMQAgAAVwQAAA4AAAAA&#10;AAAAAQAgAAAAJwEAAGRycy9lMm9Eb2MueG1sUEsFBgAAAAAGAAYAWQEAAKkFAAAAAA==&#10;" strokecolor="blue">
            <v:textbox>
              <w:txbxContent>
                <w:p w:rsidR="0078048C" w:rsidRDefault="0078048C" w:rsidP="007D45E8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 w:rsidR="007D45E8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 w:rsidR="0078048C" w:rsidRDefault="0078048C" w:rsidP="00740B3C">
                  <w:pPr>
                    <w:bidi/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إتقان                                   </w:t>
                  </w:r>
                </w:p>
                <w:p w:rsidR="0078048C" w:rsidRDefault="0078048C" w:rsidP="00740B3C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 w:rsidR="003B761C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صحتي في غذائي </w:t>
                  </w:r>
                </w:p>
                <w:p w:rsidR="0078048C" w:rsidRDefault="0078048C" w:rsidP="00740B3C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يقرأ النص قراءة سليمة مراعيا مخارج الحروف وعلامات الوقف ويفهم  ألفاظه وأفكاره   </w:t>
                  </w:r>
                </w:p>
                <w:p w:rsidR="0078048C" w:rsidRDefault="0078048C" w:rsidP="00740B3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740B3C" w:rsidRDefault="00740B3C" w:rsidP="00740B3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40B3C" w:rsidRDefault="00740B3C" w:rsidP="00740B3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40B3C" w:rsidRPr="003B761C" w:rsidRDefault="00740B3C" w:rsidP="00740B3C">
      <w:pPr>
        <w:bidi/>
        <w:rPr>
          <w:rFonts w:ascii="Tahoma" w:hAnsi="Tahoma" w:cs="Tahoma"/>
          <w:b/>
          <w:bCs/>
          <w:color w:val="FF00FF"/>
          <w:sz w:val="40"/>
          <w:szCs w:val="40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740B3C" w:rsidTr="0078048C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740B3C" w:rsidRDefault="00740B3C" w:rsidP="0078048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740B3C" w:rsidRDefault="00740B3C" w:rsidP="0078048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740B3C" w:rsidRDefault="00740B3C" w:rsidP="0078048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3B761C" w:rsidTr="0078048C">
        <w:trPr>
          <w:cantSplit/>
          <w:trHeight w:val="20"/>
          <w:jc w:val="center"/>
        </w:trPr>
        <w:tc>
          <w:tcPr>
            <w:tcW w:w="680" w:type="pct"/>
          </w:tcPr>
          <w:p w:rsidR="003B761C" w:rsidRDefault="003B761C" w:rsidP="0078048C"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  <w:shd w:val="clear" w:color="auto" w:fill="FFFFFF" w:themeFill="background1"/>
          </w:tcPr>
          <w:p w:rsidR="003B761C" w:rsidRPr="003B761C" w:rsidRDefault="003B761C" w:rsidP="003B761C">
            <w:pPr>
              <w:tabs>
                <w:tab w:val="left" w:pos="1245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أين نجد الكالسيوم ؟ اذكر بعض مشتقات الحليب .</w:t>
            </w:r>
          </w:p>
          <w:p w:rsidR="003B761C" w:rsidRPr="003B761C" w:rsidRDefault="003B761C" w:rsidP="003B761C">
            <w:pPr>
              <w:tabs>
                <w:tab w:val="left" w:pos="1245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يسبب لنا الإكثار من السكريات ؟</w:t>
            </w:r>
          </w:p>
        </w:tc>
        <w:tc>
          <w:tcPr>
            <w:tcW w:w="464" w:type="pct"/>
            <w:vAlign w:val="center"/>
          </w:tcPr>
          <w:p w:rsidR="003B761C" w:rsidRDefault="003B761C" w:rsidP="0078048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3B761C" w:rsidTr="0078048C">
        <w:trPr>
          <w:cantSplit/>
          <w:trHeight w:val="20"/>
          <w:jc w:val="center"/>
        </w:trPr>
        <w:tc>
          <w:tcPr>
            <w:tcW w:w="680" w:type="pct"/>
          </w:tcPr>
          <w:p w:rsidR="003B761C" w:rsidRDefault="003B761C" w:rsidP="0078048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3B761C" w:rsidRDefault="003B761C" w:rsidP="0078048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ينصت</w:t>
            </w:r>
          </w:p>
          <w:p w:rsidR="003B761C" w:rsidRDefault="003B761C" w:rsidP="0078048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يقرأ </w:t>
            </w:r>
          </w:p>
          <w:p w:rsidR="003B761C" w:rsidRDefault="003B761C" w:rsidP="0078048C">
            <w:pPr>
              <w:tabs>
                <w:tab w:val="left" w:pos="765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3B761C" w:rsidRDefault="003B761C" w:rsidP="0078048C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3B761C" w:rsidRDefault="003B761C" w:rsidP="0078048C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يشرح المفردات</w:t>
            </w:r>
          </w:p>
          <w:p w:rsidR="003B761C" w:rsidRDefault="003B761C" w:rsidP="0078048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و يوظفها</w:t>
            </w:r>
          </w:p>
          <w:p w:rsidR="003B761C" w:rsidRDefault="003B761C" w:rsidP="0078048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3B761C" w:rsidRDefault="003B761C" w:rsidP="0078048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3B761C" w:rsidRDefault="003B761C" w:rsidP="0078048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يجيب عن الأسئلة</w:t>
            </w:r>
          </w:p>
          <w:p w:rsidR="003B761C" w:rsidRDefault="003B761C" w:rsidP="0078048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3B761C" w:rsidRDefault="003B761C" w:rsidP="0078048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يستخرج</w:t>
            </w:r>
          </w:p>
          <w:p w:rsidR="003B761C" w:rsidRDefault="003B761C" w:rsidP="0078048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القيم</w:t>
            </w:r>
          </w:p>
        </w:tc>
        <w:tc>
          <w:tcPr>
            <w:tcW w:w="3856" w:type="pct"/>
            <w:shd w:val="clear" w:color="auto" w:fill="FFFFFF" w:themeFill="background1"/>
          </w:tcPr>
          <w:p w:rsidR="003B761C" w:rsidRPr="003B761C" w:rsidRDefault="003B761C" w:rsidP="003B761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</w:pPr>
            <w:r w:rsidRPr="003B761C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يطلب من المتعلمين  فتح الكتاب</w:t>
            </w:r>
            <w:r w:rsidRPr="003B761C"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الصفحة  122</w:t>
            </w:r>
          </w:p>
          <w:p w:rsidR="003B761C" w:rsidRPr="003B761C" w:rsidRDefault="003B761C" w:rsidP="003B761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</w:pP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مطالبة المتعلمين  بمشاهدة الصورة</w:t>
            </w:r>
            <w:r w:rsidRPr="003B761C"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 </w:t>
            </w:r>
            <w:r w:rsidRPr="003B761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( أو تعليق المشهد إن توفّر ) .</w:t>
            </w:r>
          </w:p>
          <w:p w:rsidR="003B761C" w:rsidRDefault="003B761C" w:rsidP="003B761C">
            <w:pPr>
              <w:bidi/>
              <w:spacing w:after="12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109732</wp:posOffset>
                  </wp:positionH>
                  <wp:positionV relativeFrom="paragraph">
                    <wp:posOffset>167184</wp:posOffset>
                  </wp:positionV>
                  <wp:extent cx="2131134" cy="1091821"/>
                  <wp:effectExtent l="19050" t="0" r="2466" b="0"/>
                  <wp:wrapNone/>
                  <wp:docPr id="691" name="Picture 742" descr="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7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060" cy="1091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ماذا تشاهدون في الصورة ؟</w:t>
            </w:r>
            <w:r w:rsidRPr="003B761C"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 xml:space="preserve">             </w:t>
            </w:r>
          </w:p>
          <w:p w:rsidR="003B761C" w:rsidRPr="003B761C" w:rsidRDefault="003B761C" w:rsidP="003B761C">
            <w:pPr>
              <w:bidi/>
              <w:spacing w:after="12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</w:pPr>
            <w:r w:rsidRPr="003B761C">
              <w:rPr>
                <w:rFonts w:asciiTheme="majorBidi" w:hAnsiTheme="majorBidi" w:cstheme="majorBidi"/>
                <w:b/>
                <w:bCs/>
                <w:vanish/>
                <w:sz w:val="28"/>
                <w:szCs w:val="28"/>
                <w:rtl/>
                <w:lang w:val="en-US" w:eastAsia="ja-JP" w:bidi="ar-DZ"/>
              </w:rPr>
              <w:t>أأبيللب</w:t>
            </w: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مم تعاني سعاد يا ترى ؟ ما سبب ذلك ؟</w:t>
            </w:r>
          </w:p>
          <w:p w:rsidR="003B761C" w:rsidRDefault="003B761C" w:rsidP="003B761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من يقف بجانبها </w:t>
            </w: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؟               </w:t>
            </w:r>
          </w:p>
          <w:p w:rsidR="003B761C" w:rsidRPr="003B761C" w:rsidRDefault="003B761C" w:rsidP="003B761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ماذا تفعل الأم  ؟ ماذا تقول لها في رأيك ؟</w:t>
            </w:r>
          </w:p>
          <w:p w:rsidR="003B761C" w:rsidRPr="003B761C" w:rsidRDefault="003B761C" w:rsidP="003B761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eastAsia="ja-JP" w:bidi="ar-DZ"/>
              </w:rPr>
            </w:pPr>
            <w:r w:rsidRPr="003B761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eastAsia="ja-JP" w:bidi="ar-DZ"/>
              </w:rPr>
              <w:t>أستمع إلى النّص:</w:t>
            </w:r>
          </w:p>
          <w:p w:rsidR="003B761C" w:rsidRPr="003B761C" w:rsidRDefault="003B761C" w:rsidP="003B761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يقرأ المعلم النص قراءة نموذجية  مستعملا الإيحاء مع مراعاة علامات الوقف والنطق السليم لمخارج الحروف </w:t>
            </w:r>
          </w:p>
          <w:p w:rsidR="003B761C" w:rsidRPr="003B761C" w:rsidRDefault="003B761C" w:rsidP="003B761C">
            <w:pPr>
              <w:bidi/>
              <w:spacing w:after="12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3B761C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يطالب التلاميذ بالتداول على القراءة  فقرة / فقرة </w:t>
            </w:r>
            <w:r w:rsidRPr="003B761C"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  <w:t>(البدء بالمتمكنين حتى لا ندفع بالمتأخرين لارتكاب الأخطاء)</w:t>
            </w:r>
          </w:p>
          <w:p w:rsidR="003B761C" w:rsidRPr="003B761C" w:rsidRDefault="003B761C" w:rsidP="003B761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eastAsia="ja-JP" w:bidi="ar-DZ"/>
              </w:rPr>
            </w:pPr>
            <w:r w:rsidRPr="003B761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eastAsia="ja-JP" w:bidi="ar-DZ"/>
              </w:rPr>
              <w:t xml:space="preserve">شرح معاني المفردات : </w:t>
            </w:r>
          </w:p>
          <w:p w:rsidR="003B761C" w:rsidRPr="003B761C" w:rsidRDefault="003B761C" w:rsidP="003B761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شرح معاني المفردات الجديدة و توظيفها في جمل.</w:t>
            </w:r>
          </w:p>
          <w:p w:rsidR="003B761C" w:rsidRPr="003B761C" w:rsidRDefault="003B761C" w:rsidP="003B761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</w:pPr>
            <w:r w:rsidRPr="003B761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وجعٌ :</w:t>
            </w:r>
            <w:r w:rsidRPr="003B761C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ألمٌ</w:t>
            </w:r>
            <w:r w:rsidRPr="003B761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   / أعوّضُ : </w:t>
            </w:r>
            <w:r w:rsidRPr="003B761C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أبدِّلُ</w:t>
            </w:r>
            <w:r w:rsidRPr="003B761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/ الفِيتَامِينَات </w:t>
            </w: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: </w:t>
            </w:r>
            <w:r w:rsidRPr="003B761C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عَنَاصِرٌ مُهِمَّةُ لِلجِسْمِ / </w:t>
            </w: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3B761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البُقُولِيَات</w:t>
            </w: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: </w:t>
            </w:r>
            <w:r w:rsidRPr="003B761C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الحُبُوبُ ( العَدَس-الفُول ..)</w:t>
            </w:r>
          </w:p>
          <w:p w:rsidR="003B761C" w:rsidRPr="003B761C" w:rsidRDefault="003B761C" w:rsidP="003B761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eastAsia="ja-JP" w:bidi="ar-DZ"/>
              </w:rPr>
            </w:pPr>
            <w:r w:rsidRPr="003B761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eastAsia="ja-JP" w:bidi="ar-DZ"/>
              </w:rPr>
              <w:t>أفــهـــم النّـــــــص :</w:t>
            </w:r>
          </w:p>
          <w:p w:rsidR="003B761C" w:rsidRPr="003B761C" w:rsidRDefault="003B761C" w:rsidP="003B761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1) كيف استيقظت سعاد ؟ من سمع بكاءها   ؟</w:t>
            </w:r>
          </w:p>
          <w:p w:rsidR="003B761C" w:rsidRPr="003B761C" w:rsidRDefault="003B761C" w:rsidP="003B761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2) ماذا قالت الأم لسعاد   ؟  بم أجابت سعاد ؟</w:t>
            </w:r>
          </w:p>
          <w:p w:rsidR="003B761C" w:rsidRPr="003B761C" w:rsidRDefault="003B761C" w:rsidP="003B761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3) ماذا قالت لها الأم  ؟ ماذا يسبب لنا الإكثار من السكريات  ؟</w:t>
            </w:r>
          </w:p>
          <w:p w:rsidR="003B761C" w:rsidRPr="003B761C" w:rsidRDefault="003B761C" w:rsidP="003B761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4) ماذا وعدت سعاد أمّها  ؟  بم ستبدّل العصير ؟ و الحلوى ؟</w:t>
            </w:r>
          </w:p>
          <w:p w:rsidR="003B761C" w:rsidRPr="003B761C" w:rsidRDefault="003B761C" w:rsidP="003B761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5) بم نصحت الأم ابنتها سعاد  ؟ ما هو الغذاء الغني بالفيتامينات ؟ </w:t>
            </w:r>
          </w:p>
          <w:p w:rsidR="003B761C" w:rsidRPr="003B761C" w:rsidRDefault="003B761C" w:rsidP="003B761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6)  لماذا تناول الخضر و البقوليات ؟</w:t>
            </w:r>
          </w:p>
          <w:p w:rsidR="003B761C" w:rsidRPr="003B761C" w:rsidRDefault="003B761C" w:rsidP="003B761C">
            <w:pPr>
              <w:shd w:val="clear" w:color="auto" w:fill="FFFFFF" w:themeFill="background1"/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eastAsia="ja-JP" w:bidi="ar-DZ"/>
              </w:rPr>
            </w:pPr>
            <w:r w:rsidRPr="003B761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eastAsia="ja-JP" w:bidi="ar-DZ"/>
              </w:rPr>
              <w:t xml:space="preserve">استخراج القيم : </w:t>
            </w:r>
          </w:p>
          <w:p w:rsidR="003B761C" w:rsidRPr="003B761C" w:rsidRDefault="003B761C" w:rsidP="003B761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يقوم أحد المتعلمين بقراءة النص كاملا لاستخراج القيم الواردة فيه و تدوينها .</w:t>
            </w:r>
          </w:p>
          <w:p w:rsidR="003B761C" w:rsidRPr="003B761C" w:rsidRDefault="003B761C" w:rsidP="003B761C">
            <w:pPr>
              <w:bidi/>
              <w:spacing w:after="12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</w:pP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• التقليل من</w:t>
            </w: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CCFF"/>
                <w:rtl/>
                <w:lang w:val="en-US" w:eastAsia="ja-JP" w:bidi="ar-DZ"/>
              </w:rPr>
              <w:t xml:space="preserve"> </w:t>
            </w: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تناول السكريات     • ضرورة شرب الحليب و تناول الخضر و البقوليات</w:t>
            </w:r>
            <w:r w:rsidRPr="003B761C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CCFF"/>
                <w:rtl/>
                <w:lang w:val="en-US" w:eastAsia="ja-JP" w:bidi="ar-DZ"/>
              </w:rPr>
              <w:t xml:space="preserve">    </w:t>
            </w:r>
          </w:p>
        </w:tc>
        <w:tc>
          <w:tcPr>
            <w:tcW w:w="464" w:type="pct"/>
            <w:vAlign w:val="center"/>
          </w:tcPr>
          <w:p w:rsidR="003B761C" w:rsidRDefault="003B761C" w:rsidP="0078048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3B761C" w:rsidTr="0078048C">
        <w:trPr>
          <w:cantSplit/>
          <w:trHeight w:val="20"/>
          <w:jc w:val="center"/>
        </w:trPr>
        <w:tc>
          <w:tcPr>
            <w:tcW w:w="680" w:type="pct"/>
            <w:shd w:val="clear" w:color="auto" w:fill="FFFFFF" w:themeFill="background1"/>
          </w:tcPr>
          <w:p w:rsidR="003B761C" w:rsidRDefault="003B761C" w:rsidP="005274F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ينجز </w:t>
            </w:r>
          </w:p>
          <w:p w:rsidR="003B761C" w:rsidRDefault="003B761C" w:rsidP="005274F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فرديا ويصحح جماعيا</w:t>
            </w:r>
          </w:p>
        </w:tc>
        <w:tc>
          <w:tcPr>
            <w:tcW w:w="3856" w:type="pct"/>
            <w:shd w:val="clear" w:color="auto" w:fill="FFFFFF" w:themeFill="background1"/>
          </w:tcPr>
          <w:p w:rsidR="003B761C" w:rsidRDefault="003B761C" w:rsidP="005274FF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</w:pPr>
            <w:r w:rsidRPr="005274FF">
              <w:rPr>
                <w:rFonts w:asciiTheme="majorBidi" w:hAnsiTheme="majorBidi" w:cstheme="majorBidi"/>
                <w:b/>
                <w:bCs/>
                <w:color w:val="A50021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النشاط 02 </w:t>
            </w:r>
            <w:r w:rsidRPr="005274FF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على دفتر الأنشطة </w:t>
            </w:r>
            <w:r w:rsidRPr="005274FF">
              <w:rPr>
                <w:rFonts w:asciiTheme="majorBidi" w:hAnsiTheme="majorBidi" w:cstheme="majorBidi"/>
                <w:b/>
                <w:bCs/>
                <w:color w:val="6633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>الصفحة 68</w:t>
            </w:r>
            <w:r w:rsidRPr="005274FF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              </w:t>
            </w:r>
            <w:r w:rsidRPr="005274F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أفهم و أجيب </w:t>
            </w:r>
            <w:r w:rsidR="005274FF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: </w:t>
            </w:r>
          </w:p>
          <w:p w:rsidR="005274FF" w:rsidRPr="005274FF" w:rsidRDefault="005274FF" w:rsidP="005274FF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274FF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5591175" cy="800100"/>
                  <wp:effectExtent l="19050" t="0" r="9525" b="0"/>
                  <wp:docPr id="692" name="Picture 1" descr="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2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958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 w:rsidR="003B761C" w:rsidRDefault="003B761C" w:rsidP="005274F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9A4DA5" w:rsidRDefault="000774F5" w:rsidP="005274FF">
      <w:pPr>
        <w:shd w:val="clear" w:color="auto" w:fill="FFFFFF" w:themeFill="background1"/>
        <w:bidi/>
        <w:spacing w:after="0" w:line="240" w:lineRule="auto"/>
        <w:jc w:val="both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  <w:r w:rsidRPr="000774F5">
        <w:rPr>
          <w:rFonts w:ascii="Times New Roman" w:hAnsi="Times New Roman" w:cs="Times New Roman"/>
          <w:rtl/>
          <w:lang w:eastAsia="fr-FR"/>
        </w:rPr>
        <w:lastRenderedPageBreak/>
        <w:pict>
          <v:roundrect id="AutoShape 7" o:spid="_x0000_s1055" style="position:absolute;left:0;text-align:left;margin-left:10.05pt;margin-top:5.3pt;width:552.35pt;height:122.7pt;z-index:251661312;mso-position-horizontal-relative:text;mso-position-vertical-relative:text" arcsize="10923f" o:gfxdata="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/yknC9gAAAAKAQAADwAAAAAAAAABACAA&#10;AAAiAAAAZHJzL2Rvd25yZXYueG1sUEsBAhQAFAAAAAgAh07iQFCKR4gNAgAAVQQAAA4AAAAAAAAA&#10;AQAgAAAAJwEAAGRycy9lMm9Eb2MueG1sUEsFBgAAAAAGAAYAWQEAAKYFAAAAAA==&#10;" strokecolor="blue">
            <v:textbox>
              <w:txbxContent>
                <w:p w:rsidR="0078048C" w:rsidRDefault="0078048C" w:rsidP="007D45E8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الـتغذية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 w:rsidR="007D45E8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السنة الثانية</w:t>
                  </w:r>
                </w:p>
                <w:p w:rsidR="0078048C" w:rsidRDefault="0078048C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فهم المكتوب و التعبير الكتابي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وكتابة                 </w:t>
                  </w:r>
                </w:p>
                <w:p w:rsidR="0078048C" w:rsidRDefault="0078048C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 w:rsidR="005274F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</w:t>
                  </w:r>
                  <w:r w:rsidR="005274FF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صحتي في غذائي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 w:rsidR="005274F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التاء الم</w:t>
                  </w:r>
                  <w:r w:rsidR="005274FF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فتوحة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                                                                         </w:t>
                  </w:r>
                </w:p>
                <w:p w:rsidR="0078048C" w:rsidRDefault="0078048C">
                  <w:pPr>
                    <w:jc w:val="right"/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 w:bidi="ar-DZ"/>
                    </w:rPr>
                    <w:t>يميّز</w:t>
                  </w:r>
                  <w:r w:rsidR="0096602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التاء الم</w:t>
                  </w:r>
                  <w:r w:rsidR="00294FAF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فتوح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كتابة و نطقا.  و  ينطق الحروف نطقا صحيحا.                             </w:t>
                  </w:r>
                </w:p>
                <w:p w:rsidR="0078048C" w:rsidRDefault="0078048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78048C" w:rsidRDefault="0078048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9A4DA5" w:rsidRDefault="009A4DA5" w:rsidP="005274FF">
      <w:pPr>
        <w:shd w:val="clear" w:color="auto" w:fill="FFFFFF" w:themeFill="background1"/>
        <w:bidi/>
        <w:spacing w:after="0" w:line="240" w:lineRule="auto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9A4DA5" w:rsidRDefault="009A4DA5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9A4DA5" w:rsidRDefault="009A4DA5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9A4DA5" w:rsidRDefault="009A4DA5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p w:rsidR="009A4DA5" w:rsidRDefault="009A4DA5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9A4DA5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</w:tcPr>
          <w:p w:rsidR="009A4DA5" w:rsidRDefault="0050187C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 w:rsidR="00966022" w:rsidRPr="00294FAF" w:rsidRDefault="00966022" w:rsidP="00294FAF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</w:pPr>
            <w:r w:rsidRPr="00294FAF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>ما الذي يساعدنا في هضم الطعام ؟</w:t>
            </w:r>
          </w:p>
          <w:p w:rsidR="009A4DA5" w:rsidRPr="00294FAF" w:rsidRDefault="00966022" w:rsidP="00294FAF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</w:pPr>
            <w:r w:rsidRPr="00294FAF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>ما هي الأطعمة التي تحب تناولها ؟ لماذا ؟</w:t>
            </w:r>
          </w:p>
        </w:tc>
        <w:tc>
          <w:tcPr>
            <w:tcW w:w="464" w:type="pct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</w:tcPr>
          <w:p w:rsidR="009B574A" w:rsidRDefault="009B574A" w:rsidP="009B574A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 w:rsidRPr="009B574A"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 w:rsidR="009B574A" w:rsidRDefault="009B574A" w:rsidP="009B574A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 w:rsidR="009B574A" w:rsidRPr="009B574A" w:rsidRDefault="009B574A" w:rsidP="009B574A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9B574A" w:rsidRPr="009B574A" w:rsidRDefault="009B574A" w:rsidP="009B574A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 w:rsidRPr="009B574A"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 w:rsidR="009B574A" w:rsidRPr="009B574A" w:rsidRDefault="009B574A" w:rsidP="009B574A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B574A"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 w:rsidR="009B574A" w:rsidRPr="009B574A" w:rsidRDefault="009B574A" w:rsidP="009B574A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B574A"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 w:rsidR="009B574A" w:rsidRPr="009B574A" w:rsidRDefault="009B574A" w:rsidP="009B574A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B574A"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یكتب بشكل </w:t>
            </w:r>
          </w:p>
          <w:p w:rsidR="009A4DA5" w:rsidRDefault="009B574A" w:rsidP="009B574A">
            <w:pPr>
              <w:bidi/>
              <w:spacing w:line="60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 w:rsidRPr="009B574A"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سلیم</w:t>
            </w:r>
          </w:p>
        </w:tc>
        <w:tc>
          <w:tcPr>
            <w:tcW w:w="3856" w:type="pct"/>
          </w:tcPr>
          <w:p w:rsidR="00966022" w:rsidRPr="005274FF" w:rsidRDefault="0050187C" w:rsidP="00294FAF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 w:rsidRPr="00294FAF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 xml:space="preserve"> </w:t>
            </w:r>
            <w:r w:rsidR="00966022" w:rsidRPr="00294FA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أكتشف وأميز : الا</w:t>
            </w:r>
            <w:r w:rsidR="00966022"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دراك وعرض النموذج: قراءة النص من طرف بعض المتعلمين </w:t>
            </w:r>
          </w:p>
          <w:p w:rsidR="00966022" w:rsidRPr="005274FF" w:rsidRDefault="00966022" w:rsidP="00294FAF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>-</w:t>
            </w:r>
            <w:r w:rsidRPr="00294FA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ماذا قال الطبيب </w:t>
            </w:r>
            <w:r w:rsidRPr="00294FAF"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لأ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حمد عندما تناول كمية كبيرة من السكريات؟ </w:t>
            </w:r>
          </w:p>
          <w:p w:rsidR="00966022" w:rsidRPr="00294FAF" w:rsidRDefault="00966022" w:rsidP="00294FAF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</w:pP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لو حدثت الطبيبة البنت ماذا ستقول لها :</w:t>
            </w:r>
            <w:r w:rsidRPr="00294FAF"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(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بناء الفقرة المحتوية على الظاهرة اللغوية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( </w:t>
            </w:r>
          </w:p>
          <w:p w:rsidR="00966022" w:rsidRPr="005274FF" w:rsidRDefault="00966022" w:rsidP="00294FAF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 w:rsidRPr="00294FAF">
              <w:rPr>
                <w:rFonts w:asciiTheme="majorBidi" w:eastAsia="Times New Roman" w:hAnsiTheme="majorBidi" w:cstheme="majorBidi"/>
                <w:noProof/>
                <w:sz w:val="30"/>
                <w:szCs w:val="30"/>
                <w:lang w:eastAsia="fr-FR"/>
              </w:rPr>
              <w:drawing>
                <wp:inline distT="0" distB="0" distL="0" distR="0">
                  <wp:extent cx="5513705" cy="518795"/>
                  <wp:effectExtent l="19050" t="0" r="0" b="0"/>
                  <wp:docPr id="69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3705" cy="518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6022" w:rsidRPr="005274FF" w:rsidRDefault="00966022" w:rsidP="00294FAF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كتابة الجملة على السبورة، قراءتها وتأطير كلماتها </w:t>
            </w:r>
          </w:p>
          <w:p w:rsidR="00294FAF" w:rsidRPr="005274FF" w:rsidRDefault="00966022" w:rsidP="00294FAF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</w:pP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يتم استخراج الكلمات المشتملة على التاء المفتوحة </w:t>
            </w:r>
            <w:r w:rsidRPr="00294FAF"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(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المبسوطة، أو الطويلة</w:t>
            </w:r>
            <w:r w:rsidRPr="00294FAF"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)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، والتاء المربوطة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. </w:t>
            </w:r>
          </w:p>
          <w:p w:rsidR="00966022" w:rsidRPr="005274FF" w:rsidRDefault="00966022" w:rsidP="00294FAF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 w:rsidRPr="00294FA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يسأل ا</w:t>
            </w:r>
            <w:r w:rsidRPr="00294FAF"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ل</w:t>
            </w:r>
            <w:r w:rsidRPr="00294FA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أ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ستاذ : ماهو الحرف المشترك بين هذه الكلمات ؟ </w:t>
            </w:r>
          </w:p>
          <w:p w:rsidR="00966022" w:rsidRPr="005274FF" w:rsidRDefault="00966022" w:rsidP="00294FAF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يكتب المتعلم كلمة 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قالت ، 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ثم حرف 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>التاء المفتوحة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lang w:eastAsia="fr-FR"/>
              </w:rPr>
              <w:t xml:space="preserve">. </w:t>
            </w:r>
          </w:p>
          <w:p w:rsidR="00966022" w:rsidRPr="005274FF" w:rsidRDefault="00966022" w:rsidP="00294FAF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يكتب المتعلم كلمة 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الخضراوات 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، ثم الحرف المستهدف 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التاء المبسوطة </w:t>
            </w:r>
          </w:p>
          <w:p w:rsidR="00966022" w:rsidRPr="005274FF" w:rsidRDefault="00966022" w:rsidP="00294FAF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 w:rsidRPr="00294FA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يسأل ا</w:t>
            </w:r>
            <w:r w:rsidRPr="00294FAF"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ل</w:t>
            </w:r>
            <w:r w:rsidRPr="00294FA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أ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ستاذ مجددا : أين عادت البنت بعد معاينة الطبيبة لها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 : </w:t>
            </w:r>
          </w:p>
          <w:p w:rsidR="00966022" w:rsidRPr="005274FF" w:rsidRDefault="00966022" w:rsidP="00294FAF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 w:rsidRPr="005274FF">
              <w:rPr>
                <w:rFonts w:asciiTheme="majorBidi" w:eastAsia="Times New Roman" w:hAnsiTheme="majorBidi" w:cstheme="majorBidi"/>
                <w:b/>
                <w:bCs/>
                <w:color w:val="4F6228"/>
                <w:sz w:val="30"/>
                <w:szCs w:val="30"/>
                <w:rtl/>
                <w:lang w:eastAsia="fr-FR"/>
              </w:rPr>
              <w:t>عادت البنت إلى البيت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4F6228"/>
                <w:sz w:val="30"/>
                <w:szCs w:val="30"/>
                <w:lang w:eastAsia="fr-FR"/>
              </w:rPr>
              <w:t xml:space="preserve">. </w:t>
            </w:r>
          </w:p>
          <w:p w:rsidR="00966022" w:rsidRPr="005274FF" w:rsidRDefault="00966022" w:rsidP="00294FAF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يكتب المتعلم كلمة 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4F6228"/>
                <w:sz w:val="30"/>
                <w:szCs w:val="30"/>
                <w:rtl/>
                <w:lang w:eastAsia="fr-FR"/>
              </w:rPr>
              <w:t xml:space="preserve">البيت ، البنت </w:t>
            </w:r>
          </w:p>
          <w:p w:rsidR="00966022" w:rsidRPr="005274FF" w:rsidRDefault="00966022" w:rsidP="00294FAF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 w:rsidRPr="00294FA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</w:t>
            </w:r>
            <w:r w:rsidRPr="00294FAF"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لا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ستجابة الموجهة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: </w:t>
            </w:r>
            <w:r w:rsidRPr="00294FAF"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>يسأل ا</w:t>
            </w:r>
            <w:r w:rsidRPr="00294FAF">
              <w:rPr>
                <w:rFonts w:asciiTheme="majorBidi" w:eastAsia="Times New Roman" w:hAnsiTheme="majorBidi" w:cstheme="majorBidi" w:hint="cs"/>
                <w:b/>
                <w:bCs/>
                <w:color w:val="FF0000"/>
                <w:sz w:val="30"/>
                <w:szCs w:val="30"/>
                <w:rtl/>
                <w:lang w:eastAsia="fr-FR"/>
              </w:rPr>
              <w:t>ل</w:t>
            </w:r>
            <w:r w:rsidRPr="00294FAF"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>أ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ستاذ : كيف كتبت التاء في كلمة قال ؟ </w:t>
            </w:r>
          </w:p>
          <w:p w:rsidR="00966022" w:rsidRPr="005274FF" w:rsidRDefault="00966022" w:rsidP="00294FAF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 w:rsidRPr="005274FF"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ولماذا كتبت مفتوحة في كلمة خضراوات؟ 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>)</w:t>
            </w:r>
            <w:r w:rsidRPr="00294FA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ينتظر ا</w:t>
            </w:r>
            <w:r w:rsidRPr="00294FAF"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ل</w:t>
            </w:r>
            <w:r w:rsidRPr="00294FA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أستاذ ا</w:t>
            </w:r>
            <w:r w:rsidRPr="00294FAF"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لا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جابات من المتعلمين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( </w:t>
            </w:r>
          </w:p>
          <w:p w:rsidR="00966022" w:rsidRPr="005274FF" w:rsidRDefault="00966022" w:rsidP="00294FAF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 w:rsidRPr="00294FA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يشرح ا</w:t>
            </w:r>
            <w:r w:rsidRPr="00294FAF"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ل</w:t>
            </w:r>
            <w:r w:rsidRPr="00294FA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أ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ستاذ </w:t>
            </w:r>
            <w:r w:rsidRPr="00294FA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: تكون التاء مفتوحة دائما في ا</w:t>
            </w:r>
            <w:r w:rsidRPr="00294FAF"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ل</w:t>
            </w:r>
            <w:r w:rsidRPr="00294FA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أ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فعال مثل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" 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قالت 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>"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، وفي الجمع </w:t>
            </w:r>
          </w:p>
          <w:p w:rsidR="00966022" w:rsidRPr="005274FF" w:rsidRDefault="00966022" w:rsidP="00294FAF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المؤنث السالم مثل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 "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>الخضراوات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lang w:eastAsia="fr-FR"/>
              </w:rPr>
              <w:t xml:space="preserve">" . </w:t>
            </w:r>
          </w:p>
          <w:p w:rsidR="00966022" w:rsidRPr="005274FF" w:rsidRDefault="00966022" w:rsidP="00294FAF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 w:rsidRPr="00294FAF"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>يسأل ا</w:t>
            </w:r>
            <w:r w:rsidRPr="00294FAF">
              <w:rPr>
                <w:rFonts w:asciiTheme="majorBidi" w:eastAsia="Times New Roman" w:hAnsiTheme="majorBidi" w:cstheme="majorBidi" w:hint="cs"/>
                <w:b/>
                <w:bCs/>
                <w:color w:val="FF0000"/>
                <w:sz w:val="30"/>
                <w:szCs w:val="30"/>
                <w:rtl/>
                <w:lang w:eastAsia="fr-FR"/>
              </w:rPr>
              <w:t>ل</w:t>
            </w:r>
            <w:r w:rsidRPr="00294FAF"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>أ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ستاذ مجددا 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: 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لماذا كتبت التاء مفتوحة في كلمة 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بنت ، بيت 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؟ </w:t>
            </w:r>
          </w:p>
          <w:p w:rsidR="00966022" w:rsidRPr="005274FF" w:rsidRDefault="00966022" w:rsidP="00294FAF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 w:rsidRPr="00294FA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يشرح ا</w:t>
            </w:r>
            <w:r w:rsidRPr="00294FAF"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ل</w:t>
            </w:r>
            <w:r w:rsidRPr="00294FA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أ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ستاذ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: </w:t>
            </w:r>
            <w:r w:rsidRPr="00294FA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تكون التاء مفتوحة في ا</w:t>
            </w:r>
            <w:r w:rsidRPr="00294FAF"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لا</w:t>
            </w:r>
            <w:r w:rsidRPr="00294FA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سم الث</w:t>
            </w:r>
            <w:r w:rsidRPr="00294FAF"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لا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ثي الساكن الوسط مثل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>: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بيت،بنت </w:t>
            </w:r>
          </w:p>
          <w:p w:rsidR="00966022" w:rsidRPr="005274FF" w:rsidRDefault="00966022" w:rsidP="00294FAF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 w:rsidRPr="00294FA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</w:t>
            </w:r>
            <w:r w:rsidRPr="00294FAF"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لا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ستجابة المستقلة </w:t>
            </w:r>
          </w:p>
          <w:p w:rsidR="00966022" w:rsidRPr="005274FF" w:rsidRDefault="00966022" w:rsidP="00294FAF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 w:rsidRPr="00294FA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مطالبة الت</w:t>
            </w:r>
            <w:r w:rsidRPr="00294FAF"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لا</w:t>
            </w:r>
            <w:r w:rsidRPr="00294FA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ميذ ا</w:t>
            </w:r>
            <w:r w:rsidRPr="00294FAF"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لا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تيان بكلمات تحوي التاء المفتوحة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. </w:t>
            </w:r>
          </w:p>
          <w:p w:rsidR="00966022" w:rsidRPr="005274FF" w:rsidRDefault="00966022" w:rsidP="00294FAF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 w:rsidRPr="005274FF">
              <w:rPr>
                <w:rFonts w:asciiTheme="majorBidi" w:eastAsia="Times New Roman" w:hAnsiTheme="majorBidi" w:cstheme="majorBidi"/>
                <w:b/>
                <w:bCs/>
                <w:color w:val="0070C0"/>
                <w:sz w:val="30"/>
                <w:szCs w:val="30"/>
                <w:rtl/>
                <w:lang w:eastAsia="fr-FR"/>
              </w:rPr>
              <w:t>بيت، ذهبت ، رجعت، شاحنات ، ،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70C0"/>
                <w:sz w:val="30"/>
                <w:szCs w:val="30"/>
                <w:lang w:eastAsia="fr-FR"/>
              </w:rPr>
              <w:t>......</w:t>
            </w:r>
            <w:r w:rsidRPr="005274FF"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تكتب على السبورة وتقرأ قراءات فردية من طرف المتعلمين </w:t>
            </w:r>
          </w:p>
          <w:p w:rsidR="009A4DA5" w:rsidRPr="00294FAF" w:rsidRDefault="009A4DA5" w:rsidP="00294FA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eastAsia="ja-JP" w:bidi="ar-DZ"/>
              </w:rPr>
            </w:pPr>
          </w:p>
        </w:tc>
        <w:tc>
          <w:tcPr>
            <w:tcW w:w="464" w:type="pct"/>
            <w:vAlign w:val="center"/>
          </w:tcPr>
          <w:p w:rsidR="009A4DA5" w:rsidRDefault="0050187C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</w:tcPr>
          <w:p w:rsidR="009A4DA5" w:rsidRDefault="0050187C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</w:t>
            </w: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</w:rPr>
              <w:t xml:space="preserve">كلمات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على اللوحة </w:t>
            </w:r>
          </w:p>
        </w:tc>
        <w:tc>
          <w:tcPr>
            <w:tcW w:w="3856" w:type="pct"/>
          </w:tcPr>
          <w:p w:rsidR="009A4DA5" w:rsidRPr="00294FAF" w:rsidRDefault="0050187C" w:rsidP="00294FA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eastAsia="ja-JP" w:bidi="ar-DZ"/>
              </w:rPr>
            </w:pPr>
            <w:r w:rsidRPr="00294FAF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eastAsia="ja-JP" w:bidi="ar-DZ"/>
              </w:rPr>
              <w:t>أتدرب على الكتابة :</w:t>
            </w:r>
          </w:p>
          <w:p w:rsidR="009A4DA5" w:rsidRPr="00294FAF" w:rsidRDefault="0050187C" w:rsidP="00294FA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</w:pPr>
            <w:r w:rsidRPr="00294FAF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 xml:space="preserve">1/  يكتب المعلم </w:t>
            </w:r>
            <w:r w:rsidR="00966022" w:rsidRPr="00294FAF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eastAsia="ja-JP" w:bidi="ar-DZ"/>
              </w:rPr>
              <w:t>التاء الم</w:t>
            </w:r>
            <w:r w:rsidR="00966022" w:rsidRPr="00294FAF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  <w:lang w:val="en-US" w:eastAsia="ja-JP" w:bidi="ar-DZ"/>
              </w:rPr>
              <w:t>فتوحة</w:t>
            </w:r>
            <w:r w:rsidRPr="00294FAF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eastAsia="ja-JP" w:bidi="ar-DZ"/>
              </w:rPr>
              <w:t xml:space="preserve"> </w:t>
            </w:r>
            <w:r w:rsidRPr="00294FAF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 xml:space="preserve">  في الفضاء باستعمال السبّابة مع توضيح اتجاه الحرف و تعرجاته </w:t>
            </w:r>
          </w:p>
          <w:p w:rsidR="009A4DA5" w:rsidRPr="00294FAF" w:rsidRDefault="0050187C" w:rsidP="00294FA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</w:pPr>
            <w:r w:rsidRPr="00294FAF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>2/يطلب من التلاميذ كتابته في الفضاء (أو على الطاولة أو الرّمل أو العجينة ) ثم  على اللّوحة .</w:t>
            </w:r>
          </w:p>
          <w:p w:rsidR="009A4DA5" w:rsidRPr="00294FAF" w:rsidRDefault="0050187C" w:rsidP="00294FAF">
            <w:pPr>
              <w:tabs>
                <w:tab w:val="left" w:pos="1604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</w:pPr>
            <w:r w:rsidRPr="00294FAF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>3/ يراقب المعلم طريقة مسك القلم للمتعلمين مع التذكير بالكيفية الصحيحة و كذا الجلوس السليم</w:t>
            </w:r>
            <w:r w:rsidRPr="00294FAF">
              <w:rPr>
                <w:rFonts w:asciiTheme="majorBidi" w:hAnsiTheme="majorBidi" w:cstheme="majorBidi"/>
                <w:b/>
                <w:bCs/>
                <w:sz w:val="30"/>
                <w:szCs w:val="30"/>
                <w:lang w:val="en-US" w:eastAsia="ja-JP" w:bidi="ar-DZ"/>
              </w:rPr>
              <w:t>.</w:t>
            </w:r>
          </w:p>
          <w:p w:rsidR="009A4DA5" w:rsidRPr="00294FAF" w:rsidRDefault="0050187C" w:rsidP="00294FAF">
            <w:pPr>
              <w:tabs>
                <w:tab w:val="left" w:pos="1604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</w:pPr>
            <w:r w:rsidRPr="00294FAF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يطالب المتعلمين بكلمات تحتوي على الحرف </w:t>
            </w:r>
            <w:r w:rsidR="00966022" w:rsidRPr="00294FAF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>( ـ</w:t>
            </w:r>
            <w:r w:rsidR="00966022" w:rsidRPr="00294FAF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>ت</w:t>
            </w:r>
            <w:r w:rsidRPr="00294FAF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 xml:space="preserve"> _ </w:t>
            </w:r>
            <w:r w:rsidR="00966022" w:rsidRPr="00294FAF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 xml:space="preserve">ت </w:t>
            </w:r>
            <w:r w:rsidRPr="00294FAF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 xml:space="preserve">) </w:t>
            </w:r>
            <w:r w:rsidRPr="00294FAF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>، تكتَب على السبورة و تقرَأ .</w:t>
            </w:r>
          </w:p>
        </w:tc>
        <w:tc>
          <w:tcPr>
            <w:tcW w:w="464" w:type="pct"/>
          </w:tcPr>
          <w:p w:rsidR="009A4DA5" w:rsidRDefault="0050187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9A4DA5" w:rsidRDefault="0050187C" w:rsidP="00294FAF">
      <w:pPr>
        <w:bidi/>
        <w:rPr>
          <w:rFonts w:ascii="Times New Roman" w:hAnsi="Times New Roman" w:cs="Times New Roman"/>
          <w:sz w:val="32"/>
          <w:szCs w:val="32"/>
          <w:rtl/>
          <w:lang w:val="en-US" w:bidi="ar-DZ"/>
        </w:rPr>
      </w:pPr>
      <w:r>
        <w:rPr>
          <w:rFonts w:ascii="Times New Roman" w:hAnsi="Times New Roman" w:cs="Times New Roman"/>
        </w:rPr>
        <w:br w:type="page"/>
      </w:r>
    </w:p>
    <w:p w:rsidR="005274FF" w:rsidRDefault="005274FF" w:rsidP="005274FF">
      <w:pPr>
        <w:bidi/>
        <w:spacing w:line="360" w:lineRule="auto"/>
        <w:rPr>
          <w:rFonts w:ascii="Times New Roman" w:hAnsi="Times New Roman" w:cs="Times New Roman"/>
          <w:sz w:val="32"/>
          <w:szCs w:val="32"/>
          <w:lang w:val="en-US" w:bidi="ar-DZ"/>
        </w:rPr>
      </w:pPr>
    </w:p>
    <w:p w:rsidR="009A4DA5" w:rsidRDefault="000774F5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  <w:lang w:val="en-US"/>
        </w:rPr>
      </w:pPr>
      <w:r>
        <w:rPr>
          <w:rFonts w:ascii="Times New Roman" w:hAnsi="Times New Roman" w:cs="Times New Roman"/>
          <w:sz w:val="32"/>
          <w:szCs w:val="32"/>
          <w:rtl/>
          <w:lang w:eastAsia="fr-FR"/>
        </w:rPr>
        <w:pict>
          <v:roundrect id="AutoShape 19" o:spid="_x0000_s1052" style="position:absolute;left:0;text-align:left;margin-left:4.4pt;margin-top:-27.3pt;width:552.35pt;height:104.8pt;z-index:251662336" arcsize="10923f" o:gfxdata="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tw2Vk9kAAAALAQAADwAAAAAAAAAB&#10;ACAAAAAiAAAAZHJzL2Rvd25yZXYueG1sUEsBAhQAFAAAAAgAh07iQDJBsyQPAgAAVgQAAA4AAAAA&#10;AAAAAQAgAAAAKAEAAGRycy9lMm9Eb2MueG1sUEsFBgAAAAAGAAYAWQEAAKkFAAAAAA==&#10;" strokecolor="blue">
            <v:textbox style="mso-next-textbox:#AutoShape 19">
              <w:txbxContent>
                <w:p w:rsidR="0078048C" w:rsidRDefault="0078048C" w:rsidP="007D45E8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 w:rsidR="007D45E8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 w:rsidR="0078048C" w:rsidRDefault="0078048C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إملاء                                    </w:t>
                  </w:r>
                </w:p>
                <w:p w:rsidR="0078048C" w:rsidRDefault="0078048C" w:rsidP="00294FAF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 w:rsidR="00294FAF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صحتي في غذائي</w:t>
                  </w:r>
                  <w:r w:rsidR="00294FA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 w:rsidR="00294FA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 w:rsidR="00294FA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التاء الم</w:t>
                  </w:r>
                  <w:r w:rsidR="00294FAF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فتوحة</w:t>
                  </w:r>
                  <w:r w:rsidR="00294FA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                                                                         </w:t>
                  </w:r>
                </w:p>
                <w:p w:rsidR="0078048C" w:rsidRDefault="0078048C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يثبت  </w:t>
                  </w:r>
                  <w:r w:rsidR="00294FAF"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التاء المفتوح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ة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سمعا و نطقا في كلمات ويكتبه حسب موقعه في الكلمة</w:t>
                  </w:r>
                </w:p>
                <w:p w:rsidR="0078048C" w:rsidRDefault="0078048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78048C" w:rsidRDefault="0078048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9A4DA5" w:rsidRDefault="009A4DA5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9A4DA5" w:rsidRDefault="009A4DA5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9A4DA5" w:rsidRDefault="009A4DA5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9A4DA5" w:rsidRDefault="009A4DA5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9A4DA5" w:rsidRDefault="009A4DA5">
      <w:pPr>
        <w:bidi/>
        <w:spacing w:after="0"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4953" w:type="pct"/>
        <w:jc w:val="center"/>
        <w:tblInd w:w="108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465"/>
        <w:gridCol w:w="8909"/>
        <w:gridCol w:w="1071"/>
      </w:tblGrid>
      <w:tr w:rsidR="009A4DA5" w:rsidTr="00294FAF">
        <w:trPr>
          <w:trHeight w:val="20"/>
          <w:jc w:val="center"/>
        </w:trPr>
        <w:tc>
          <w:tcPr>
            <w:tcW w:w="640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92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8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9A4DA5" w:rsidTr="00294FAF">
        <w:trPr>
          <w:cantSplit/>
          <w:trHeight w:val="20"/>
          <w:jc w:val="center"/>
        </w:trPr>
        <w:tc>
          <w:tcPr>
            <w:tcW w:w="640" w:type="pct"/>
          </w:tcPr>
          <w:p w:rsidR="009A4DA5" w:rsidRDefault="0050187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92" w:type="pct"/>
          </w:tcPr>
          <w:p w:rsidR="00294FAF" w:rsidRPr="00294FAF" w:rsidRDefault="00294FAF" w:rsidP="00A929EA">
            <w:pPr>
              <w:tabs>
                <w:tab w:val="left" w:pos="884"/>
                <w:tab w:val="right" w:pos="8856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294F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الألــــــواح : يملي المعلم الكلمات التي تتضمن الحرف </w:t>
            </w:r>
            <w:r w:rsidRPr="00294F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  </w:t>
            </w:r>
            <w:r w:rsidRPr="00294FAF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294FAF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 بنت – لاعبات - أنجزت</w:t>
            </w:r>
          </w:p>
          <w:p w:rsidR="009A4DA5" w:rsidRPr="006558EE" w:rsidRDefault="00294FAF" w:rsidP="00A929EA">
            <w:pPr>
              <w:tabs>
                <w:tab w:val="left" w:pos="1245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294F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يطالب المتعلم بإتمام الحروف الناقصة في الكلمات :  نظارا </w:t>
            </w:r>
            <w:r w:rsidRPr="00294FA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..</w:t>
            </w:r>
            <w:r w:rsidRPr="00294F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–  زيـ </w:t>
            </w:r>
            <w:r w:rsidRPr="00294FA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.. </w:t>
            </w:r>
            <w:r w:rsidRPr="00294F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–  تعبـ </w:t>
            </w:r>
            <w:r w:rsidRPr="00294FA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..</w:t>
            </w:r>
          </w:p>
        </w:tc>
        <w:tc>
          <w:tcPr>
            <w:tcW w:w="468" w:type="pct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9A4DA5" w:rsidTr="00294FAF">
        <w:trPr>
          <w:cantSplit/>
          <w:trHeight w:val="20"/>
          <w:jc w:val="center"/>
        </w:trPr>
        <w:tc>
          <w:tcPr>
            <w:tcW w:w="640" w:type="pct"/>
          </w:tcPr>
          <w:p w:rsidR="006B7EF2" w:rsidRDefault="006B7EF2" w:rsidP="006B7EF2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 w:rsidRPr="009B574A"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 w:rsidR="006B7EF2" w:rsidRDefault="006B7EF2" w:rsidP="006B7EF2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 w:rsidR="006B7EF2" w:rsidRPr="009B574A" w:rsidRDefault="006B7EF2" w:rsidP="006B7EF2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6B7EF2" w:rsidRPr="009B574A" w:rsidRDefault="006B7EF2" w:rsidP="006B7EF2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 w:rsidRPr="009B574A"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 w:rsidR="006B7EF2" w:rsidRPr="009B574A" w:rsidRDefault="006B7EF2" w:rsidP="006B7EF2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B574A"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 w:rsidR="006B7EF2" w:rsidRPr="009B574A" w:rsidRDefault="006B7EF2" w:rsidP="006B7EF2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B574A"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 w:rsidR="006B7EF2" w:rsidRPr="009B574A" w:rsidRDefault="006B7EF2" w:rsidP="006B7EF2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B574A"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یكتب بشكل </w:t>
            </w:r>
          </w:p>
          <w:p w:rsidR="009A4DA5" w:rsidRDefault="006B7EF2" w:rsidP="006B7EF2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 w:rsidRPr="009B574A"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سلیم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 </w:t>
            </w:r>
          </w:p>
          <w:p w:rsidR="006B7EF2" w:rsidRDefault="006B7EF2" w:rsidP="006B7EF2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val="en-US" w:bidi="ar-DZ"/>
              </w:rPr>
              <w:t xml:space="preserve">يتعرف على الظواهر و يوظفها </w:t>
            </w:r>
          </w:p>
        </w:tc>
        <w:tc>
          <w:tcPr>
            <w:tcW w:w="3892" w:type="pct"/>
          </w:tcPr>
          <w:p w:rsidR="009A4DA5" w:rsidRDefault="009B574A" w:rsidP="00294FAF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قراءة ال</w:t>
            </w:r>
            <w:r>
              <w:rPr>
                <w:rFonts w:ascii="Times New Roman" w:hAnsi="Times New Roman" w:cs="Times New Roman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نص </w:t>
            </w:r>
            <w:r w:rsidR="0050187C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من طرف المعلم ثم التلاميذ :</w:t>
            </w:r>
          </w:p>
          <w:p w:rsidR="00294FAF" w:rsidRPr="00294FAF" w:rsidRDefault="00294FAF" w:rsidP="00294FAF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294F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على السبورة  : يكتب المعلم و يقرأ المتعلم الكلمات الآتية :</w:t>
            </w:r>
          </w:p>
          <w:p w:rsidR="00294FAF" w:rsidRPr="00294FAF" w:rsidRDefault="000774F5" w:rsidP="00294FAF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0774F5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ect id="_x0000_s1100" style="position:absolute;left:0;text-align:left;margin-left:91.45pt;margin-top:8.2pt;width:68.25pt;height:32.25pt;z-index:251705344" fillcolor="white [3201]" strokecolor="black [3213]" strokeweight="2.5pt">
                  <v:shadow color="#868686"/>
                  <v:textbox style="mso-next-textbox:#_x0000_s1100">
                    <w:txbxContent>
                      <w:p w:rsidR="00294FAF" w:rsidRPr="00294FAF" w:rsidRDefault="00294FAF" w:rsidP="00294FAF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294FAF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شاحنا</w:t>
                        </w:r>
                        <w:r w:rsidRPr="00294FAF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ت</w:t>
                        </w:r>
                      </w:p>
                    </w:txbxContent>
                  </v:textbox>
                </v:rect>
              </w:pict>
            </w:r>
            <w:r w:rsidRPr="000774F5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ect id="_x0000_s1099" style="position:absolute;left:0;text-align:left;margin-left:176.95pt;margin-top:8.2pt;width:68.25pt;height:32.25pt;z-index:251704320" fillcolor="white [3201]" strokecolor="black [3213]" strokeweight="2.5pt">
                  <v:shadow color="#868686"/>
                  <v:textbox style="mso-next-textbox:#_x0000_s1099">
                    <w:txbxContent>
                      <w:p w:rsidR="00294FAF" w:rsidRPr="00294FAF" w:rsidRDefault="00294FAF" w:rsidP="00294FAF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294FAF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وقف</w:t>
                        </w:r>
                        <w:r w:rsidRPr="00294FAF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ت</w:t>
                        </w:r>
                      </w:p>
                    </w:txbxContent>
                  </v:textbox>
                </v:rect>
              </w:pict>
            </w:r>
            <w:r w:rsidRPr="000774F5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ect id="_x0000_s1098" style="position:absolute;left:0;text-align:left;margin-left:261.7pt;margin-top:8.2pt;width:68.25pt;height:32.25pt;z-index:251703296" fillcolor="white [3201]" strokecolor="black [3213]" strokeweight="2.5pt">
                  <v:shadow color="#868686"/>
                  <v:textbox style="mso-next-textbox:#_x0000_s1098">
                    <w:txbxContent>
                      <w:p w:rsidR="00294FAF" w:rsidRPr="00294FAF" w:rsidRDefault="00294FAF" w:rsidP="00294FAF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294FAF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فراشا</w:t>
                        </w:r>
                        <w:r w:rsidRPr="00294FAF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ت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rtl/>
              </w:rPr>
              <w:pict>
                <v:rect id="_x0000_s1097" style="position:absolute;left:0;text-align:left;margin-left:347.2pt;margin-top:8.2pt;width:68.25pt;height:32.25pt;z-index:251702272" fillcolor="white [3201]" strokecolor="black [3213]" strokeweight="2.5pt">
                  <v:shadow color="#868686"/>
                  <v:textbox style="mso-next-textbox:#_x0000_s1097">
                    <w:txbxContent>
                      <w:p w:rsidR="00294FAF" w:rsidRPr="00294FAF" w:rsidRDefault="00294FAF" w:rsidP="00294FAF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32"/>
                            <w:lang w:bidi="ar-DZ"/>
                          </w:rPr>
                        </w:pPr>
                        <w:r w:rsidRPr="00294FAF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32"/>
                            <w:rtl/>
                            <w:lang w:bidi="ar-DZ"/>
                          </w:rPr>
                          <w:t>أنـ</w:t>
                        </w:r>
                        <w:r w:rsidRPr="00294FAF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28"/>
                            <w:szCs w:val="32"/>
                            <w:rtl/>
                            <w:lang w:bidi="ar-DZ"/>
                          </w:rPr>
                          <w:t>ت</w:t>
                        </w:r>
                      </w:p>
                    </w:txbxContent>
                  </v:textbox>
                </v:rect>
              </w:pict>
            </w:r>
          </w:p>
          <w:p w:rsidR="00294FAF" w:rsidRPr="00294FAF" w:rsidRDefault="00294FAF" w:rsidP="00294FAF">
            <w:pPr>
              <w:bidi/>
              <w:spacing w:after="0" w:line="36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</w:p>
          <w:p w:rsidR="00294FAF" w:rsidRPr="00294FAF" w:rsidRDefault="00294FAF" w:rsidP="00294FAF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294F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 w:rsidRPr="00294F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يقوم المعلم بمحو الحروف و مطالبة المتعلم بإتمام الحروف الناقصة في مواضعها</w:t>
            </w:r>
            <w:r w:rsidRPr="00294F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.</w:t>
            </w:r>
          </w:p>
          <w:p w:rsidR="00294FAF" w:rsidRPr="00294FAF" w:rsidRDefault="000774F5" w:rsidP="00294FAF">
            <w:pPr>
              <w:bidi/>
              <w:spacing w:after="0" w:line="36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 w:rsidRPr="000774F5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ect id="_x0000_s1101" style="position:absolute;left:0;text-align:left;margin-left:347.2pt;margin-top:.1pt;width:68.25pt;height:32.25pt;z-index:251706368" fillcolor="white [3201]" strokecolor="black [3213]" strokeweight="2.5pt">
                  <v:shadow color="#868686"/>
                  <v:textbox style="mso-next-textbox:#_x0000_s1101">
                    <w:txbxContent>
                      <w:p w:rsidR="00294FAF" w:rsidRPr="00294FAF" w:rsidRDefault="00294FAF" w:rsidP="00294FAF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32"/>
                            <w:rtl/>
                            <w:lang w:bidi="ar-DZ"/>
                          </w:rPr>
                        </w:pPr>
                        <w:r w:rsidRPr="00294FAF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32"/>
                            <w:rtl/>
                            <w:lang w:bidi="ar-DZ"/>
                          </w:rPr>
                          <w:t>أنـ</w:t>
                        </w:r>
                        <w:r w:rsidRPr="00294FAF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28"/>
                            <w:szCs w:val="32"/>
                            <w:rtl/>
                            <w:lang w:bidi="ar-DZ"/>
                          </w:rPr>
                          <w:t>..</w:t>
                        </w:r>
                      </w:p>
                      <w:p w:rsidR="00294FAF" w:rsidRPr="00294FAF" w:rsidRDefault="00294FAF" w:rsidP="00294FAF">
                        <w:pPr>
                          <w:rPr>
                            <w:rFonts w:asciiTheme="majorBidi" w:hAnsiTheme="majorBidi" w:cstheme="majorBidi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  <w:r w:rsidRPr="000774F5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ect id="_x0000_s1103" style="position:absolute;left:0;text-align:left;margin-left:176.95pt;margin-top:2.2pt;width:68.25pt;height:32.25pt;z-index:251708416" fillcolor="white [3201]" strokecolor="black [3213]" strokeweight="2.5pt">
                  <v:shadow color="#868686"/>
                  <v:textbox style="mso-next-textbox:#_x0000_s1103">
                    <w:txbxContent>
                      <w:p w:rsidR="00294FAF" w:rsidRPr="00294FAF" w:rsidRDefault="00294FAF" w:rsidP="00294FAF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294FAF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وقفـ</w:t>
                        </w:r>
                        <w:r w:rsidRPr="00294FAF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</w:p>
                      <w:p w:rsidR="00294FAF" w:rsidRPr="00294FAF" w:rsidRDefault="00294FAF" w:rsidP="00294FAF">
                        <w:pPr>
                          <w:rPr>
                            <w:rFonts w:asciiTheme="majorBidi" w:hAnsiTheme="majorBidi" w:cstheme="majorBidi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  <w:r w:rsidRPr="000774F5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ect id="_x0000_s1102" style="position:absolute;left:0;text-align:left;margin-left:261.7pt;margin-top:-.95pt;width:68.25pt;height:32.25pt;z-index:251707392" fillcolor="white [3201]" strokecolor="black [3213]" strokeweight="2.5pt">
                  <v:shadow color="#868686"/>
                  <v:textbox style="mso-next-textbox:#_x0000_s1102">
                    <w:txbxContent>
                      <w:p w:rsidR="00294FAF" w:rsidRPr="00294FAF" w:rsidRDefault="00294FAF" w:rsidP="00294FAF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294FAF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فراشا</w:t>
                        </w:r>
                        <w:r w:rsidRPr="00294FAF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</w:p>
                      <w:p w:rsidR="00294FAF" w:rsidRPr="00294FAF" w:rsidRDefault="00294FAF" w:rsidP="00294FAF">
                        <w:pPr>
                          <w:rPr>
                            <w:rFonts w:asciiTheme="majorBidi" w:hAnsiTheme="majorBidi" w:cstheme="majorBidi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  <w:r w:rsidRPr="000774F5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ect id="_x0000_s1104" style="position:absolute;left:0;text-align:left;margin-left:91.45pt;margin-top:3.2pt;width:68.25pt;height:32.25pt;z-index:251709440" fillcolor="white [3201]" strokecolor="black [3213]" strokeweight="2.5pt">
                  <v:shadow color="#868686"/>
                  <v:textbox style="mso-next-textbox:#_x0000_s1104">
                    <w:txbxContent>
                      <w:p w:rsidR="00294FAF" w:rsidRPr="00294FAF" w:rsidRDefault="00294FAF" w:rsidP="00294FAF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294FAF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شاحنا</w:t>
                        </w:r>
                        <w:r w:rsidRPr="00294FAF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</w:p>
                      <w:p w:rsidR="00294FAF" w:rsidRPr="00294FAF" w:rsidRDefault="00294FAF" w:rsidP="00294FAF">
                        <w:pPr>
                          <w:rPr>
                            <w:rFonts w:asciiTheme="majorBidi" w:hAnsiTheme="majorBidi" w:cstheme="majorBidi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</w:p>
          <w:p w:rsidR="00294FAF" w:rsidRPr="00294FAF" w:rsidRDefault="00294FAF" w:rsidP="00294FAF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eastAsia="ja-JP" w:bidi="ar-DZ"/>
              </w:rPr>
            </w:pPr>
          </w:p>
          <w:p w:rsidR="00294FAF" w:rsidRPr="00294FAF" w:rsidRDefault="00294FAF" w:rsidP="00A929EA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294FAF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eastAsia="ja-JP" w:bidi="ar-DZ"/>
              </w:rPr>
              <w:t xml:space="preserve">الظواهر النحوية و الصرفية : </w:t>
            </w:r>
            <w:r w:rsidRPr="00294F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يقرأ المعلم ثم يتداول التلاميذ </w:t>
            </w:r>
          </w:p>
          <w:p w:rsidR="00294FAF" w:rsidRPr="00294FAF" w:rsidRDefault="00294FAF" w:rsidP="00A929EA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294F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" </w:t>
            </w:r>
            <w:r w:rsidRPr="00294FAF"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val="en-US" w:eastAsia="ja-JP" w:bidi="ar-DZ"/>
              </w:rPr>
              <w:t>قالت الأم  :</w:t>
            </w:r>
            <w:r w:rsidRPr="00294F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لا تنسوا تناول الفطور ، ولا تكثروا من السكريات   "</w:t>
            </w:r>
          </w:p>
          <w:p w:rsidR="00294FAF" w:rsidRPr="00294FAF" w:rsidRDefault="00294FAF" w:rsidP="00A929EA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294F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 w:rsidRPr="00294FAF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سمير :</w:t>
            </w:r>
            <w:r w:rsidRPr="00294F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أنا لا أكثر من السكريات        </w:t>
            </w:r>
            <w:r w:rsidRPr="00294FAF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eastAsia="ja-JP" w:bidi="ar-DZ"/>
              </w:rPr>
              <w:t>سعاد :</w:t>
            </w:r>
            <w:r w:rsidRPr="00294F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نحن لم ننس تناول فطور الصباح</w:t>
            </w:r>
          </w:p>
          <w:p w:rsidR="00294FAF" w:rsidRPr="00294FAF" w:rsidRDefault="00294FAF" w:rsidP="00A929EA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294F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 w:rsidRPr="00294F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يسأل المعلم : ماذا قالت الأم  ؟ ماذا ردّ سمير ؟</w:t>
            </w:r>
          </w:p>
          <w:p w:rsidR="00294FAF" w:rsidRPr="00294FAF" w:rsidRDefault="00294FAF" w:rsidP="00A929EA">
            <w:pPr>
              <w:spacing w:after="0" w:line="360" w:lineRule="auto"/>
              <w:jc w:val="right"/>
              <w:rPr>
                <w:rFonts w:asciiTheme="majorBidi" w:hAnsiTheme="majorBidi" w:cstheme="majorBidi"/>
                <w:b/>
                <w:bCs/>
                <w:color w:val="FFFFFF" w:themeColor="background1"/>
                <w:sz w:val="32"/>
                <w:szCs w:val="32"/>
                <w:rtl/>
                <w:lang w:bidi="ar-DZ"/>
              </w:rPr>
            </w:pPr>
            <w:r w:rsidRPr="00294FAF">
              <w:rPr>
                <w:rFonts w:asciiTheme="majorBidi" w:hAnsiTheme="majorBidi" w:cstheme="majorBidi" w:hint="cs"/>
                <w:b/>
                <w:bCs/>
                <w:color w:val="4719C9"/>
                <w:sz w:val="32"/>
                <w:szCs w:val="32"/>
                <w:rtl/>
                <w:lang w:bidi="ar-DZ"/>
              </w:rPr>
              <w:t>أنا</w:t>
            </w:r>
            <w:r w:rsidRPr="00294FAF">
              <w:rPr>
                <w:rFonts w:asciiTheme="majorBidi" w:hAnsiTheme="majorBidi" w:cstheme="majorBidi"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لا</w:t>
            </w:r>
            <w:r w:rsidRPr="00294FAF">
              <w:rPr>
                <w:rFonts w:asciiTheme="majorBidi" w:hAnsiTheme="majorBidi" w:cstheme="majorBidi" w:hint="cs"/>
                <w:b/>
                <w:bCs/>
                <w:color w:val="FBD4B4" w:themeColor="accent6" w:themeTint="66"/>
                <w:sz w:val="32"/>
                <w:szCs w:val="32"/>
                <w:rtl/>
                <w:lang w:bidi="ar-DZ"/>
              </w:rPr>
              <w:t xml:space="preserve"> </w:t>
            </w:r>
            <w:r w:rsidRPr="00294FAF">
              <w:rPr>
                <w:rFonts w:asciiTheme="majorBidi" w:hAnsiTheme="majorBidi" w:cstheme="majorBidi" w:hint="cs"/>
                <w:b/>
                <w:bCs/>
                <w:color w:val="4719C9"/>
                <w:sz w:val="32"/>
                <w:szCs w:val="32"/>
                <w:rtl/>
                <w:lang w:bidi="ar-DZ"/>
              </w:rPr>
              <w:t xml:space="preserve">أكثر من السكريات </w:t>
            </w:r>
          </w:p>
          <w:p w:rsidR="00294FAF" w:rsidRPr="00294FAF" w:rsidRDefault="00294FAF" w:rsidP="00A929EA">
            <w:pPr>
              <w:bidi/>
              <w:spacing w:after="0" w:line="36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 w:rsidRPr="00294F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يسجّل المعلم الإجابة و تقرأ من طرف المتعلمين عدة مرات :</w:t>
            </w:r>
            <w:r w:rsidRPr="00294FAF"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 </w:t>
            </w:r>
          </w:p>
          <w:p w:rsidR="00294FAF" w:rsidRPr="00294FAF" w:rsidRDefault="00294FAF" w:rsidP="00A929EA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294F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 w:rsidRPr="00294F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يسأل المعلم : و ماذا ردت سعاد ؟    </w:t>
            </w:r>
          </w:p>
          <w:p w:rsidR="00294FAF" w:rsidRPr="00294FAF" w:rsidRDefault="00294FAF" w:rsidP="00A929EA">
            <w:pPr>
              <w:spacing w:after="0" w:line="360" w:lineRule="auto"/>
              <w:jc w:val="right"/>
              <w:rPr>
                <w:rFonts w:asciiTheme="majorBidi" w:hAnsiTheme="majorBidi" w:cstheme="majorBidi"/>
                <w:b/>
                <w:bCs/>
                <w:color w:val="4719C9"/>
                <w:sz w:val="32"/>
                <w:szCs w:val="32"/>
                <w:rtl/>
                <w:lang w:bidi="ar-DZ"/>
              </w:rPr>
            </w:pPr>
            <w:r w:rsidRPr="00294FAF">
              <w:rPr>
                <w:rFonts w:asciiTheme="majorBidi" w:hAnsiTheme="majorBidi" w:cstheme="majorBidi" w:hint="cs"/>
                <w:b/>
                <w:bCs/>
                <w:color w:val="4719C9"/>
                <w:sz w:val="32"/>
                <w:szCs w:val="32"/>
                <w:rtl/>
                <w:lang w:bidi="ar-DZ"/>
              </w:rPr>
              <w:t xml:space="preserve">نحن </w:t>
            </w:r>
            <w:r w:rsidRPr="00294FAF">
              <w:rPr>
                <w:rFonts w:asciiTheme="majorBidi" w:hAnsiTheme="majorBidi" w:cstheme="majorBidi"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لم</w:t>
            </w:r>
            <w:r w:rsidRPr="00294FAF">
              <w:rPr>
                <w:rFonts w:asciiTheme="majorBidi" w:hAnsiTheme="majorBidi" w:cstheme="majorBidi" w:hint="cs"/>
                <w:b/>
                <w:bCs/>
                <w:color w:val="4719C9"/>
                <w:sz w:val="32"/>
                <w:szCs w:val="32"/>
                <w:rtl/>
                <w:lang w:bidi="ar-DZ"/>
              </w:rPr>
              <w:t xml:space="preserve"> ننسَ تناول الفطور</w:t>
            </w:r>
          </w:p>
          <w:p w:rsidR="00294FAF" w:rsidRPr="00294FAF" w:rsidRDefault="00294FAF" w:rsidP="00A929EA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294F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يسجّل المعلم الإجابة و تقرأ من طرف المتعلمين عدة مرات :</w:t>
            </w:r>
          </w:p>
          <w:p w:rsidR="00294FAF" w:rsidRPr="00294FAF" w:rsidRDefault="00294FAF" w:rsidP="00A929EA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294FAF"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 w:rsidRPr="00294F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يكمل التلاميذ الجمل باستعمال : </w:t>
            </w:r>
            <w:r w:rsidRPr="00294FAF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لا – لم </w:t>
            </w:r>
            <w:r w:rsidRPr="00294FAF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eastAsia="ja-JP" w:bidi="ar-DZ"/>
              </w:rPr>
              <w:t xml:space="preserve"> </w:t>
            </w:r>
          </w:p>
          <w:p w:rsidR="00294FAF" w:rsidRPr="00294FAF" w:rsidRDefault="00294FAF" w:rsidP="00A929EA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294FAF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 w:rsidRPr="00294F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أنا </w:t>
            </w:r>
            <w:r w:rsidRPr="00294FAF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...... </w:t>
            </w:r>
            <w:r w:rsidRPr="00294F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أتأخرْ في الذّهاب للمدرسة.  </w:t>
            </w:r>
          </w:p>
          <w:p w:rsidR="009A4DA5" w:rsidRDefault="00294FAF" w:rsidP="00A929EA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 w:eastAsia="ja-JP" w:bidi="ar-DZ"/>
              </w:rPr>
            </w:pPr>
            <w:r w:rsidRPr="00294FAF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 w:rsidRPr="00294F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نحنُ  </w:t>
            </w:r>
            <w:r w:rsidRPr="00294FAF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.......</w:t>
            </w:r>
            <w:r w:rsidRPr="00294F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نبذّرٍ الماء ، لأنه ثروة</w:t>
            </w:r>
          </w:p>
        </w:tc>
        <w:tc>
          <w:tcPr>
            <w:tcW w:w="468" w:type="pct"/>
            <w:vAlign w:val="center"/>
          </w:tcPr>
          <w:p w:rsidR="009A4DA5" w:rsidRDefault="0050187C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9A4DA5" w:rsidTr="00294FAF">
        <w:trPr>
          <w:cantSplit/>
          <w:trHeight w:val="20"/>
          <w:jc w:val="center"/>
        </w:trPr>
        <w:tc>
          <w:tcPr>
            <w:tcW w:w="640" w:type="pct"/>
          </w:tcPr>
          <w:p w:rsidR="009A4DA5" w:rsidRDefault="0050187C">
            <w:pPr>
              <w:bidi/>
              <w:rPr>
                <w:rFonts w:ascii="Times New Roman" w:hAnsi="Times New Roman" w:cs="Times New Roman"/>
                <w:sz w:val="36"/>
                <w:szCs w:val="36"/>
                <w:rtl/>
                <w:lang w:val="en-US" w:eastAsia="ja-JP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مايسمع ثم يكتشف خطأه ويصححه</w:t>
            </w:r>
          </w:p>
        </w:tc>
        <w:tc>
          <w:tcPr>
            <w:tcW w:w="3892" w:type="pct"/>
          </w:tcPr>
          <w:p w:rsidR="009A4DA5" w:rsidRDefault="0050187C" w:rsidP="00294FAF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إملاء :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على كراس القسم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أستمع جيدا ثم أكتبُ :</w:t>
            </w:r>
          </w:p>
          <w:p w:rsidR="009A4DA5" w:rsidRDefault="00A929EA" w:rsidP="00294FAF">
            <w:pPr>
              <w:tabs>
                <w:tab w:val="left" w:pos="7350"/>
              </w:tabs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 xml:space="preserve">اشترت البنت الحلويات و الزيت و الحوت من المحلات </w:t>
            </w:r>
            <w:r w:rsidR="0050187C"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>.</w:t>
            </w:r>
          </w:p>
          <w:p w:rsidR="009A4DA5" w:rsidRDefault="0050187C" w:rsidP="00294FAF">
            <w:pPr>
              <w:tabs>
                <w:tab w:val="left" w:pos="7350"/>
              </w:tabs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</w:tc>
        <w:tc>
          <w:tcPr>
            <w:tcW w:w="468" w:type="pct"/>
          </w:tcPr>
          <w:p w:rsidR="009A4DA5" w:rsidRDefault="0050187C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9A4DA5" w:rsidRDefault="000774F5">
      <w:pPr>
        <w:shd w:val="clear" w:color="auto" w:fill="FFFFFF" w:themeFill="background1"/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13" o:spid="_x0000_s1034" style="position:absolute;left:0;text-align:left;margin-left:6.8pt;margin-top:-.85pt;width:552.35pt;height:101.55pt;z-index:251664384;mso-position-horizontal-relative:text;mso-position-vertical-relative:text" arcsize="10923f" o:gfxdata="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gjFl/YAAAACgEAAA8AAAAAAAAA&#10;AQAgAAAAIgAAAGRycy9kb3ducmV2LnhtbFBLAQIUABQAAAAIAIdO4kAuk7NXEQIAAFcEAAAOAAAA&#10;AAAAAAEAIAAAACcBAABkcnMvZTJvRG9jLnhtbFBLBQYAAAAABgAGAFkBAACqBQAAAAA=&#10;" strokecolor="blue">
            <v:textbox>
              <w:txbxContent>
                <w:p w:rsidR="0078048C" w:rsidRDefault="0078048C" w:rsidP="007D45E8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 w:rsidR="007D45E8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 w:rsidR="0078048C" w:rsidRDefault="0078048C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محفوظات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</w:t>
                  </w:r>
                </w:p>
                <w:p w:rsidR="0078048C" w:rsidRDefault="0078048C"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66"/>
                      <w:sz w:val="28"/>
                      <w:szCs w:val="28"/>
                      <w:rtl/>
                      <w:lang w:val="en-US" w:bidi="ar-DZ"/>
                    </w:rPr>
                    <w:t xml:space="preserve">توازن الغذاء </w:t>
                  </w:r>
                </w:p>
                <w:p w:rsidR="0078048C" w:rsidRDefault="0078048C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يقرأ المحفوظة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ويحفظها و يفهم معناها الإجمالي ويدرك القيم التي تتضمنها</w:t>
                  </w:r>
                </w:p>
                <w:p w:rsidR="0078048C" w:rsidRDefault="0078048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9A4DA5" w:rsidRDefault="009A4DA5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9A4DA5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</w:tcPr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يتذكر</w:t>
            </w: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و يجيب</w:t>
            </w:r>
          </w:p>
        </w:tc>
        <w:tc>
          <w:tcPr>
            <w:tcW w:w="3856" w:type="pct"/>
          </w:tcPr>
          <w:p w:rsidR="009A4DA5" w:rsidRDefault="0050187C">
            <w:pPr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هي الوجبات الأساسية التي نتناولها كل يوم ؟</w:t>
            </w:r>
          </w:p>
          <w:p w:rsidR="009A4DA5" w:rsidRDefault="0050187C">
            <w:pPr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هي الأطعمة التي يجب أن لا نكثر منها ؟</w:t>
            </w:r>
          </w:p>
        </w:tc>
        <w:tc>
          <w:tcPr>
            <w:tcW w:w="464" w:type="pct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</w:tcPr>
          <w:p w:rsidR="009A4DA5" w:rsidRDefault="009A4DA5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lang w:val="en-US" w:bidi="ar-DZ"/>
              </w:rPr>
            </w:pPr>
          </w:p>
          <w:p w:rsidR="009A4DA5" w:rsidRDefault="009A4DA5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rtl/>
                <w:lang w:val="en-US" w:bidi="ar-DZ"/>
              </w:rPr>
            </w:pPr>
          </w:p>
          <w:p w:rsidR="009A4DA5" w:rsidRDefault="0050187C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يعبّر و يجيب عن الأسئلة</w:t>
            </w:r>
          </w:p>
          <w:p w:rsidR="009A4DA5" w:rsidRDefault="009A4DA5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A4DA5" w:rsidRDefault="009A4DA5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A4DA5" w:rsidRDefault="009A4DA5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A4DA5" w:rsidRDefault="0050187C">
            <w:pPr>
              <w:tabs>
                <w:tab w:val="left" w:pos="900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ينصت</w:t>
            </w: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ويتمعن</w:t>
            </w: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 المقطوعة</w:t>
            </w: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كاملة</w:t>
            </w:r>
          </w:p>
          <w:p w:rsidR="009A4DA5" w:rsidRDefault="009A4DA5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9A4DA5" w:rsidRDefault="009A4DA5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9A4DA5" w:rsidRDefault="009A4DA5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9A4DA5" w:rsidRDefault="009A4DA5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</w:t>
            </w: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المقطع الأول</w:t>
            </w:r>
          </w:p>
          <w:p w:rsidR="009A4DA5" w:rsidRDefault="0050187C">
            <w:pPr>
              <w:tabs>
                <w:tab w:val="left" w:pos="795"/>
              </w:tabs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 w:bidi="ar-DZ"/>
              </w:rPr>
              <w:tab/>
            </w:r>
          </w:p>
        </w:tc>
        <w:tc>
          <w:tcPr>
            <w:tcW w:w="3856" w:type="pct"/>
          </w:tcPr>
          <w:p w:rsidR="009A4DA5" w:rsidRDefault="0050187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يدعى التلاميذ إلى فتح الكتاب المدرسي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الصفحة  130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و مشاهدة الصورة المصاحبة للمقطوعة.</w:t>
            </w:r>
          </w:p>
          <w:p w:rsidR="009A4DA5" w:rsidRDefault="000774F5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0774F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pict>
                <v:roundrect id="_x0000_s1086" style="position:absolute;left:0;text-align:left;margin-left:-4.1pt;margin-top:.25pt;width:182.25pt;height:93pt;z-index:251681792" arcsize="16538f" strokecolor="white" strokeweight="1pt">
                  <v:stroke dashstyle="dash"/>
                  <v:textbox>
                    <w:txbxContent>
                      <w:p w:rsidR="0078048C" w:rsidRDefault="0078048C">
                        <w:pPr>
                          <w:rPr>
                            <w:lang w:bidi="ar-DZ"/>
                          </w:rPr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959610" cy="828675"/>
                              <wp:effectExtent l="19050" t="0" r="2540" b="0"/>
                              <wp:docPr id="11" name="Picture 9" descr="77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Picture 9" descr="77.PNG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59610" cy="828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 w:rsidR="0050187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يسأل المعلم :</w:t>
            </w:r>
          </w:p>
          <w:p w:rsidR="009A4DA5" w:rsidRDefault="0050187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تشاهدون في الصورة ؟</w:t>
            </w:r>
          </w:p>
          <w:p w:rsidR="009A4DA5" w:rsidRDefault="0050187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من يسمي الأطعمة الموجودة في الصورة  ؟</w:t>
            </w:r>
          </w:p>
          <w:p w:rsidR="009A4DA5" w:rsidRDefault="0050187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نتناول على الإفطار   ؟</w:t>
            </w:r>
          </w:p>
          <w:p w:rsidR="009A4DA5" w:rsidRDefault="0050187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ما هي الأطعمة التي تحب تناولها   ؟  </w:t>
            </w:r>
          </w:p>
          <w:p w:rsidR="009A4DA5" w:rsidRDefault="0050187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rtl/>
                <w:lang w:val="en-US" w:eastAsia="ja-JP" w:bidi="ar-DZ"/>
              </w:rPr>
              <w:t>تدوين المقطوعة بخط جميل وتقرأ من طرف المعلم قراءة واضحة مرفوقة بالإيماءات لتقريب وتوضيح المعنى .</w:t>
            </w:r>
          </w:p>
          <w:p w:rsidR="009A4DA5" w:rsidRDefault="009A4DA5">
            <w:pPr>
              <w:tabs>
                <w:tab w:val="center" w:pos="4428"/>
                <w:tab w:val="right" w:pos="8856"/>
              </w:tabs>
              <w:spacing w:after="120" w:line="240" w:lineRule="auto"/>
              <w:rPr>
                <w:rFonts w:asciiTheme="majorBidi" w:hAnsiTheme="majorBidi" w:cstheme="majorBidi"/>
              </w:rPr>
            </w:pPr>
          </w:p>
          <w:p w:rsidR="009A4DA5" w:rsidRDefault="0050187C">
            <w:pPr>
              <w:bidi/>
              <w:spacing w:after="12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="Times New Roman"/>
                <w:noProof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5412740" cy="4271645"/>
                  <wp:effectExtent l="19050" t="0" r="0" b="0"/>
                  <wp:docPr id="25" name="Image 1" descr="C:\Users\Mon\Desktop\ملفاتي\s 2\كتب\كتاب القراءة\ilovepdf_com-1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1" descr="C:\Users\Mon\Desktop\ملفاتي\s 2\كتب\كتاب القراءة\ilovepdf_com-1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20365" t="25765" r="18727" b="288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1005" cy="42782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4DA5" w:rsidRDefault="0050187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يردّد التلاميذ المحفوظة مع المعلم ، بالتكرار و المحو التدريجي يتم تحفيظ المقطع الأوّل دون لحن.</w:t>
            </w:r>
          </w:p>
        </w:tc>
        <w:tc>
          <w:tcPr>
            <w:tcW w:w="464" w:type="pct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</w:tcPr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يحفظ</w:t>
            </w: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ويستظهر</w:t>
            </w:r>
          </w:p>
        </w:tc>
        <w:tc>
          <w:tcPr>
            <w:tcW w:w="3856" w:type="pct"/>
          </w:tcPr>
          <w:p w:rsidR="009A4DA5" w:rsidRDefault="0050187C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 و يلحّن المتعلم المقط</w:t>
            </w:r>
            <w:r w:rsidR="00206A1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ع ال</w:t>
            </w:r>
            <w:r w:rsidR="00206A1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ثاني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من المقطوعة .</w:t>
            </w:r>
          </w:p>
          <w:p w:rsidR="009A4DA5" w:rsidRDefault="00206A1C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يستظهر مع اللّحن المقطع ال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ثاني </w:t>
            </w:r>
            <w:r w:rsidR="0050187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بآداء حسن .</w:t>
            </w:r>
          </w:p>
        </w:tc>
        <w:tc>
          <w:tcPr>
            <w:tcW w:w="464" w:type="pct"/>
          </w:tcPr>
          <w:p w:rsidR="009A4DA5" w:rsidRDefault="0050187C">
            <w:pPr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9A4DA5" w:rsidRDefault="000774F5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14" o:spid="_x0000_s1033" style="position:absolute;left:0;text-align:left;margin-left:3.95pt;margin-top:8.75pt;width:552.35pt;height:101.55pt;z-index:251665408;mso-position-horizontal-relative:text;mso-position-vertical-relative:text" arcsize="10923f" o:gfxdata="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9uSxudgAAAAKAQAADwAAAAAAAAAB&#10;ACAAAAAiAAAAZHJzL2Rvd25yZXYueG1sUEsBAhQAFAAAAAgAh07iQHvh7+kQAgAAVwQAAA4AAAAA&#10;AAAAAQAgAAAAJwEAAGRycy9lMm9Eb2MueG1sUEsFBgAAAAAGAAYAWQEAAKkFAAAAAA==&#10;" strokecolor="blue">
            <v:textbox>
              <w:txbxContent>
                <w:p w:rsidR="0078048C" w:rsidRDefault="0078048C" w:rsidP="007D45E8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 w:rsidR="007D45E8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 w:rsidR="0078048C" w:rsidRDefault="0078048C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ادماج                              </w:t>
                  </w:r>
                </w:p>
                <w:p w:rsidR="0078048C" w:rsidRDefault="00577466"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صحتي في غذائي</w:t>
                  </w:r>
                </w:p>
                <w:p w:rsidR="0078048C" w:rsidRDefault="0078048C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يسترجع معلومات سابقة ويوظفها وينجز الأنشطة فرديا على أوراق</w:t>
                  </w:r>
                </w:p>
                <w:p w:rsidR="0078048C" w:rsidRDefault="0078048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9A4DA5" w:rsidRDefault="009A4DA5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9A4DA5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577466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577466" w:rsidRDefault="00577466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يسترجع المعلومات</w:t>
            </w:r>
          </w:p>
        </w:tc>
        <w:tc>
          <w:tcPr>
            <w:tcW w:w="3856" w:type="pct"/>
          </w:tcPr>
          <w:p w:rsidR="00577466" w:rsidRPr="00577466" w:rsidRDefault="00577466" w:rsidP="00577466">
            <w:pPr>
              <w:tabs>
                <w:tab w:val="right" w:pos="8822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57746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الألواح : يملي المعلم الكلمات </w:t>
            </w:r>
            <w:r w:rsidRPr="0057746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 </w:t>
            </w:r>
            <w:r w:rsidRPr="00577466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شجيرات – اوت – سافرت - قفازات</w:t>
            </w:r>
          </w:p>
          <w:p w:rsidR="00577466" w:rsidRPr="00577466" w:rsidRDefault="00577466" w:rsidP="00577466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</w:p>
        </w:tc>
        <w:tc>
          <w:tcPr>
            <w:tcW w:w="464" w:type="pct"/>
            <w:vAlign w:val="center"/>
          </w:tcPr>
          <w:p w:rsidR="00577466" w:rsidRDefault="0057746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577466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577466" w:rsidRDefault="00577466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577466" w:rsidRDefault="00577466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577466" w:rsidRDefault="00577466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577466" w:rsidRDefault="00577466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يكتشف الأنشطة وينصت إلى شرح المعلم.</w:t>
            </w:r>
          </w:p>
          <w:p w:rsidR="00577466" w:rsidRDefault="00577466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ينجز النشاط الأول.</w:t>
            </w:r>
          </w:p>
          <w:p w:rsidR="00577466" w:rsidRDefault="00577466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يراقب عمله ويصحح إن أخطأ</w:t>
            </w:r>
          </w:p>
          <w:p w:rsidR="00577466" w:rsidRDefault="00577466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الثاني</w:t>
            </w:r>
          </w:p>
          <w:p w:rsidR="00577466" w:rsidRDefault="00577466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الثالث</w:t>
            </w:r>
          </w:p>
          <w:p w:rsidR="00577466" w:rsidRDefault="00577466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577466" w:rsidRDefault="00577466">
            <w:pPr>
              <w:bidi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856" w:type="pct"/>
          </w:tcPr>
          <w:p w:rsidR="00577466" w:rsidRPr="00577466" w:rsidRDefault="00577466" w:rsidP="0057746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eastAsia="ja-JP" w:bidi="ar-DZ"/>
              </w:rPr>
            </w:pP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 xml:space="preserve"> </w:t>
            </w:r>
            <w:r w:rsidRPr="00577466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eastAsia="ja-JP" w:bidi="ar-DZ"/>
              </w:rPr>
              <w:t>توظيف الصيغ المدروسة :</w:t>
            </w:r>
          </w:p>
          <w:p w:rsidR="00577466" w:rsidRPr="00577466" w:rsidRDefault="00577466" w:rsidP="00577466">
            <w:pPr>
              <w:bidi/>
              <w:spacing w:after="240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</w:pP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>يقوم المعلم بعرض البطاقات أو كتابة الجمل على السبورة :</w:t>
            </w:r>
          </w:p>
          <w:p w:rsidR="00577466" w:rsidRPr="00577466" w:rsidRDefault="00577466" w:rsidP="00577466">
            <w:pPr>
              <w:shd w:val="clear" w:color="auto" w:fill="FFFFFF" w:themeFill="background1"/>
              <w:bidi/>
              <w:spacing w:after="240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</w:pPr>
            <w:r w:rsidRPr="00577466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bidi="ar-DZ"/>
              </w:rPr>
              <w:t>.........</w:t>
            </w: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bidi="ar-DZ"/>
              </w:rPr>
              <w:t xml:space="preserve"> بشرب الحليب لأنه غني بالكالسيوم</w:t>
            </w:r>
          </w:p>
          <w:p w:rsidR="00577466" w:rsidRPr="00577466" w:rsidRDefault="00577466" w:rsidP="00577466">
            <w:pPr>
              <w:shd w:val="clear" w:color="auto" w:fill="FFFFFF" w:themeFill="background1"/>
              <w:spacing w:after="240" w:line="36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lang w:bidi="ar-DZ"/>
              </w:rPr>
            </w:pPr>
            <w:r w:rsidRPr="00577466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bidi="ar-DZ"/>
              </w:rPr>
              <w:t>.</w:t>
            </w:r>
            <w:r w:rsidRPr="00577466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shd w:val="clear" w:color="auto" w:fill="FFFFFF" w:themeFill="background1"/>
                <w:rtl/>
                <w:lang w:bidi="ar-DZ"/>
              </w:rPr>
              <w:t xml:space="preserve">......  </w:t>
            </w: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shd w:val="clear" w:color="auto" w:fill="FFFFFF" w:themeFill="background1"/>
                <w:rtl/>
                <w:lang w:bidi="ar-DZ"/>
              </w:rPr>
              <w:t xml:space="preserve">من آداء الصلاة في أوقاتها </w:t>
            </w:r>
          </w:p>
          <w:p w:rsidR="00577466" w:rsidRPr="00577466" w:rsidRDefault="00577466" w:rsidP="00577466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</w:pP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bidi="ar-DZ"/>
              </w:rPr>
              <w:t xml:space="preserve">عندما أستيقظ كل صباح  ، أغسل وجهي </w:t>
            </w:r>
            <w:r w:rsidRPr="00577466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bidi="ar-DZ"/>
              </w:rPr>
              <w:t xml:space="preserve">...... </w:t>
            </w: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bidi="ar-DZ"/>
              </w:rPr>
              <w:t>أتناول فطوري</w:t>
            </w:r>
          </w:p>
          <w:p w:rsidR="00577466" w:rsidRPr="00577466" w:rsidRDefault="00577466" w:rsidP="00577466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</w:pP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 xml:space="preserve">يقرأ المعلم ثم المتعلم البطاقات ،و يعبّر عنها المتعلم باستعمال الصيغ : </w:t>
            </w:r>
            <w:r w:rsidRPr="00577466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eastAsia="ja-JP" w:bidi="ar-DZ"/>
              </w:rPr>
              <w:t xml:space="preserve">لابدّ – و - عليَّ </w:t>
            </w: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 xml:space="preserve"> .</w:t>
            </w:r>
          </w:p>
          <w:p w:rsidR="00577466" w:rsidRPr="00577466" w:rsidRDefault="00577466" w:rsidP="00577466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</w:pP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>الظواهر الصرفية و النّحوية : أكمل الجمل بوضع الكلمات الناقصة في مكانها المناسب :</w:t>
            </w:r>
          </w:p>
          <w:p w:rsidR="00577466" w:rsidRPr="00577466" w:rsidRDefault="00577466" w:rsidP="00577466">
            <w:pPr>
              <w:tabs>
                <w:tab w:val="left" w:pos="7350"/>
              </w:tabs>
              <w:spacing w:after="0" w:line="36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</w:pP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      </w:t>
            </w:r>
            <w:r w:rsidRPr="00577466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 xml:space="preserve">      لا    -    لم</w:t>
            </w:r>
          </w:p>
          <w:p w:rsidR="00577466" w:rsidRPr="00577466" w:rsidRDefault="00577466" w:rsidP="00577466">
            <w:pPr>
              <w:tabs>
                <w:tab w:val="left" w:pos="7350"/>
              </w:tabs>
              <w:spacing w:after="0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</w:pP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•)  التلميذ الصادق </w:t>
            </w:r>
            <w:r w:rsidRPr="00577466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 xml:space="preserve">....... </w:t>
            </w: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>يكذب أبدا.</w:t>
            </w:r>
          </w:p>
          <w:p w:rsidR="00577466" w:rsidRPr="00577466" w:rsidRDefault="00577466" w:rsidP="00577466">
            <w:pPr>
              <w:tabs>
                <w:tab w:val="left" w:pos="7350"/>
              </w:tabs>
              <w:spacing w:after="0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</w:pP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•) الله سبحانه و تعالى </w:t>
            </w:r>
            <w:r w:rsidRPr="00577466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 xml:space="preserve">...... </w:t>
            </w: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>يلد و</w:t>
            </w:r>
            <w:r w:rsidRPr="00577466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 xml:space="preserve"> ...... </w:t>
            </w: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يولد. </w:t>
            </w:r>
            <w:r w:rsidRPr="00577466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 xml:space="preserve"> </w:t>
            </w:r>
          </w:p>
          <w:p w:rsidR="00577466" w:rsidRPr="00577466" w:rsidRDefault="00577466" w:rsidP="00577466">
            <w:pPr>
              <w:tabs>
                <w:tab w:val="left" w:pos="7350"/>
              </w:tabs>
              <w:spacing w:after="0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</w:pP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•) وبّخ المعلم أمين ، لأنه  </w:t>
            </w:r>
            <w:r w:rsidRPr="00577466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 xml:space="preserve">...... </w:t>
            </w: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ينجز واجباته. </w:t>
            </w:r>
          </w:p>
          <w:p w:rsidR="00577466" w:rsidRPr="00577466" w:rsidRDefault="00577466" w:rsidP="00577466">
            <w:pPr>
              <w:tabs>
                <w:tab w:val="left" w:pos="7350"/>
              </w:tabs>
              <w:spacing w:after="0"/>
              <w:jc w:val="right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</w:pP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•) انا تلميذ مهذّب  </w:t>
            </w:r>
            <w:r w:rsidRPr="00577466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 xml:space="preserve">....... </w:t>
            </w: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>أتشاجر مع زملائي</w:t>
            </w:r>
            <w:r w:rsidRPr="00577466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>.</w:t>
            </w:r>
          </w:p>
          <w:p w:rsidR="00577466" w:rsidRPr="00577466" w:rsidRDefault="00577466" w:rsidP="00577466">
            <w:pPr>
              <w:bidi/>
              <w:spacing w:after="0"/>
              <w:rPr>
                <w:rFonts w:asciiTheme="majorBidi" w:hAnsiTheme="majorBidi" w:cstheme="majorBidi"/>
                <w:b/>
                <w:bCs/>
                <w:noProof/>
                <w:color w:val="C00000"/>
                <w:sz w:val="30"/>
                <w:szCs w:val="30"/>
                <w:rtl/>
              </w:rPr>
            </w:pPr>
            <w:r w:rsidRPr="00577466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eastAsia="ja-JP" w:bidi="ar-DZ"/>
              </w:rPr>
              <w:t>أحسن قراءتي</w:t>
            </w: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 xml:space="preserve">  : </w:t>
            </w:r>
            <w:r w:rsidRPr="00577466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eastAsia="ja-JP" w:bidi="ar-DZ"/>
              </w:rPr>
              <w:t>ص 123</w:t>
            </w:r>
          </w:p>
          <w:p w:rsidR="00577466" w:rsidRPr="00577466" w:rsidRDefault="00577466" w:rsidP="00577466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</w:pP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>أقرأ قراءة مسترسلة  :</w:t>
            </w:r>
          </w:p>
          <w:p w:rsidR="00577466" w:rsidRPr="00577466" w:rsidRDefault="00577466" w:rsidP="0057746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</w:pPr>
            <w:r w:rsidRPr="00577466">
              <w:rPr>
                <w:rFonts w:asciiTheme="majorBidi" w:hAnsiTheme="majorBidi" w:cstheme="majorBidi"/>
                <w:b/>
                <w:bCs/>
                <w:noProof/>
                <w:sz w:val="30"/>
                <w:szCs w:val="30"/>
                <w:rtl/>
                <w:lang w:eastAsia="fr-FR"/>
              </w:rPr>
              <w:drawing>
                <wp:inline distT="0" distB="0" distL="0" distR="0">
                  <wp:extent cx="5352332" cy="1173707"/>
                  <wp:effectExtent l="19050" t="0" r="718" b="0"/>
                  <wp:docPr id="701" name="Picture 20" descr="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2377" cy="118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7466" w:rsidRDefault="00577466" w:rsidP="0057746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</w:pP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 xml:space="preserve">اختيار تلميذ ، صاحب أحسن قراءة و تكريمه إن أمكن ، يلقّبٌ </w:t>
            </w:r>
            <w:r w:rsidRPr="00577466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eastAsia="ja-JP" w:bidi="ar-DZ"/>
              </w:rPr>
              <w:t>بـ قارئ الأسبوع</w:t>
            </w: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 xml:space="preserve"> .</w:t>
            </w:r>
          </w:p>
          <w:p w:rsidR="00577466" w:rsidRPr="00577466" w:rsidRDefault="00577466" w:rsidP="0057746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</w:pPr>
          </w:p>
        </w:tc>
        <w:tc>
          <w:tcPr>
            <w:tcW w:w="464" w:type="pct"/>
            <w:vAlign w:val="center"/>
          </w:tcPr>
          <w:p w:rsidR="00577466" w:rsidRDefault="0057746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577466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577466" w:rsidRDefault="00577466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مراقبة أداء المتعلم، يثني على المجتهدين لخلق جو من التنافس</w:t>
            </w:r>
          </w:p>
        </w:tc>
        <w:tc>
          <w:tcPr>
            <w:tcW w:w="3856" w:type="pct"/>
          </w:tcPr>
          <w:p w:rsidR="00577466" w:rsidRPr="00577466" w:rsidRDefault="00577466" w:rsidP="00577466">
            <w:pPr>
              <w:tabs>
                <w:tab w:val="left" w:pos="7350"/>
              </w:tabs>
              <w:spacing w:after="0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</w:pPr>
            <w:r w:rsidRPr="00577466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>مسابقة الحروف :</w:t>
            </w:r>
          </w:p>
          <w:p w:rsidR="00577466" w:rsidRPr="00577466" w:rsidRDefault="00577466" w:rsidP="00577466">
            <w:pPr>
              <w:tabs>
                <w:tab w:val="left" w:pos="7350"/>
              </w:tabs>
              <w:spacing w:after="120"/>
              <w:jc w:val="right"/>
              <w:rPr>
                <w:rFonts w:asciiTheme="majorBidi" w:hAnsiTheme="majorBidi" w:cstheme="majorBidi"/>
                <w:b/>
                <w:bCs/>
                <w:sz w:val="30"/>
                <w:szCs w:val="30"/>
                <w:lang w:bidi="ar-DZ"/>
              </w:rPr>
            </w:pP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كل تلميذ يكتب أكبر عدد من الكلمات تحتوي على </w:t>
            </w:r>
            <w:r w:rsidRPr="00577466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 xml:space="preserve">التاء المربوطة </w:t>
            </w: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>يفوز بالمسابقة.</w:t>
            </w:r>
          </w:p>
          <w:p w:rsidR="00577466" w:rsidRPr="00577466" w:rsidRDefault="00577466" w:rsidP="00577466">
            <w:pPr>
              <w:tabs>
                <w:tab w:val="left" w:pos="7350"/>
              </w:tabs>
              <w:spacing w:after="120"/>
              <w:jc w:val="right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</w:pP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كل تلميذ يكتب أكبر عدد من الكلمات تحتوي على </w:t>
            </w:r>
            <w:r w:rsidRPr="00577466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 xml:space="preserve">التاء المفتوحة </w:t>
            </w: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>يفوز بالمسابقة.</w:t>
            </w: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lang w:val="en-US" w:bidi="ar-DZ"/>
              </w:rPr>
              <w:t xml:space="preserve"> </w:t>
            </w:r>
          </w:p>
          <w:p w:rsidR="00577466" w:rsidRPr="00577466" w:rsidRDefault="00577466" w:rsidP="00577466">
            <w:pPr>
              <w:tabs>
                <w:tab w:val="left" w:pos="7350"/>
              </w:tabs>
              <w:spacing w:after="120"/>
              <w:jc w:val="right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</w:pP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تكريم التلاميذ الفائزين </w:t>
            </w:r>
            <w:r w:rsidRPr="00577466">
              <w:rPr>
                <w:rFonts w:asciiTheme="majorBidi" w:hAnsiTheme="majorBidi" w:cstheme="majorBidi"/>
                <w:b/>
                <w:bCs/>
                <w:sz w:val="30"/>
                <w:szCs w:val="30"/>
                <w:lang w:val="en-US" w:bidi="ar-DZ"/>
              </w:rPr>
              <w:t xml:space="preserve">  </w:t>
            </w:r>
          </w:p>
          <w:p w:rsidR="00577466" w:rsidRPr="00577466" w:rsidRDefault="00577466" w:rsidP="00577466">
            <w:pPr>
              <w:tabs>
                <w:tab w:val="left" w:pos="7350"/>
              </w:tabs>
              <w:spacing w:after="0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</w:pPr>
            <w:r w:rsidRPr="00577466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 xml:space="preserve">(أو العمل بالأفواج إن أمكن) </w:t>
            </w:r>
          </w:p>
        </w:tc>
        <w:tc>
          <w:tcPr>
            <w:tcW w:w="464" w:type="pct"/>
          </w:tcPr>
          <w:p w:rsidR="00577466" w:rsidRDefault="00577466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9A4DA5" w:rsidRDefault="009A4DA5">
      <w:pPr>
        <w:bidi/>
        <w:spacing w:line="240" w:lineRule="auto"/>
        <w:rPr>
          <w:rFonts w:ascii="Times New Roman" w:hAnsi="Times New Roman" w:cs="Times New Roman"/>
          <w:b/>
          <w:bCs/>
          <w:sz w:val="28"/>
          <w:szCs w:val="28"/>
          <w:rtl/>
          <w:lang w:val="en-US" w:eastAsia="ja-JP" w:bidi="ar-DZ"/>
        </w:rPr>
      </w:pPr>
    </w:p>
    <w:p w:rsidR="009A4DA5" w:rsidRDefault="000774F5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noProof/>
          <w:color w:val="FF00FF"/>
          <w:sz w:val="24"/>
          <w:szCs w:val="24"/>
          <w:rtl/>
          <w:lang w:eastAsia="fr-FR"/>
        </w:rPr>
        <w:lastRenderedPageBreak/>
        <w:pict>
          <v:roundrect id="AutoShape 117" o:spid="_x0000_s1111" style="position:absolute;left:0;text-align:left;margin-left:6.35pt;margin-top:.75pt;width:552.35pt;height:101.55pt;z-index:251710464" arcsize="10923f" o:gfxdata="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DRjZkDVAAAABwEAAA8AAAAAAAAAAQAg&#10;AAAAIgAAAGRycy9kb3ducmV2LnhtbFBLAQIUABQAAAAIAIdO4kDpq6bmEQIAAFcEAAAOAAAAAAAA&#10;AAEAIAAAACQBAABkcnMvZTJvRG9jLnhtbFBLBQYAAAAABgAGAFkBAACnBQAAAAA=&#10;" strokecolor="blue">
            <v:textbox>
              <w:txbxContent>
                <w:p w:rsidR="00577466" w:rsidRDefault="00577466" w:rsidP="007D45E8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 w:rsidR="007D45E8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 w:rsidR="00577466" w:rsidRDefault="00577466" w:rsidP="00577466">
                  <w:pPr>
                    <w:bidi/>
                    <w:spacing w:after="12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0000"/>
                      <w:sz w:val="28"/>
                      <w:szCs w:val="28"/>
                      <w:rtl/>
                      <w:lang w:eastAsia="fr-FR"/>
                    </w:rPr>
                    <w:t xml:space="preserve">مبادئ في العقيدة </w:t>
                  </w:r>
                  <w:r>
                    <w:rPr>
                      <w:rFonts w:asciiTheme="majorBidi" w:eastAsia="Times New Roman" w:hAnsiTheme="majorBidi" w:cstheme="majorBidi"/>
                      <w:sz w:val="28"/>
                      <w:szCs w:val="28"/>
                      <w:rtl/>
                      <w:lang w:eastAsia="fr-FR" w:bidi="ar-DZ"/>
                    </w:rPr>
                    <w:t xml:space="preserve"> 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0000"/>
                      <w:sz w:val="28"/>
                      <w:szCs w:val="28"/>
                      <w:rtl/>
                      <w:lang w:eastAsia="fr-FR"/>
                    </w:rPr>
                    <w:t>الاسلامية والعبادات</w:t>
                  </w:r>
                  <w:r>
                    <w:rPr>
                      <w:rFonts w:ascii="Arial" w:eastAsia="Times New Roman" w:hAnsi="Arial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eastAsia="fr-FR"/>
                    </w:rPr>
                    <w:t xml:space="preserve">                                 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  <w:rtl/>
                      <w:lang w:eastAsia="fr-FR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تربية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إسلامية</w:t>
                  </w:r>
                </w:p>
                <w:p w:rsidR="00577466" w:rsidRPr="007D45FA" w:rsidRDefault="00577466" w:rsidP="007D45FA"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 w:rsidRPr="007D45FA"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7D45FA" w:rsidRPr="007D45FA"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أصلي خمس صلوات في اليوم</w:t>
                  </w:r>
                </w:p>
                <w:p w:rsidR="00577466" w:rsidRDefault="00577466" w:rsidP="007D45FA"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 w:rsidR="007D45FA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يتعرف على عدد الصلوات في اليوم وعدد ركعاتها ، وضرورة المحافظة على أوقاتها</w:t>
                  </w:r>
                  <w:r w:rsidR="007D45FA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.</w:t>
                  </w:r>
                </w:p>
              </w:txbxContent>
            </v:textbox>
          </v:roundrect>
        </w:pict>
      </w:r>
    </w:p>
    <w:p w:rsidR="009A4DA5" w:rsidRDefault="009A4DA5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77466" w:rsidRDefault="00577466" w:rsidP="00577466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77466" w:rsidRDefault="00577466" w:rsidP="00577466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9A4DA5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9A4DA5" w:rsidRDefault="0050187C">
            <w:pPr>
              <w:bidi/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يجيب عن الأسئلة.</w:t>
            </w:r>
          </w:p>
        </w:tc>
        <w:tc>
          <w:tcPr>
            <w:tcW w:w="3856" w:type="pct"/>
            <w:vAlign w:val="center"/>
          </w:tcPr>
          <w:p w:rsidR="007D45FA" w:rsidRPr="00577466" w:rsidRDefault="007D45FA" w:rsidP="007D45FA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جلس علي 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ع أبيه في غرفته فرآه يتوضأ للص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ة ، هل قلده وتوضأ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للص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ة مثله </w:t>
            </w:r>
          </w:p>
          <w:p w:rsidR="009A4DA5" w:rsidRPr="007D45FA" w:rsidRDefault="007D45FA" w:rsidP="007D45FA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؟- اذكر فوائد الص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ة؟ </w:t>
            </w:r>
          </w:p>
        </w:tc>
        <w:tc>
          <w:tcPr>
            <w:tcW w:w="464" w:type="pct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9A4DA5" w:rsidRDefault="0050187C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يستمع ويجيب عن الأسئلة</w:t>
            </w:r>
          </w:p>
          <w:p w:rsidR="009A4DA5" w:rsidRDefault="009A4DA5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9A4DA5" w:rsidRDefault="009A4DA5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9A4DA5" w:rsidRDefault="009A4DA5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9A4DA5" w:rsidRDefault="009A4DA5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9A4DA5" w:rsidRDefault="009A4DA5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9A4DA5" w:rsidRDefault="009A4DA5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9A4DA5" w:rsidRDefault="009A4DA5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856" w:type="pct"/>
            <w:vAlign w:val="center"/>
          </w:tcPr>
          <w:p w:rsidR="007D45FA" w:rsidRPr="00577466" w:rsidRDefault="007D45FA" w:rsidP="007D45FA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حظ</w:t>
            </w: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>يعرض ا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32"/>
                <w:szCs w:val="32"/>
                <w:rtl/>
                <w:lang w:eastAsia="fr-FR"/>
              </w:rPr>
              <w:t>لا</w:t>
            </w:r>
            <w:r w:rsidRPr="00577466"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>ستاذ الصورة بساقط المعلومات ويسأل</w:t>
            </w:r>
            <w:r w:rsidRPr="00577466"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: </w:t>
            </w:r>
          </w:p>
          <w:p w:rsidR="007D45FA" w:rsidRPr="00577466" w:rsidRDefault="007D45FA" w:rsidP="007D45FA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noProof/>
                <w:color w:val="000000"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-34925</wp:posOffset>
                  </wp:positionH>
                  <wp:positionV relativeFrom="paragraph">
                    <wp:posOffset>2540</wp:posOffset>
                  </wp:positionV>
                  <wp:extent cx="1413510" cy="1173480"/>
                  <wp:effectExtent l="19050" t="0" r="0" b="0"/>
                  <wp:wrapNone/>
                  <wp:docPr id="745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3510" cy="117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حظ الصورة ؟- سمي العبادة التي أداها علي وأمه؟ </w:t>
            </w:r>
          </w:p>
          <w:p w:rsidR="007D45FA" w:rsidRDefault="007D45FA" w:rsidP="007D45FA">
            <w:pPr>
              <w:bidi/>
              <w:spacing w:after="0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</w:pP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تصور الحديث الذي يدور بينهما؟ أقرأ</w:t>
            </w: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: </w:t>
            </w:r>
          </w:p>
          <w:p w:rsidR="007D45FA" w:rsidRPr="00577466" w:rsidRDefault="007D45FA" w:rsidP="007D45FA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32"/>
                <w:szCs w:val="32"/>
                <w:lang w:eastAsia="fr-FR"/>
              </w:rPr>
              <w:drawing>
                <wp:inline distT="0" distB="0" distL="0" distR="0">
                  <wp:extent cx="3775674" cy="1195601"/>
                  <wp:effectExtent l="57150" t="19050" r="110526" b="80749"/>
                  <wp:docPr id="746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8882" cy="1202950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7D45FA" w:rsidRPr="00577466" w:rsidRDefault="007D45FA" w:rsidP="007D45FA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يقرأ بعض المتعلمين الفقرة قراءات فردية</w:t>
            </w: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 w:rsidR="007D45FA" w:rsidRDefault="007D45FA" w:rsidP="007D45FA">
            <w:pPr>
              <w:bidi/>
              <w:spacing w:after="0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</w:pP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يدعو ا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ستاذ المتعلمين لم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حظة الجدول وتعلمه</w:t>
            </w: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: </w:t>
            </w:r>
          </w:p>
          <w:p w:rsidR="007D45FA" w:rsidRPr="00577466" w:rsidRDefault="007D45FA" w:rsidP="007D45FA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32"/>
                <w:szCs w:val="32"/>
                <w:lang w:eastAsia="fr-FR"/>
              </w:rPr>
              <w:drawing>
                <wp:inline distT="0" distB="0" distL="0" distR="0">
                  <wp:extent cx="5508293" cy="1351128"/>
                  <wp:effectExtent l="19050" t="0" r="0" b="0"/>
                  <wp:docPr id="747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3705" cy="13524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D45FA" w:rsidRPr="00577466" w:rsidRDefault="007D45FA" w:rsidP="007D45FA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ماهو عدد الصلوات التي نأديها في اليوم؟ </w:t>
            </w:r>
          </w:p>
          <w:p w:rsidR="007D45FA" w:rsidRPr="00577466" w:rsidRDefault="007D45FA" w:rsidP="007D45FA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أتحافظ على أوقاتها ؟ </w:t>
            </w:r>
          </w:p>
          <w:p w:rsidR="007D45FA" w:rsidRPr="00577466" w:rsidRDefault="007D45FA" w:rsidP="007D45FA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أتعلم</w:t>
            </w: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  <w:r w:rsidRPr="007D45FA">
              <w:rPr>
                <w:rFonts w:ascii="Arial" w:eastAsia="Times New Roman" w:hAnsi="Arial" w:cs="Arial"/>
                <w:b/>
                <w:bCs/>
                <w:noProof/>
                <w:color w:val="000000"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5513705" cy="709930"/>
                  <wp:effectExtent l="19050" t="0" r="0" b="0"/>
                  <wp:docPr id="749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3705" cy="709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4DA5" w:rsidRPr="00CF5E9A" w:rsidRDefault="007D45FA" w:rsidP="00CF5E9A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rtl/>
                <w:lang w:eastAsia="fr-FR" w:bidi="ar-DZ"/>
              </w:rPr>
            </w:pP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يقرأ المتعلمون فقرة أتعلم قراءات فردية</w:t>
            </w: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</w:tc>
        <w:tc>
          <w:tcPr>
            <w:tcW w:w="464" w:type="pct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9A4DA5" w:rsidRDefault="0050187C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</w:rPr>
              <w:t>ينجز المطلوب منه</w:t>
            </w:r>
          </w:p>
        </w:tc>
        <w:tc>
          <w:tcPr>
            <w:tcW w:w="3856" w:type="pct"/>
            <w:vAlign w:val="center"/>
          </w:tcPr>
          <w:p w:rsidR="007D45FA" w:rsidRPr="00577466" w:rsidRDefault="007D45FA" w:rsidP="007D45FA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 w:rsidRPr="00577466"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>على كراريس القسم : أضع سطرا تحت الجملة الصحيحة</w:t>
            </w:r>
            <w:r w:rsidRPr="00577466"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: </w:t>
            </w:r>
          </w:p>
          <w:p w:rsidR="007D45FA" w:rsidRPr="00577466" w:rsidRDefault="007D45FA" w:rsidP="007D45FA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تحتل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الص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ة الركن الثاني من أركان ا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س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م</w:t>
            </w: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  <w:p w:rsidR="007D45FA" w:rsidRPr="00577466" w:rsidRDefault="007D45FA" w:rsidP="007D45FA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الص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ة سنة أمرنا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الله</w:t>
            </w: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بها</w:t>
            </w: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  <w:p w:rsidR="007D45FA" w:rsidRPr="00577466" w:rsidRDefault="007D45FA" w:rsidP="007D45FA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أصلي ث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ث صلوات في اليوم</w:t>
            </w: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  <w:p w:rsidR="007D45FA" w:rsidRPr="00577466" w:rsidRDefault="007D45FA" w:rsidP="007D45FA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أحافظ على صالتي و أؤديها في وقتها</w:t>
            </w:r>
            <w:r w:rsidRPr="0057746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  <w:p w:rsidR="009A4DA5" w:rsidRDefault="007D45FA" w:rsidP="007D45FA">
            <w:pPr>
              <w:bidi/>
              <w:spacing w:after="0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rtl/>
                <w:lang w:eastAsia="fr-FR"/>
              </w:rPr>
            </w:pPr>
            <w:r w:rsidRPr="00577466"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ينجز المتعلمون النشاط رقم </w:t>
            </w:r>
            <w:r w:rsidRPr="00577466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fr-FR"/>
              </w:rPr>
              <w:t xml:space="preserve">1 </w:t>
            </w:r>
            <w:r w:rsidRPr="00577466"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ص </w:t>
            </w:r>
            <w:r w:rsidRPr="00577466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fr-FR"/>
              </w:rPr>
              <w:t>7</w:t>
            </w:r>
          </w:p>
          <w:p w:rsidR="00CF5E9A" w:rsidRPr="007D45FA" w:rsidRDefault="00CF5E9A" w:rsidP="00CF5E9A">
            <w:pPr>
              <w:bidi/>
              <w:spacing w:after="0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464" w:type="pct"/>
          </w:tcPr>
          <w:p w:rsidR="009A4DA5" w:rsidRDefault="0050187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</w:p>
        </w:tc>
      </w:tr>
    </w:tbl>
    <w:p w:rsidR="009A4DA5" w:rsidRDefault="000774F5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  <w:lang w:eastAsia="fr-FR"/>
        </w:rPr>
        <w:lastRenderedPageBreak/>
        <w:pict>
          <v:roundrect id="AutoShape 118" o:spid="_x0000_s1027" style="position:absolute;left:0;text-align:left;margin-left:11.85pt;margin-top:5.15pt;width:552.35pt;height:101.55pt;z-index:251667456;mso-position-horizontal-relative:text;mso-position-vertical-relative:text" arcsize="10923f" o:gfxdata="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XoZSy9cAAAAKAQAADwAAAAAAAAAB&#10;ACAAAAAiAAAAZHJzL2Rvd25yZXYueG1sUEsBAhQAFAAAAAgAh07iQP7SPy0RAgAAVwQAAA4AAAAA&#10;AAAAAQAgAAAAJgEAAGRycy9lMm9Eb2MueG1sUEsFBgAAAAAGAAYAWQEAAKkFAAAAAA==&#10;" strokecolor="blue">
            <v:textbox>
              <w:txbxContent>
                <w:p w:rsidR="0078048C" w:rsidRDefault="0078048C" w:rsidP="007D45E8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 w:rsidR="007D45E8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السنة الثانية</w:t>
                  </w:r>
                </w:p>
                <w:p w:rsidR="0078048C" w:rsidRDefault="0078048C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الحياة 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لإجتماعية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تربية المدنية</w:t>
                  </w:r>
                </w:p>
                <w:p w:rsidR="0078048C" w:rsidRPr="00400786" w:rsidRDefault="0078048C" w:rsidP="00400786">
                  <w:pPr>
                    <w:bidi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FF0000"/>
                      <w:sz w:val="32"/>
                      <w:szCs w:val="32"/>
                      <w:rtl/>
                      <w:lang w:eastAsia="fr-FR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 w:rsidR="00400786" w:rsidRPr="00400786">
                    <w:rPr>
                      <w:rFonts w:ascii="Arial" w:eastAsia="Times New Roman" w:hAnsi="Arial" w:cs="Arial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 xml:space="preserve">أقرأ البطاقة الغذائية </w:t>
                  </w:r>
                </w:p>
                <w:p w:rsidR="00400786" w:rsidRPr="00400786" w:rsidRDefault="0078048C" w:rsidP="00400786">
                  <w:pPr>
                    <w:bidi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fr-FR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 w:rsidR="00400786" w:rsidRPr="00400786">
                    <w:rPr>
                      <w:rFonts w:asciiTheme="majorBidi" w:eastAsia="Times New Roman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يقرأ البطاقة الغذائية ويدرك أهميتها</w:t>
                  </w:r>
                  <w:r w:rsidR="00400786" w:rsidRPr="00400786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8"/>
                      <w:szCs w:val="28"/>
                      <w:lang w:eastAsia="fr-FR"/>
                    </w:rPr>
                    <w:t xml:space="preserve"> . </w:t>
                  </w:r>
                </w:p>
                <w:p w:rsidR="0078048C" w:rsidRDefault="0078048C" w:rsidP="00400786"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 w:rsidR="009A4DA5" w:rsidRDefault="009A4DA5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9A4DA5" w:rsidRDefault="009A4DA5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9A4DA5" w:rsidRDefault="009A4DA5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9A4DA5" w:rsidRDefault="009A4DA5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9A4DA5" w:rsidRDefault="009A4DA5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9A4DA5" w:rsidRDefault="009A4DA5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9A4DA5" w:rsidRDefault="009A4DA5">
      <w:pPr>
        <w:spacing w:after="0" w:line="360" w:lineRule="auto"/>
        <w:rPr>
          <w:rFonts w:ascii="Tahoma" w:hAnsi="Tahoma" w:cs="Tahoma"/>
          <w:sz w:val="24"/>
          <w:szCs w:val="24"/>
          <w:rtl/>
        </w:rPr>
      </w:pPr>
    </w:p>
    <w:tbl>
      <w:tblPr>
        <w:tblStyle w:val="Grilledutableau"/>
        <w:tblW w:w="4892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322"/>
        <w:gridCol w:w="8910"/>
        <w:gridCol w:w="1072"/>
      </w:tblGrid>
      <w:tr w:rsidR="009A4DA5">
        <w:trPr>
          <w:trHeight w:val="20"/>
          <w:jc w:val="center"/>
        </w:trPr>
        <w:tc>
          <w:tcPr>
            <w:tcW w:w="585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941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74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9A4DA5" w:rsidRDefault="0050187C" w:rsidP="00056F7E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يستمع ويجيب عن السؤال.</w:t>
            </w:r>
          </w:p>
        </w:tc>
        <w:tc>
          <w:tcPr>
            <w:tcW w:w="3941" w:type="pct"/>
            <w:vAlign w:val="center"/>
          </w:tcPr>
          <w:p w:rsidR="00400786" w:rsidRPr="00400786" w:rsidRDefault="00400786" w:rsidP="0040078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 w:rsidRPr="0040078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أخذ أخوك الصغير يتذمر من ا</w:t>
            </w:r>
            <w:r w:rsidRPr="00400786"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 w:rsidRPr="0040078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كل الذي وضعته له أمه ، فقال لها: </w:t>
            </w:r>
            <w:r w:rsidRPr="00400786"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 w:rsidRPr="0040078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أحب الخضر </w:t>
            </w:r>
          </w:p>
          <w:p w:rsidR="00400786" w:rsidRPr="00400786" w:rsidRDefault="00400786" w:rsidP="0040078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 w:rsidRPr="0040078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و</w:t>
            </w:r>
            <w:r w:rsidRPr="00400786"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لا</w:t>
            </w:r>
            <w:r w:rsidRPr="0040078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الفواكه سأكتفي بقطعة جبن فقط</w:t>
            </w:r>
            <w:r w:rsidRPr="0040078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 w:rsidR="009A4DA5" w:rsidRPr="00400786" w:rsidRDefault="00400786" w:rsidP="0040078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rtl/>
                <w:lang w:eastAsia="fr-FR" w:bidi="ar-DZ"/>
              </w:rPr>
            </w:pPr>
            <w:r w:rsidRPr="0040078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– </w:t>
            </w:r>
            <w:r w:rsidRPr="00400786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هل هذه القطعة تمده بالصحة والنشاط لمدة طويلة ؟- كيف نصحت أخاك؟ </w:t>
            </w:r>
          </w:p>
        </w:tc>
        <w:tc>
          <w:tcPr>
            <w:tcW w:w="474" w:type="pct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9A4DA5" w:rsidRDefault="0050187C" w:rsidP="00056F7E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يستمع إلى قراءة المعلم.</w:t>
            </w:r>
          </w:p>
          <w:p w:rsidR="009A4DA5" w:rsidRDefault="0050187C" w:rsidP="00056F7E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الصورة ويجيب عن الأسئلة.</w:t>
            </w:r>
          </w:p>
        </w:tc>
        <w:tc>
          <w:tcPr>
            <w:tcW w:w="3941" w:type="pct"/>
            <w:vAlign w:val="center"/>
          </w:tcPr>
          <w:p w:rsidR="00933E0A" w:rsidRPr="00400786" w:rsidRDefault="00933E0A" w:rsidP="00933E0A">
            <w:pPr>
              <w:bidi/>
              <w:spacing w:after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lang w:eastAsia="fr-FR"/>
              </w:rPr>
            </w:pPr>
            <w:r w:rsidRPr="00933E0A">
              <w:rPr>
                <w:rFonts w:asciiTheme="majorBidi" w:eastAsia="Times New Roman" w:hAnsiTheme="majorBidi" w:cstheme="majorBidi"/>
                <w:b/>
                <w:bCs/>
                <w:noProof/>
                <w:color w:val="FF0000"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201930</wp:posOffset>
                  </wp:positionH>
                  <wp:positionV relativeFrom="paragraph">
                    <wp:posOffset>102235</wp:posOffset>
                  </wp:positionV>
                  <wp:extent cx="1382395" cy="995680"/>
                  <wp:effectExtent l="57150" t="19050" r="122555" b="71120"/>
                  <wp:wrapNone/>
                  <wp:docPr id="751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2395" cy="995680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 w:rsidRPr="00933E0A">
              <w:rPr>
                <w:rFonts w:asciiTheme="majorBidi" w:eastAsia="Times New Roman" w:hAnsiTheme="majorBidi" w:cstheme="majorBidi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يعرض الاستاذ الصورة </w:t>
            </w:r>
            <w:r w:rsidRPr="00400786">
              <w:rPr>
                <w:rFonts w:asciiTheme="majorBidi" w:eastAsia="Times New Roman" w:hAnsiTheme="majorBidi" w:cstheme="majorBidi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 ويسأل</w:t>
            </w:r>
            <w:r w:rsidRPr="00400786">
              <w:rPr>
                <w:rFonts w:asciiTheme="majorBidi" w:eastAsia="Times New Roman" w:hAnsiTheme="majorBidi" w:cstheme="majorBidi"/>
                <w:b/>
                <w:bCs/>
                <w:color w:val="FF0000"/>
                <w:sz w:val="32"/>
                <w:szCs w:val="32"/>
                <w:lang w:eastAsia="fr-FR"/>
              </w:rPr>
              <w:t xml:space="preserve">. </w:t>
            </w:r>
          </w:p>
          <w:p w:rsidR="00933E0A" w:rsidRPr="00400786" w:rsidRDefault="00933E0A" w:rsidP="00933E0A">
            <w:pPr>
              <w:bidi/>
              <w:spacing w:after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lang w:eastAsia="fr-FR"/>
              </w:rPr>
            </w:pPr>
            <w:r w:rsidRPr="00400786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من هذا الو</w:t>
            </w:r>
            <w:r w:rsidRPr="00933E0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لد؟- ماذا يمسك بيده؟- هل بدأ الا</w:t>
            </w:r>
            <w:r w:rsidRPr="00400786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كل؟ </w:t>
            </w:r>
          </w:p>
          <w:p w:rsidR="00933E0A" w:rsidRPr="00400786" w:rsidRDefault="00933E0A" w:rsidP="00933E0A">
            <w:pPr>
              <w:bidi/>
              <w:spacing w:after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lang w:eastAsia="fr-FR"/>
              </w:rPr>
            </w:pPr>
            <w:r w:rsidRPr="00400786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 w:rsidRPr="00400786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ماذا يفعل إذن؟- هو يقرأ شيئا ، ما</w:t>
            </w:r>
            <w:r w:rsidRPr="00933E0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</w:t>
            </w:r>
            <w:r w:rsidRPr="00400786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هو برأيك؟؟ </w:t>
            </w:r>
          </w:p>
          <w:p w:rsidR="00933E0A" w:rsidRDefault="00933E0A" w:rsidP="00933E0A">
            <w:pPr>
              <w:bidi/>
              <w:spacing w:after="0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</w:pPr>
            <w:r w:rsidRPr="00400786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أقرأ</w:t>
            </w:r>
          </w:p>
          <w:p w:rsidR="00933E0A" w:rsidRDefault="00933E0A" w:rsidP="00933E0A">
            <w:pPr>
              <w:bidi/>
              <w:spacing w:after="0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</w:pPr>
          </w:p>
          <w:p w:rsidR="00933E0A" w:rsidRPr="00400786" w:rsidRDefault="00933E0A" w:rsidP="00933E0A">
            <w:pPr>
              <w:bidi/>
              <w:spacing w:after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lang w:eastAsia="fr-FR"/>
              </w:rPr>
            </w:pPr>
            <w:r w:rsidRPr="00400786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: </w:t>
            </w:r>
            <w:r w:rsidRPr="00933E0A">
              <w:rPr>
                <w:rFonts w:asciiTheme="majorBidi" w:eastAsia="Times New Roman" w:hAnsiTheme="majorBidi" w:cstheme="majorBidi"/>
                <w:b/>
                <w:bCs/>
                <w:noProof/>
                <w:color w:val="000000"/>
                <w:sz w:val="32"/>
                <w:szCs w:val="32"/>
                <w:lang w:eastAsia="fr-FR"/>
              </w:rPr>
              <w:drawing>
                <wp:inline distT="0" distB="0" distL="0" distR="0">
                  <wp:extent cx="5219112" cy="1417984"/>
                  <wp:effectExtent l="57150" t="19050" r="114888" b="67916"/>
                  <wp:docPr id="750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3681" cy="1419225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933E0A" w:rsidRPr="00400786" w:rsidRDefault="00933E0A" w:rsidP="00933E0A">
            <w:pPr>
              <w:bidi/>
              <w:spacing w:after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lang w:eastAsia="fr-FR"/>
              </w:rPr>
            </w:pPr>
            <w:r w:rsidRPr="00400786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يقرأ بعض المتعلمين الفقرة قراءات فردية</w:t>
            </w:r>
            <w:r w:rsidRPr="00400786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 w:rsidR="00933E0A" w:rsidRPr="00400786" w:rsidRDefault="00933E0A" w:rsidP="00933E0A">
            <w:pPr>
              <w:bidi/>
              <w:spacing w:after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lang w:eastAsia="fr-FR"/>
              </w:rPr>
            </w:pPr>
            <w:r w:rsidRPr="00400786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 w:rsidRPr="00933E0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يحضر الأستاذ علب ياغورت بقدر عدد التلاميذ ويدعوهم لا</w:t>
            </w:r>
            <w:r w:rsidRPr="00400786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كتشاف محتوى </w:t>
            </w:r>
          </w:p>
          <w:p w:rsidR="00933E0A" w:rsidRDefault="00933E0A" w:rsidP="00933E0A">
            <w:pPr>
              <w:bidi/>
              <w:spacing w:after="0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</w:pPr>
            <w:r w:rsidRPr="00400786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مضمون البطاقة الغذائية التي تحتويها</w:t>
            </w:r>
            <w:r w:rsidRPr="00400786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  <w:p w:rsidR="00933E0A" w:rsidRPr="00400786" w:rsidRDefault="00933E0A" w:rsidP="00933E0A">
            <w:pPr>
              <w:bidi/>
              <w:spacing w:after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noProof/>
                <w:sz w:val="32"/>
                <w:szCs w:val="32"/>
                <w:lang w:eastAsia="fr-FR"/>
              </w:rPr>
              <w:drawing>
                <wp:anchor distT="0" distB="0" distL="114300" distR="114300" simplePos="0" relativeHeight="251713536" behindDoc="0" locked="0" layoutInCell="1" allowOverlap="1">
                  <wp:simplePos x="0" y="0"/>
                  <wp:positionH relativeFrom="column">
                    <wp:posOffset>-43815</wp:posOffset>
                  </wp:positionH>
                  <wp:positionV relativeFrom="paragraph">
                    <wp:posOffset>9525</wp:posOffset>
                  </wp:positionV>
                  <wp:extent cx="1372870" cy="1377950"/>
                  <wp:effectExtent l="19050" t="0" r="0" b="0"/>
                  <wp:wrapNone/>
                  <wp:docPr id="753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870" cy="1377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eastAsia="Times New Roman" w:hAnsiTheme="majorBidi" w:cstheme="majorBidi"/>
                <w:b/>
                <w:bCs/>
                <w:noProof/>
                <w:sz w:val="32"/>
                <w:szCs w:val="32"/>
                <w:lang w:eastAsia="fr-FR"/>
              </w:rPr>
              <w:drawing>
                <wp:inline distT="0" distB="0" distL="0" distR="0">
                  <wp:extent cx="4067033" cy="1401205"/>
                  <wp:effectExtent l="19050" t="0" r="0" b="0"/>
                  <wp:docPr id="75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4043" cy="1400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lang w:eastAsia="fr-FR"/>
              </w:rPr>
              <w:t xml:space="preserve"> </w:t>
            </w:r>
          </w:p>
          <w:p w:rsidR="00933E0A" w:rsidRPr="00400786" w:rsidRDefault="00933E0A" w:rsidP="00933E0A">
            <w:pPr>
              <w:bidi/>
              <w:spacing w:after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lang w:eastAsia="fr-FR"/>
              </w:rPr>
            </w:pPr>
            <w:r w:rsidRPr="00933E0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يسأل الأ</w:t>
            </w:r>
            <w:r w:rsidRPr="00400786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ستاذ:هل يمكن </w:t>
            </w:r>
            <w:r w:rsidRPr="00933E0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أن نستهلك المنتوج الذي انتهت صلا</w:t>
            </w:r>
            <w:r w:rsidRPr="00400786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حيته؟- لماذا؟ </w:t>
            </w:r>
          </w:p>
          <w:p w:rsidR="009A4DA5" w:rsidRPr="00933E0A" w:rsidRDefault="00933E0A" w:rsidP="00933E0A">
            <w:pPr>
              <w:bidi/>
              <w:spacing w:after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  <w:lang w:eastAsia="fr-FR" w:bidi="ar-DZ"/>
              </w:rPr>
            </w:pPr>
            <w:r w:rsidRPr="00400786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أتعلم</w:t>
            </w:r>
            <w:r w:rsidRPr="00400786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: </w:t>
            </w:r>
            <w:r>
              <w:rPr>
                <w:rFonts w:asciiTheme="majorBidi" w:eastAsia="Times New Roman" w:hAnsiTheme="majorBidi" w:cstheme="majorBidi"/>
                <w:b/>
                <w:bCs/>
                <w:noProof/>
                <w:color w:val="000000"/>
                <w:sz w:val="32"/>
                <w:szCs w:val="32"/>
                <w:lang w:eastAsia="fr-FR"/>
              </w:rPr>
              <w:drawing>
                <wp:inline distT="0" distB="0" distL="0" distR="0">
                  <wp:extent cx="5309235" cy="682625"/>
                  <wp:effectExtent l="57150" t="19050" r="120015" b="79375"/>
                  <wp:docPr id="754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9235" cy="682625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" w:type="pct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9A4DA5" w:rsidRDefault="0050187C" w:rsidP="00056F7E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ينجز</w:t>
            </w:r>
          </w:p>
        </w:tc>
        <w:tc>
          <w:tcPr>
            <w:tcW w:w="3941" w:type="pct"/>
            <w:vAlign w:val="center"/>
          </w:tcPr>
          <w:p w:rsidR="009A4DA5" w:rsidRPr="00056F7E" w:rsidRDefault="00056F7E" w:rsidP="00056F7E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FF0000"/>
                <w:sz w:val="32"/>
                <w:szCs w:val="32"/>
                <w:lang w:eastAsia="fr-FR"/>
              </w:rPr>
              <w:drawing>
                <wp:inline distT="0" distB="0" distL="0" distR="0">
                  <wp:extent cx="5513705" cy="491490"/>
                  <wp:effectExtent l="19050" t="0" r="0" b="0"/>
                  <wp:docPr id="755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3705" cy="491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33E0A" w:rsidRPr="00400786"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>ينجز المت</w:t>
            </w:r>
            <w:r w:rsidR="00933E0A"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>علم التمرين المقترح على دفتر ا</w:t>
            </w:r>
            <w:r w:rsidR="00933E0A">
              <w:rPr>
                <w:rFonts w:ascii="Arial" w:eastAsia="Times New Roman" w:hAnsi="Arial" w:cs="Arial" w:hint="cs"/>
                <w:b/>
                <w:bCs/>
                <w:color w:val="FF0000"/>
                <w:sz w:val="32"/>
                <w:szCs w:val="32"/>
                <w:rtl/>
                <w:lang w:eastAsia="fr-FR"/>
              </w:rPr>
              <w:t>لا</w:t>
            </w:r>
            <w:r w:rsidR="00933E0A" w:rsidRPr="00400786"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نشطة ص </w:t>
            </w:r>
            <w:r w:rsidR="00933E0A" w:rsidRPr="00400786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fr-FR"/>
              </w:rPr>
              <w:t xml:space="preserve">70 </w:t>
            </w:r>
          </w:p>
        </w:tc>
        <w:tc>
          <w:tcPr>
            <w:tcW w:w="474" w:type="pct"/>
          </w:tcPr>
          <w:p w:rsidR="009A4DA5" w:rsidRDefault="0050187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577466" w:rsidRPr="00056F7E" w:rsidRDefault="0050187C" w:rsidP="00056F7E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  <w:rtl/>
          <w:lang w:eastAsia="fr-FR" w:bidi="ar-DZ"/>
        </w:rPr>
      </w:pPr>
      <w:r>
        <w:rPr>
          <w:rFonts w:ascii="Times New Roman Bold" w:eastAsia="Times New Roman" w:hAnsi="Times New Roman Bold" w:cs="Times New Roman"/>
          <w:b/>
          <w:bCs/>
          <w:color w:val="0000CC"/>
          <w:sz w:val="28"/>
          <w:szCs w:val="28"/>
          <w:rtl/>
          <w:lang w:eastAsia="fr-FR"/>
        </w:rPr>
        <w:t xml:space="preserve"> </w:t>
      </w:r>
    </w:p>
    <w:sectPr w:rsidR="00577466" w:rsidRPr="00056F7E" w:rsidSect="009A4DA5">
      <w:pgSz w:w="11906" w:h="16838"/>
      <w:pgMar w:top="284" w:right="284" w:bottom="284" w:left="284" w:header="709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251C" w:rsidRDefault="00CC251C">
      <w:pPr>
        <w:spacing w:line="240" w:lineRule="auto"/>
      </w:pPr>
      <w:r>
        <w:separator/>
      </w:r>
    </w:p>
  </w:endnote>
  <w:endnote w:type="continuationSeparator" w:id="1">
    <w:p w:rsidR="00CC251C" w:rsidRDefault="00CC251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old">
    <w:panose1 w:val="020B0704020202020204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 Bold">
    <w:altName w:val="Times New Roman"/>
    <w:panose1 w:val="02020803070505020304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251C" w:rsidRDefault="00CC251C">
      <w:pPr>
        <w:spacing w:after="0"/>
      </w:pPr>
      <w:r>
        <w:separator/>
      </w:r>
    </w:p>
  </w:footnote>
  <w:footnote w:type="continuationSeparator" w:id="1">
    <w:p w:rsidR="00CC251C" w:rsidRDefault="00CC251C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924E58"/>
    <w:multiLevelType w:val="multilevel"/>
    <w:tmpl w:val="36924E58"/>
    <w:lvl w:ilvl="0">
      <w:numFmt w:val="bullet"/>
      <w:lvlText w:val="-"/>
      <w:lvlJc w:val="left"/>
      <w:pPr>
        <w:ind w:left="360" w:hanging="360"/>
      </w:pPr>
      <w:rPr>
        <w:rFonts w:ascii="Sakkal Majalla" w:eastAsia="MS Mincho" w:hAnsi="Sakkal Majalla" w:cs="Sultan Medium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drawingGridHorizontalSpacing w:val="110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UseIndentAsNumberingTabStop/>
  </w:compat>
  <w:rsids>
    <w:rsidRoot w:val="009506AF"/>
    <w:rsid w:val="00007975"/>
    <w:rsid w:val="00010600"/>
    <w:rsid w:val="00012D17"/>
    <w:rsid w:val="0001603F"/>
    <w:rsid w:val="000307D9"/>
    <w:rsid w:val="000332B7"/>
    <w:rsid w:val="00044873"/>
    <w:rsid w:val="0005046C"/>
    <w:rsid w:val="00050C39"/>
    <w:rsid w:val="00054A86"/>
    <w:rsid w:val="00056F7E"/>
    <w:rsid w:val="00061497"/>
    <w:rsid w:val="00062AD7"/>
    <w:rsid w:val="0007397D"/>
    <w:rsid w:val="000740B1"/>
    <w:rsid w:val="00074928"/>
    <w:rsid w:val="00074983"/>
    <w:rsid w:val="000774F5"/>
    <w:rsid w:val="000824FE"/>
    <w:rsid w:val="000A2E40"/>
    <w:rsid w:val="000A75CA"/>
    <w:rsid w:val="000B1AC9"/>
    <w:rsid w:val="000D57DF"/>
    <w:rsid w:val="000E6126"/>
    <w:rsid w:val="00150969"/>
    <w:rsid w:val="0015463F"/>
    <w:rsid w:val="00162F0F"/>
    <w:rsid w:val="001654DB"/>
    <w:rsid w:val="00174422"/>
    <w:rsid w:val="0017635B"/>
    <w:rsid w:val="001876C4"/>
    <w:rsid w:val="00193CDA"/>
    <w:rsid w:val="001B00A7"/>
    <w:rsid w:val="001C12A3"/>
    <w:rsid w:val="001D20F3"/>
    <w:rsid w:val="001D24EC"/>
    <w:rsid w:val="001D7C19"/>
    <w:rsid w:val="001E210F"/>
    <w:rsid w:val="001E25A1"/>
    <w:rsid w:val="001F3307"/>
    <w:rsid w:val="001F5118"/>
    <w:rsid w:val="002027BF"/>
    <w:rsid w:val="00206A1C"/>
    <w:rsid w:val="00221501"/>
    <w:rsid w:val="00226D3A"/>
    <w:rsid w:val="002271A9"/>
    <w:rsid w:val="00235327"/>
    <w:rsid w:val="00241A9C"/>
    <w:rsid w:val="00284749"/>
    <w:rsid w:val="00285C11"/>
    <w:rsid w:val="00287C56"/>
    <w:rsid w:val="00294FAF"/>
    <w:rsid w:val="0029581C"/>
    <w:rsid w:val="00296507"/>
    <w:rsid w:val="00297918"/>
    <w:rsid w:val="002D6352"/>
    <w:rsid w:val="00304C5F"/>
    <w:rsid w:val="00323431"/>
    <w:rsid w:val="003275BE"/>
    <w:rsid w:val="00344CA9"/>
    <w:rsid w:val="00352409"/>
    <w:rsid w:val="00353959"/>
    <w:rsid w:val="0035511B"/>
    <w:rsid w:val="00362094"/>
    <w:rsid w:val="00374EC1"/>
    <w:rsid w:val="003835F7"/>
    <w:rsid w:val="003B761C"/>
    <w:rsid w:val="003C0E89"/>
    <w:rsid w:val="003C16D1"/>
    <w:rsid w:val="003D5A66"/>
    <w:rsid w:val="003D7B4A"/>
    <w:rsid w:val="00400786"/>
    <w:rsid w:val="00400A61"/>
    <w:rsid w:val="00404440"/>
    <w:rsid w:val="004177C9"/>
    <w:rsid w:val="00430C07"/>
    <w:rsid w:val="00435667"/>
    <w:rsid w:val="004467EA"/>
    <w:rsid w:val="00454844"/>
    <w:rsid w:val="00461011"/>
    <w:rsid w:val="00475AEE"/>
    <w:rsid w:val="004B256F"/>
    <w:rsid w:val="004B4DAF"/>
    <w:rsid w:val="004C2F8F"/>
    <w:rsid w:val="004D4F53"/>
    <w:rsid w:val="004F37C5"/>
    <w:rsid w:val="004F6DC6"/>
    <w:rsid w:val="0050187C"/>
    <w:rsid w:val="00506F9C"/>
    <w:rsid w:val="005148EF"/>
    <w:rsid w:val="005274FF"/>
    <w:rsid w:val="00560D5D"/>
    <w:rsid w:val="00561789"/>
    <w:rsid w:val="005729DE"/>
    <w:rsid w:val="00577466"/>
    <w:rsid w:val="005A4C10"/>
    <w:rsid w:val="005A5B07"/>
    <w:rsid w:val="005D6BC5"/>
    <w:rsid w:val="00601C4D"/>
    <w:rsid w:val="00627556"/>
    <w:rsid w:val="00647042"/>
    <w:rsid w:val="006558EE"/>
    <w:rsid w:val="00662A95"/>
    <w:rsid w:val="0068055A"/>
    <w:rsid w:val="00686099"/>
    <w:rsid w:val="00694358"/>
    <w:rsid w:val="006A083D"/>
    <w:rsid w:val="006B2B44"/>
    <w:rsid w:val="006B7EF2"/>
    <w:rsid w:val="006C3CA1"/>
    <w:rsid w:val="006D50CA"/>
    <w:rsid w:val="006E0C45"/>
    <w:rsid w:val="007058F0"/>
    <w:rsid w:val="00705CA2"/>
    <w:rsid w:val="0071523D"/>
    <w:rsid w:val="00740B3C"/>
    <w:rsid w:val="00741454"/>
    <w:rsid w:val="0076631F"/>
    <w:rsid w:val="0078048C"/>
    <w:rsid w:val="007C6FAE"/>
    <w:rsid w:val="007D0247"/>
    <w:rsid w:val="007D4307"/>
    <w:rsid w:val="007D45E8"/>
    <w:rsid w:val="007D45FA"/>
    <w:rsid w:val="007F6628"/>
    <w:rsid w:val="00844294"/>
    <w:rsid w:val="008509AE"/>
    <w:rsid w:val="00851A1E"/>
    <w:rsid w:val="00880FB7"/>
    <w:rsid w:val="0089296E"/>
    <w:rsid w:val="008C7992"/>
    <w:rsid w:val="008D208E"/>
    <w:rsid w:val="008F5260"/>
    <w:rsid w:val="008F5F53"/>
    <w:rsid w:val="00907821"/>
    <w:rsid w:val="00912C0F"/>
    <w:rsid w:val="00921CE2"/>
    <w:rsid w:val="009226A7"/>
    <w:rsid w:val="00933E0A"/>
    <w:rsid w:val="00935B61"/>
    <w:rsid w:val="00947EBC"/>
    <w:rsid w:val="009506AF"/>
    <w:rsid w:val="00964802"/>
    <w:rsid w:val="00966022"/>
    <w:rsid w:val="009933BB"/>
    <w:rsid w:val="009A06E0"/>
    <w:rsid w:val="009A23FF"/>
    <w:rsid w:val="009A4DA5"/>
    <w:rsid w:val="009B574A"/>
    <w:rsid w:val="009C70EE"/>
    <w:rsid w:val="009F7F6C"/>
    <w:rsid w:val="00A07AF5"/>
    <w:rsid w:val="00A253C6"/>
    <w:rsid w:val="00A426C9"/>
    <w:rsid w:val="00A7272D"/>
    <w:rsid w:val="00A80691"/>
    <w:rsid w:val="00A808C0"/>
    <w:rsid w:val="00A923F2"/>
    <w:rsid w:val="00A929EA"/>
    <w:rsid w:val="00AB65FD"/>
    <w:rsid w:val="00AD795B"/>
    <w:rsid w:val="00AE397D"/>
    <w:rsid w:val="00B028A6"/>
    <w:rsid w:val="00B22715"/>
    <w:rsid w:val="00B272C3"/>
    <w:rsid w:val="00B342EF"/>
    <w:rsid w:val="00B47E44"/>
    <w:rsid w:val="00B65571"/>
    <w:rsid w:val="00B74F83"/>
    <w:rsid w:val="00B76F7A"/>
    <w:rsid w:val="00B862E1"/>
    <w:rsid w:val="00B90F51"/>
    <w:rsid w:val="00B9311B"/>
    <w:rsid w:val="00B948EC"/>
    <w:rsid w:val="00BA5D79"/>
    <w:rsid w:val="00BA735E"/>
    <w:rsid w:val="00BB5336"/>
    <w:rsid w:val="00C161B5"/>
    <w:rsid w:val="00C27367"/>
    <w:rsid w:val="00C42F81"/>
    <w:rsid w:val="00C42F8B"/>
    <w:rsid w:val="00C51DBC"/>
    <w:rsid w:val="00C56A78"/>
    <w:rsid w:val="00C61101"/>
    <w:rsid w:val="00C7187E"/>
    <w:rsid w:val="00C7219D"/>
    <w:rsid w:val="00C75942"/>
    <w:rsid w:val="00CA405B"/>
    <w:rsid w:val="00CA60FC"/>
    <w:rsid w:val="00CA73DC"/>
    <w:rsid w:val="00CB3224"/>
    <w:rsid w:val="00CB3910"/>
    <w:rsid w:val="00CC251C"/>
    <w:rsid w:val="00CC2AE6"/>
    <w:rsid w:val="00CD0B57"/>
    <w:rsid w:val="00CD2EE7"/>
    <w:rsid w:val="00CF2096"/>
    <w:rsid w:val="00CF5E9A"/>
    <w:rsid w:val="00D060FF"/>
    <w:rsid w:val="00D24CFA"/>
    <w:rsid w:val="00D256A5"/>
    <w:rsid w:val="00D269A6"/>
    <w:rsid w:val="00D27289"/>
    <w:rsid w:val="00D55930"/>
    <w:rsid w:val="00D637A9"/>
    <w:rsid w:val="00D655D2"/>
    <w:rsid w:val="00D75481"/>
    <w:rsid w:val="00D76AF2"/>
    <w:rsid w:val="00D840F7"/>
    <w:rsid w:val="00D87833"/>
    <w:rsid w:val="00D96072"/>
    <w:rsid w:val="00DB25F9"/>
    <w:rsid w:val="00DC1F6C"/>
    <w:rsid w:val="00DF19FF"/>
    <w:rsid w:val="00E10E6A"/>
    <w:rsid w:val="00E12E87"/>
    <w:rsid w:val="00E1332A"/>
    <w:rsid w:val="00E35CAB"/>
    <w:rsid w:val="00E43B92"/>
    <w:rsid w:val="00E4621E"/>
    <w:rsid w:val="00E520A0"/>
    <w:rsid w:val="00E60F2D"/>
    <w:rsid w:val="00E71708"/>
    <w:rsid w:val="00E7435B"/>
    <w:rsid w:val="00E84A2F"/>
    <w:rsid w:val="00E8563D"/>
    <w:rsid w:val="00E90FB7"/>
    <w:rsid w:val="00EA6ED6"/>
    <w:rsid w:val="00EB0A4C"/>
    <w:rsid w:val="00EB1405"/>
    <w:rsid w:val="00EC5DEF"/>
    <w:rsid w:val="00ED1D12"/>
    <w:rsid w:val="00ED33F0"/>
    <w:rsid w:val="00EE30F2"/>
    <w:rsid w:val="00EE586C"/>
    <w:rsid w:val="00F02E9B"/>
    <w:rsid w:val="00F2771E"/>
    <w:rsid w:val="00F30F3A"/>
    <w:rsid w:val="00F50E04"/>
    <w:rsid w:val="00F5342A"/>
    <w:rsid w:val="00F73A0F"/>
    <w:rsid w:val="00F76597"/>
    <w:rsid w:val="00F91EA1"/>
    <w:rsid w:val="00FE03BF"/>
    <w:rsid w:val="00FE4C43"/>
    <w:rsid w:val="00FE6645"/>
    <w:rsid w:val="00FE67CB"/>
    <w:rsid w:val="00FF161C"/>
    <w:rsid w:val="01B93EE0"/>
    <w:rsid w:val="04593B96"/>
    <w:rsid w:val="072823A7"/>
    <w:rsid w:val="077B1260"/>
    <w:rsid w:val="0AF125CD"/>
    <w:rsid w:val="0B950884"/>
    <w:rsid w:val="0CE42721"/>
    <w:rsid w:val="0D8D2659"/>
    <w:rsid w:val="10560BB1"/>
    <w:rsid w:val="1264209C"/>
    <w:rsid w:val="128A52FE"/>
    <w:rsid w:val="134F3487"/>
    <w:rsid w:val="1480482F"/>
    <w:rsid w:val="1A7857C7"/>
    <w:rsid w:val="1B682BAB"/>
    <w:rsid w:val="1C3C7FFE"/>
    <w:rsid w:val="1E295A1B"/>
    <w:rsid w:val="1F421F9C"/>
    <w:rsid w:val="22CA1B74"/>
    <w:rsid w:val="22FC4CD6"/>
    <w:rsid w:val="26AF783A"/>
    <w:rsid w:val="26DA728C"/>
    <w:rsid w:val="27A4305E"/>
    <w:rsid w:val="27CF2019"/>
    <w:rsid w:val="29092CC2"/>
    <w:rsid w:val="29241B03"/>
    <w:rsid w:val="2AC347A6"/>
    <w:rsid w:val="2BD177EF"/>
    <w:rsid w:val="31222DDE"/>
    <w:rsid w:val="333A7B70"/>
    <w:rsid w:val="34FB227B"/>
    <w:rsid w:val="354437CF"/>
    <w:rsid w:val="35754E53"/>
    <w:rsid w:val="3CCE22CF"/>
    <w:rsid w:val="43AB1520"/>
    <w:rsid w:val="44735297"/>
    <w:rsid w:val="496F2B0A"/>
    <w:rsid w:val="4A06418E"/>
    <w:rsid w:val="4AD978D5"/>
    <w:rsid w:val="4B272E10"/>
    <w:rsid w:val="4B9B64C2"/>
    <w:rsid w:val="4C811D7C"/>
    <w:rsid w:val="4D397995"/>
    <w:rsid w:val="4E972F62"/>
    <w:rsid w:val="4EA6549D"/>
    <w:rsid w:val="4F113F74"/>
    <w:rsid w:val="4F673E7D"/>
    <w:rsid w:val="51E26F35"/>
    <w:rsid w:val="52377511"/>
    <w:rsid w:val="53F342C8"/>
    <w:rsid w:val="54297D25"/>
    <w:rsid w:val="55913CF5"/>
    <w:rsid w:val="55EF600D"/>
    <w:rsid w:val="561B3C1D"/>
    <w:rsid w:val="56BA4E34"/>
    <w:rsid w:val="5D1F1498"/>
    <w:rsid w:val="5E5E46A5"/>
    <w:rsid w:val="625935EA"/>
    <w:rsid w:val="633D35D0"/>
    <w:rsid w:val="638E40EE"/>
    <w:rsid w:val="67DD0FA6"/>
    <w:rsid w:val="68861854"/>
    <w:rsid w:val="6BBF1CD4"/>
    <w:rsid w:val="6D791FED"/>
    <w:rsid w:val="6EA03773"/>
    <w:rsid w:val="6EF56C78"/>
    <w:rsid w:val="70492AB8"/>
    <w:rsid w:val="70E63BF1"/>
    <w:rsid w:val="725F7464"/>
    <w:rsid w:val="73683FBB"/>
    <w:rsid w:val="74E413C5"/>
    <w:rsid w:val="761C0363"/>
    <w:rsid w:val="766B22EF"/>
    <w:rsid w:val="799D5A0F"/>
    <w:rsid w:val="7B523009"/>
    <w:rsid w:val="7BFF374A"/>
    <w:rsid w:val="7C4F7C82"/>
    <w:rsid w:val="7E936652"/>
    <w:rsid w:val="7F6825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 fillcolor="white">
      <v:fill color="white"/>
      <o:colormenu v:ext="edit" strokecolor="none [3213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4DA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qFormat/>
    <w:rsid w:val="009A4DA5"/>
    <w:rPr>
      <w:b/>
      <w:bCs/>
    </w:r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9A4DA5"/>
    <w:pPr>
      <w:spacing w:line="240" w:lineRule="auto"/>
    </w:pPr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9A4DA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depage">
    <w:name w:val="footer"/>
    <w:basedOn w:val="Normal"/>
    <w:link w:val="PieddepageCar"/>
    <w:uiPriority w:val="99"/>
    <w:semiHidden/>
    <w:unhideWhenUsed/>
    <w:qFormat/>
    <w:rsid w:val="009A4DA5"/>
    <w:pPr>
      <w:tabs>
        <w:tab w:val="center" w:pos="4320"/>
        <w:tab w:val="right" w:pos="8640"/>
      </w:tabs>
      <w:spacing w:after="0" w:line="240" w:lineRule="auto"/>
    </w:pPr>
  </w:style>
  <w:style w:type="paragraph" w:styleId="En-tte">
    <w:name w:val="header"/>
    <w:basedOn w:val="Normal"/>
    <w:link w:val="En-tteCar"/>
    <w:uiPriority w:val="99"/>
    <w:semiHidden/>
    <w:unhideWhenUsed/>
    <w:qFormat/>
    <w:rsid w:val="009A4DA5"/>
    <w:pPr>
      <w:tabs>
        <w:tab w:val="center" w:pos="4320"/>
        <w:tab w:val="right" w:pos="8640"/>
      </w:tabs>
      <w:spacing w:after="0" w:line="240" w:lineRule="auto"/>
    </w:pPr>
  </w:style>
  <w:style w:type="table" w:styleId="Grilledutableau">
    <w:name w:val="Table Grid"/>
    <w:basedOn w:val="TableauNormal"/>
    <w:uiPriority w:val="59"/>
    <w:qFormat/>
    <w:rsid w:val="009A4DA5"/>
    <w:rPr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9A4DA5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9A4DA5"/>
    <w:pPr>
      <w:ind w:left="720"/>
      <w:contextualSpacing/>
    </w:pPr>
  </w:style>
  <w:style w:type="character" w:customStyle="1" w:styleId="En-tteCar">
    <w:name w:val="En-tête Car"/>
    <w:basedOn w:val="Policepardfaut"/>
    <w:link w:val="En-tte"/>
    <w:uiPriority w:val="99"/>
    <w:semiHidden/>
    <w:qFormat/>
    <w:rsid w:val="009A4DA5"/>
    <w:rPr>
      <w:sz w:val="22"/>
    </w:rPr>
  </w:style>
  <w:style w:type="character" w:customStyle="1" w:styleId="PieddepageCar">
    <w:name w:val="Pied de page Car"/>
    <w:basedOn w:val="Policepardfaut"/>
    <w:link w:val="Pieddepage"/>
    <w:uiPriority w:val="99"/>
    <w:semiHidden/>
    <w:qFormat/>
    <w:rsid w:val="009A4DA5"/>
    <w:rPr>
      <w:sz w:val="22"/>
    </w:rPr>
  </w:style>
  <w:style w:type="paragraph" w:customStyle="1" w:styleId="msonormal0">
    <w:name w:val="msonormal"/>
    <w:basedOn w:val="Normal"/>
    <w:qFormat/>
    <w:rsid w:val="009A4D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9A4DA5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9A4DA5"/>
    <w:rPr>
      <w:b/>
      <w:bCs/>
    </w:rPr>
  </w:style>
  <w:style w:type="table" w:customStyle="1" w:styleId="TableauNormal1">
    <w:name w:val="Tableau Normal1"/>
    <w:semiHidden/>
    <w:qFormat/>
    <w:rsid w:val="009A4DA5"/>
    <w:rPr>
      <w:rFonts w:eastAsia="Times New Roman" w:hint="eastAsia"/>
      <w:sz w:val="22"/>
      <w:szCs w:val="22"/>
    </w:rPr>
    <w:tblPr>
      <w:tblCellMar>
        <w:top w:w="0" w:type="dxa"/>
        <w:left w:w="100" w:type="dxa"/>
        <w:bottom w:w="0" w:type="dxa"/>
        <w:right w:w="10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0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4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5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2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3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2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7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6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1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6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3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3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3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0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6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2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2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4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8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7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6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8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4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7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9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4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1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0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7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6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7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7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7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4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8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0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3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59"/>
    <customShpInfo spid="_x0000_s1058"/>
    <customShpInfo spid="_x0000_s1057"/>
    <customShpInfo spid="_x0000_s1056"/>
    <customShpInfo spid="_x0000_s1055"/>
    <customShpInfo spid="_x0000_s1052"/>
    <customShpInfo spid="_x0000_s1082"/>
    <customShpInfo spid="_x0000_s1081"/>
    <customShpInfo spid="_x0000_s1080"/>
    <customShpInfo spid="_x0000_s1083"/>
    <customShpInfo spid="_x0000_s1035"/>
    <customShpInfo spid="_x0000_s1034"/>
    <customShpInfo spid="_x0000_s1086"/>
    <customShpInfo spid="_x0000_s1033"/>
    <customShpInfo spid="_x0000_s1032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7965768</TotalTime>
  <Pages>10</Pages>
  <Words>1952</Words>
  <Characters>10742</Characters>
  <Application>Microsoft Office Word</Application>
  <DocSecurity>0</DocSecurity>
  <Lines>89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12</cp:revision>
  <dcterms:created xsi:type="dcterms:W3CDTF">2008-12-31T23:09:00Z</dcterms:created>
  <dcterms:modified xsi:type="dcterms:W3CDTF">2024-03-05T16:32:00Z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1036-12.2.0.13431</vt:lpwstr>
  </property>
  <property fmtid="{D5CDD505-2E9C-101B-9397-08002B2CF9AE}" pid="3" name="ICV">
    <vt:lpwstr>47974F11271646408FD683317522D76F_13</vt:lpwstr>
  </property>
</Properties>
</file>