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26" w:rsidRPr="00140BDA" w:rsidRDefault="006D6026" w:rsidP="006D6026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052E8" wp14:editId="70A98A96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7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6026" w:rsidRPr="00140BDA" w:rsidRDefault="006D6026" w:rsidP="0062046D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="0062046D"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="0062046D"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6D6026" w:rsidRPr="00140BDA" w:rsidRDefault="006D6026" w:rsidP="0062046D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 w:rsidR="0062046D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 w:rsidR="0062046D"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6D6026" w:rsidRPr="00E223B2" w:rsidRDefault="006D6026" w:rsidP="006D6026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6" o:spid="_x0000_s1026" style="position:absolute;left:0;text-align:left;margin-left:5.95pt;margin-top:-4.95pt;width:208.4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6D6026" w:rsidRPr="00140BDA" w:rsidRDefault="006D6026" w:rsidP="0062046D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="0062046D"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="0062046D"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6D6026" w:rsidRPr="00140BDA" w:rsidRDefault="006D6026" w:rsidP="0062046D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 w:rsidR="0062046D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 w:rsidR="0062046D"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6D6026" w:rsidRPr="00E223B2" w:rsidRDefault="006D6026" w:rsidP="006D6026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68385" wp14:editId="4D6055DD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8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6026" w:rsidRPr="00140BDA" w:rsidRDefault="006D6026" w:rsidP="006D602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6D6026" w:rsidRPr="00140BDA" w:rsidRDefault="006D6026" w:rsidP="006D6026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6D6026" w:rsidRPr="003A2C73" w:rsidRDefault="006D6026" w:rsidP="006D60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الابتدائيّة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:rsidR="006D6026" w:rsidRPr="001D5A7D" w:rsidRDefault="006D6026" w:rsidP="006D602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7" o:spid="_x0000_s1027" style="position:absolute;left:0;text-align:left;margin-left:559.35pt;margin-top:-4.9pt;width:225.3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6D6026" w:rsidRPr="00140BDA" w:rsidRDefault="006D6026" w:rsidP="006D602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6D6026" w:rsidRPr="00140BDA" w:rsidRDefault="006D6026" w:rsidP="006D6026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6D6026" w:rsidRPr="003A2C73" w:rsidRDefault="006D6026" w:rsidP="006D602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الابتدائيّة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</w:p>
                    <w:p w:rsidR="006D6026" w:rsidRPr="001D5A7D" w:rsidRDefault="006D6026" w:rsidP="006D602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6D6026" w:rsidRPr="00140BDA" w:rsidRDefault="006D6026" w:rsidP="006D6026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AE33E" wp14:editId="197C80D7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9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026" w:rsidRPr="00140BDA" w:rsidRDefault="006D6026" w:rsidP="000E688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 w:rsidR="000E688E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سبتمبر</w:t>
                            </w: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8" o:spid="_x0000_s1028" style="position:absolute;left:0;text-align:left;margin-left:240.9pt;margin-top:24.85pt;width:4in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4Oxd6MgCAAC7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6D6026" w:rsidRPr="00140BDA" w:rsidRDefault="006D6026" w:rsidP="000E688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 w:rsidR="000E688E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سبتمبر</w:t>
                      </w: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6D6026" w:rsidRDefault="006D6026" w:rsidP="006D6026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10"/>
        <w:gridCol w:w="611"/>
        <w:gridCol w:w="856"/>
        <w:gridCol w:w="1138"/>
        <w:gridCol w:w="850"/>
        <w:gridCol w:w="996"/>
        <w:gridCol w:w="1558"/>
        <w:gridCol w:w="709"/>
        <w:gridCol w:w="1843"/>
        <w:gridCol w:w="1559"/>
        <w:gridCol w:w="3402"/>
        <w:gridCol w:w="1843"/>
      </w:tblGrid>
      <w:tr w:rsidR="000E1587" w:rsidRPr="00E2492A" w:rsidTr="00CB4BF6">
        <w:tc>
          <w:tcPr>
            <w:tcW w:w="510" w:type="dxa"/>
            <w:vMerge w:val="restart"/>
            <w:shd w:val="clear" w:color="auto" w:fill="auto"/>
            <w:textDirection w:val="btLr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11" w:type="dxa"/>
            <w:vMerge w:val="restart"/>
            <w:shd w:val="clear" w:color="auto" w:fill="auto"/>
            <w:textDirection w:val="btLr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40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3402" w:type="dxa"/>
            <w:vMerge w:val="restart"/>
            <w:shd w:val="clear" w:color="auto" w:fill="FFF3CD"/>
            <w:vAlign w:val="center"/>
          </w:tcPr>
          <w:p w:rsidR="000E1587" w:rsidRPr="00034890" w:rsidRDefault="000E1587" w:rsidP="000E158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843" w:type="dxa"/>
            <w:vMerge w:val="restart"/>
            <w:shd w:val="clear" w:color="auto" w:fill="E3FDFC"/>
          </w:tcPr>
          <w:p w:rsidR="000E1587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0E1587" w:rsidRPr="00034890" w:rsidRDefault="000E1587" w:rsidP="000E158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تشكيلي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 )</w:t>
            </w:r>
          </w:p>
        </w:tc>
      </w:tr>
      <w:tr w:rsidR="000E1587" w:rsidRPr="00E2492A" w:rsidTr="00CB4BF6">
        <w:trPr>
          <w:cantSplit/>
          <w:trHeight w:val="1196"/>
        </w:trPr>
        <w:tc>
          <w:tcPr>
            <w:tcW w:w="5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0E1587" w:rsidRPr="00034890" w:rsidRDefault="000E1587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0E1587" w:rsidRPr="00E2492A" w:rsidTr="00CB4BF6">
        <w:trPr>
          <w:cantSplit/>
          <w:trHeight w:val="1405"/>
        </w:trPr>
        <w:tc>
          <w:tcPr>
            <w:tcW w:w="510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0E1587" w:rsidRPr="00034890" w:rsidRDefault="000E1587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5365" w:type="dxa"/>
            <w:gridSpan w:val="11"/>
            <w:vMerge w:val="restart"/>
            <w:shd w:val="clear" w:color="auto" w:fill="FFF7EF"/>
            <w:vAlign w:val="center"/>
          </w:tcPr>
          <w:p w:rsidR="000E1587" w:rsidRPr="0062046D" w:rsidRDefault="000E1587" w:rsidP="000E1587">
            <w:pPr>
              <w:jc w:val="center"/>
              <w:rPr>
                <w:rFonts w:ascii="El Messiri" w:hAnsi="El Messiri" w:cs="El Messiri"/>
                <w:sz w:val="160"/>
                <w:szCs w:val="160"/>
                <w:rtl/>
                <w:lang w:bidi="ar-DZ"/>
              </w:rPr>
            </w:pPr>
            <w:r w:rsidRPr="0062046D">
              <w:rPr>
                <w:rFonts w:ascii="El Messiri" w:hAnsi="El Messiri" w:cs="El Messiri"/>
                <w:sz w:val="160"/>
                <w:szCs w:val="160"/>
                <w:rtl/>
                <w:lang w:bidi="ar-DZ"/>
              </w:rPr>
              <w:t>عطلــــة الصّيــــف</w:t>
            </w:r>
          </w:p>
        </w:tc>
      </w:tr>
      <w:tr w:rsidR="000E1587" w:rsidRPr="00822F6D" w:rsidTr="00CB4BF6">
        <w:trPr>
          <w:trHeight w:val="1405"/>
        </w:trPr>
        <w:tc>
          <w:tcPr>
            <w:tcW w:w="510" w:type="dxa"/>
            <w:shd w:val="clear" w:color="auto" w:fill="E5FFF6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5365" w:type="dxa"/>
            <w:gridSpan w:val="11"/>
            <w:vMerge/>
            <w:shd w:val="clear" w:color="auto" w:fill="FFF7EF"/>
            <w:textDirection w:val="btLr"/>
            <w:vAlign w:val="center"/>
          </w:tcPr>
          <w:p w:rsidR="000E1587" w:rsidRPr="005C4F5E" w:rsidRDefault="000E1587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0E1587" w:rsidRPr="00822F6D" w:rsidTr="00CB4BF6">
        <w:trPr>
          <w:trHeight w:val="1405"/>
        </w:trPr>
        <w:tc>
          <w:tcPr>
            <w:tcW w:w="510" w:type="dxa"/>
            <w:shd w:val="clear" w:color="auto" w:fill="FFFFCC"/>
            <w:vAlign w:val="center"/>
            <w:hideMark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5365" w:type="dxa"/>
            <w:gridSpan w:val="11"/>
            <w:vMerge/>
            <w:shd w:val="clear" w:color="auto" w:fill="FFF7EF"/>
            <w:textDirection w:val="btLr"/>
            <w:vAlign w:val="center"/>
          </w:tcPr>
          <w:p w:rsidR="000E1587" w:rsidRPr="005C4F5E" w:rsidRDefault="000E1587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0E1587" w:rsidRPr="00822F6D" w:rsidTr="00CB4BF6">
        <w:trPr>
          <w:trHeight w:val="1678"/>
        </w:trPr>
        <w:tc>
          <w:tcPr>
            <w:tcW w:w="510" w:type="dxa"/>
            <w:shd w:val="clear" w:color="auto" w:fill="E6E6EE"/>
            <w:vAlign w:val="center"/>
          </w:tcPr>
          <w:p w:rsidR="000E1587" w:rsidRPr="00034890" w:rsidRDefault="000E1587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8561" w:type="dxa"/>
            <w:gridSpan w:val="8"/>
            <w:shd w:val="clear" w:color="auto" w:fill="FFFF99"/>
            <w:vAlign w:val="center"/>
          </w:tcPr>
          <w:p w:rsidR="000E1587" w:rsidRPr="0062046D" w:rsidRDefault="00E43E74" w:rsidP="000E1587">
            <w:pPr>
              <w:spacing w:line="254" w:lineRule="auto"/>
              <w:jc w:val="center"/>
              <w:rPr>
                <w:rFonts w:asciiTheme="majorBidi" w:hAnsiTheme="majorBidi" w:cs="A Noor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="A Noor" w:hint="cs"/>
                <w:sz w:val="48"/>
                <w:szCs w:val="48"/>
                <w:rtl/>
                <w:lang w:bidi="ar-DZ"/>
              </w:rPr>
              <w:t xml:space="preserve">الأسبوع الأوّل من </w:t>
            </w:r>
            <w:bookmarkStart w:id="0" w:name="_GoBack"/>
            <w:bookmarkEnd w:id="0"/>
            <w:r w:rsidR="000E1587" w:rsidRPr="0062046D">
              <w:rPr>
                <w:rFonts w:asciiTheme="majorBidi" w:hAnsiTheme="majorBidi" w:cs="A Noor" w:hint="cs"/>
                <w:sz w:val="48"/>
                <w:szCs w:val="48"/>
                <w:rtl/>
                <w:lang w:bidi="ar-DZ"/>
              </w:rPr>
              <w:t xml:space="preserve">فترة تثبيت المكتسبات </w:t>
            </w:r>
          </w:p>
        </w:tc>
        <w:tc>
          <w:tcPr>
            <w:tcW w:w="6804" w:type="dxa"/>
            <w:gridSpan w:val="3"/>
            <w:shd w:val="clear" w:color="auto" w:fill="E5FFF6"/>
            <w:vAlign w:val="center"/>
          </w:tcPr>
          <w:p w:rsidR="000E1587" w:rsidRPr="0062046D" w:rsidRDefault="000E1587" w:rsidP="000E1587">
            <w:pPr>
              <w:jc w:val="center"/>
              <w:rPr>
                <w:rFonts w:asciiTheme="majorBidi" w:hAnsiTheme="majorBidi" w:cs="A Noor" w:hint="cs"/>
                <w:sz w:val="52"/>
                <w:szCs w:val="52"/>
                <w:rtl/>
              </w:rPr>
            </w:pPr>
            <w:proofErr w:type="gramStart"/>
            <w:r w:rsidRPr="0062046D">
              <w:rPr>
                <w:rFonts w:asciiTheme="majorBidi" w:hAnsiTheme="majorBidi" w:cs="A Noor" w:hint="cs"/>
                <w:sz w:val="52"/>
                <w:szCs w:val="52"/>
                <w:rtl/>
              </w:rPr>
              <w:t>تقويم</w:t>
            </w:r>
            <w:proofErr w:type="gramEnd"/>
            <w:r w:rsidRPr="0062046D">
              <w:rPr>
                <w:rFonts w:asciiTheme="majorBidi" w:hAnsiTheme="majorBidi" w:cs="A Noor" w:hint="cs"/>
                <w:sz w:val="52"/>
                <w:szCs w:val="52"/>
                <w:rtl/>
              </w:rPr>
              <w:t xml:space="preserve"> تشخيصي</w:t>
            </w:r>
          </w:p>
        </w:tc>
      </w:tr>
    </w:tbl>
    <w:p w:rsidR="000E1587" w:rsidRDefault="000E1587" w:rsidP="0062046D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</w:p>
    <w:p w:rsidR="006D6026" w:rsidRDefault="006D6026" w:rsidP="0062046D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 w:rsidR="0062046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 w:rsidR="0062046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 w:rsidR="0062046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8C5B09" w:rsidRPr="006D6026" w:rsidRDefault="008C5B09" w:rsidP="006D6026">
      <w:pPr>
        <w:rPr>
          <w:lang w:bidi="ar-DZ"/>
        </w:rPr>
      </w:pPr>
    </w:p>
    <w:sectPr w:rsidR="008C5B09" w:rsidRPr="006D6026" w:rsidSect="001714E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ef Ruqaa">
    <w:panose1 w:val="02000803000000000000"/>
    <w:charset w:val="00"/>
    <w:family w:val="auto"/>
    <w:pitch w:val="variable"/>
    <w:sig w:usb0="8000206F" w:usb1="8000004B" w:usb2="00000000" w:usb3="00000000" w:csb0="00000041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 Noo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mine_mo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80F"/>
    <w:multiLevelType w:val="hybridMultilevel"/>
    <w:tmpl w:val="D3088EF8"/>
    <w:lvl w:ilvl="0" w:tplc="B2E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435DE"/>
    <w:multiLevelType w:val="hybridMultilevel"/>
    <w:tmpl w:val="4DA8829A"/>
    <w:lvl w:ilvl="0" w:tplc="D4A0A91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26"/>
    <w:rsid w:val="000E1587"/>
    <w:rsid w:val="000E688E"/>
    <w:rsid w:val="0062046D"/>
    <w:rsid w:val="006D6026"/>
    <w:rsid w:val="008C5B09"/>
    <w:rsid w:val="00CB4BF6"/>
    <w:rsid w:val="00E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2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2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Tirsane</cp:lastModifiedBy>
  <cp:revision>5</cp:revision>
  <dcterms:created xsi:type="dcterms:W3CDTF">2024-09-12T15:01:00Z</dcterms:created>
  <dcterms:modified xsi:type="dcterms:W3CDTF">2024-09-12T15:11:00Z</dcterms:modified>
</cp:coreProperties>
</file>