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AA" w:rsidRPr="00022057" w:rsidRDefault="00F408AA" w:rsidP="00CB6F9B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متوسطة   </w:t>
      </w:r>
      <w:r w:rsidR="00CB6F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gramEnd"/>
      <w:r w:rsidR="00CB6F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</w:t>
      </w:r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CB6F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السنة الدراسية : 2023 / 2024 </w:t>
      </w:r>
    </w:p>
    <w:p w:rsidR="00F408AA" w:rsidRPr="00022057" w:rsidRDefault="00072C63" w:rsidP="00E30B99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72C63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27" type="#_x0000_t32" style="position:absolute;left:0;text-align:left;margin-left:5pt;margin-top:16.45pt;width:518.75pt;height:.45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" strokeweight="1.25pt"/>
        </w:pict>
      </w:r>
      <w:r w:rsidR="0068092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27</w:t>
      </w:r>
      <w:r w:rsidR="00F408AA" w:rsidRPr="004418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/ </w:t>
      </w:r>
      <w:r w:rsidR="00E30B99">
        <w:rPr>
          <w:rFonts w:asciiTheme="majorBidi" w:hAnsiTheme="majorBidi" w:cstheme="majorBidi"/>
          <w:b/>
          <w:bCs/>
          <w:sz w:val="28"/>
          <w:szCs w:val="28"/>
          <w:lang w:bidi="ar-DZ"/>
        </w:rPr>
        <w:t>06</w:t>
      </w:r>
      <w:r w:rsidR="00F408AA" w:rsidRPr="004418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/ 2024</w:t>
      </w:r>
      <w:r w:rsidR="00F408AA"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CB6F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</w:t>
      </w:r>
      <w:r w:rsidR="00F408AA"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المستوى : </w:t>
      </w:r>
      <w:r w:rsidR="009C6EC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ثالثة</w:t>
      </w:r>
      <w:r w:rsidR="00F408AA" w:rsidRPr="000220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متوسط</w:t>
      </w:r>
    </w:p>
    <w:p w:rsidR="00F408AA" w:rsidRDefault="00072C63" w:rsidP="002E4C83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72C63">
        <w:rPr>
          <w:rFonts w:asciiTheme="majorBidi" w:hAnsiTheme="majorBidi" w:cstheme="majorBidi"/>
          <w:noProof/>
          <w:sz w:val="28"/>
          <w:szCs w:val="28"/>
          <w:rtl/>
        </w:rPr>
        <w:pict>
          <v:shape id="AutoShape 10" o:spid="_x0000_s1026" type="#_x0000_t32" style="position:absolute;left:0;text-align:left;margin-left:4pt;margin-top:25.25pt;width:519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" strokeweight="1.25pt"/>
        </w:pict>
      </w:r>
      <w:r w:rsidR="00F408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F408AA">
        <w:rPr>
          <w:rFonts w:asciiTheme="majorBidi" w:hAnsiTheme="majorBidi" w:cstheme="majorBidi" w:hint="cs"/>
          <w:sz w:val="28"/>
          <w:szCs w:val="28"/>
          <w:rtl/>
          <w:lang w:bidi="ar-DZ"/>
        </w:rPr>
        <w:t>إمتحان</w:t>
      </w:r>
      <w:proofErr w:type="spellEnd"/>
      <w:r w:rsidR="00F408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E4C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الاستدراك </w:t>
      </w:r>
      <w:r w:rsidR="00F408AA" w:rsidRPr="0044187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</w:t>
      </w:r>
      <w:r w:rsidR="00CB6F9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</w:t>
      </w:r>
      <w:r w:rsidR="00F408AA" w:rsidRPr="0044187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F408AA" w:rsidRPr="000116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مادة العلوم الفيزيائية والتكنولوجيا  </w:t>
      </w:r>
      <w:r w:rsidR="00CB6F9B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        </w:t>
      </w:r>
      <w:r w:rsidR="00F408AA" w:rsidRPr="000116E7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F408AA" w:rsidRPr="0044187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المدة : 1سا </w:t>
      </w:r>
    </w:p>
    <w:p w:rsidR="00F408AA" w:rsidRDefault="002E4C83" w:rsidP="00CB6F9B">
      <w:pPr>
        <w:bidi/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</w:t>
      </w:r>
      <w:r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سم</w:t>
      </w:r>
      <w:r w:rsidR="00F408AA"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واللقب </w:t>
      </w:r>
      <w:r w:rsidR="00F408AA" w:rsidRPr="00CE38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="00F408AA" w:rsidRPr="002E4C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............................................... </w:t>
      </w:r>
      <w:r w:rsidR="00F408AA" w:rsidRPr="00CE38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القسم</w:t>
      </w:r>
      <w:r w:rsidR="00F408AA" w:rsidRPr="00CE38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r w:rsidR="00F408AA" w:rsidRPr="002E4C83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</w:t>
      </w:r>
    </w:p>
    <w:p w:rsidR="00042236" w:rsidRPr="00680926" w:rsidRDefault="00F408AA" w:rsidP="002E4C83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68092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r w:rsidR="002E4C83" w:rsidRPr="0068092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الأولى</w:t>
      </w:r>
      <w:r w:rsidRPr="0068092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(0</w:t>
      </w:r>
      <w:r w:rsidR="00680926" w:rsidRPr="0068092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8</w:t>
      </w:r>
      <w:r w:rsidRPr="0068092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ن) </w:t>
      </w:r>
      <w:r w:rsidR="00042236" w:rsidRPr="0068092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</w:p>
    <w:p w:rsidR="00BF52D2" w:rsidRPr="00BF52D2" w:rsidRDefault="00BF52D2" w:rsidP="00BF52D2">
      <w:pPr>
        <w:tabs>
          <w:tab w:val="left" w:pos="4322"/>
        </w:tabs>
        <w:bidi/>
        <w:spacing w:line="240" w:lineRule="auto"/>
        <w:rPr>
          <w:rFonts w:asciiTheme="majorBidi" w:eastAsia="Times New Roman" w:hAnsiTheme="majorBidi" w:cstheme="majorBidi"/>
          <w:sz w:val="28"/>
          <w:szCs w:val="28"/>
          <w:rtl/>
          <w:lang w:val="en-US" w:eastAsia="en-US"/>
        </w:rPr>
      </w:pPr>
      <w:r w:rsidRPr="00BF52D2">
        <w:rPr>
          <w:rFonts w:asciiTheme="majorBidi" w:eastAsia="Times New Roman" w:hAnsiTheme="majorBidi" w:cstheme="majorBidi"/>
          <w:sz w:val="28"/>
          <w:szCs w:val="28"/>
          <w:rtl/>
          <w:lang w:val="en-US" w:eastAsia="en-US"/>
        </w:rPr>
        <w:t>على ضوءما درست</w:t>
      </w:r>
      <w:r w:rsidR="00644D2C" w:rsidRPr="00644D2C">
        <w:rPr>
          <w:rFonts w:asciiTheme="majorBidi" w:eastAsia="Times New Roman" w:hAnsiTheme="majorBidi" w:cstheme="majorBidi"/>
          <w:sz w:val="28"/>
          <w:szCs w:val="28"/>
          <w:rtl/>
          <w:lang w:eastAsia="en-US" w:bidi="ar-IQ"/>
        </w:rPr>
        <w:t>،</w:t>
      </w:r>
      <w:r w:rsidRPr="00BF52D2">
        <w:rPr>
          <w:rFonts w:asciiTheme="majorBidi" w:eastAsia="Times New Roman" w:hAnsiTheme="majorBidi" w:cstheme="majorBidi"/>
          <w:sz w:val="28"/>
          <w:szCs w:val="28"/>
          <w:rtl/>
          <w:lang w:val="en-US" w:eastAsia="en-US"/>
        </w:rPr>
        <w:t xml:space="preserve"> أكمل الجدول التالي 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5"/>
        <w:gridCol w:w="2851"/>
        <w:gridCol w:w="2682"/>
        <w:gridCol w:w="2654"/>
      </w:tblGrid>
      <w:tr w:rsidR="00BF52D2" w:rsidRPr="00BF52D2" w:rsidTr="006B58D9">
        <w:tc>
          <w:tcPr>
            <w:tcW w:w="2495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851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>رمزه</w:t>
            </w:r>
          </w:p>
        </w:tc>
        <w:tc>
          <w:tcPr>
            <w:tcW w:w="2682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>جهاز القياس</w:t>
            </w:r>
          </w:p>
        </w:tc>
        <w:tc>
          <w:tcPr>
            <w:tcW w:w="2654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>وحدة القياس</w:t>
            </w:r>
          </w:p>
        </w:tc>
      </w:tr>
      <w:tr w:rsidR="00BF52D2" w:rsidRPr="00BF52D2" w:rsidTr="006B58D9">
        <w:tc>
          <w:tcPr>
            <w:tcW w:w="2495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 xml:space="preserve">شدة </w:t>
            </w:r>
            <w:r w:rsidR="00644D2C" w:rsidRPr="00644D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 xml:space="preserve">التيار </w:t>
            </w: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>الكهربائي</w:t>
            </w:r>
          </w:p>
        </w:tc>
        <w:tc>
          <w:tcPr>
            <w:tcW w:w="2851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82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54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</w:tr>
      <w:tr w:rsidR="00BF52D2" w:rsidRPr="00BF52D2" w:rsidTr="006B58D9">
        <w:tc>
          <w:tcPr>
            <w:tcW w:w="2495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>التوتر الكهربائي</w:t>
            </w:r>
          </w:p>
        </w:tc>
        <w:tc>
          <w:tcPr>
            <w:tcW w:w="2851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82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54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</w:tr>
      <w:tr w:rsidR="00BF52D2" w:rsidRPr="00BF52D2" w:rsidTr="006B58D9">
        <w:tc>
          <w:tcPr>
            <w:tcW w:w="2495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 xml:space="preserve">المقاومة الكهربائية </w:t>
            </w:r>
          </w:p>
        </w:tc>
        <w:tc>
          <w:tcPr>
            <w:tcW w:w="2851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82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54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</w:tr>
      <w:tr w:rsidR="00BF52D2" w:rsidRPr="00BF52D2" w:rsidTr="006B5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90"/>
        </w:trPr>
        <w:tc>
          <w:tcPr>
            <w:tcW w:w="2495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  <w:r w:rsidRPr="00BF52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  <w:t>استطاعة التحويل</w:t>
            </w:r>
          </w:p>
        </w:tc>
        <w:tc>
          <w:tcPr>
            <w:tcW w:w="2851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82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  <w:tc>
          <w:tcPr>
            <w:tcW w:w="2654" w:type="dxa"/>
          </w:tcPr>
          <w:p w:rsidR="00BF52D2" w:rsidRPr="00BF52D2" w:rsidRDefault="00BF52D2" w:rsidP="00BF52D2">
            <w:pPr>
              <w:tabs>
                <w:tab w:val="left" w:pos="4322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en-US"/>
              </w:rPr>
            </w:pPr>
          </w:p>
        </w:tc>
      </w:tr>
    </w:tbl>
    <w:p w:rsidR="001510EB" w:rsidRPr="00680926" w:rsidRDefault="001510EB" w:rsidP="00680926">
      <w:pPr>
        <w:bidi/>
        <w:spacing w:before="240"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68092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الوضعية الثانية : (</w:t>
      </w:r>
      <w:r w:rsidR="00680926" w:rsidRPr="0068092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12</w:t>
      </w:r>
      <w:r w:rsidRPr="0068092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 ):</w:t>
      </w:r>
    </w:p>
    <w:p w:rsidR="00644D2C" w:rsidRPr="00644D2C" w:rsidRDefault="00072C63" w:rsidP="00644D2C">
      <w:pPr>
        <w:bidi/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2C63">
        <w:rPr>
          <w:noProof/>
        </w:rPr>
        <w:pict>
          <v:rect id="Rectangle 2" o:spid="_x0000_s1051" style="position:absolute;left:0;text-align:left;margin-left:9.1pt;margin-top:23.75pt;width:463.75pt;height:109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">
            <v:textbox>
              <w:txbxContent>
                <w:p w:rsidR="00644D2C" w:rsidRDefault="00644D2C" w:rsidP="00644D2C">
                  <w:pPr>
                    <w:bidi/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860112" cy="1241436"/>
                        <wp:effectExtent l="0" t="0" r="0" b="0"/>
                        <wp:docPr id="2" name="صورة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صورة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10013" cy="1252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44D2C" w:rsidRPr="00644D2C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 يشتغل والد محمد في تصليح الأجهزة الكهربائية </w:t>
      </w:r>
      <w:r w:rsid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،</w:t>
      </w:r>
      <w:r w:rsidR="00644D2C" w:rsidRPr="00644D2C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بعد فتحه لإحداها لاحظ محمد وجود نواقل اومية كما توضحه الوثيقة </w:t>
      </w:r>
    </w:p>
    <w:p w:rsidR="00644D2C" w:rsidRPr="00644D2C" w:rsidRDefault="00644D2C" w:rsidP="00644D2C">
      <w:pPr>
        <w:bidi/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</w:p>
    <w:p w:rsidR="00644D2C" w:rsidRPr="00644D2C" w:rsidRDefault="00644D2C" w:rsidP="00644D2C">
      <w:pPr>
        <w:bidi/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</w:p>
    <w:p w:rsidR="00644D2C" w:rsidRPr="00644D2C" w:rsidRDefault="00644D2C" w:rsidP="00644D2C">
      <w:pPr>
        <w:bidi/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</w:p>
    <w:p w:rsidR="00644D2C" w:rsidRPr="00644D2C" w:rsidRDefault="00644D2C" w:rsidP="00644D2C">
      <w:pPr>
        <w:bidi/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</w:p>
    <w:p w:rsidR="009C6EC8" w:rsidRDefault="00644D2C" w:rsidP="00DD0F79">
      <w:pPr>
        <w:pStyle w:val="Paragraphedeliste"/>
        <w:numPr>
          <w:ilvl w:val="0"/>
          <w:numId w:val="10"/>
        </w:numPr>
        <w:bidi/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باستعمال شفرة الالوان , اوجد قيم المقاومات </w:t>
      </w:r>
      <w:r w:rsidRPr="009C6E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</w:t>
      </w:r>
      <w:r w:rsidRPr="009C6EC8">
        <w:rPr>
          <w:rFonts w:ascii="Times New Roman" w:eastAsia="Times New Roman" w:hAnsi="Times New Roman" w:cs="Times New Roman"/>
          <w:lang w:val="en-US"/>
        </w:rPr>
        <w:t>1</w:t>
      </w:r>
      <w:r w:rsidRPr="009C6EC8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, </w:t>
      </w:r>
      <w:r w:rsidRPr="009C6E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</w:t>
      </w:r>
      <w:r w:rsidRPr="009C6EC8">
        <w:rPr>
          <w:rFonts w:ascii="Times New Roman" w:eastAsia="Times New Roman" w:hAnsi="Times New Roman" w:cs="Times New Roman"/>
          <w:lang w:val="en-US"/>
        </w:rPr>
        <w:t>2</w:t>
      </w:r>
      <w:r w:rsidRPr="009C6EC8">
        <w:rPr>
          <w:rFonts w:ascii="Times New Roman" w:eastAsia="Times New Roman" w:hAnsi="Times New Roman" w:cs="Times New Roman" w:hint="cs"/>
          <w:sz w:val="28"/>
          <w:szCs w:val="28"/>
          <w:rtl/>
        </w:rPr>
        <w:t>,</w:t>
      </w:r>
      <w:r w:rsidRPr="009C6E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</w:t>
      </w:r>
      <w:r w:rsidRPr="009C6EC8">
        <w:rPr>
          <w:rFonts w:ascii="Times New Roman" w:eastAsia="Times New Roman" w:hAnsi="Times New Roman" w:cs="Times New Roman"/>
          <w:lang w:val="en-US"/>
        </w:rPr>
        <w:t>3</w:t>
      </w:r>
      <w:r w:rsidRPr="009C6EC8">
        <w:rPr>
          <w:rFonts w:ascii="Times New Roman" w:eastAsia="Times New Roman" w:hAnsi="Times New Roman" w:cs="Times New Roman" w:hint="cs"/>
          <w:sz w:val="28"/>
          <w:szCs w:val="28"/>
          <w:rtl/>
        </w:rPr>
        <w:t>,</w:t>
      </w:r>
      <w:r w:rsidRPr="009C6E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</w:t>
      </w:r>
      <w:r w:rsidRPr="009C6EC8">
        <w:rPr>
          <w:rFonts w:ascii="Times New Roman" w:eastAsia="Times New Roman" w:hAnsi="Times New Roman" w:cs="Times New Roman"/>
          <w:lang w:val="en-US"/>
        </w:rPr>
        <w:t>4</w:t>
      </w:r>
      <w:r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؟ </w:t>
      </w:r>
      <w:r w:rsidR="009C6EC8"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</w:t>
      </w:r>
    </w:p>
    <w:p w:rsidR="009C6EC8" w:rsidRPr="009C6EC8" w:rsidRDefault="009C6EC8" w:rsidP="00DD0F79">
      <w:pPr>
        <w:bidi/>
        <w:spacing w:after="0" w:line="360" w:lineRule="auto"/>
        <w:ind w:left="360" w:right="284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............................................................................................................................................</w:t>
      </w:r>
    </w:p>
    <w:p w:rsidR="009C6EC8" w:rsidRDefault="00644D2C" w:rsidP="00DD0F79">
      <w:pPr>
        <w:pStyle w:val="Paragraphedeliste"/>
        <w:numPr>
          <w:ilvl w:val="0"/>
          <w:numId w:val="11"/>
        </w:numPr>
        <w:bidi/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بين </w:t>
      </w:r>
      <w:r w:rsidR="006B58D9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أ</w:t>
      </w:r>
      <w:r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لوان حلقات المقاومات التالية  </w:t>
      </w:r>
      <w:r w:rsidRPr="009C6EC8">
        <w:rPr>
          <w:rFonts w:ascii="Times New Roman" w:eastAsia="Times New Roman" w:hAnsi="Times New Roman" w:cs="Times New Roman" w:hint="cs"/>
          <w:sz w:val="24"/>
          <w:szCs w:val="24"/>
          <w:lang w:val="en-US"/>
        </w:rPr>
        <w:t>Ω</w:t>
      </w:r>
      <w:r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3300 =</w:t>
      </w:r>
      <w:r w:rsidRPr="009C6EC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C6EC8">
        <w:rPr>
          <w:rFonts w:ascii="Times New Roman" w:eastAsia="Times New Roman" w:hAnsi="Times New Roman" w:cs="Times New Roman"/>
          <w:lang w:val="en-US"/>
        </w:rPr>
        <w:t>5</w:t>
      </w:r>
      <w:r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, </w:t>
      </w:r>
      <w:r w:rsidRPr="009C6EC8">
        <w:rPr>
          <w:rFonts w:ascii="Times New Roman" w:eastAsia="Times New Roman" w:hAnsi="Times New Roman" w:cs="Times New Roman" w:hint="cs"/>
          <w:sz w:val="24"/>
          <w:szCs w:val="24"/>
          <w:lang w:val="en-US"/>
        </w:rPr>
        <w:t>Ω</w:t>
      </w:r>
      <w:r w:rsidRPr="009C6EC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C6EC8">
        <w:rPr>
          <w:rFonts w:ascii="Times New Roman" w:eastAsia="Times New Roman" w:hAnsi="Times New Roman" w:cs="Times New Roman"/>
          <w:lang w:val="en-US"/>
        </w:rPr>
        <w:t>6=</w:t>
      </w:r>
      <w:r w:rsidRPr="009C6EC8">
        <w:rPr>
          <w:rFonts w:ascii="Times New Roman" w:eastAsia="Times New Roman" w:hAnsi="Times New Roman" w:cs="Times New Roman"/>
          <w:sz w:val="28"/>
          <w:szCs w:val="28"/>
          <w:lang w:val="en-US"/>
        </w:rPr>
        <w:t>650</w:t>
      </w:r>
      <w:r w:rsidR="009C6EC8" w:rsidRPr="009C6EC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...................................................</w:t>
      </w:r>
    </w:p>
    <w:p w:rsidR="006B58D9" w:rsidRPr="006B58D9" w:rsidRDefault="006B58D9" w:rsidP="00DD0F79">
      <w:pPr>
        <w:bidi/>
        <w:spacing w:after="0" w:line="360" w:lineRule="auto"/>
        <w:ind w:left="360" w:right="284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............................................................................................................................................</w:t>
      </w:r>
    </w:p>
    <w:p w:rsidR="00644D2C" w:rsidRPr="00644D2C" w:rsidRDefault="00644D2C" w:rsidP="00DD0F79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 w:rsidRPr="00644D2C">
        <w:rPr>
          <w:rFonts w:ascii="Times New Roman" w:eastAsia="Times New Roman" w:hAnsi="Times New Roman" w:cs="Times New Roman" w:hint="cs"/>
          <w:sz w:val="28"/>
          <w:szCs w:val="28"/>
          <w:rtl/>
        </w:rPr>
        <w:t>3)</w:t>
      </w:r>
      <w:r w:rsidRPr="00644D2C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 اذا ربطنا هذه المقاومات كل على حدة في دارة كهربائية تتغذى ببطارية  </w:t>
      </w:r>
      <w:r w:rsidRPr="00644D2C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644D2C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12</w:t>
      </w:r>
    </w:p>
    <w:p w:rsidR="00644D2C" w:rsidRDefault="00644D2C" w:rsidP="00DD0F79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 w:rsidRPr="00644D2C">
        <w:rPr>
          <w:rFonts w:ascii="Times New Roman" w:eastAsia="Times New Roman" w:hAnsi="Times New Roman" w:cs="Times New Roman" w:hint="cs"/>
          <w:sz w:val="40"/>
          <w:szCs w:val="40"/>
          <w:rtl/>
        </w:rPr>
        <w:t>-</w:t>
      </w:r>
      <w:r w:rsidRPr="00644D2C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 أي من هذه المقاومات التي تسمح بمرور شدة التيار الكهربائي الاكبر ؟ علل </w:t>
      </w:r>
      <w:r w:rsidR="006B58D9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.............................................</w:t>
      </w:r>
    </w:p>
    <w:p w:rsidR="006B58D9" w:rsidRPr="00644D2C" w:rsidRDefault="006B58D9" w:rsidP="00DD0F79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.................................................................................................................................................</w:t>
      </w:r>
    </w:p>
    <w:p w:rsidR="006B58D9" w:rsidRDefault="006B58D9" w:rsidP="00DD0F79">
      <w:pPr>
        <w:pStyle w:val="Paragraphedeliste"/>
        <w:numPr>
          <w:ilvl w:val="0"/>
          <w:numId w:val="12"/>
        </w:num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58D9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أ</w:t>
      </w:r>
      <w:r w:rsidR="00644D2C" w:rsidRPr="006B58D9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حسب شدة التيار المار في هذه المقاومة ؟ </w:t>
      </w:r>
      <w:r w:rsidRPr="006B58D9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...................................................................................</w:t>
      </w:r>
    </w:p>
    <w:p w:rsidR="006B58D9" w:rsidRPr="006B58D9" w:rsidRDefault="006B58D9" w:rsidP="00DD0F79">
      <w:pPr>
        <w:pStyle w:val="Paragraphedeliste"/>
        <w:bidi/>
        <w:spacing w:after="0" w:line="360" w:lineRule="auto"/>
        <w:ind w:left="730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.......................................................................................................................................</w:t>
      </w:r>
    </w:p>
    <w:p w:rsidR="00644D2C" w:rsidRPr="00644D2C" w:rsidRDefault="00644D2C" w:rsidP="00DD0F79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 w:rsidRPr="00644D2C">
        <w:rPr>
          <w:rFonts w:ascii="Times New Roman" w:eastAsia="Times New Roman" w:hAnsi="Times New Roman" w:cs="Times New Roman" w:hint="cs"/>
          <w:sz w:val="28"/>
          <w:szCs w:val="28"/>
          <w:rtl/>
        </w:rPr>
        <w:t>1)</w:t>
      </w:r>
      <w:r w:rsidR="006B58D9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أ</w:t>
      </w:r>
      <w:r w:rsidRPr="00644D2C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ذكر طريقة اخرى تساعد محمد في قياس هذه المقاومات ؟ </w:t>
      </w:r>
      <w:r w:rsidR="006B58D9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...................................................................</w:t>
      </w:r>
    </w:p>
    <w:p w:rsidR="00644D2C" w:rsidRDefault="00644D2C" w:rsidP="00DD0F79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644D2C">
        <w:rPr>
          <w:rFonts w:ascii="Times New Roman" w:eastAsia="Times New Roman" w:hAnsi="Times New Roman" w:cs="Times New Roman" w:hint="cs"/>
          <w:sz w:val="28"/>
          <w:szCs w:val="28"/>
          <w:rtl/>
        </w:rPr>
        <w:t>1)</w:t>
      </w:r>
      <w:r w:rsidRPr="00644D2C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 ما الهدف من اضافة المقاومات الكهربائية </w:t>
      </w:r>
      <w:r w:rsidRPr="00644D2C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44D2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؟</w:t>
      </w:r>
      <w:r w:rsidR="006B58D9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.................................................................................</w:t>
      </w:r>
    </w:p>
    <w:p w:rsidR="00680926" w:rsidRDefault="00680926" w:rsidP="00644D2C">
      <w:pPr>
        <w:bidi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rtl/>
          <w:lang w:val="en-US"/>
        </w:rPr>
      </w:pPr>
      <w:r w:rsidRPr="00644D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221946</wp:posOffset>
            </wp:positionV>
            <wp:extent cx="5669280" cy="817880"/>
            <wp:effectExtent l="0" t="0" r="0" b="0"/>
            <wp:wrapNone/>
            <wp:docPr id="1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52" t="24606" r="2888" b="17826"/>
                    <a:stretch/>
                  </pic:blipFill>
                  <pic:spPr bwMode="auto">
                    <a:xfrm>
                      <a:off x="0" y="0"/>
                      <a:ext cx="56692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44D2C" w:rsidRPr="00644D2C" w:rsidRDefault="00644D2C" w:rsidP="00680926">
      <w:pPr>
        <w:bidi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rtl/>
          <w:lang w:val="en-US"/>
        </w:rPr>
      </w:pPr>
      <w:r w:rsidRPr="00644D2C">
        <w:rPr>
          <w:rFonts w:ascii="Times New Roman" w:eastAsia="Times New Roman" w:hAnsi="Times New Roman" w:cs="Times New Roman" w:hint="cs"/>
          <w:sz w:val="32"/>
          <w:szCs w:val="32"/>
          <w:u w:val="single"/>
          <w:rtl/>
          <w:lang w:val="en-US"/>
        </w:rPr>
        <w:t xml:space="preserve">المعطيات: </w:t>
      </w:r>
    </w:p>
    <w:p w:rsidR="00DD0F79" w:rsidRDefault="00DD0F79" w:rsidP="00644D2C">
      <w:pPr>
        <w:bidi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rtl/>
          <w:lang w:val="en-US" w:eastAsia="en-US"/>
        </w:rPr>
      </w:pPr>
    </w:p>
    <w:p w:rsidR="00644D2C" w:rsidRPr="00644D2C" w:rsidRDefault="00644D2C" w:rsidP="00DD0F79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en-US" w:bidi="ar-DZ"/>
        </w:rPr>
      </w:pPr>
    </w:p>
    <w:p w:rsidR="00BA095A" w:rsidRPr="006B58D9" w:rsidRDefault="00BA095A" w:rsidP="006B58D9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en-US" w:bidi="ar-DZ"/>
        </w:rPr>
      </w:pPr>
    </w:p>
    <w:p w:rsidR="002E4C83" w:rsidRDefault="00072C63" w:rsidP="002E4C8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97.35pt;margin-top:17.35pt;width:127.5pt;height:25.5pt;z-index:251671552" stroked="f">
            <v:textbox>
              <w:txbxContent>
                <w:p w:rsidR="00EC4D96" w:rsidRPr="00F83D68" w:rsidRDefault="00DD0F79" w:rsidP="00EC4D96">
                  <w:pPr>
                    <w:bidi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39" type="#_x0000_t32" style="position:absolute;left:0;text-align:left;margin-left:17.65pt;margin-top:13.7pt;width:486.75pt;height:0;flip:x;z-index:251670528" o:connectortype="straight"/>
        </w:pict>
      </w:r>
    </w:p>
    <w:p w:rsidR="00EC4D96" w:rsidRDefault="00EC4D96" w:rsidP="00680926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</w:p>
    <w:p w:rsidR="00B05148" w:rsidRPr="002A00E3" w:rsidRDefault="00B05148" w:rsidP="00B0514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2A00E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التصحيح النموذجي لامتحان الاستدراك العلوم الفيزيائية والتكنولوجيا   3م   جوان 2024 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648"/>
        <w:gridCol w:w="696"/>
        <w:gridCol w:w="7020"/>
        <w:gridCol w:w="1126"/>
        <w:gridCol w:w="834"/>
      </w:tblGrid>
      <w:tr w:rsidR="00B05148" w:rsidTr="00294130">
        <w:trPr>
          <w:trHeight w:val="393"/>
          <w:jc w:val="center"/>
        </w:trPr>
        <w:tc>
          <w:tcPr>
            <w:tcW w:w="648" w:type="dxa"/>
          </w:tcPr>
          <w:p w:rsidR="00B05148" w:rsidRDefault="00B05148" w:rsidP="0029413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6" w:type="dxa"/>
          </w:tcPr>
          <w:p w:rsidR="00B05148" w:rsidRDefault="00B05148" w:rsidP="0029413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20" w:type="dxa"/>
          </w:tcPr>
          <w:p w:rsidR="00B05148" w:rsidRDefault="00B05148" w:rsidP="0029413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عناصر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الإجابة</w:t>
            </w:r>
          </w:p>
        </w:tc>
        <w:tc>
          <w:tcPr>
            <w:tcW w:w="846" w:type="dxa"/>
          </w:tcPr>
          <w:p w:rsidR="00B05148" w:rsidRDefault="00B05148" w:rsidP="0029413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مجزاة</w:t>
            </w:r>
            <w:proofErr w:type="gramEnd"/>
          </w:p>
        </w:tc>
        <w:tc>
          <w:tcPr>
            <w:tcW w:w="834" w:type="dxa"/>
          </w:tcPr>
          <w:p w:rsidR="00B05148" w:rsidRDefault="00B05148" w:rsidP="0029413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مج</w:t>
            </w:r>
          </w:p>
        </w:tc>
      </w:tr>
      <w:tr w:rsidR="00B05148" w:rsidRPr="00B04FFD" w:rsidTr="00294130">
        <w:trPr>
          <w:cantSplit/>
          <w:trHeight w:val="3257"/>
          <w:jc w:val="center"/>
        </w:trPr>
        <w:tc>
          <w:tcPr>
            <w:tcW w:w="648" w:type="dxa"/>
            <w:textDirection w:val="btLr"/>
          </w:tcPr>
          <w:p w:rsidR="00B05148" w:rsidRPr="00B04FFD" w:rsidRDefault="00B05148" w:rsidP="0029413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الوضعية </w:t>
            </w:r>
            <w:proofErr w:type="spellStart"/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الاولى</w:t>
            </w:r>
            <w:proofErr w:type="spellEnd"/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09 </w:t>
            </w: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نقاط )</w:t>
            </w:r>
          </w:p>
        </w:tc>
        <w:tc>
          <w:tcPr>
            <w:tcW w:w="696" w:type="dxa"/>
          </w:tcPr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س1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Pr="00B04FFD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20" w:type="dxa"/>
          </w:tcPr>
          <w:p w:rsidR="00B05148" w:rsidRDefault="00B05148" w:rsidP="00294130">
            <w:pPr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اكمال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الجدول </w:t>
            </w:r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739"/>
              <w:gridCol w:w="1704"/>
              <w:gridCol w:w="1693"/>
              <w:gridCol w:w="1658"/>
            </w:tblGrid>
            <w:tr w:rsidR="00B05148" w:rsidRPr="00BF52D2" w:rsidTr="00294130">
              <w:tc>
                <w:tcPr>
                  <w:tcW w:w="2495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</w:p>
              </w:tc>
              <w:tc>
                <w:tcPr>
                  <w:tcW w:w="2851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gramStart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>رمزه</w:t>
                  </w:r>
                  <w:proofErr w:type="gramEnd"/>
                </w:p>
              </w:tc>
              <w:tc>
                <w:tcPr>
                  <w:tcW w:w="2682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gramStart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>جهاز</w:t>
                  </w:r>
                  <w:proofErr w:type="gramEnd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 xml:space="preserve"> القياس</w:t>
                  </w:r>
                </w:p>
              </w:tc>
              <w:tc>
                <w:tcPr>
                  <w:tcW w:w="2654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gramStart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>وحدة</w:t>
                  </w:r>
                  <w:proofErr w:type="gramEnd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 xml:space="preserve"> القياس</w:t>
                  </w:r>
                </w:p>
              </w:tc>
            </w:tr>
            <w:tr w:rsidR="00B05148" w:rsidRPr="00BF52D2" w:rsidTr="00294130">
              <w:tc>
                <w:tcPr>
                  <w:tcW w:w="2495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 xml:space="preserve">شدة </w:t>
                  </w:r>
                  <w:r w:rsidRPr="00644D2C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 xml:space="preserve">التيار </w:t>
                  </w:r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>الكهربائي</w:t>
                  </w:r>
                </w:p>
              </w:tc>
              <w:tc>
                <w:tcPr>
                  <w:tcW w:w="2851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t>I</w:t>
                  </w:r>
                </w:p>
              </w:tc>
              <w:tc>
                <w:tcPr>
                  <w:tcW w:w="2682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 w:bidi="ar-DZ"/>
                    </w:rPr>
                  </w:pPr>
                  <w:proofErr w:type="spellStart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 w:bidi="ar-DZ"/>
                    </w:rPr>
                    <w:t>الامبير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 w:bidi="ar-DZ"/>
                    </w:rPr>
                    <w:t xml:space="preserve"> متر</w:t>
                  </w:r>
                </w:p>
              </w:tc>
              <w:tc>
                <w:tcPr>
                  <w:tcW w:w="2654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t>A</w:t>
                  </w:r>
                </w:p>
              </w:tc>
            </w:tr>
            <w:tr w:rsidR="00B05148" w:rsidRPr="00BF52D2" w:rsidTr="00294130">
              <w:tc>
                <w:tcPr>
                  <w:tcW w:w="2495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gramStart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>التوتر</w:t>
                  </w:r>
                  <w:proofErr w:type="gramEnd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 xml:space="preserve"> الكهربائي</w:t>
                  </w:r>
                </w:p>
              </w:tc>
              <w:tc>
                <w:tcPr>
                  <w:tcW w:w="2851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t>U</w:t>
                  </w:r>
                </w:p>
              </w:tc>
              <w:tc>
                <w:tcPr>
                  <w:tcW w:w="2682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spellStart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/>
                    </w:rPr>
                    <w:t>الفولط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/>
                    </w:rPr>
                    <w:t xml:space="preserve"> متر</w:t>
                  </w:r>
                </w:p>
              </w:tc>
              <w:tc>
                <w:tcPr>
                  <w:tcW w:w="2654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t>V</w:t>
                  </w:r>
                </w:p>
              </w:tc>
            </w:tr>
            <w:tr w:rsidR="00B05148" w:rsidRPr="00BF52D2" w:rsidTr="00294130">
              <w:tc>
                <w:tcPr>
                  <w:tcW w:w="2495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gramStart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>المقاومة</w:t>
                  </w:r>
                  <w:proofErr w:type="gramEnd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 xml:space="preserve"> الكهربائية </w:t>
                  </w:r>
                </w:p>
              </w:tc>
              <w:tc>
                <w:tcPr>
                  <w:tcW w:w="2851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t>R</w:t>
                  </w:r>
                </w:p>
              </w:tc>
              <w:tc>
                <w:tcPr>
                  <w:tcW w:w="2682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spellStart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/>
                    </w:rPr>
                    <w:t>الاوم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/>
                    </w:rPr>
                    <w:t xml:space="preserve"> متر</w:t>
                  </w:r>
                </w:p>
              </w:tc>
              <w:tc>
                <w:tcPr>
                  <w:tcW w:w="2654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sym w:font="Symbol" w:char="F057"/>
                  </w:r>
                </w:p>
              </w:tc>
            </w:tr>
            <w:tr w:rsidR="00B05148" w:rsidRPr="00BF52D2" w:rsidTr="0029413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/>
              </w:tblPrEx>
              <w:trPr>
                <w:trHeight w:val="390"/>
              </w:trPr>
              <w:tc>
                <w:tcPr>
                  <w:tcW w:w="2495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gramStart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>استطاعة</w:t>
                  </w:r>
                  <w:proofErr w:type="gramEnd"/>
                  <w:r w:rsidRPr="00BF52D2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  <w:t xml:space="preserve"> التحويل</w:t>
                  </w:r>
                </w:p>
              </w:tc>
              <w:tc>
                <w:tcPr>
                  <w:tcW w:w="2851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t>P</w:t>
                  </w:r>
                </w:p>
              </w:tc>
              <w:tc>
                <w:tcPr>
                  <w:tcW w:w="2682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proofErr w:type="spellStart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/>
                    </w:rPr>
                    <w:t>الواط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sz w:val="28"/>
                      <w:szCs w:val="28"/>
                      <w:rtl/>
                      <w:lang w:val="en-US" w:eastAsia="en-US"/>
                    </w:rPr>
                    <w:t xml:space="preserve"> متر</w:t>
                  </w:r>
                </w:p>
              </w:tc>
              <w:tc>
                <w:tcPr>
                  <w:tcW w:w="2654" w:type="dxa"/>
                </w:tcPr>
                <w:p w:rsidR="00B05148" w:rsidRPr="00BF52D2" w:rsidRDefault="00B05148" w:rsidP="00294130">
                  <w:pPr>
                    <w:tabs>
                      <w:tab w:val="left" w:pos="4322"/>
                    </w:tabs>
                    <w:bidi/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val="en-US"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lang w:val="en-US" w:eastAsia="en-US"/>
                    </w:rPr>
                    <w:t>W</w:t>
                  </w:r>
                </w:p>
              </w:tc>
            </w:tr>
          </w:tbl>
          <w:p w:rsidR="00B05148" w:rsidRPr="00C76356" w:rsidRDefault="00B05148" w:rsidP="00294130">
            <w:pPr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46" w:type="dxa"/>
            <w:vAlign w:val="center"/>
          </w:tcPr>
          <w:p w:rsidR="00B05148" w:rsidRPr="00B135F1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0.75*12</w:t>
            </w:r>
          </w:p>
        </w:tc>
        <w:tc>
          <w:tcPr>
            <w:tcW w:w="834" w:type="dxa"/>
            <w:vAlign w:val="center"/>
          </w:tcPr>
          <w:p w:rsidR="00B05148" w:rsidRPr="00B135F1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09</w:t>
            </w:r>
          </w:p>
        </w:tc>
      </w:tr>
      <w:tr w:rsidR="00B05148" w:rsidRPr="00B04FFD" w:rsidTr="00294130">
        <w:trPr>
          <w:cantSplit/>
          <w:trHeight w:val="2585"/>
          <w:jc w:val="center"/>
        </w:trPr>
        <w:tc>
          <w:tcPr>
            <w:tcW w:w="648" w:type="dxa"/>
            <w:textDirection w:val="btLr"/>
          </w:tcPr>
          <w:p w:rsidR="00B05148" w:rsidRPr="00B04FFD" w:rsidRDefault="00B05148" w:rsidP="0029413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الوضعية 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ثانية </w:t>
            </w: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11</w:t>
            </w:r>
            <w:r w:rsidRPr="00B04F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نقاط )</w:t>
            </w:r>
          </w:p>
        </w:tc>
        <w:tc>
          <w:tcPr>
            <w:tcW w:w="696" w:type="dxa"/>
          </w:tcPr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س1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س2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س3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Pr="00B04FFD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س4</w:t>
            </w:r>
          </w:p>
        </w:tc>
        <w:tc>
          <w:tcPr>
            <w:tcW w:w="7020" w:type="dxa"/>
          </w:tcPr>
          <w:p w:rsidR="00B05148" w:rsidRPr="00644D2C" w:rsidRDefault="00B05148" w:rsidP="00294130">
            <w:pPr>
              <w:bidi/>
              <w:spacing w:line="36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:rsidR="00B05148" w:rsidRDefault="00B05148" w:rsidP="00B05148">
            <w:pPr>
              <w:pStyle w:val="Paragraphedeliste"/>
              <w:numPr>
                <w:ilvl w:val="0"/>
                <w:numId w:val="10"/>
              </w:numPr>
              <w:bidi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6EC8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باستعمال شفرة </w:t>
            </w:r>
            <w:proofErr w:type="spellStart"/>
            <w:r w:rsidRPr="009C6EC8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الالوان</w:t>
            </w:r>
            <w:proofErr w:type="spellEnd"/>
            <w:r w:rsidRPr="009C6EC8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, اوجد قيم المقاومات </w:t>
            </w:r>
            <w:r w:rsidRPr="009C6E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9C6EC8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9C6EC8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9C6E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9C6EC8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9C6EC8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,</w:t>
            </w:r>
            <w:r w:rsidRPr="009C6E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9C6EC8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9C6EC8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,</w:t>
            </w:r>
            <w:r w:rsidRPr="009C6E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9C6EC8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9C6EC8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؟ </w:t>
            </w:r>
          </w:p>
          <w:p w:rsidR="00B05148" w:rsidRDefault="00B05148" w:rsidP="00294130">
            <w:pPr>
              <w:pStyle w:val="Paragraphedeliste"/>
              <w:bidi/>
              <w:ind w:left="730" w:righ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R1=33000000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57"/>
            </w:r>
          </w:p>
          <w:p w:rsidR="00B05148" w:rsidRDefault="00B05148" w:rsidP="00294130">
            <w:pPr>
              <w:pStyle w:val="Paragraphedeliste"/>
              <w:bidi/>
              <w:ind w:left="730" w:righ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R2=2200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57"/>
            </w:r>
          </w:p>
          <w:p w:rsidR="00B05148" w:rsidRDefault="00B05148" w:rsidP="00294130">
            <w:pPr>
              <w:pStyle w:val="Paragraphedeliste"/>
              <w:bidi/>
              <w:ind w:left="730" w:righ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R3=100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57"/>
            </w:r>
          </w:p>
          <w:p w:rsidR="00B05148" w:rsidRDefault="00B05148" w:rsidP="00294130">
            <w:pPr>
              <w:pStyle w:val="Paragraphedeliste"/>
              <w:bidi/>
              <w:ind w:left="730" w:righ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R4=10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57"/>
            </w:r>
          </w:p>
          <w:p w:rsidR="00B05148" w:rsidRPr="00BF1432" w:rsidRDefault="00B05148" w:rsidP="00B05148">
            <w:pPr>
              <w:pStyle w:val="Paragraphedeliste"/>
              <w:numPr>
                <w:ilvl w:val="0"/>
                <w:numId w:val="10"/>
              </w:numPr>
              <w:bidi/>
              <w:spacing w:line="36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143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بين ألوان حلقات المقاومات </w:t>
            </w:r>
            <w:proofErr w:type="gramStart"/>
            <w:r w:rsidRPr="00BF143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التالية  </w:t>
            </w:r>
            <w:r w:rsidRPr="00BF1432">
              <w:rPr>
                <w:rFonts w:ascii="Times New Roman" w:eastAsia="Times New Roman" w:hAnsi="Times New Roman" w:cs="Times New Roman" w:hint="cs"/>
                <w:sz w:val="24"/>
                <w:szCs w:val="24"/>
                <w:lang w:val="en-US"/>
              </w:rPr>
              <w:t>Ω</w:t>
            </w:r>
            <w:r w:rsidRPr="00BF143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3300</w:t>
            </w:r>
            <w:proofErr w:type="gramEnd"/>
            <w:r w:rsidRPr="00BF143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=</w:t>
            </w:r>
            <w:r w:rsidRPr="00BF14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F1432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BF143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, </w:t>
            </w:r>
            <w:r w:rsidRPr="00BF1432">
              <w:rPr>
                <w:rFonts w:ascii="Times New Roman" w:eastAsia="Times New Roman" w:hAnsi="Times New Roman" w:cs="Times New Roman" w:hint="cs"/>
                <w:sz w:val="24"/>
                <w:szCs w:val="24"/>
                <w:lang w:val="en-US"/>
              </w:rPr>
              <w:t>Ω</w:t>
            </w:r>
            <w:r w:rsidRPr="00BF14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F1432">
              <w:rPr>
                <w:rFonts w:ascii="Times New Roman" w:eastAsia="Times New Roman" w:hAnsi="Times New Roman" w:cs="Times New Roman"/>
                <w:lang w:val="en-US"/>
              </w:rPr>
              <w:t>6=</w:t>
            </w:r>
            <w:r w:rsidRPr="00BF14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</w:t>
            </w:r>
          </w:p>
          <w:tbl>
            <w:tblPr>
              <w:tblStyle w:val="Grilledutableau"/>
              <w:bidiVisual/>
              <w:tblW w:w="0" w:type="auto"/>
              <w:tblInd w:w="730" w:type="dxa"/>
              <w:tblLook w:val="04A0"/>
            </w:tblPr>
            <w:tblGrid>
              <w:gridCol w:w="1996"/>
              <w:gridCol w:w="2034"/>
              <w:gridCol w:w="2034"/>
            </w:tblGrid>
            <w:tr w:rsidR="00B05148" w:rsidTr="00294130">
              <w:tc>
                <w:tcPr>
                  <w:tcW w:w="2263" w:type="dxa"/>
                </w:tcPr>
                <w:p w:rsidR="00B05148" w:rsidRDefault="00B05148" w:rsidP="00294130">
                  <w:pPr>
                    <w:pStyle w:val="Paragraphedeliste"/>
                    <w:bidi/>
                    <w:spacing w:line="360" w:lineRule="auto"/>
                    <w:ind w:left="0" w:right="284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sz w:val="28"/>
                      <w:szCs w:val="28"/>
                      <w:rtl/>
                      <w:lang w:val="en-US"/>
                    </w:rPr>
                    <w:t>احمر</w:t>
                  </w:r>
                </w:p>
              </w:tc>
              <w:tc>
                <w:tcPr>
                  <w:tcW w:w="2263" w:type="dxa"/>
                </w:tcPr>
                <w:p w:rsidR="00B05148" w:rsidRDefault="00B05148" w:rsidP="00294130">
                  <w:pPr>
                    <w:pStyle w:val="Paragraphedeliste"/>
                    <w:bidi/>
                    <w:spacing w:line="360" w:lineRule="auto"/>
                    <w:ind w:left="0" w:right="284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val="en-US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 w:hint="cs"/>
                      <w:sz w:val="28"/>
                      <w:szCs w:val="28"/>
                      <w:rtl/>
                      <w:lang w:val="en-US"/>
                    </w:rPr>
                    <w:t>برتقالي</w:t>
                  </w:r>
                  <w:proofErr w:type="gramEnd"/>
                </w:p>
              </w:tc>
              <w:tc>
                <w:tcPr>
                  <w:tcW w:w="2263" w:type="dxa"/>
                </w:tcPr>
                <w:p w:rsidR="00B05148" w:rsidRDefault="00B05148" w:rsidP="00294130">
                  <w:pPr>
                    <w:pStyle w:val="Paragraphedeliste"/>
                    <w:bidi/>
                    <w:spacing w:line="360" w:lineRule="auto"/>
                    <w:ind w:left="0" w:right="284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val="en-US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 w:hint="cs"/>
                      <w:sz w:val="28"/>
                      <w:szCs w:val="28"/>
                      <w:rtl/>
                      <w:lang w:val="en-US"/>
                    </w:rPr>
                    <w:t>برتقالي</w:t>
                  </w:r>
                  <w:proofErr w:type="gramEnd"/>
                </w:p>
              </w:tc>
            </w:tr>
          </w:tbl>
          <w:p w:rsidR="00B05148" w:rsidRDefault="00B05148" w:rsidP="00294130">
            <w:pPr>
              <w:pStyle w:val="Paragraphedeliste"/>
              <w:bidi/>
              <w:spacing w:line="360" w:lineRule="auto"/>
              <w:ind w:left="730" w:right="284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.</w:t>
            </w:r>
          </w:p>
          <w:tbl>
            <w:tblPr>
              <w:tblStyle w:val="Grilledutableau"/>
              <w:bidiVisual/>
              <w:tblW w:w="0" w:type="auto"/>
              <w:tblInd w:w="730" w:type="dxa"/>
              <w:tblLook w:val="04A0"/>
            </w:tblPr>
            <w:tblGrid>
              <w:gridCol w:w="1992"/>
              <w:gridCol w:w="2044"/>
              <w:gridCol w:w="2028"/>
            </w:tblGrid>
            <w:tr w:rsidR="00B05148" w:rsidTr="00294130">
              <w:tc>
                <w:tcPr>
                  <w:tcW w:w="2263" w:type="dxa"/>
                </w:tcPr>
                <w:p w:rsidR="00B05148" w:rsidRDefault="00B05148" w:rsidP="00294130">
                  <w:pPr>
                    <w:pStyle w:val="Paragraphedeliste"/>
                    <w:bidi/>
                    <w:spacing w:line="360" w:lineRule="auto"/>
                    <w:ind w:left="0" w:right="284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sz w:val="28"/>
                      <w:szCs w:val="28"/>
                      <w:rtl/>
                      <w:lang w:val="en-US"/>
                    </w:rPr>
                    <w:t>بني</w:t>
                  </w:r>
                </w:p>
              </w:tc>
              <w:tc>
                <w:tcPr>
                  <w:tcW w:w="2263" w:type="dxa"/>
                </w:tcPr>
                <w:p w:rsidR="00B05148" w:rsidRDefault="00B05148" w:rsidP="00294130">
                  <w:pPr>
                    <w:pStyle w:val="Paragraphedeliste"/>
                    <w:bidi/>
                    <w:spacing w:line="360" w:lineRule="auto"/>
                    <w:ind w:left="0" w:right="284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sz w:val="28"/>
                      <w:szCs w:val="28"/>
                      <w:rtl/>
                      <w:lang w:val="en-US"/>
                    </w:rPr>
                    <w:t>اخضر</w:t>
                  </w:r>
                </w:p>
              </w:tc>
              <w:tc>
                <w:tcPr>
                  <w:tcW w:w="2263" w:type="dxa"/>
                </w:tcPr>
                <w:p w:rsidR="00B05148" w:rsidRDefault="00B05148" w:rsidP="00294130">
                  <w:pPr>
                    <w:pStyle w:val="Paragraphedeliste"/>
                    <w:bidi/>
                    <w:spacing w:line="360" w:lineRule="auto"/>
                    <w:ind w:left="0" w:right="284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sz w:val="28"/>
                      <w:szCs w:val="28"/>
                      <w:rtl/>
                      <w:lang w:val="en-US"/>
                    </w:rPr>
                    <w:t>ازرق</w:t>
                  </w:r>
                </w:p>
              </w:tc>
            </w:tr>
          </w:tbl>
          <w:p w:rsidR="00B05148" w:rsidRPr="000522BE" w:rsidRDefault="00B05148" w:rsidP="00294130">
            <w:pPr>
              <w:bidi/>
              <w:spacing w:line="36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05148" w:rsidRPr="00644D2C" w:rsidRDefault="00B05148" w:rsidP="00294130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3)</w:t>
            </w:r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 </w:t>
            </w:r>
            <w:proofErr w:type="spellStart"/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اذا</w:t>
            </w:r>
            <w:proofErr w:type="spellEnd"/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ربطنا هذه المقاومات كل على حدة في دارة كهربائية تتغذى ببطارية  </w:t>
            </w:r>
            <w:r w:rsidRPr="00644D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12</w:t>
            </w:r>
          </w:p>
          <w:p w:rsidR="00B05148" w:rsidRDefault="00B05148" w:rsidP="00294130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sz w:val="40"/>
                <w:szCs w:val="40"/>
                <w:rtl/>
              </w:rPr>
              <w:t>أ</w:t>
            </w:r>
            <w:r w:rsidRPr="00644D2C">
              <w:rPr>
                <w:rFonts w:ascii="Times New Roman" w:eastAsia="Times New Roman" w:hAnsi="Times New Roman" w:cs="Times New Roman" w:hint="cs"/>
                <w:sz w:val="40"/>
                <w:szCs w:val="40"/>
                <w:rtl/>
              </w:rPr>
              <w:t>-</w:t>
            </w:r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 أي من هذه المقاومات التي تسمح بمرور شدة التيار الكهربائي </w:t>
            </w:r>
            <w:proofErr w:type="spellStart"/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الاكبر</w:t>
            </w:r>
            <w:proofErr w:type="spellEnd"/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؟ علل</w:t>
            </w:r>
          </w:p>
          <w:p w:rsidR="00B05148" w:rsidRDefault="00B05148" w:rsidP="00294130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المقاومة 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R4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لانه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 كلما كانت المقاومة كبيرة ، قلت شدة التيار الكهربائي .</w:t>
            </w:r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</w:t>
            </w:r>
          </w:p>
          <w:p w:rsidR="00B05148" w:rsidRPr="000522BE" w:rsidRDefault="00B05148" w:rsidP="00294130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ب - </w:t>
            </w:r>
            <w:r w:rsidRPr="000522BE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أحسب شدة التيار المار في هذه المقاومة ؟ </w:t>
            </w:r>
          </w:p>
          <w:p w:rsidR="00B05148" w:rsidRPr="00BF1432" w:rsidRDefault="00B05148" w:rsidP="00294130">
            <w:pPr>
              <w:pStyle w:val="Paragraphedeliste"/>
              <w:bidi/>
              <w:spacing w:line="360" w:lineRule="auto"/>
              <w:ind w:left="7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لدينا</w:t>
            </w:r>
            <w:proofErr w:type="gramEnd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I=U/R4=12/10=1.2 A</w:t>
            </w:r>
          </w:p>
          <w:p w:rsidR="00B05148" w:rsidRDefault="00B05148" w:rsidP="00294130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ج -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أ</w:t>
            </w:r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ذكر طريقة </w:t>
            </w:r>
            <w:proofErr w:type="spellStart"/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اخرى</w:t>
            </w:r>
            <w:proofErr w:type="spellEnd"/>
            <w:r w:rsidRPr="00644D2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تساعد محمد في قياس هذه المقاومات ؟ </w:t>
            </w:r>
          </w:p>
          <w:p w:rsidR="00B05148" w:rsidRPr="00644D2C" w:rsidRDefault="00B05148" w:rsidP="00294130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بجهاز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الاوم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متر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او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بقانون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اوم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</w:t>
            </w:r>
          </w:p>
          <w:p w:rsidR="00B05148" w:rsidRDefault="00B05148" w:rsidP="00294130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4 ) </w:t>
            </w:r>
            <w:r w:rsidRPr="000522BE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 ما الهدف من </w:t>
            </w:r>
            <w:proofErr w:type="spellStart"/>
            <w:r w:rsidRPr="000522BE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اضافة</w:t>
            </w:r>
            <w:proofErr w:type="spellEnd"/>
            <w:r w:rsidRPr="000522BE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المقاومات</w:t>
            </w:r>
            <w:proofErr w:type="gramStart"/>
            <w:r w:rsidRPr="000522BE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 الكهربائي</w:t>
            </w:r>
            <w:proofErr w:type="gramEnd"/>
            <w:r w:rsidRPr="000522BE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 xml:space="preserve">ة </w:t>
            </w:r>
            <w:r w:rsidRPr="000522BE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0522BE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 ؟ التحكم في شدة التيار الكهربائي ( تقليل  شدة التيار الكهربائي ) </w:t>
            </w:r>
          </w:p>
          <w:p w:rsidR="00B05148" w:rsidRPr="000522BE" w:rsidRDefault="00B05148" w:rsidP="00294130">
            <w:pPr>
              <w:bidi/>
              <w:spacing w:line="360" w:lineRule="auto"/>
              <w:rPr>
                <w:rFonts w:ascii="Sakkal Majalla" w:hAnsi="Sakkal Majalla" w:cs="Sakkal Majalla"/>
                <w:sz w:val="28"/>
                <w:szCs w:val="28"/>
                <w:vertAlign w:val="superscript"/>
                <w:rtl/>
                <w:lang w:bidi="ar-DZ"/>
              </w:rPr>
            </w:pPr>
          </w:p>
        </w:tc>
        <w:tc>
          <w:tcPr>
            <w:tcW w:w="846" w:type="dxa"/>
          </w:tcPr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0.75*4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0.75*2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01*2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01*2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</w:t>
            </w:r>
          </w:p>
          <w:p w:rsidR="00B05148" w:rsidRPr="00B135F1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+1.5</w:t>
            </w:r>
          </w:p>
        </w:tc>
        <w:tc>
          <w:tcPr>
            <w:tcW w:w="834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03</w:t>
            </w:r>
          </w:p>
          <w:p w:rsidR="00B05148" w:rsidRPr="002A00E3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Pr="002A00E3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Pr="002A00E3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Pr="002A00E3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1.5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04.5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</w:t>
            </w:r>
          </w:p>
          <w:p w:rsidR="00B05148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05148" w:rsidRPr="002A00E3" w:rsidRDefault="00B05148" w:rsidP="00294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+1.5</w:t>
            </w:r>
          </w:p>
        </w:tc>
      </w:tr>
    </w:tbl>
    <w:p w:rsidR="00B05148" w:rsidRDefault="00B05148" w:rsidP="00B05148">
      <w:pPr>
        <w:bidi/>
        <w:jc w:val="center"/>
        <w:rPr>
          <w:b/>
          <w:bCs/>
          <w:sz w:val="28"/>
          <w:szCs w:val="28"/>
          <w:lang w:bidi="ar-DZ"/>
        </w:rPr>
      </w:pPr>
    </w:p>
    <w:p w:rsidR="00B05148" w:rsidRDefault="00B05148" w:rsidP="00B05148">
      <w:pPr>
        <w:bidi/>
        <w:jc w:val="center"/>
        <w:rPr>
          <w:b/>
          <w:bCs/>
          <w:sz w:val="28"/>
          <w:szCs w:val="28"/>
          <w:lang w:bidi="ar-DZ"/>
        </w:rPr>
      </w:pPr>
    </w:p>
    <w:p w:rsidR="00B05148" w:rsidRDefault="00B05148" w:rsidP="00B05148">
      <w:pPr>
        <w:bidi/>
        <w:jc w:val="center"/>
        <w:rPr>
          <w:b/>
          <w:bCs/>
          <w:sz w:val="28"/>
          <w:szCs w:val="28"/>
          <w:lang w:bidi="ar-DZ"/>
        </w:rPr>
      </w:pPr>
    </w:p>
    <w:p w:rsidR="00B05148" w:rsidRPr="002A00E3" w:rsidRDefault="00B05148" w:rsidP="00B05148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2A00E3">
        <w:rPr>
          <w:rFonts w:hint="cs"/>
          <w:b/>
          <w:bCs/>
          <w:sz w:val="28"/>
          <w:szCs w:val="28"/>
          <w:rtl/>
          <w:lang w:bidi="ar-DZ"/>
        </w:rPr>
        <w:t>شبكة تقييم الوضعية الإدماجية</w:t>
      </w:r>
    </w:p>
    <w:tbl>
      <w:tblPr>
        <w:tblStyle w:val="Grilledutableau"/>
        <w:bidiVisual/>
        <w:tblW w:w="0" w:type="auto"/>
        <w:tblLook w:val="04A0"/>
      </w:tblPr>
      <w:tblGrid>
        <w:gridCol w:w="2121"/>
        <w:gridCol w:w="1082"/>
        <w:gridCol w:w="4961"/>
        <w:gridCol w:w="1074"/>
        <w:gridCol w:w="1308"/>
      </w:tblGrid>
      <w:tr w:rsidR="00B05148" w:rsidTr="00294130">
        <w:tc>
          <w:tcPr>
            <w:tcW w:w="2121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المعيار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82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الاسئلة</w:t>
            </w:r>
            <w:proofErr w:type="spellEnd"/>
          </w:p>
        </w:tc>
        <w:tc>
          <w:tcPr>
            <w:tcW w:w="4961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المؤشرات</w:t>
            </w:r>
            <w:proofErr w:type="gramEnd"/>
          </w:p>
        </w:tc>
        <w:tc>
          <w:tcPr>
            <w:tcW w:w="1074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مجزاة</w:t>
            </w:r>
            <w:proofErr w:type="gramEnd"/>
          </w:p>
        </w:tc>
        <w:tc>
          <w:tcPr>
            <w:tcW w:w="1308" w:type="dxa"/>
            <w:vAlign w:val="center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مجموع</w:t>
            </w:r>
            <w:proofErr w:type="gramEnd"/>
          </w:p>
        </w:tc>
      </w:tr>
      <w:tr w:rsidR="00B05148" w:rsidTr="00294130">
        <w:trPr>
          <w:trHeight w:val="1924"/>
        </w:trPr>
        <w:tc>
          <w:tcPr>
            <w:tcW w:w="2121" w:type="dxa"/>
          </w:tcPr>
          <w:p w:rsidR="00B05148" w:rsidRPr="00153034" w:rsidRDefault="00B05148" w:rsidP="002941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الوجاهة</w:t>
            </w:r>
            <w:proofErr w:type="gramEnd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فهم المتعلم لما هو مطلوب منه</w:t>
            </w:r>
          </w:p>
        </w:tc>
        <w:tc>
          <w:tcPr>
            <w:tcW w:w="1082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س2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س3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</w:t>
            </w:r>
          </w:p>
          <w:p w:rsidR="00B05148" w:rsidRPr="002A00E3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س4</w:t>
            </w:r>
          </w:p>
        </w:tc>
        <w:tc>
          <w:tcPr>
            <w:tcW w:w="4961" w:type="dxa"/>
          </w:tcPr>
          <w:p w:rsidR="00B05148" w:rsidRPr="002A00E3" w:rsidRDefault="00B05148" w:rsidP="00B05148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يجد </w:t>
            </w:r>
            <w:proofErr w:type="spellStart"/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الالوان</w:t>
            </w:r>
            <w:proofErr w:type="spellEnd"/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المناسبة </w:t>
            </w:r>
          </w:p>
          <w:p w:rsidR="00B05148" w:rsidRPr="002A00E3" w:rsidRDefault="00B05148" w:rsidP="00B05148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يعلل اختيار المقاومة </w:t>
            </w:r>
            <w:r w:rsidRPr="002A00E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R4</w:t>
            </w:r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5148" w:rsidRPr="002A00E3" w:rsidRDefault="00B05148" w:rsidP="00B05148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يحسب شدة التيار الكهربائي </w:t>
            </w:r>
          </w:p>
          <w:p w:rsidR="00B05148" w:rsidRPr="002A00E3" w:rsidRDefault="00B05148" w:rsidP="00B05148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ذكر ط</w:t>
            </w:r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ريقة </w:t>
            </w:r>
            <w:proofErr w:type="spellStart"/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اخرى</w:t>
            </w:r>
            <w:proofErr w:type="spellEnd"/>
            <w:r w:rsidRPr="002A00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للقياس</w:t>
            </w:r>
          </w:p>
          <w:p w:rsidR="00B05148" w:rsidRPr="002172B1" w:rsidRDefault="00B05148" w:rsidP="00294130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74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308" w:type="dxa"/>
            <w:vAlign w:val="center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3.5</w:t>
            </w:r>
          </w:p>
        </w:tc>
      </w:tr>
      <w:tr w:rsidR="00B05148" w:rsidTr="00294130">
        <w:tc>
          <w:tcPr>
            <w:tcW w:w="2121" w:type="dxa"/>
          </w:tcPr>
          <w:p w:rsidR="00B05148" w:rsidRPr="00153034" w:rsidRDefault="00B05148" w:rsidP="002941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الاستعمال السليم لأدوات المادة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توظيف الموارد المرتبطة بالمادة </w:t>
            </w:r>
          </w:p>
        </w:tc>
        <w:tc>
          <w:tcPr>
            <w:tcW w:w="1082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س1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س2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س3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س4</w:t>
            </w:r>
          </w:p>
        </w:tc>
        <w:tc>
          <w:tcPr>
            <w:tcW w:w="4961" w:type="dxa"/>
          </w:tcPr>
          <w:p w:rsidR="00B05148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يجد قيمة كل مقاومة </w:t>
            </w:r>
          </w:p>
          <w:p w:rsidR="00B05148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يذكر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الالوان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بالترتيب </w:t>
            </w:r>
          </w:p>
          <w:p w:rsidR="00B05148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يذكر المقاومة المناسبة </w:t>
            </w:r>
          </w:p>
          <w:p w:rsidR="00B05148" w:rsidRPr="00153034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يكتب قانون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أوم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74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0.75*4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0.5*2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308" w:type="dxa"/>
            <w:vAlign w:val="center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06</w:t>
            </w:r>
          </w:p>
        </w:tc>
      </w:tr>
      <w:tr w:rsidR="00B05148" w:rsidTr="00294130">
        <w:tc>
          <w:tcPr>
            <w:tcW w:w="2121" w:type="dxa"/>
          </w:tcPr>
          <w:p w:rsidR="00B05148" w:rsidRPr="00153034" w:rsidRDefault="00B05148" w:rsidP="002941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الانسجام</w:t>
            </w:r>
            <w:proofErr w:type="gramEnd"/>
            <w:r w:rsidRPr="0015303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تناسق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الاجابة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82" w:type="dxa"/>
            <w:vMerge w:val="restart"/>
            <w:textDirection w:val="btLr"/>
            <w:vAlign w:val="center"/>
          </w:tcPr>
          <w:p w:rsidR="00B05148" w:rsidRDefault="00B05148" w:rsidP="00294130">
            <w:pPr>
              <w:bidi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كل</w:t>
            </w:r>
          </w:p>
          <w:p w:rsidR="00B05148" w:rsidRPr="00705624" w:rsidRDefault="00B05148" w:rsidP="00294130">
            <w:pPr>
              <w:bidi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الاسئلة</w:t>
            </w:r>
            <w:proofErr w:type="spellEnd"/>
          </w:p>
        </w:tc>
        <w:tc>
          <w:tcPr>
            <w:tcW w:w="4961" w:type="dxa"/>
          </w:tcPr>
          <w:p w:rsidR="00B05148" w:rsidRPr="00153034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التعبير بلغة علمية سليمة </w:t>
            </w:r>
          </w:p>
          <w:p w:rsidR="00B05148" w:rsidRPr="00153034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التسلسل المنطقي </w:t>
            </w:r>
            <w:proofErr w:type="spell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للافكار</w:t>
            </w:r>
            <w:proofErr w:type="spell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74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</w:tc>
        <w:tc>
          <w:tcPr>
            <w:tcW w:w="1308" w:type="dxa"/>
            <w:vAlign w:val="center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B05148" w:rsidTr="00294130">
        <w:tc>
          <w:tcPr>
            <w:tcW w:w="2121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الاتقان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والإبداع</w:t>
            </w:r>
          </w:p>
        </w:tc>
        <w:tc>
          <w:tcPr>
            <w:tcW w:w="1082" w:type="dxa"/>
            <w:vMerge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961" w:type="dxa"/>
          </w:tcPr>
          <w:p w:rsidR="00B05148" w:rsidRPr="00153034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تنظيم الفقرات وضوح الخط</w:t>
            </w:r>
          </w:p>
          <w:p w:rsidR="00B05148" w:rsidRPr="00153034" w:rsidRDefault="00B05148" w:rsidP="00B05148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واستعمال</w:t>
            </w:r>
            <w:proofErr w:type="gramEnd"/>
            <w:r w:rsidRPr="001530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المصطلحات العلمية</w:t>
            </w:r>
          </w:p>
        </w:tc>
        <w:tc>
          <w:tcPr>
            <w:tcW w:w="1074" w:type="dxa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0.25</w:t>
            </w:r>
          </w:p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0.25</w:t>
            </w:r>
          </w:p>
        </w:tc>
        <w:tc>
          <w:tcPr>
            <w:tcW w:w="1308" w:type="dxa"/>
            <w:vAlign w:val="center"/>
          </w:tcPr>
          <w:p w:rsidR="00B05148" w:rsidRDefault="00B05148" w:rsidP="0029413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</w:tc>
      </w:tr>
    </w:tbl>
    <w:p w:rsidR="00B05148" w:rsidRPr="00FC7F26" w:rsidRDefault="00B05148" w:rsidP="00B05148">
      <w:pPr>
        <w:bidi/>
        <w:rPr>
          <w:sz w:val="28"/>
          <w:szCs w:val="28"/>
          <w:rtl/>
          <w:lang w:bidi="ar-DZ"/>
        </w:rPr>
      </w:pPr>
    </w:p>
    <w:p w:rsidR="00B05148" w:rsidRPr="002E4C83" w:rsidRDefault="00B05148" w:rsidP="00B05148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B05148" w:rsidRPr="002E4C83" w:rsidSect="00D441B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CCE"/>
    <w:multiLevelType w:val="hybridMultilevel"/>
    <w:tmpl w:val="F89879C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4E3FB7"/>
    <w:multiLevelType w:val="hybridMultilevel"/>
    <w:tmpl w:val="32B80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5307F"/>
    <w:multiLevelType w:val="hybridMultilevel"/>
    <w:tmpl w:val="5FD03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80638"/>
    <w:multiLevelType w:val="hybridMultilevel"/>
    <w:tmpl w:val="5ACA9034"/>
    <w:lvl w:ilvl="0" w:tplc="8EF82C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00C1"/>
    <w:multiLevelType w:val="hybridMultilevel"/>
    <w:tmpl w:val="3CA63386"/>
    <w:lvl w:ilvl="0" w:tplc="CCA2E4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279B3"/>
    <w:multiLevelType w:val="hybridMultilevel"/>
    <w:tmpl w:val="84309E9A"/>
    <w:lvl w:ilvl="0" w:tplc="D71CEFA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B68C3"/>
    <w:multiLevelType w:val="hybridMultilevel"/>
    <w:tmpl w:val="3B209134"/>
    <w:lvl w:ilvl="0" w:tplc="6AB41B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00E85"/>
    <w:multiLevelType w:val="hybridMultilevel"/>
    <w:tmpl w:val="FE0CB0F8"/>
    <w:lvl w:ilvl="0" w:tplc="E06AED30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81CA0"/>
    <w:multiLevelType w:val="hybridMultilevel"/>
    <w:tmpl w:val="1F6856F2"/>
    <w:lvl w:ilvl="0" w:tplc="BEA42C62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B2EBA"/>
    <w:multiLevelType w:val="hybridMultilevel"/>
    <w:tmpl w:val="B7802236"/>
    <w:lvl w:ilvl="0" w:tplc="BB7058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37537"/>
    <w:multiLevelType w:val="hybridMultilevel"/>
    <w:tmpl w:val="30C69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91137"/>
    <w:multiLevelType w:val="hybridMultilevel"/>
    <w:tmpl w:val="A9525F70"/>
    <w:lvl w:ilvl="0" w:tplc="8280D96C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A91B70"/>
    <w:multiLevelType w:val="hybridMultilevel"/>
    <w:tmpl w:val="656662DE"/>
    <w:lvl w:ilvl="0" w:tplc="BB7058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771C5"/>
    <w:multiLevelType w:val="hybridMultilevel"/>
    <w:tmpl w:val="CB1A2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08AA"/>
    <w:rsid w:val="00042236"/>
    <w:rsid w:val="00072C63"/>
    <w:rsid w:val="00096DD4"/>
    <w:rsid w:val="000D6ADC"/>
    <w:rsid w:val="00116327"/>
    <w:rsid w:val="001510EB"/>
    <w:rsid w:val="0027402A"/>
    <w:rsid w:val="002C09EE"/>
    <w:rsid w:val="002E4C83"/>
    <w:rsid w:val="002F3237"/>
    <w:rsid w:val="00323FA4"/>
    <w:rsid w:val="0034104B"/>
    <w:rsid w:val="00443170"/>
    <w:rsid w:val="004948AD"/>
    <w:rsid w:val="004E272A"/>
    <w:rsid w:val="004E2CC8"/>
    <w:rsid w:val="004E7C8A"/>
    <w:rsid w:val="00607485"/>
    <w:rsid w:val="00644D2C"/>
    <w:rsid w:val="006473EF"/>
    <w:rsid w:val="00680926"/>
    <w:rsid w:val="006B10D3"/>
    <w:rsid w:val="006B58D9"/>
    <w:rsid w:val="00786FCC"/>
    <w:rsid w:val="007A6254"/>
    <w:rsid w:val="0084367B"/>
    <w:rsid w:val="00877839"/>
    <w:rsid w:val="00881924"/>
    <w:rsid w:val="00892CA1"/>
    <w:rsid w:val="008977D4"/>
    <w:rsid w:val="009C6EC8"/>
    <w:rsid w:val="009D524D"/>
    <w:rsid w:val="009E7A63"/>
    <w:rsid w:val="009F2296"/>
    <w:rsid w:val="00A2160B"/>
    <w:rsid w:val="00B05148"/>
    <w:rsid w:val="00B45753"/>
    <w:rsid w:val="00BA095A"/>
    <w:rsid w:val="00BC3C3E"/>
    <w:rsid w:val="00BF52D2"/>
    <w:rsid w:val="00CB6F9B"/>
    <w:rsid w:val="00CD31F3"/>
    <w:rsid w:val="00D26FB1"/>
    <w:rsid w:val="00D441B6"/>
    <w:rsid w:val="00D56E5B"/>
    <w:rsid w:val="00D669DB"/>
    <w:rsid w:val="00DA6A00"/>
    <w:rsid w:val="00DD0F79"/>
    <w:rsid w:val="00E30B99"/>
    <w:rsid w:val="00E44165"/>
    <w:rsid w:val="00E75EF5"/>
    <w:rsid w:val="00E773B7"/>
    <w:rsid w:val="00E8185F"/>
    <w:rsid w:val="00EC4D96"/>
    <w:rsid w:val="00F23C9F"/>
    <w:rsid w:val="00F408AA"/>
    <w:rsid w:val="00F63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9"/>
        <o:r id="V:Rule5" type="connector" idref="#AutoShape 10"/>
        <o:r id="V:Rule6" type="connector" idref="#AutoShape 1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AA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AD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A62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6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</cp:revision>
  <cp:lastPrinted>2024-06-23T23:14:00Z</cp:lastPrinted>
  <dcterms:created xsi:type="dcterms:W3CDTF">2024-05-09T17:42:00Z</dcterms:created>
  <dcterms:modified xsi:type="dcterms:W3CDTF">2024-07-01T09:04:00Z</dcterms:modified>
</cp:coreProperties>
</file>