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0AA" w:rsidRDefault="007F60AA" w:rsidP="007F60AA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</w:rPr>
      </w:pPr>
      <w:bookmarkStart w:id="0" w:name="_GoBack"/>
      <w:bookmarkEnd w:id="0"/>
      <w:r>
        <w:rPr>
          <w:rFonts w:cs="Arabic Transparent"/>
          <w:b/>
          <w:bCs/>
          <w:sz w:val="40"/>
          <w:szCs w:val="40"/>
          <w:rtl/>
        </w:rPr>
        <w:t>مديرية التربية لولاية معسكر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r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>
        <w:rPr>
          <w:rFonts w:asciiTheme="majorBidi" w:hAnsiTheme="majorBidi" w:cstheme="majorBidi"/>
          <w:sz w:val="32"/>
          <w:szCs w:val="32"/>
          <w:rtl/>
        </w:rPr>
        <w:t xml:space="preserve">   الأمير عبد القادر  تيغنيف .                           </w:t>
      </w:r>
      <w:r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="Cambria Math" w:hAnsi="Cambria Math" w:cs="Cambria Math" w:hint="cs"/>
          <w:sz w:val="32"/>
          <w:szCs w:val="32"/>
          <w:rtl/>
        </w:rPr>
        <w:t>❹</w:t>
      </w:r>
      <w:r>
        <w:rPr>
          <w:rFonts w:ascii="Cambria Math" w:hAnsi="Cambria Math" w:cs="Times New Roman"/>
          <w:sz w:val="32"/>
          <w:szCs w:val="32"/>
          <w:rtl/>
        </w:rPr>
        <w:t xml:space="preserve"> </w:t>
      </w:r>
      <w:r>
        <w:rPr>
          <w:rFonts w:asciiTheme="majorBidi" w:hAnsiTheme="majorBidi" w:cstheme="majorBidi"/>
          <w:sz w:val="32"/>
          <w:szCs w:val="32"/>
          <w:rtl/>
        </w:rPr>
        <w:t xml:space="preserve">متوسط .                                     </w:t>
      </w:r>
      <w:r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>
        <w:rPr>
          <w:rFonts w:asciiTheme="majorBidi" w:hAnsiTheme="majorBidi" w:cstheme="majorBidi"/>
          <w:sz w:val="32"/>
          <w:szCs w:val="32"/>
          <w:rtl/>
        </w:rPr>
        <w:t xml:space="preserve"> . . / . . / 2020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</w:p>
    <w:p w:rsidR="007F60AA" w:rsidRDefault="007F60AA" w:rsidP="007F60AA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lang w:bidi="ar-DZ"/>
        </w:rPr>
      </w:pPr>
      <w:r>
        <w:rPr>
          <w:rFonts w:cs="Arabic Transparent"/>
          <w:b/>
          <w:bCs/>
          <w:sz w:val="52"/>
          <w:szCs w:val="52"/>
          <w:u w:val="single"/>
          <w:rtl/>
        </w:rPr>
        <w:t>مذكرة تربوية ( بطاقة فنية )</w:t>
      </w:r>
      <w:r>
        <w:rPr>
          <w:rFonts w:cs="Arabic Transparent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/>
          <w:b/>
          <w:bCs/>
          <w:sz w:val="28"/>
          <w:szCs w:val="28"/>
          <w:rtl/>
          <w:lang w:bidi="ar-DZ"/>
        </w:rPr>
        <w:t xml:space="preserve">: </w:t>
      </w:r>
      <w:r>
        <w:rPr>
          <w:b/>
          <w:bCs/>
          <w:sz w:val="40"/>
          <w:szCs w:val="40"/>
          <w:rtl/>
          <w:lang w:bidi="ar-DZ"/>
        </w:rPr>
        <w:t>0</w:t>
      </w:r>
      <w:r>
        <w:rPr>
          <w:rFonts w:hint="cs"/>
          <w:b/>
          <w:bCs/>
          <w:sz w:val="40"/>
          <w:szCs w:val="40"/>
          <w:rtl/>
          <w:lang w:bidi="ar-DZ"/>
        </w:rPr>
        <w:t>3</w:t>
      </w:r>
    </w:p>
    <w:p w:rsidR="007F60AA" w:rsidRDefault="007F60AA" w:rsidP="007F60AA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 الميدان 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92"/>
        <w:gridCol w:w="2688"/>
        <w:gridCol w:w="2694"/>
        <w:gridCol w:w="2688"/>
      </w:tblGrid>
      <w:tr w:rsidR="007F60AA" w:rsidTr="007F60AA">
        <w:tc>
          <w:tcPr>
            <w:tcW w:w="27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60AA" w:rsidRDefault="007F60AA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  <w:t>الظواهر الكهربائية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27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60AA" w:rsidRDefault="007F60AA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60AA" w:rsidRDefault="007F60AA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  <w:t>الظواهر الميكانيكية</w:t>
            </w:r>
          </w:p>
        </w:tc>
        <w:tc>
          <w:tcPr>
            <w:tcW w:w="27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60AA" w:rsidRDefault="007F60AA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7F60AA" w:rsidTr="007F60AA">
        <w:tc>
          <w:tcPr>
            <w:tcW w:w="27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F60AA" w:rsidRDefault="007F60AA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27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60AA" w:rsidRDefault="007F60AA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lang w:bidi="ar-DZ"/>
              </w:rPr>
            </w:pPr>
            <w:r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F60AA" w:rsidRDefault="007F60AA">
            <w:pPr>
              <w:tabs>
                <w:tab w:val="center" w:pos="5386"/>
                <w:tab w:val="left" w:pos="9302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44"/>
                <w:szCs w:val="44"/>
                <w:lang w:bidi="ar-DZ"/>
              </w:rPr>
            </w:pPr>
          </w:p>
        </w:tc>
        <w:tc>
          <w:tcPr>
            <w:tcW w:w="27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F60AA" w:rsidRDefault="007F60AA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lang w:bidi="ar-DZ"/>
              </w:rPr>
            </w:pPr>
          </w:p>
        </w:tc>
      </w:tr>
    </w:tbl>
    <w:p w:rsidR="007F60AA" w:rsidRDefault="007F60AA" w:rsidP="007F60AA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: </w:t>
      </w:r>
      <w:r w:rsidRPr="007F60AA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 xml:space="preserve">التحولات </w:t>
      </w:r>
      <w:r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الكيميائية في المحاليل الشاردية</w:t>
      </w:r>
      <w:r w:rsidRPr="007F60AA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.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>
        <w:rPr>
          <w:rFonts w:asciiTheme="majorBidi" w:hAnsiTheme="majorBidi" w:cstheme="majorBidi"/>
          <w:sz w:val="36"/>
          <w:szCs w:val="36"/>
          <w:rtl/>
        </w:rPr>
        <w:t xml:space="preserve">  </w:t>
      </w:r>
      <w:r>
        <w:rPr>
          <w:rFonts w:asciiTheme="majorBidi" w:hAnsiTheme="majorBidi" w:cstheme="majorBidi"/>
          <w:sz w:val="36"/>
          <w:szCs w:val="36"/>
        </w:rPr>
        <w:t>/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مشروع تكنولوجي :</w:t>
      </w:r>
      <w:r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نشاط آخر :</w:t>
      </w:r>
      <w:r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الكفاءة الختامية 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7F60AA" w:rsidRDefault="007F60AA" w:rsidP="007F60AA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>
        <w:rPr>
          <w:rFonts w:asciiTheme="majorBidi" w:hAnsiTheme="majorBidi" w:cstheme="majorBidi"/>
          <w:b/>
          <w:bCs/>
          <w:sz w:val="32"/>
          <w:szCs w:val="32"/>
          <w:rtl/>
        </w:rPr>
        <w:t>يحل مشكلات من الحياة اليومية ، متعلقة بتحولات المادة في المحاليل المائية ، موظفا نموذجي الذرة والشاردة و مبدأ انحفاظ كل من الكتلة و الشحنة</w:t>
      </w:r>
      <w:r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مركبات الكفاءة 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7F60AA" w:rsidRPr="007F60AA" w:rsidRDefault="007F60AA" w:rsidP="007F60AA">
      <w:p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7F60AA">
        <w:rPr>
          <w:rFonts w:asciiTheme="majorBidi" w:hAnsiTheme="majorBidi" w:cstheme="majorBidi"/>
          <w:sz w:val="28"/>
          <w:szCs w:val="28"/>
          <w:rtl/>
          <w:lang w:bidi="ar-DZ"/>
        </w:rPr>
        <w:t xml:space="preserve">◙ </w:t>
      </w:r>
      <w:r w:rsidRPr="007F60AA">
        <w:rPr>
          <w:rFonts w:asciiTheme="majorBidi" w:hAnsiTheme="majorBidi" w:cstheme="majorBidi"/>
          <w:sz w:val="28"/>
          <w:szCs w:val="28"/>
          <w:rtl/>
        </w:rPr>
        <w:t>يوظف مفهوم الشاردة للتعبير عن التحولات الكيميائية التي تحدث في وسط شاردي.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مؤشرات التقويم: </w:t>
      </w:r>
    </w:p>
    <w:p w:rsidR="007F60AA" w:rsidRPr="007F60AA" w:rsidRDefault="007F60AA" w:rsidP="007F60AA">
      <w:p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7F60AA">
        <w:rPr>
          <w:rFonts w:asciiTheme="majorBidi" w:hAnsiTheme="majorBidi" w:cstheme="majorBidi"/>
          <w:color w:val="0070C0"/>
          <w:sz w:val="28"/>
          <w:szCs w:val="28"/>
          <w:rtl/>
        </w:rPr>
        <w:t>مع 0</w:t>
      </w:r>
      <w:r w:rsidRPr="007F60AA">
        <w:rPr>
          <w:rFonts w:asciiTheme="majorBidi" w:hAnsiTheme="majorBidi" w:cstheme="majorBidi" w:hint="cs"/>
          <w:color w:val="0070C0"/>
          <w:sz w:val="28"/>
          <w:szCs w:val="28"/>
          <w:rtl/>
        </w:rPr>
        <w:t>1</w:t>
      </w:r>
      <w:r w:rsidRPr="007F60AA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:</w:t>
      </w:r>
      <w:r w:rsidRPr="007F60AA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7F60AA">
        <w:rPr>
          <w:rFonts w:asciiTheme="majorBidi" w:hAnsiTheme="majorBidi" w:cstheme="majorBidi"/>
          <w:color w:val="FF0000"/>
          <w:sz w:val="28"/>
          <w:szCs w:val="28"/>
          <w:rtl/>
        </w:rPr>
        <w:t>يكشف عن بعض الأنواع الكيميائي</w:t>
      </w:r>
      <w:r w:rsidRPr="00CF09F6">
        <w:rPr>
          <w:rFonts w:asciiTheme="majorBidi" w:hAnsiTheme="majorBidi" w:cstheme="majorBidi"/>
          <w:color w:val="FF0000"/>
          <w:sz w:val="28"/>
          <w:szCs w:val="28"/>
          <w:rtl/>
        </w:rPr>
        <w:t>ة.</w:t>
      </w:r>
      <w:r w:rsidRPr="00CF09F6">
        <w:rPr>
          <w:rFonts w:asciiTheme="majorBidi" w:hAnsiTheme="majorBidi" w:cstheme="majorBidi"/>
          <w:sz w:val="28"/>
          <w:szCs w:val="28"/>
          <w:rtl/>
        </w:rPr>
        <w:t xml:space="preserve">      </w:t>
      </w:r>
    </w:p>
    <w:p w:rsidR="007F60AA" w:rsidRPr="007F60AA" w:rsidRDefault="007F60AA" w:rsidP="007F60AA">
      <w:p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7F60AA">
        <w:rPr>
          <w:rFonts w:asciiTheme="majorBidi" w:hAnsiTheme="majorBidi" w:cstheme="majorBidi"/>
          <w:color w:val="0070C0"/>
          <w:sz w:val="28"/>
          <w:szCs w:val="28"/>
          <w:rtl/>
        </w:rPr>
        <w:t>مع 0</w:t>
      </w:r>
      <w:r w:rsidRPr="007F60AA">
        <w:rPr>
          <w:rFonts w:asciiTheme="majorBidi" w:hAnsiTheme="majorBidi" w:cstheme="majorBidi" w:hint="cs"/>
          <w:color w:val="0070C0"/>
          <w:sz w:val="28"/>
          <w:szCs w:val="28"/>
          <w:rtl/>
        </w:rPr>
        <w:t>2</w:t>
      </w:r>
      <w:r w:rsidRPr="007F60AA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:</w:t>
      </w:r>
      <w:r w:rsidRPr="007F60AA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7F60AA">
        <w:rPr>
          <w:rFonts w:asciiTheme="majorBidi" w:hAnsiTheme="majorBidi" w:cstheme="majorBidi"/>
          <w:color w:val="FF0000"/>
          <w:sz w:val="28"/>
          <w:szCs w:val="28"/>
          <w:rtl/>
        </w:rPr>
        <w:t>يكتب معادلة التفاعل المنمذج للتحول الذي يحدث في المحلول الشاردي.</w:t>
      </w:r>
    </w:p>
    <w:p w:rsidR="007F60AA" w:rsidRPr="007F60AA" w:rsidRDefault="007F60AA" w:rsidP="007F60AA">
      <w:pPr>
        <w:bidi/>
        <w:spacing w:line="240" w:lineRule="auto"/>
        <w:rPr>
          <w:rFonts w:asciiTheme="majorBidi" w:hAnsiTheme="majorBidi" w:cstheme="majorBidi"/>
          <w:sz w:val="28"/>
          <w:szCs w:val="28"/>
          <w:rtl/>
        </w:rPr>
      </w:pPr>
      <w:r w:rsidRPr="007F60AA">
        <w:rPr>
          <w:rFonts w:asciiTheme="majorBidi" w:hAnsiTheme="majorBidi" w:cstheme="majorBidi"/>
          <w:color w:val="0070C0"/>
          <w:sz w:val="28"/>
          <w:szCs w:val="28"/>
          <w:rtl/>
        </w:rPr>
        <w:t>مع 0</w:t>
      </w:r>
      <w:r w:rsidRPr="007F60AA">
        <w:rPr>
          <w:rFonts w:asciiTheme="majorBidi" w:hAnsiTheme="majorBidi" w:cstheme="majorBidi" w:hint="cs"/>
          <w:color w:val="0070C0"/>
          <w:sz w:val="28"/>
          <w:szCs w:val="28"/>
          <w:rtl/>
        </w:rPr>
        <w:t>3</w:t>
      </w:r>
      <w:r w:rsidRPr="007F60AA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:</w:t>
      </w:r>
      <w:r w:rsidRPr="007F60AA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7F60AA">
        <w:rPr>
          <w:rFonts w:asciiTheme="majorBidi" w:hAnsiTheme="majorBidi" w:cstheme="majorBidi"/>
          <w:color w:val="FF0000"/>
          <w:sz w:val="28"/>
          <w:szCs w:val="28"/>
          <w:rtl/>
        </w:rPr>
        <w:t>يأخذ الاحتياطات الأمنية الضرورية عند تحقيق تحول كيميائي.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الوسائل 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المواد والسندات المستغلة أثناء الحصة:</w:t>
      </w:r>
    </w:p>
    <w:p w:rsidR="007F60AA" w:rsidRPr="007F60AA" w:rsidRDefault="007F60AA" w:rsidP="007F60AA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7F60A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الكـــتاب المدرســـــي ،</w:t>
      </w:r>
      <w:r w:rsidRPr="007F60AA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مساحيق شاردية</w:t>
      </w:r>
      <w:r w:rsidRPr="007F60AA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Pr="007F60AA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-  زجاجيات شفافة </w:t>
      </w:r>
      <w:r w:rsidRPr="007F60A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–</w:t>
      </w:r>
      <w:r w:rsidRPr="007F60AA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ماء  </w:t>
      </w:r>
      <w:r w:rsidRPr="007F60A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–</w:t>
      </w:r>
      <w:r w:rsidRPr="007F60AA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كواشف </w:t>
      </w:r>
      <w:r w:rsidRPr="007F60A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–</w:t>
      </w:r>
      <w:r w:rsidRPr="007F60AA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 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جهاز أمبير متر</w:t>
      </w:r>
      <w:r w:rsidRPr="007F60AA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.</w:t>
      </w:r>
    </w:p>
    <w:p w:rsidR="007F60AA" w:rsidRDefault="007F60AA" w:rsidP="007F60AA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7F60AA" w:rsidRDefault="007F60AA" w:rsidP="007F60AA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المنهاج، الوثيقة المرافقة، مواقع الانترنيت، الكتاب المدرسي، مذكرات سابقة</w:t>
      </w:r>
      <w:r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:rsidR="007F60AA" w:rsidRDefault="007F60AA" w:rsidP="007F60AA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النقد الذاتي 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>
        <w:rPr>
          <w:rFonts w:asciiTheme="majorBidi" w:hAnsiTheme="majorBidi" w:cstheme="majorBidi"/>
          <w:sz w:val="36"/>
          <w:szCs w:val="36"/>
          <w:rtl/>
        </w:rPr>
        <w:t>............................................................................................</w:t>
      </w:r>
    </w:p>
    <w:p w:rsidR="007F60AA" w:rsidRDefault="007F60AA" w:rsidP="007F60AA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:rsidR="007F60AA" w:rsidRDefault="007F60AA" w:rsidP="007F60AA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الأستاذ(ة) </w:t>
      </w:r>
      <w:r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AB0021C" wp14:editId="1D4DAE69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B72BB2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94AB87B" wp14:editId="52942DC9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EC4" w:rsidRPr="00D64502" w:rsidRDefault="00960EC4" w:rsidP="007F60AA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③</w:t>
                            </w:r>
                          </w:p>
                          <w:p w:rsidR="00960EC4" w:rsidRPr="000E170D" w:rsidRDefault="00960EC4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:rsidR="00960EC4" w:rsidRPr="0041719A" w:rsidRDefault="00960EC4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:rsidR="00960EC4" w:rsidRDefault="00960EC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:rsidR="00960EC4" w:rsidRPr="008E0DC9" w:rsidRDefault="00960EC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AB87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960EC4" w:rsidRPr="00D64502" w:rsidRDefault="00960EC4" w:rsidP="007F60AA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③</w:t>
                      </w:r>
                    </w:p>
                    <w:p w:rsidR="00960EC4" w:rsidRPr="000E170D" w:rsidRDefault="00960EC4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:rsidR="00960EC4" w:rsidRPr="0041719A" w:rsidRDefault="00960EC4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:rsidR="00960EC4" w:rsidRDefault="00960EC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:rsidR="00960EC4" w:rsidRPr="008E0DC9" w:rsidRDefault="00960EC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9AD4F77" wp14:editId="28CE3ABC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EC4" w:rsidRPr="004F3513" w:rsidRDefault="00960EC4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الأمير عبد القادر ▬ 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R="00960EC4" w:rsidRPr="004F3513" w:rsidRDefault="00960EC4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:rsidR="00960EC4" w:rsidRPr="004F3513" w:rsidRDefault="00960EC4" w:rsidP="007F60AA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④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960EC4" w:rsidRPr="004F3513" w:rsidRDefault="00960EC4" w:rsidP="007F60AA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7F60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التحولات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الكيميائية في المحاليل الشاردية</w:t>
                            </w:r>
                            <w:r w:rsidRPr="007F60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4F77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:rsidR="00960EC4" w:rsidRPr="004F3513" w:rsidRDefault="00960EC4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الأمير عبد القادر ▬ 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:rsidR="00960EC4" w:rsidRPr="004F3513" w:rsidRDefault="00960EC4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:rsidR="00960EC4" w:rsidRPr="004F3513" w:rsidRDefault="00960EC4" w:rsidP="007F60AA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④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:rsidR="00960EC4" w:rsidRPr="004F3513" w:rsidRDefault="00960EC4" w:rsidP="007F60AA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7F60AA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 xml:space="preserve">التحولات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الكيميائية في المحاليل الشاردية</w:t>
                      </w:r>
                      <w:r w:rsidRPr="007F60AA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6E3434" wp14:editId="56D571A7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60EC4" w:rsidRPr="004728C3" w:rsidRDefault="00960EC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960EC4" w:rsidRPr="008C5890" w:rsidRDefault="00960EC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6E3434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:rsidR="00960EC4" w:rsidRPr="004728C3" w:rsidRDefault="00960EC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:rsidR="00960EC4" w:rsidRPr="008C5890" w:rsidRDefault="00960EC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4B9BC60" wp14:editId="347C6AD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EC4" w:rsidRPr="00823643" w:rsidRDefault="00960EC4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:rsidR="00960EC4" w:rsidRDefault="00960EC4" w:rsidP="00C36B8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يحل مشكلات من الحياة اليومية ، متعلقة بتحولات المادة في المحاليل المائية ، موظفا نموذجي الذرة والشاردة و مبدأ انحفاظ كل من الكتلة و الشحنة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:rsidR="00960EC4" w:rsidRDefault="00960EC4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:rsidR="00960EC4" w:rsidRPr="00CF09F6" w:rsidRDefault="00960EC4" w:rsidP="00C36B8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CF09F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◙ </w:t>
                            </w:r>
                            <w:r w:rsidRPr="00CF09F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يوظف مفهوم الشاردة للتعبير عن التحولات الكيميائية التي تحدث في وسط شاردي.</w:t>
                            </w:r>
                          </w:p>
                          <w:p w:rsidR="00960EC4" w:rsidRPr="00791D62" w:rsidRDefault="00960EC4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:rsidR="00960EC4" w:rsidRPr="00CF09F6" w:rsidRDefault="00960EC4" w:rsidP="00CF09F6">
                            <w:pPr>
                              <w:bidi/>
                              <w:spacing w:after="0" w:line="240" w:lineRule="auto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rtl/>
                              </w:rPr>
                            </w:pPr>
                            <w:r w:rsidRPr="00CF09F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1:</w:t>
                            </w:r>
                            <w:r w:rsidRPr="00CF09F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CF09F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</w:rPr>
                              <w:t>يكشف عن بعض الأنواع الكيميائية.</w:t>
                            </w:r>
                            <w:r w:rsidRPr="00CF09F6">
                              <w:rPr>
                                <w:rFonts w:asciiTheme="majorBidi" w:hAnsiTheme="majorBidi" w:cstheme="majorBidi"/>
                                <w:color w:val="0070C0"/>
                                <w:rtl/>
                              </w:rPr>
                              <w:t xml:space="preserve">     </w:t>
                            </w:r>
                            <w:r w:rsidRPr="00CF09F6">
                              <w:rPr>
                                <w:rFonts w:asciiTheme="majorBidi" w:hAnsiTheme="majorBidi" w:cstheme="majorBidi" w:hint="cs"/>
                                <w:color w:val="0070C0"/>
                                <w:rtl/>
                              </w:rPr>
                              <w:t xml:space="preserve">                   </w:t>
                            </w:r>
                            <w:r w:rsidRPr="00CF09F6">
                              <w:rPr>
                                <w:rFonts w:asciiTheme="majorBidi" w:hAnsiTheme="majorBidi" w:cstheme="majorBidi"/>
                                <w:color w:val="0070C0"/>
                                <w:rtl/>
                              </w:rPr>
                              <w:t xml:space="preserve"> </w:t>
                            </w:r>
                            <w:r w:rsidRPr="00CF09F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2:</w:t>
                            </w:r>
                            <w:r w:rsidRPr="00CF09F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CF09F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</w:rPr>
                              <w:t>يكتب معادلة التفاعل المنمذج للتحول الذي يحدث في المحلول الشاردي.</w:t>
                            </w:r>
                          </w:p>
                          <w:p w:rsidR="00960EC4" w:rsidRPr="00CF09F6" w:rsidRDefault="00960EC4" w:rsidP="00CF09F6">
                            <w:pPr>
                              <w:bidi/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</w:pPr>
                            <w:r w:rsidRPr="00CF09F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rtl/>
                              </w:rPr>
                              <w:t>مع 0</w:t>
                            </w:r>
                            <w:r w:rsidRPr="00CF09F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rtl/>
                              </w:rPr>
                              <w:t>3</w:t>
                            </w:r>
                            <w:r w:rsidRPr="00CF09F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rtl/>
                              </w:rPr>
                              <w:t xml:space="preserve"> : </w:t>
                            </w:r>
                            <w:r w:rsidRPr="00CF09F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</w:rPr>
                              <w:t>يأخذ الاحتياطات الأمنية الضرورية عند تحقيق تحول كيميائي.</w:t>
                            </w:r>
                          </w:p>
                          <w:p w:rsidR="00960EC4" w:rsidRPr="000C3A0B" w:rsidRDefault="00960EC4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9BC60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960EC4" w:rsidRPr="00823643" w:rsidRDefault="00960EC4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:rsidR="00960EC4" w:rsidRDefault="00960EC4" w:rsidP="00C36B8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يحل مشكلات من الحياة اليومية ، متعلقة بتحولات المادة في المحاليل المائية ، موظفا نموذجي الذرة والشاردة و مبدأ انحفاظ كل من الكتلة و الشحنة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</w:p>
                    <w:p w:rsidR="00960EC4" w:rsidRDefault="00960EC4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:rsidR="00960EC4" w:rsidRPr="00CF09F6" w:rsidRDefault="00960EC4" w:rsidP="00C36B8F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CF09F6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◙ </w:t>
                      </w:r>
                      <w:r w:rsidRPr="00CF09F6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>يوظف مفهوم الشاردة للتعبير عن التحولات الكيميائية التي تحدث في وسط شاردي.</w:t>
                      </w:r>
                    </w:p>
                    <w:p w:rsidR="00960EC4" w:rsidRPr="00791D62" w:rsidRDefault="00960EC4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:rsidR="00960EC4" w:rsidRPr="00CF09F6" w:rsidRDefault="00960EC4" w:rsidP="00CF09F6">
                      <w:pPr>
                        <w:bidi/>
                        <w:spacing w:after="0" w:line="240" w:lineRule="auto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rtl/>
                        </w:rPr>
                      </w:pPr>
                      <w:r w:rsidRPr="00CF09F6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1:</w:t>
                      </w:r>
                      <w:r w:rsidRPr="00CF09F6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CF09F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rtl/>
                        </w:rPr>
                        <w:t>يكشف عن بعض الأنواع الكيميائية.</w:t>
                      </w:r>
                      <w:r w:rsidRPr="00CF09F6">
                        <w:rPr>
                          <w:rFonts w:asciiTheme="majorBidi" w:hAnsiTheme="majorBidi" w:cstheme="majorBidi"/>
                          <w:color w:val="0070C0"/>
                          <w:rtl/>
                        </w:rPr>
                        <w:t xml:space="preserve">     </w:t>
                      </w:r>
                      <w:r w:rsidRPr="00CF09F6">
                        <w:rPr>
                          <w:rFonts w:asciiTheme="majorBidi" w:hAnsiTheme="majorBidi" w:cstheme="majorBidi" w:hint="cs"/>
                          <w:color w:val="0070C0"/>
                          <w:rtl/>
                        </w:rPr>
                        <w:t xml:space="preserve">                   </w:t>
                      </w:r>
                      <w:r w:rsidRPr="00CF09F6">
                        <w:rPr>
                          <w:rFonts w:asciiTheme="majorBidi" w:hAnsiTheme="majorBidi" w:cstheme="majorBidi"/>
                          <w:color w:val="0070C0"/>
                          <w:rtl/>
                        </w:rPr>
                        <w:t xml:space="preserve"> </w:t>
                      </w:r>
                      <w:r w:rsidRPr="00CF09F6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2:</w:t>
                      </w:r>
                      <w:r w:rsidRPr="00CF09F6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CF09F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rtl/>
                        </w:rPr>
                        <w:t>يكتب معادلة التفاعل المنمذج للتحول الذي يحدث في المحلول الشاردي.</w:t>
                      </w:r>
                    </w:p>
                    <w:p w:rsidR="00960EC4" w:rsidRPr="00CF09F6" w:rsidRDefault="00960EC4" w:rsidP="00CF09F6">
                      <w:pPr>
                        <w:bidi/>
                        <w:spacing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rtl/>
                        </w:rPr>
                      </w:pPr>
                      <w:r w:rsidRPr="00CF09F6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rtl/>
                        </w:rPr>
                        <w:t>مع 0</w:t>
                      </w:r>
                      <w:r w:rsidRPr="00CF09F6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rtl/>
                        </w:rPr>
                        <w:t>3</w:t>
                      </w:r>
                      <w:r w:rsidRPr="00CF09F6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rtl/>
                        </w:rPr>
                        <w:t xml:space="preserve"> : </w:t>
                      </w:r>
                      <w:r w:rsidRPr="00CF09F6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rtl/>
                        </w:rPr>
                        <w:t>يأخذ الاحتياطات الأمنية الضرورية عند تحقيق تحول كيميائي.</w:t>
                      </w:r>
                    </w:p>
                    <w:p w:rsidR="00960EC4" w:rsidRPr="000C3A0B" w:rsidRDefault="00960EC4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798D2D9" wp14:editId="6CDDC85D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60EC4" w:rsidRPr="006A079F" w:rsidRDefault="00960EC4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8D2D9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:rsidR="00960EC4" w:rsidRPr="006A079F" w:rsidRDefault="00960EC4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5440" behindDoc="0" locked="0" layoutInCell="1" allowOverlap="1" wp14:anchorId="4056C5A4" wp14:editId="5BE9011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4416" behindDoc="0" locked="0" layoutInCell="1" allowOverlap="1" wp14:anchorId="14DC9BE4" wp14:editId="6E5531F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B8A" w:rsidRPr="0062774F" w:rsidRDefault="002B6D75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3230615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و المفاهيم </w:t>
            </w:r>
          </w:p>
        </w:tc>
      </w:tr>
      <w:tr w:rsidR="00F03A59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9DF3B03" wp14:editId="13E7BA9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F3B0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000535" w:rsidRDefault="00000535" w:rsidP="0000053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BEDAD76" wp14:editId="28245EB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DAD76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652339A" wp14:editId="6A92595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Pr="00000535" w:rsidRDefault="00960EC4" w:rsidP="00000535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00053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⇜</w:t>
                                  </w:r>
                                  <w:r w:rsidRPr="0000053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 عرف الشاردة؟ ما هي أنواعها؟</w:t>
                                  </w:r>
                                </w:p>
                                <w:p w:rsidR="00960EC4" w:rsidRPr="00000535" w:rsidRDefault="00960EC4" w:rsidP="00000535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00053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⇜</w:t>
                                  </w:r>
                                  <w:r w:rsidRPr="0000053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 أذكر أمثلة عن بعض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الشوارد المعدنية</w:t>
                                  </w:r>
                                  <w:r w:rsidRPr="0000053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>؟</w:t>
                                  </w:r>
                                </w:p>
                                <w:p w:rsidR="00960EC4" w:rsidRPr="002D7E4F" w:rsidRDefault="00960EC4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2339A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:rsidR="00960EC4" w:rsidRPr="00000535" w:rsidRDefault="00960EC4" w:rsidP="00000535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000535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⇜</w:t>
                            </w:r>
                            <w:r w:rsidRPr="0000053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عرف الشاردة؟ ما هي أنواعها؟</w:t>
                            </w:r>
                          </w:p>
                          <w:p w:rsidR="00960EC4" w:rsidRPr="00000535" w:rsidRDefault="00960EC4" w:rsidP="00000535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color w:val="00B05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000535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⇜</w:t>
                            </w:r>
                            <w:r w:rsidRPr="0000053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أذكر أمثلة عن بعض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الشوارد المعدنية</w:t>
                            </w:r>
                            <w:r w:rsidRPr="0000053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>؟</w:t>
                            </w:r>
                          </w:p>
                          <w:p w:rsidR="00960EC4" w:rsidRPr="002D7E4F" w:rsidRDefault="00960EC4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0B7B0407" wp14:editId="09563FB6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111125</wp:posOffset>
                      </wp:positionV>
                      <wp:extent cx="3683000" cy="124777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477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Default="00960EC4" w:rsidP="00000535">
                                  <w:pPr>
                                    <w:bidi/>
                                    <w:spacing w:after="0"/>
                                    <w:ind w:left="16" w:right="-142" w:hanging="142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sym w:font="Wingdings" w:char="F03F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اثناء التحقيق في مكان الجريمة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، عثر المفتش على لوحة معدنية رمادية اللون. لمعرفة طبيعة هذا المعدن انجز التجارب التالية</w:t>
                                  </w:r>
                                  <w:r w:rsidRPr="001E10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: يضع العينة المعدنية في </w:t>
                                  </w:r>
                                  <w:r w:rsidRPr="001E10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وعاء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في وجود </w:t>
                                  </w:r>
                                  <w:r w:rsidRPr="003833E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  <w:rtl/>
                                    </w:rPr>
                                    <w:t>حمض كلور الماء</w:t>
                                  </w:r>
                                  <w:r w:rsidRPr="003833E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 w:rsidRPr="001E10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فلاحظ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 w:rsidRPr="003833E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18"/>
                                      <w:szCs w:val="18"/>
                                      <w:rtl/>
                                    </w:rPr>
                                    <w:t>إ</w:t>
                                  </w:r>
                                  <w:r w:rsidRPr="003833E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18"/>
                                      <w:szCs w:val="18"/>
                                      <w:rtl/>
                                    </w:rPr>
                                    <w:t>ن</w:t>
                                  </w:r>
                                  <w:r w:rsidRPr="003833E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18"/>
                                      <w:szCs w:val="18"/>
                                      <w:rtl/>
                                    </w:rPr>
                                    <w:t>طلاق غاز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.</w:t>
                                  </w:r>
                                  <w:r w:rsidRPr="001E10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R="00960EC4" w:rsidRDefault="00960EC4" w:rsidP="00000535">
                                  <w:pPr>
                                    <w:bidi/>
                                    <w:spacing w:after="0"/>
                                    <w:ind w:left="16" w:right="-142" w:hanging="142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sym w:font="Wingdings" w:char="F09F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فسر ما حدث مستعينا بمعادلة كيميائية.</w:t>
                                  </w:r>
                                </w:p>
                                <w:p w:rsidR="00960EC4" w:rsidRDefault="00960EC4" w:rsidP="00000535">
                                  <w:pPr>
                                    <w:bidi/>
                                    <w:spacing w:after="0"/>
                                    <w:ind w:left="16" w:right="-142" w:hanging="142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sym w:font="Wingdings" w:char="F03F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يصب محلول </w:t>
                                  </w:r>
                                  <w:r w:rsidRPr="003833E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18"/>
                                      <w:szCs w:val="18"/>
                                      <w:rtl/>
                                    </w:rPr>
                                    <w:t>الصودا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قليلاً في </w:t>
                                  </w:r>
                                  <w:r w:rsidRPr="003833E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18"/>
                                      <w:szCs w:val="18"/>
                                      <w:rtl/>
                                    </w:rPr>
                                    <w:t xml:space="preserve">المحلول الناتج 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ويلاحظ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تشكل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 w:rsidRPr="003833E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18"/>
                                      <w:szCs w:val="18"/>
                                      <w:rtl/>
                                    </w:rPr>
                                    <w:t>راسب</w:t>
                                  </w:r>
                                  <w:r w:rsidRPr="003833E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18"/>
                                      <w:szCs w:val="18"/>
                                      <w:rtl/>
                                    </w:rPr>
                                    <w:t>ا</w:t>
                                  </w:r>
                                  <w:r w:rsidRPr="003833E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 w:rsidRPr="003833E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18"/>
                                      <w:szCs w:val="18"/>
                                      <w:rtl/>
                                    </w:rPr>
                                    <w:t>أ</w:t>
                                  </w:r>
                                  <w:r w:rsidRPr="003833E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18"/>
                                      <w:szCs w:val="18"/>
                                      <w:rtl/>
                                    </w:rPr>
                                    <w:t>خضر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18"/>
                                      <w:szCs w:val="18"/>
                                      <w:rtl/>
                                    </w:rPr>
                                    <w:t>ا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.</w:t>
                                  </w:r>
                                </w:p>
                                <w:p w:rsidR="00960EC4" w:rsidRDefault="00960EC4" w:rsidP="001B27A6">
                                  <w:pPr>
                                    <w:bidi/>
                                    <w:spacing w:after="0"/>
                                    <w:ind w:left="16" w:right="-142" w:hanging="142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 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sym w:font="Wingdings" w:char="F09F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هل يمكن أن يكون معدن الصف</w:t>
                                  </w:r>
                                  <w:r w:rsidRPr="001E10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يحة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من الحديد او الزنك</w:t>
                                  </w:r>
                                  <w:r w:rsidRPr="001E10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 w:rsidRPr="001E104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؟</w:t>
                                  </w:r>
                                </w:p>
                                <w:p w:rsidR="00960EC4" w:rsidRPr="00000535" w:rsidRDefault="00960EC4" w:rsidP="001B27A6">
                                  <w:pPr>
                                    <w:bidi/>
                                    <w:spacing w:after="0"/>
                                    <w:ind w:left="16" w:right="-142" w:hanging="142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sym w:font="Wingdings" w:char="F03F"/>
                                  </w:r>
                                  <w:r w:rsidRPr="001E10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أفرغ محتوى المحلول الناتج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ليتخلص منه </w:t>
                                  </w:r>
                                  <w:r w:rsidRPr="001E10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في وعاء مطلي ب</w:t>
                                  </w:r>
                                  <w:r w:rsidRPr="003833E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  <w:rtl/>
                                    </w:rPr>
                                    <w:t>الزنك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sym w:font="Wingdings" w:char="F09F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</w:t>
                                  </w:r>
                                  <w:r w:rsidRPr="001E104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فسر ما يحدث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؟</w:t>
                                  </w:r>
                                </w:p>
                                <w:p w:rsidR="00960EC4" w:rsidRPr="00A27DE0" w:rsidRDefault="00960EC4" w:rsidP="0000053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/>
                                    </w:rPr>
                                  </w:pPr>
                                </w:p>
                                <w:p w:rsidR="00960EC4" w:rsidRPr="00A27DE0" w:rsidRDefault="00960EC4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B0407" id="Rectangle à coins arrondis 12" o:spid="_x0000_s1034" style="position:absolute;left:0;text-align:left;margin-left:1.25pt;margin-top:8.75pt;width:290pt;height:9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:rsidR="00960EC4" w:rsidRDefault="00960EC4" w:rsidP="00000535">
                            <w:pPr>
                              <w:bidi/>
                              <w:spacing w:after="0"/>
                              <w:ind w:left="16" w:right="-142" w:hanging="142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اثناء التحقيق في مكان الجريمة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، عثر المفتش على لوحة معدنية رمادية اللون. لمعرفة طبيعة هذا المعدن انجز التجارب التالية</w:t>
                            </w:r>
                            <w:r w:rsidRPr="001E10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: يضع العينة المعدنية في </w:t>
                            </w:r>
                            <w:r w:rsidRPr="001E10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وعاء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في وجود </w:t>
                            </w:r>
                            <w:r w:rsidRPr="003833E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>حمض كلور الماء</w:t>
                            </w:r>
                            <w:r w:rsidRPr="00383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1E10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فلاحظ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3833E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:rtl/>
                              </w:rPr>
                              <w:t>إ</w:t>
                            </w:r>
                            <w:r w:rsidRPr="00383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:rtl/>
                              </w:rPr>
                              <w:t>ن</w:t>
                            </w:r>
                            <w:r w:rsidRPr="003833E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:rtl/>
                              </w:rPr>
                              <w:t>طلاق غاز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  <w:r w:rsidRPr="001E10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</w:p>
                          <w:p w:rsidR="00960EC4" w:rsidRDefault="00960EC4" w:rsidP="00000535">
                            <w:pPr>
                              <w:bidi/>
                              <w:spacing w:after="0"/>
                              <w:ind w:left="16" w:right="-142" w:hanging="142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</w:rPr>
                              <w:sym w:font="Wingdings" w:char="F09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فسر ما حدث مستعينا بمعادلة كيميائية.</w:t>
                            </w:r>
                          </w:p>
                          <w:p w:rsidR="00960EC4" w:rsidRDefault="00960EC4" w:rsidP="00000535">
                            <w:pPr>
                              <w:bidi/>
                              <w:spacing w:after="0"/>
                              <w:ind w:left="16" w:right="-142" w:hanging="142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يصب محلول </w:t>
                            </w:r>
                            <w:r w:rsidRPr="003833E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18"/>
                                <w:szCs w:val="18"/>
                                <w:rtl/>
                              </w:rPr>
                              <w:t>الصودا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قليلاً في </w:t>
                            </w:r>
                            <w:r w:rsidRPr="003833E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:rtl/>
                              </w:rPr>
                              <w:t xml:space="preserve">المحلول الناتج 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ويلاحظ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تشكل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3833E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18"/>
                                <w:szCs w:val="18"/>
                                <w:rtl/>
                              </w:rPr>
                              <w:t>راسب</w:t>
                            </w:r>
                            <w:r w:rsidRPr="00383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18"/>
                                <w:szCs w:val="18"/>
                                <w:rtl/>
                              </w:rPr>
                              <w:t>ا</w:t>
                            </w:r>
                            <w:r w:rsidRPr="003833E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383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18"/>
                                <w:szCs w:val="18"/>
                                <w:rtl/>
                              </w:rPr>
                              <w:t>أ</w:t>
                            </w:r>
                            <w:r w:rsidRPr="003833E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18"/>
                                <w:szCs w:val="18"/>
                                <w:rtl/>
                              </w:rPr>
                              <w:t>خضر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18"/>
                                <w:szCs w:val="18"/>
                                <w:rtl/>
                              </w:rPr>
                              <w:t>ا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</w:p>
                          <w:p w:rsidR="00960EC4" w:rsidRDefault="00960EC4" w:rsidP="001B27A6">
                            <w:pPr>
                              <w:bidi/>
                              <w:spacing w:after="0"/>
                              <w:ind w:left="16" w:right="-142" w:hanging="142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</w:pP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 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sym w:font="Wingdings" w:char="F09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هل يمكن أن يكون معدن الصف</w:t>
                            </w:r>
                            <w:r w:rsidRPr="001E10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يحة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من الحديد او الزنك</w:t>
                            </w:r>
                            <w:r w:rsidRPr="001E10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1E10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؟</w:t>
                            </w:r>
                          </w:p>
                          <w:p w:rsidR="00960EC4" w:rsidRPr="00000535" w:rsidRDefault="00960EC4" w:rsidP="001B27A6">
                            <w:pPr>
                              <w:bidi/>
                              <w:spacing w:after="0"/>
                              <w:ind w:left="16" w:right="-142" w:hanging="142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</w:rPr>
                              <w:sym w:font="Wingdings" w:char="F03F"/>
                            </w:r>
                            <w:r w:rsidRPr="001E10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أفرغ محتوى المحلول الناتج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ليتخلص منه </w:t>
                            </w:r>
                            <w:r w:rsidRPr="001E10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في وعاء مطلي ب</w:t>
                            </w:r>
                            <w:r w:rsidRPr="00383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>الزنك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</w:rPr>
                              <w:sym w:font="Wingdings" w:char="F09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1E104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فسر ما يحدث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؟</w:t>
                            </w:r>
                          </w:p>
                          <w:p w:rsidR="00960EC4" w:rsidRPr="00A27DE0" w:rsidRDefault="00960EC4" w:rsidP="0000053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/>
                              </w:rPr>
                            </w:pPr>
                          </w:p>
                          <w:p w:rsidR="00960EC4" w:rsidRPr="00A27DE0" w:rsidRDefault="00960EC4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000535" w:rsidRDefault="00055D18" w:rsidP="00057A17">
            <w:pPr>
              <w:bidi/>
              <w:rPr>
                <w:rFonts w:ascii="Andalus" w:hAnsi="Andalus" w:cs="Andalus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00535" w:rsidRPr="00000535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الشوارد.</w:t>
            </w:r>
          </w:p>
          <w:p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140969</wp:posOffset>
                      </wp:positionV>
                      <wp:extent cx="1437640" cy="1457325"/>
                      <wp:effectExtent l="0" t="0" r="1016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764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Default="00960EC4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>
                                        <wp:extent cx="1247775" cy="1333500"/>
                                        <wp:effectExtent l="0" t="0" r="9525" b="0"/>
                                        <wp:docPr id="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47775" cy="1333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15" o:spid="_x0000_s1035" style="position:absolute;left:0;text-align:left;margin-left:-1.85pt;margin-top:11.1pt;width:113.2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" fillcolor="white [3201]" strokecolor="white [3212]" strokeweight="2pt">
                      <v:textbox>
                        <w:txbxContent>
                          <w:p w:rsidR="00960EC4" w:rsidRDefault="00960EC4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247775" cy="1333500"/>
                                  <wp:effectExtent l="0" t="0" r="9525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7775" cy="133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:rsidR="0007152C" w:rsidRDefault="0007152C" w:rsidP="0007152C">
            <w:pPr>
              <w:bidi/>
              <w:rPr>
                <w:rFonts w:cs="Sultan normal"/>
                <w:rtl/>
                <w:lang w:bidi="ar-DZ"/>
              </w:rPr>
            </w:pPr>
          </w:p>
          <w:p w:rsidR="0007152C" w:rsidRDefault="0007152C" w:rsidP="0007152C">
            <w:pPr>
              <w:bidi/>
              <w:rPr>
                <w:rFonts w:cs="Sultan normal"/>
                <w:rtl/>
                <w:lang w:bidi="ar-DZ"/>
              </w:rPr>
            </w:pPr>
          </w:p>
          <w:p w:rsidR="0007152C" w:rsidRDefault="0007152C" w:rsidP="0007152C">
            <w:pPr>
              <w:bidi/>
              <w:rPr>
                <w:rFonts w:cs="Sultan normal"/>
                <w:rtl/>
                <w:lang w:bidi="ar-DZ"/>
              </w:rPr>
            </w:pPr>
          </w:p>
          <w:p w:rsidR="0007152C" w:rsidRDefault="0007152C" w:rsidP="0007152C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Pr="0007152C" w:rsidRDefault="0007152C" w:rsidP="0007152C">
            <w:pPr>
              <w:bidi/>
              <w:jc w:val="center"/>
              <w:rPr>
                <w:rFonts w:cs="Sultan normal"/>
                <w:color w:val="FF0000"/>
                <w:rtl/>
                <w:lang w:bidi="ar-DZ"/>
              </w:rPr>
            </w:pPr>
            <w:r w:rsidRPr="0007152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قواع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 w:rsidRPr="0007152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د الأم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</w:t>
            </w:r>
            <w:r w:rsidRPr="0007152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 في المخب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</w:t>
            </w:r>
            <w:r w:rsidRPr="0007152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ر</w:t>
            </w: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6A28C9" w:rsidRDefault="006A28C9" w:rsidP="006A28C9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:rsidR="007C199C" w:rsidRPr="003F5687" w:rsidRDefault="003F5687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3F568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تفاع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ـــــ</w:t>
            </w:r>
            <w:r w:rsidRPr="003F568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ل محل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</w:t>
            </w:r>
            <w:r w:rsidRPr="003F568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ول حمض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</w:t>
            </w:r>
            <w:r w:rsidRPr="003F568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ي مع مع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ـــــ</w:t>
            </w:r>
            <w:r w:rsidRPr="003F568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دن</w:t>
            </w:r>
            <w:r w:rsidRPr="003F568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.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4CD6E150" wp14:editId="6A8E9CB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6E15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VRHETu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7C200753" wp14:editId="73C607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200753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ga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qbKBr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F148F1E" wp14:editId="22C324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48F1E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FO+Rr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C877BC" w:rsidRDefault="00C877BC" w:rsidP="00C877BC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:rsidR="006C65D9" w:rsidRPr="00F43757" w:rsidRDefault="00F43757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F4375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تفاع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ــــ</w:t>
            </w:r>
            <w:r w:rsidRPr="00F4375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ل محل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</w:t>
            </w:r>
            <w:r w:rsidRPr="00F4375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ول حمض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F4375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ي مع مل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</w:t>
            </w:r>
            <w:r w:rsidRPr="00F4375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ح.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3366A695" wp14:editId="0411762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66A695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GLhl5rjAgAAFQ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CED74DB" wp14:editId="2CA8B71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ED74DB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bc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Hk95tz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F85F7A0" wp14:editId="3179AD6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85F7A0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ccExDOICAAAV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762A6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:rsidR="00DB4F5C" w:rsidRPr="00DE4F58" w:rsidRDefault="00DE4F58" w:rsidP="00762A6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DE4F5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تفاع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</w:t>
            </w:r>
            <w:r w:rsidRPr="00DE4F5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ل محل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</w:t>
            </w:r>
            <w:r w:rsidRPr="00DE4F5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ول ملحي مع مع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DE4F5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دن.</w:t>
            </w:r>
          </w:p>
          <w:p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2ED38460" wp14:editId="038A35B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D38460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Ox4wIAABM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OD+87HjAgAAEw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683C457C" wp14:editId="6B429E3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3C457C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RR10j+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>المصادقة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75BD24C2" wp14:editId="743812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60EC4" w:rsidRPr="00513B3B" w:rsidRDefault="00960EC4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BD24C2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x6OF3jAgAAEw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960EC4" w:rsidRPr="00513B3B" w:rsidRDefault="00960EC4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:rsidR="003245FB" w:rsidRDefault="00D543D4" w:rsidP="00D543D4">
            <w:pPr>
              <w:bidi/>
              <w:rPr>
                <w:rFonts w:asciiTheme="majorBidi" w:hAnsiTheme="majorBidi" w:cstheme="majorBidi"/>
                <w:color w:val="00B0F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lang w:bidi="ar-DZ"/>
              </w:rPr>
              <w:lastRenderedPageBreak/>
              <w:sym w:font="Wingdings" w:char="F03F"/>
            </w:r>
            <w:r w:rsidR="003245FB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3245FB" w:rsidRPr="003245FB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تمهي</w:t>
            </w:r>
            <w:r w:rsidR="003245FB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ــــــــ</w:t>
            </w:r>
            <w:r w:rsidR="003245FB" w:rsidRPr="003245FB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د: </w:t>
            </w:r>
            <w:r w:rsidR="003245FB" w:rsidRPr="003245FB">
              <w:rPr>
                <w:rFonts w:asciiTheme="majorBidi" w:hAnsiTheme="majorBidi" w:cstheme="majorBidi"/>
                <w:color w:val="00B0F0"/>
                <w:sz w:val="28"/>
                <w:szCs w:val="28"/>
                <w:rtl/>
              </w:rPr>
              <w:t>إن العمل في المختبرات يتطلب وعي كامل بأهمية وخطورة المواد والأجهزة المستخدمة، حيث</w:t>
            </w:r>
            <w:r w:rsidR="003245FB">
              <w:rPr>
                <w:rFonts w:asciiTheme="majorBidi" w:hAnsiTheme="majorBidi" w:cstheme="majorBidi"/>
                <w:color w:val="00B0F0"/>
                <w:sz w:val="28"/>
                <w:szCs w:val="28"/>
                <w:rtl/>
              </w:rPr>
              <w:t xml:space="preserve"> أن كثير من المواد يتصف بالسمية</w:t>
            </w:r>
            <w:r w:rsidR="003245FB" w:rsidRPr="003245FB">
              <w:rPr>
                <w:rFonts w:asciiTheme="majorBidi" w:hAnsiTheme="majorBidi" w:cstheme="majorBidi"/>
                <w:color w:val="00B0F0"/>
                <w:sz w:val="28"/>
                <w:szCs w:val="28"/>
                <w:rtl/>
              </w:rPr>
              <w:t>، أو مهيج للأغشية ومن المواد ما هو حارق أو يشتعل وغير ذلك من أشكال الخطورة، لذا يجب قبل البدء في العمل المخبري أن نعي أهمية وخطورة المواد المستخدمة. وأخذ الحيط</w:t>
            </w:r>
            <w:r w:rsidR="003245FB">
              <w:rPr>
                <w:rFonts w:asciiTheme="majorBidi" w:hAnsiTheme="majorBidi" w:cstheme="majorBidi" w:hint="cs"/>
                <w:color w:val="00B0F0"/>
                <w:sz w:val="28"/>
                <w:szCs w:val="28"/>
                <w:rtl/>
              </w:rPr>
              <w:t>ــ</w:t>
            </w:r>
            <w:r w:rsidR="003245FB" w:rsidRPr="003245FB">
              <w:rPr>
                <w:rFonts w:asciiTheme="majorBidi" w:hAnsiTheme="majorBidi" w:cstheme="majorBidi"/>
                <w:color w:val="00B0F0"/>
                <w:sz w:val="28"/>
                <w:szCs w:val="28"/>
                <w:rtl/>
              </w:rPr>
              <w:t xml:space="preserve">ة </w:t>
            </w:r>
          </w:p>
          <w:p w:rsidR="00F65CDA" w:rsidRPr="003245FB" w:rsidRDefault="003245FB" w:rsidP="003245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245FB">
              <w:rPr>
                <w:rFonts w:asciiTheme="majorBidi" w:hAnsiTheme="majorBidi" w:cstheme="majorBidi"/>
                <w:color w:val="00B0F0"/>
                <w:sz w:val="28"/>
                <w:szCs w:val="28"/>
                <w:rtl/>
              </w:rPr>
              <w:t>و</w:t>
            </w:r>
            <w:r>
              <w:rPr>
                <w:rFonts w:asciiTheme="majorBidi" w:hAnsiTheme="majorBidi" w:cstheme="majorBidi" w:hint="cs"/>
                <w:color w:val="00B0F0"/>
                <w:sz w:val="28"/>
                <w:szCs w:val="28"/>
                <w:rtl/>
              </w:rPr>
              <w:t xml:space="preserve"> </w:t>
            </w:r>
            <w:r w:rsidRPr="003245FB">
              <w:rPr>
                <w:rFonts w:asciiTheme="majorBidi" w:hAnsiTheme="majorBidi" w:cstheme="majorBidi"/>
                <w:color w:val="00B0F0"/>
                <w:sz w:val="28"/>
                <w:szCs w:val="28"/>
                <w:rtl/>
              </w:rPr>
              <w:t>الحذر و</w:t>
            </w:r>
            <w:r>
              <w:rPr>
                <w:rFonts w:asciiTheme="majorBidi" w:hAnsiTheme="majorBidi" w:cstheme="majorBidi" w:hint="cs"/>
                <w:color w:val="00B0F0"/>
                <w:sz w:val="28"/>
                <w:szCs w:val="28"/>
                <w:rtl/>
              </w:rPr>
              <w:t xml:space="preserve"> </w:t>
            </w:r>
            <w:r w:rsidRPr="003245FB">
              <w:rPr>
                <w:rFonts w:asciiTheme="majorBidi" w:hAnsiTheme="majorBidi" w:cstheme="majorBidi"/>
                <w:color w:val="00B0F0"/>
                <w:sz w:val="28"/>
                <w:szCs w:val="28"/>
                <w:rtl/>
              </w:rPr>
              <w:t xml:space="preserve">إتباع تعليمات السلامة </w:t>
            </w:r>
            <w:r w:rsidRPr="003245FB">
              <w:rPr>
                <w:rFonts w:asciiTheme="majorBidi" w:hAnsiTheme="majorBidi" w:cstheme="majorBidi" w:hint="cs"/>
                <w:color w:val="00B0F0"/>
                <w:sz w:val="28"/>
                <w:szCs w:val="28"/>
                <w:rtl/>
              </w:rPr>
              <w:t>الموصي</w:t>
            </w:r>
            <w:r w:rsidRPr="003245FB">
              <w:rPr>
                <w:rFonts w:asciiTheme="majorBidi" w:hAnsiTheme="majorBidi" w:cstheme="majorBidi"/>
                <w:color w:val="00B0F0"/>
                <w:sz w:val="28"/>
                <w:szCs w:val="28"/>
                <w:rtl/>
              </w:rPr>
              <w:t xml:space="preserve"> بها بكل مختبر</w:t>
            </w:r>
            <w:r w:rsidRPr="003245FB">
              <w:rPr>
                <w:rFonts w:asciiTheme="majorBidi" w:hAnsiTheme="majorBidi" w:cstheme="majorBidi" w:hint="cs"/>
                <w:color w:val="00B0F0"/>
                <w:sz w:val="28"/>
                <w:szCs w:val="28"/>
                <w:rtl/>
              </w:rPr>
              <w:t>.</w:t>
            </w:r>
          </w:p>
          <w:p w:rsidR="00F65CDA" w:rsidRDefault="00336671" w:rsidP="0007152C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7332F3B" wp14:editId="26F17EDA">
                  <wp:extent cx="3714750" cy="2514600"/>
                  <wp:effectExtent l="0" t="0" r="0" b="0"/>
                  <wp:docPr id="19" name="صورة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3A59" w:rsidRDefault="00F03A59" w:rsidP="00F65CDA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:rsidR="00F65CDA" w:rsidRDefault="00336671" w:rsidP="00F65CD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17365D" w:themeColor="text2" w:themeShade="BF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501359F0" wp14:editId="116E1B04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-13970</wp:posOffset>
                      </wp:positionV>
                      <wp:extent cx="3676650" cy="285750"/>
                      <wp:effectExtent l="0" t="0" r="38100" b="5715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76650" cy="2857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960EC4" w:rsidRPr="00896F65" w:rsidRDefault="00960EC4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تفاعل محلول حمضي مع معدن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:rsidR="00960EC4" w:rsidRPr="00DB20E1" w:rsidRDefault="00960EC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1359F0" id="AutoShape 1907" o:spid="_x0000_s1045" style="position:absolute;left:0;text-align:left;margin-left:1.55pt;margin-top:-1.1pt;width:289.5pt;height:22.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960EC4" w:rsidRPr="00896F65" w:rsidRDefault="00960EC4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تفاعل محلول حمضي مع معدن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:rsidR="00960EC4" w:rsidRPr="00DB20E1" w:rsidRDefault="00960EC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65308" w:rsidRPr="00065308" w:rsidRDefault="00065308" w:rsidP="00F65CDA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</w:rPr>
            </w:pPr>
            <w:r w:rsidRPr="000653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065308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Pr="00065308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خطوات</w:t>
            </w:r>
            <w:r w:rsidRPr="00065308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</w:rPr>
              <w:t xml:space="preserve"> التـجربة: </w:t>
            </w:r>
          </w:p>
          <w:p w:rsidR="00065308" w:rsidRPr="00065308" w:rsidRDefault="00065308" w:rsidP="00F65CDA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</w:pPr>
            <w:r w:rsidRPr="00065308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</w:rPr>
              <w:t>▬</w:t>
            </w:r>
            <w:r w:rsidRPr="00065308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نقوم بسكب محلول حمض كلور الماء على </w:t>
            </w:r>
            <w:r w:rsidR="00F65C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قطعة</w:t>
            </w:r>
            <w:r w:rsidRPr="00065308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حديدي</w:t>
            </w:r>
            <w:r w:rsidR="00F65C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ة</w:t>
            </w:r>
            <w:r w:rsidRPr="00065308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موضوع</w:t>
            </w:r>
            <w:r w:rsidR="00F65C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ة</w:t>
            </w:r>
            <w:r w:rsidRPr="00065308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داخل أنبوب اختبـــــــــــــــار </w:t>
            </w:r>
            <w:r w:rsidRPr="0006530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(الوثيقة 0</w:t>
            </w:r>
            <w:r w:rsidR="00F65CDA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1</w:t>
            </w:r>
            <w:r w:rsidRPr="0006530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)</w:t>
            </w:r>
            <w:r w:rsidRPr="00065308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: </w:t>
            </w:r>
          </w:p>
          <w:p w:rsidR="00A349D0" w:rsidRDefault="00336671" w:rsidP="0007393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ED75309" wp14:editId="14D78DDB">
                  <wp:extent cx="3609975" cy="2609850"/>
                  <wp:effectExtent l="0" t="0" r="9525" b="0"/>
                  <wp:docPr id="22" name="صورة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236A" w:rsidRPr="007C3967" w:rsidRDefault="00C5236A" w:rsidP="007C3967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بالاعتماد على الوثيقة </w:t>
            </w:r>
            <w:r w:rsidR="007C3967"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01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:rsidR="00065308" w:rsidRDefault="00065308" w:rsidP="00065308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ماذا تلاحظ ؟</w:t>
            </w:r>
          </w:p>
          <w:p w:rsidR="00065308" w:rsidRDefault="00065308" w:rsidP="00065308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انطلاق الفقاعات الغازية دليل على انطلاق غاز، برأيك ما ه</w:t>
            </w:r>
            <w:r>
              <w:rPr>
                <w:rFonts w:asciiTheme="majorBidi" w:hAnsiTheme="majorBidi" w:cstheme="majorBidi" w:hint="eastAsi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؟ كيف يمكن الكشف عنه.</w:t>
            </w:r>
          </w:p>
          <w:p w:rsidR="007C3967" w:rsidRPr="007C3967" w:rsidRDefault="007C3967" w:rsidP="007C3967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7C396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45"/>
            </w:r>
            <w:r w:rsidRPr="007C396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خذ 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عينتين</w:t>
            </w:r>
            <w:r w:rsidRPr="007C396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من المحلول الناتج:</w:t>
            </w:r>
          </w:p>
          <w:p w:rsidR="007C3967" w:rsidRDefault="007C3967" w:rsidP="007C396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lang w:bidi="ar-DZ"/>
              </w:rPr>
              <w:sym w:font="Wingdings" w:char="F09F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ضع في العينة الأولى قطرات من </w:t>
            </w:r>
            <w:r w:rsidRPr="008D25C3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>نترات الفضة</w:t>
            </w:r>
            <w:r w:rsidR="00E555F1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 xml:space="preserve"> </w:t>
            </w:r>
            <w:r w:rsidR="00E555F1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(AgNO</w:t>
            </w:r>
            <w:r w:rsidR="00E555F1" w:rsidRPr="00E555F1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vertAlign w:val="subscript"/>
                <w:lang w:bidi="ar-DZ"/>
              </w:rPr>
              <w:t>3</w:t>
            </w:r>
            <w:r w:rsidR="00E555F1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7C3967" w:rsidRPr="00E555F1" w:rsidRDefault="007C3967" w:rsidP="00E555F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lang w:bidi="ar-DZ"/>
              </w:rPr>
              <w:sym w:font="Wingdings" w:char="F09F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ضع في العينة الثانية قطرات من 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محلول الصودا</w:t>
            </w:r>
            <w:r w:rsidR="00E555F1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 xml:space="preserve"> (NaOH)</w:t>
            </w:r>
            <w:r w:rsidR="00E555F1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>.</w:t>
            </w:r>
          </w:p>
          <w:p w:rsidR="00E555F1" w:rsidRDefault="00E555F1" w:rsidP="00E555F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ماذا تلاحظ؟</w:t>
            </w:r>
          </w:p>
          <w:p w:rsidR="00A94DAE" w:rsidRDefault="00C5236A" w:rsidP="003F5687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lang w:val="fr-MA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  <w:t>اقترح بروتوكول تجريبي للكشف عن شوارد المحلول الناتج.</w:t>
            </w:r>
          </w:p>
          <w:p w:rsidR="000430F9" w:rsidRDefault="000430F9" w:rsidP="000430F9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</w:p>
          <w:p w:rsidR="000430F9" w:rsidRPr="007C3967" w:rsidRDefault="000430F9" w:rsidP="000430F9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بالاعتماد على الوثيقة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02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:rsidR="003F5687" w:rsidRDefault="00336671" w:rsidP="003F5687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3D9A8F0" wp14:editId="15C33E87">
                  <wp:extent cx="3737610" cy="2054225"/>
                  <wp:effectExtent l="0" t="0" r="0" b="3175"/>
                  <wp:docPr id="1418" name="صورة 1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05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5ED5" w:rsidRPr="008F5ED5" w:rsidRDefault="008F5ED5" w:rsidP="008F5ED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8F5ED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sym w:font="Wingdings" w:char="F03F"/>
            </w:r>
            <w:r w:rsidRPr="008F5ED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بتطبيق مبدأي الانحفـــــــاظ الشحنـــــــــي و الكتلــــــي:</w:t>
            </w:r>
          </w:p>
          <w:p w:rsidR="003F5687" w:rsidRPr="008F5ED5" w:rsidRDefault="008F5ED5" w:rsidP="008F5ED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8F5ED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أكتب</w:t>
            </w:r>
            <w:r w:rsidRPr="008F5ED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معادلة التفاعل الحادث بين محلول حمض كلور الماء و معدن الحديد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.</w:t>
            </w:r>
          </w:p>
          <w:p w:rsidR="008F5ED5" w:rsidRPr="00361087" w:rsidRDefault="00361087" w:rsidP="00361087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</w:rPr>
              <w:sym w:font="Wingdings 3" w:char="F07C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="008F5ED5" w:rsidRPr="0036108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بالصيغة الشاردية.</w:t>
            </w:r>
          </w:p>
          <w:p w:rsidR="008F5ED5" w:rsidRPr="00361087" w:rsidRDefault="00361087" w:rsidP="00361087">
            <w:pPr>
              <w:tabs>
                <w:tab w:val="right" w:pos="473"/>
              </w:tabs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</w:rPr>
              <w:sym w:font="Wingdings 3" w:char="F07C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="008F5ED5" w:rsidRPr="0036108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بالصيغة الإحصائية.</w:t>
            </w:r>
          </w:p>
          <w:p w:rsidR="008F5ED5" w:rsidRPr="008F5ED5" w:rsidRDefault="008F5ED5" w:rsidP="008F5ED5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>ماذا تستنتج؟</w:t>
            </w:r>
          </w:p>
          <w:p w:rsidR="00065308" w:rsidRDefault="00065308" w:rsidP="00065308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</w:p>
          <w:p w:rsidR="003F5687" w:rsidRDefault="003F5687" w:rsidP="003F5687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</w:p>
          <w:p w:rsidR="00336671" w:rsidRDefault="00336671" w:rsidP="00336671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</w:p>
          <w:p w:rsidR="003F5687" w:rsidRDefault="003F5687" w:rsidP="003F5687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</w:p>
          <w:p w:rsidR="003F5687" w:rsidRDefault="003F5687" w:rsidP="003F5687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</w:p>
          <w:p w:rsidR="003F5687" w:rsidRDefault="003F5687" w:rsidP="003F5687">
            <w:pPr>
              <w:bidi/>
              <w:rPr>
                <w:rFonts w:ascii="Cambria Math" w:hAnsi="Cambria Math" w:cs="Times New Roman"/>
                <w:color w:val="000000" w:themeColor="text1"/>
                <w:sz w:val="24"/>
                <w:szCs w:val="24"/>
                <w:rtl/>
                <w:lang w:val="fr-MA" w:bidi="ar-MA"/>
              </w:rPr>
            </w:pPr>
          </w:p>
          <w:p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1116941B" wp14:editId="2A3C919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960EC4" w:rsidRPr="00FF5781" w:rsidRDefault="00960EC4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8254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تفاعل محلول حمضي مع ملح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960EC4" w:rsidRPr="00DB20E1" w:rsidRDefault="00960EC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16941B" id="_x0000_s1046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7KO6PA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960EC4" w:rsidRPr="00FF5781" w:rsidRDefault="00960EC4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8254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تفاعل محلول حمضي مع ملح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960EC4" w:rsidRPr="00DB20E1" w:rsidRDefault="00960EC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361087" w:rsidRDefault="00361087" w:rsidP="0036108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361087" w:rsidRPr="00361087" w:rsidRDefault="00361087" w:rsidP="00361087">
            <w:pPr>
              <w:bidi/>
              <w:rPr>
                <w:rFonts w:asciiTheme="majorBidi" w:hAnsiTheme="majorBidi" w:cstheme="majorBidi"/>
                <w:b/>
                <w:bCs/>
                <w:color w:val="222222"/>
                <w:sz w:val="26"/>
                <w:szCs w:val="26"/>
                <w:shd w:val="clear" w:color="auto" w:fill="FFFFFF"/>
                <w:rtl/>
              </w:rPr>
            </w:pPr>
            <w:r w:rsidRPr="00361087">
              <w:rPr>
                <w:rFonts w:asciiTheme="majorBidi" w:hAnsiTheme="majorBidi" w:cstheme="majorBidi"/>
                <w:b/>
                <w:bCs/>
                <w:color w:val="222222"/>
                <w:sz w:val="26"/>
                <w:szCs w:val="26"/>
                <w:shd w:val="clear" w:color="auto" w:fill="FFFFFF"/>
                <w:rtl/>
              </w:rPr>
              <w:t xml:space="preserve">▬ كربونات </w:t>
            </w:r>
            <w:r>
              <w:rPr>
                <w:rFonts w:asciiTheme="majorBidi" w:hAnsiTheme="majorBidi" w:cstheme="majorBidi" w:hint="cs"/>
                <w:b/>
                <w:bCs/>
                <w:color w:val="222222"/>
                <w:sz w:val="26"/>
                <w:szCs w:val="26"/>
                <w:shd w:val="clear" w:color="auto" w:fill="FFFFFF"/>
                <w:rtl/>
              </w:rPr>
              <w:t>ال</w:t>
            </w:r>
            <w:r w:rsidRPr="00361087">
              <w:rPr>
                <w:rFonts w:asciiTheme="majorBidi" w:hAnsiTheme="majorBidi" w:cstheme="majorBidi"/>
                <w:b/>
                <w:bCs/>
                <w:color w:val="222222"/>
                <w:sz w:val="26"/>
                <w:szCs w:val="26"/>
                <w:shd w:val="clear" w:color="auto" w:fill="FFFFFF"/>
                <w:rtl/>
              </w:rPr>
              <w:t>كالسيوم</w:t>
            </w:r>
            <w:r w:rsidRPr="00361087">
              <w:rPr>
                <w:rFonts w:asciiTheme="majorBidi" w:hAnsiTheme="majorBidi" w:cstheme="majorBidi"/>
                <w:b/>
                <w:bCs/>
                <w:color w:val="222222"/>
                <w:sz w:val="26"/>
                <w:szCs w:val="26"/>
                <w:shd w:val="clear" w:color="auto" w:fill="FFFFFF"/>
              </w:rPr>
              <w:t> </w:t>
            </w:r>
            <w:hyperlink r:id="rId16" w:tooltip="مركب كيميائي" w:history="1">
              <w:r w:rsidRPr="00361087">
                <w:rPr>
                  <w:rStyle w:val="Hyperlink"/>
                  <w:rFonts w:asciiTheme="majorBidi" w:hAnsiTheme="majorBidi" w:cstheme="majorBidi"/>
                  <w:b/>
                  <w:bCs/>
                  <w:color w:val="0B0080"/>
                  <w:sz w:val="26"/>
                  <w:szCs w:val="26"/>
                  <w:u w:val="none"/>
                  <w:shd w:val="clear" w:color="auto" w:fill="FFFFFF"/>
                  <w:rtl/>
                </w:rPr>
                <w:t>مركب كيميائي</w:t>
              </w:r>
            </w:hyperlink>
            <w:r w:rsidRPr="00361087">
              <w:rPr>
                <w:rFonts w:asciiTheme="majorBidi" w:hAnsiTheme="majorBidi" w:cstheme="majorBidi"/>
                <w:b/>
                <w:bCs/>
                <w:color w:val="222222"/>
                <w:sz w:val="26"/>
                <w:szCs w:val="26"/>
                <w:shd w:val="clear" w:color="auto" w:fill="FFFFFF"/>
              </w:rPr>
              <w:t> </w:t>
            </w:r>
            <w:r>
              <w:rPr>
                <w:rFonts w:asciiTheme="majorBidi" w:hAnsiTheme="majorBidi" w:cstheme="majorBidi" w:hint="cs"/>
                <w:b/>
                <w:bCs/>
                <w:color w:val="222222"/>
                <w:sz w:val="26"/>
                <w:szCs w:val="26"/>
                <w:shd w:val="clear" w:color="auto" w:fill="FFFFFF"/>
                <w:rtl/>
              </w:rPr>
              <w:t xml:space="preserve">صيغته الكيميائية </w:t>
            </w:r>
            <w:r w:rsidRPr="00361087">
              <w:rPr>
                <w:rFonts w:asciiTheme="majorBidi" w:hAnsiTheme="majorBidi" w:cstheme="majorBidi"/>
                <w:b/>
                <w:bCs/>
                <w:color w:val="222222"/>
                <w:sz w:val="26"/>
                <w:szCs w:val="26"/>
                <w:shd w:val="clear" w:color="auto" w:fill="FFFFFF"/>
              </w:rPr>
              <w:t>CaCO</w:t>
            </w:r>
            <w:r w:rsidRPr="00361087">
              <w:rPr>
                <w:rFonts w:asciiTheme="majorBidi" w:hAnsiTheme="majorBidi" w:cstheme="majorBidi"/>
                <w:b/>
                <w:bCs/>
                <w:color w:val="222222"/>
                <w:sz w:val="26"/>
                <w:szCs w:val="26"/>
                <w:shd w:val="clear" w:color="auto" w:fill="FFFFFF"/>
                <w:vertAlign w:val="subscript"/>
              </w:rPr>
              <w:t>3</w:t>
            </w:r>
            <w:r>
              <w:rPr>
                <w:rFonts w:asciiTheme="majorBidi" w:hAnsiTheme="majorBidi" w:cstheme="majorBidi"/>
                <w:b/>
                <w:bCs/>
                <w:color w:val="222222"/>
                <w:sz w:val="26"/>
                <w:szCs w:val="26"/>
                <w:shd w:val="clear" w:color="auto" w:fill="FFFFFF"/>
                <w:rtl/>
              </w:rPr>
              <w:t>، ويكون على شكل مسحوق أبيض</w:t>
            </w:r>
            <w:r>
              <w:rPr>
                <w:rFonts w:asciiTheme="majorBidi" w:hAnsiTheme="majorBidi" w:cstheme="majorBidi" w:hint="cs"/>
                <w:b/>
                <w:bCs/>
                <w:color w:val="222222"/>
                <w:sz w:val="26"/>
                <w:szCs w:val="26"/>
                <w:shd w:val="clear" w:color="auto" w:fill="FFFFFF"/>
                <w:rtl/>
              </w:rPr>
              <w:t xml:space="preserve"> </w:t>
            </w:r>
            <w:r w:rsidRPr="00361087">
              <w:rPr>
                <w:rFonts w:asciiTheme="majorBidi" w:hAnsiTheme="majorBidi" w:cstheme="majorBidi"/>
                <w:b/>
                <w:bCs/>
                <w:color w:val="222222"/>
                <w:sz w:val="24"/>
                <w:szCs w:val="24"/>
                <w:shd w:val="clear" w:color="auto" w:fill="FFFFFF"/>
                <w:rtl/>
              </w:rPr>
              <w:t>"</w:t>
            </w:r>
            <w:r w:rsidRPr="00361087">
              <w:rPr>
                <w:rFonts w:asciiTheme="majorBidi" w:eastAsia="Times New Roman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الكلس، الطباشير، رخام، حجر جيري</w:t>
            </w:r>
            <w:r w:rsidRPr="00361087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"</w:t>
            </w:r>
            <w:r w:rsidRPr="00361087">
              <w:rPr>
                <w:rFonts w:asciiTheme="majorBidi" w:hAnsiTheme="majorBidi" w:cstheme="majorBidi"/>
                <w:b/>
                <w:bCs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:rsidR="008C0495" w:rsidRPr="008C0495" w:rsidRDefault="00361087" w:rsidP="008C0495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</w:rPr>
            </w:pPr>
            <w:r w:rsidRPr="008C049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8C0495" w:rsidRPr="008C0495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="008C0495" w:rsidRPr="008C0495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خطوات</w:t>
            </w:r>
            <w:r w:rsidR="008C0495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</w:rPr>
              <w:t xml:space="preserve"> التـجربة</w:t>
            </w:r>
            <w:r w:rsidR="008C0495" w:rsidRPr="008C0495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</w:rPr>
              <w:t xml:space="preserve">: </w:t>
            </w:r>
          </w:p>
          <w:p w:rsidR="008C0495" w:rsidRPr="008C0495" w:rsidRDefault="008C0495" w:rsidP="00F562A3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C049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▬</w:t>
            </w:r>
            <w:r w:rsidRPr="008C049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نضـــــــــع في دورق </w:t>
            </w:r>
            <w:r w:rsidR="00F562A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مسحوق كلسي ثم نضيف عليه</w:t>
            </w:r>
            <w:r w:rsidRPr="008C049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محلول حمض كلور الماء (</w:t>
            </w:r>
            <w:r w:rsidRPr="008C0495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HCl</w:t>
            </w:r>
            <w:r w:rsidRPr="008C049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) كما تبينه </w:t>
            </w:r>
            <w:r w:rsidRPr="00DE4F5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(الوثيقة 03)</w:t>
            </w:r>
            <w:r w:rsidRPr="00DE4F5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8C049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.</w:t>
            </w:r>
          </w:p>
          <w:p w:rsidR="00A349D0" w:rsidRPr="000430F9" w:rsidRDefault="00336671" w:rsidP="000430F9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60E4A9E" wp14:editId="6DDB024C">
                  <wp:extent cx="3714750" cy="2200275"/>
                  <wp:effectExtent l="0" t="0" r="0" b="9525"/>
                  <wp:docPr id="1420" name="صورة 1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30F9" w:rsidRPr="007C3967" w:rsidRDefault="000430F9" w:rsidP="000430F9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بالاعتماد على الوثيقة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03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:rsidR="000430F9" w:rsidRDefault="00F43757" w:rsidP="000430F9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 w:rsidR="000430F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س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جل جميع ملاحظاتك في هذه التجربة</w:t>
            </w:r>
            <w:r w:rsidR="000430F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؟</w:t>
            </w:r>
          </w:p>
          <w:p w:rsidR="000430F9" w:rsidRDefault="00F43757" w:rsidP="000430F9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 w:rsidR="000430F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على ماذا يدل تعكر رائق الكلس</w:t>
            </w:r>
            <w:r w:rsidR="000430F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. </w:t>
            </w:r>
          </w:p>
          <w:p w:rsidR="00F43757" w:rsidRPr="007C3967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7C396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45"/>
            </w:r>
            <w:r w:rsidRPr="007C396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خذ 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عينتين</w:t>
            </w:r>
            <w:r w:rsidRPr="007C396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من المحلول الناتج:</w:t>
            </w: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lang w:bidi="ar-DZ"/>
              </w:rPr>
              <w:sym w:font="Wingdings" w:char="F09F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ضع في العينة الأولى قطرات من </w:t>
            </w:r>
            <w:r w:rsidRPr="008D25C3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>نترات الفضة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(AgNO</w:t>
            </w:r>
            <w:r w:rsidRPr="00E555F1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vertAlign w:val="subscript"/>
                <w:lang w:bidi="ar-DZ"/>
              </w:rPr>
              <w:t>3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F43757" w:rsidRPr="00E555F1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lang w:bidi="ar-DZ"/>
              </w:rPr>
              <w:sym w:font="Wingdings" w:char="F09F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ضع في العينة الثانية قطرات من </w:t>
            </w:r>
            <w:r w:rsidRPr="00F43757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كربونات الصوديوم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(Na</w:t>
            </w:r>
            <w:r w:rsidRPr="00F43757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CO</w:t>
            </w:r>
            <w:r w:rsidRPr="00F43757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vertAlign w:val="subscript"/>
                <w:lang w:bidi="ar-DZ"/>
              </w:rPr>
              <w:t>3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>.</w:t>
            </w: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ماذا تلاحظ؟</w:t>
            </w:r>
          </w:p>
          <w:p w:rsidR="00F43757" w:rsidRDefault="00F43757" w:rsidP="00F43757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lang w:val="fr-MA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  <w:t>اقترح بروتوكول تجريبي للكشف عن شوارد المحلول الناتج.</w:t>
            </w:r>
          </w:p>
          <w:p w:rsidR="00C35E1A" w:rsidRDefault="00C35E1A" w:rsidP="00C35E1A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lang w:val="fr-MA"/>
              </w:rPr>
            </w:pPr>
          </w:p>
          <w:p w:rsidR="00C35E1A" w:rsidRPr="00C35E1A" w:rsidRDefault="00C35E1A" w:rsidP="00C35E1A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  <w:r w:rsidRPr="008F5ED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sym w:font="Wingdings" w:char="F03F"/>
            </w:r>
            <w:r w:rsidRPr="008F5ED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بتطبيق مبدأي الانحفـــــــاظ الشحنـــــــــي و الكتلــــــي:</w:t>
            </w:r>
          </w:p>
          <w:p w:rsidR="00C35E1A" w:rsidRPr="008F5ED5" w:rsidRDefault="00C35E1A" w:rsidP="008F15F3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8F5ED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أكتب</w:t>
            </w:r>
            <w:r w:rsidRPr="008F5ED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معادلة التفاعل الحادث بين محلول حمض كلور الماء و </w:t>
            </w:r>
            <w:r w:rsidR="008F15F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الكلس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.</w:t>
            </w:r>
          </w:p>
          <w:p w:rsidR="00C35E1A" w:rsidRPr="00361087" w:rsidRDefault="00C35E1A" w:rsidP="00C35E1A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</w:rPr>
              <w:sym w:font="Wingdings 3" w:char="F07C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36108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بالصيغة الشاردية.</w:t>
            </w:r>
          </w:p>
          <w:p w:rsidR="00C35E1A" w:rsidRPr="00361087" w:rsidRDefault="00C35E1A" w:rsidP="00C35E1A">
            <w:pPr>
              <w:tabs>
                <w:tab w:val="right" w:pos="473"/>
              </w:tabs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</w:rPr>
              <w:sym w:font="Wingdings 3" w:char="F07C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36108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بالصيغة الإحصائية.</w:t>
            </w:r>
          </w:p>
          <w:p w:rsidR="00C35E1A" w:rsidRPr="008F5ED5" w:rsidRDefault="00C35E1A" w:rsidP="00C35E1A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>ماذا تستنتج؟</w:t>
            </w:r>
          </w:p>
          <w:p w:rsidR="00057A17" w:rsidRPr="00D4636A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561AF33D" wp14:editId="62F23FF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960EC4" w:rsidRPr="00AA1539" w:rsidRDefault="00960EC4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8254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تفاعل محلول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ملحي</w:t>
                                  </w:r>
                                  <w:r w:rsidRPr="00E8254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مع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معدن.</w:t>
                                  </w:r>
                                </w:p>
                                <w:p w:rsidR="00960EC4" w:rsidRPr="00DB20E1" w:rsidRDefault="00960EC4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1AF33D" id="_x0000_s1047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XGE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960EC4" w:rsidRPr="00AA1539" w:rsidRDefault="00960EC4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8254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تفاعل محلول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ملحي</w:t>
                            </w:r>
                            <w:r w:rsidRPr="00E8254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مع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معدن.</w:t>
                            </w:r>
                          </w:p>
                          <w:p w:rsidR="00960EC4" w:rsidRPr="00DB20E1" w:rsidRDefault="00960EC4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C072F" w:rsidRPr="005C072F" w:rsidRDefault="00C33BDC" w:rsidP="005C072F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</w:rPr>
            </w:pPr>
            <w:r w:rsidRPr="005C072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5C072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C072F" w:rsidRPr="005C072F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="005C072F" w:rsidRPr="005C072F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خطوات</w:t>
            </w:r>
            <w:r w:rsidR="005C072F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</w:rPr>
              <w:t xml:space="preserve"> التـجربة</w:t>
            </w:r>
            <w:r w:rsidR="005C072F" w:rsidRPr="005C072F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</w:rPr>
              <w:t xml:space="preserve">: </w:t>
            </w:r>
          </w:p>
          <w:p w:rsidR="005C072F" w:rsidRPr="005C072F" w:rsidRDefault="005C072F" w:rsidP="00DE4F58">
            <w:pPr>
              <w:shd w:val="clear" w:color="auto" w:fill="FFFFFF"/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  <w:rtl/>
                <w:lang w:bidi="ar-DZ"/>
              </w:rPr>
            </w:pPr>
            <w:r w:rsidRPr="005C072F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  <w:rtl/>
                <w:lang w:bidi="ar-DZ"/>
              </w:rPr>
              <w:t>▬</w:t>
            </w:r>
            <w:r w:rsidRPr="005C072F">
              <w:rPr>
                <w:rFonts w:asciiTheme="majorBidi" w:eastAsia="Times New Roman" w:hAnsiTheme="majorBidi" w:cstheme="majorBidi" w:hint="cs"/>
                <w:b/>
                <w:bCs/>
                <w:sz w:val="26"/>
                <w:szCs w:val="26"/>
                <w:bdr w:val="none" w:sz="0" w:space="0" w:color="auto" w:frame="1"/>
                <w:rtl/>
                <w:lang w:bidi="ar-DZ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  <w:rtl/>
                <w:lang w:bidi="ar-DZ"/>
              </w:rPr>
              <w:t>نضع</w:t>
            </w:r>
            <w:r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  <w:lang w:bidi="ar-DZ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  <w:rtl/>
                <w:lang w:bidi="ar-DZ"/>
              </w:rPr>
              <w:t xml:space="preserve">في </w:t>
            </w:r>
            <w:r w:rsidRPr="005C072F">
              <w:rPr>
                <w:rFonts w:asciiTheme="majorBidi" w:eastAsia="Times New Roman" w:hAnsiTheme="majorBidi" w:cstheme="majorBidi" w:hint="cs"/>
                <w:b/>
                <w:bCs/>
                <w:sz w:val="26"/>
                <w:szCs w:val="26"/>
                <w:bdr w:val="none" w:sz="0" w:space="0" w:color="auto" w:frame="1"/>
                <w:rtl/>
                <w:lang w:bidi="ar-DZ"/>
              </w:rPr>
              <w:t>بيشر</w:t>
            </w:r>
            <w:r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  <w:rtl/>
                <w:lang w:bidi="ar-DZ"/>
              </w:rPr>
              <w:t> </w:t>
            </w:r>
            <w:r w:rsidRPr="005C072F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  <w:rtl/>
                <w:lang w:bidi="ar-DZ"/>
              </w:rPr>
              <w:t>محلول كبريتات النحاس </w:t>
            </w:r>
            <w:r w:rsidRPr="005C072F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</w:rPr>
              <w:t>CuSO</w:t>
            </w:r>
            <w:r w:rsidRPr="005C072F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  <w:vertAlign w:val="subscript"/>
              </w:rPr>
              <w:t>4</w:t>
            </w:r>
            <w:r w:rsidRPr="005C072F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  <w:rtl/>
              </w:rPr>
              <w:t> </w:t>
            </w:r>
            <w:r w:rsidRPr="005C072F">
              <w:rPr>
                <w:rFonts w:asciiTheme="majorBidi" w:eastAsia="Times New Roman" w:hAnsiTheme="majorBidi" w:cstheme="majorBidi" w:hint="cs"/>
                <w:b/>
                <w:bCs/>
                <w:sz w:val="26"/>
                <w:szCs w:val="26"/>
                <w:bdr w:val="none" w:sz="0" w:space="0" w:color="auto" w:frame="1"/>
                <w:rtl/>
              </w:rPr>
              <w:t xml:space="preserve">ثم </w:t>
            </w:r>
            <w:r w:rsidRPr="005C072F">
              <w:rPr>
                <w:rFonts w:asciiTheme="majorBidi" w:eastAsia="Times New Roman" w:hAnsiTheme="majorBidi" w:cstheme="majorBidi"/>
                <w:b/>
                <w:bCs/>
                <w:sz w:val="26"/>
                <w:szCs w:val="26"/>
                <w:bdr w:val="none" w:sz="0" w:space="0" w:color="auto" w:frame="1"/>
                <w:rtl/>
                <w:lang w:bidi="ar-DZ"/>
              </w:rPr>
              <w:t>نغمس في المحلول مسمارا حديديا</w:t>
            </w:r>
            <w:r w:rsidR="00DE4F58" w:rsidRPr="008C049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كما تبينه</w:t>
            </w:r>
            <w:r w:rsidR="00DE4F58" w:rsidRPr="00DE4F5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="00DE4F58" w:rsidRPr="00DE4F5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(الوثيقة 04)</w:t>
            </w:r>
            <w:r w:rsidR="00DE4F58" w:rsidRPr="00DE4F5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="00DE4F58" w:rsidRPr="008C049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.</w:t>
            </w:r>
          </w:p>
          <w:p w:rsidR="00FF5781" w:rsidRPr="00412CE7" w:rsidRDefault="00336671" w:rsidP="00DE4F58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3856CB9" wp14:editId="5740FCCF">
                  <wp:extent cx="3667125" cy="1981200"/>
                  <wp:effectExtent l="0" t="0" r="9525" b="0"/>
                  <wp:docPr id="1432" name="صورة 1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3BDC" w:rsidRDefault="00DE4F58" w:rsidP="00DE4F58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بالاعتماد على الوثيقة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03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:rsidR="00D80EA3" w:rsidRPr="00DE4F58" w:rsidRDefault="00D80EA3" w:rsidP="00D80EA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</w:p>
          <w:p w:rsidR="00DE4F58" w:rsidRDefault="00DE4F58" w:rsidP="00DE4F58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سجل جميع ملاحظاتك في هذه التجربة؟</w:t>
            </w:r>
          </w:p>
          <w:p w:rsidR="00DE4F58" w:rsidRDefault="00DE4F58" w:rsidP="00DE4F58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على ماذا يدل اختفاء اللون الأزرق و ظهور اللون الأخضر. </w:t>
            </w:r>
          </w:p>
          <w:p w:rsidR="00DE4F58" w:rsidRDefault="00DE4F58" w:rsidP="00DE4F58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lang w:val="fr-MA" w:bidi="ar-MA"/>
              </w:rPr>
              <w:sym w:font="Wingdings" w:char="F045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فسر مجهريا ما حدث.</w:t>
            </w:r>
          </w:p>
          <w:p w:rsidR="00D67376" w:rsidRPr="007C3967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7C396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45"/>
            </w:r>
            <w:r w:rsidRPr="007C396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خذ </w:t>
            </w:r>
            <w:r w:rsidRPr="007C396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عينتين</w:t>
            </w:r>
            <w:r w:rsidRPr="007C396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من المحلول الناتج:</w:t>
            </w: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lang w:bidi="ar-DZ"/>
              </w:rPr>
              <w:sym w:font="Wingdings" w:char="F09F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ضع في العينة الأولى قطرات من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 xml:space="preserve">كلور الباريوم 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(BaCl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D67376" w:rsidRPr="00E555F1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lang w:bidi="ar-DZ"/>
              </w:rPr>
              <w:sym w:font="Wingdings" w:char="F09F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ضع في العينة الثانية قطرات من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D6737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>هيدروكسيد</w:t>
            </w:r>
            <w:r w:rsidRPr="00D6737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الصوديوم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(Na</w:t>
            </w:r>
            <w:r w:rsidRPr="00D67376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OH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)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>.</w:t>
            </w: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ماذا تلاحظ؟</w:t>
            </w:r>
          </w:p>
          <w:p w:rsidR="00D67376" w:rsidRDefault="00D67376" w:rsidP="00D67376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lang w:val="fr-MA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  <w:t>اقترح بروتوكول تجريبي للكشف عن شوارد المحلول الناتج.</w:t>
            </w:r>
          </w:p>
          <w:p w:rsidR="005C072F" w:rsidRDefault="005C072F" w:rsidP="005C072F">
            <w:pPr>
              <w:bidi/>
              <w:rPr>
                <w:rFonts w:asciiTheme="majorBidi" w:hAnsiTheme="majorBidi" w:cstheme="majorBidi"/>
                <w:sz w:val="24"/>
                <w:szCs w:val="24"/>
                <w:lang w:val="fr-MA" w:bidi="ar-DZ"/>
              </w:rPr>
            </w:pPr>
          </w:p>
          <w:p w:rsidR="008F15F3" w:rsidRPr="00C35E1A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  <w:r w:rsidRPr="008F5ED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sym w:font="Wingdings" w:char="F03F"/>
            </w:r>
            <w:r w:rsidRPr="008F5ED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بتطبيق مبدأي الانحفـــــــاظ الشحنـــــــــي و الكتلــــــي:</w:t>
            </w:r>
          </w:p>
          <w:p w:rsidR="008F15F3" w:rsidRPr="008F5ED5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8F5ED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أكتب</w:t>
            </w:r>
            <w:r w:rsidRPr="008F5ED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معادلة التفاعل الحادث بين محلول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كبريتات النحاس</w:t>
            </w:r>
            <w:r w:rsidRPr="008F5ED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و معدن الحديد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.</w:t>
            </w:r>
          </w:p>
          <w:p w:rsidR="008F15F3" w:rsidRPr="00361087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</w:rPr>
              <w:sym w:font="Wingdings 3" w:char="F07C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36108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بالصيغة الشاردية.</w:t>
            </w:r>
          </w:p>
          <w:p w:rsidR="008F15F3" w:rsidRPr="00361087" w:rsidRDefault="008F15F3" w:rsidP="008F15F3">
            <w:pPr>
              <w:tabs>
                <w:tab w:val="right" w:pos="473"/>
              </w:tabs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</w:rPr>
              <w:sym w:font="Wingdings 3" w:char="F07C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36108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بالصيغة الإحصائية.</w:t>
            </w:r>
          </w:p>
          <w:p w:rsidR="008F15F3" w:rsidRPr="008F5ED5" w:rsidRDefault="008F15F3" w:rsidP="008F15F3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>ماذا تستنتج؟</w:t>
            </w:r>
          </w:p>
          <w:p w:rsidR="008F15F3" w:rsidRPr="00AC75E4" w:rsidRDefault="00AC75E4" w:rsidP="008F15F3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30"/>
                <w:szCs w:val="30"/>
                <w:lang w:val="f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F0"/>
                <w:sz w:val="30"/>
                <w:szCs w:val="30"/>
                <w:lang w:val="fr-MA"/>
              </w:rPr>
              <w:sym w:font="Wingdings" w:char="F09D"/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sz w:val="30"/>
                <w:szCs w:val="30"/>
                <w:rtl/>
                <w:lang w:val="fr-MA"/>
              </w:rPr>
              <w:t xml:space="preserve"> </w:t>
            </w:r>
            <w:r w:rsidRPr="00AC75E4">
              <w:rPr>
                <w:rFonts w:asciiTheme="majorBidi" w:hAnsiTheme="majorBidi" w:cstheme="majorBidi" w:hint="cs"/>
                <w:b/>
                <w:bCs/>
                <w:color w:val="00B0F0"/>
                <w:sz w:val="30"/>
                <w:szCs w:val="30"/>
                <w:rtl/>
                <w:lang w:val="fr-MA"/>
              </w:rPr>
              <w:t>وثيقة خاصة بالأستاذ(ة):</w:t>
            </w:r>
          </w:p>
          <w:p w:rsidR="005C072F" w:rsidRPr="00AC75E4" w:rsidRDefault="00AC75E4" w:rsidP="00986D4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20D7F66" wp14:editId="6ADD4764">
                  <wp:extent cx="3724275" cy="3686175"/>
                  <wp:effectExtent l="0" t="0" r="9525" b="9525"/>
                  <wp:docPr id="17" name="Image 17" descr="Chemical reaction takes place when iron dust is added into copper sulphate  solution but no reaction takes place when copper dust is added into ferrous  sulphate solution, why? | Socr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hemical reaction takes place when iron dust is added into copper sulphate  solution but no reaction takes place when copper dust is added into ferrous  sulphate solution, why? | Socr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3686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:rsidR="003245FB" w:rsidRPr="0007152C" w:rsidRDefault="003245FB" w:rsidP="003F568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  <w:p w:rsidR="003F5687" w:rsidRPr="0007152C" w:rsidRDefault="003F5687" w:rsidP="003245FB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07152C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♯التذكير بقواعد الأمن في المخبر</w:t>
            </w:r>
          </w:p>
          <w:p w:rsidR="008372D4" w:rsidRDefault="003F5687" w:rsidP="003F5687">
            <w:pPr>
              <w:bidi/>
              <w:jc w:val="center"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9499EF" wp14:editId="08E22DD6">
                  <wp:extent cx="2514599" cy="3286125"/>
                  <wp:effectExtent l="0" t="0" r="635" b="0"/>
                  <wp:docPr id="1408" name="Image 1408" descr="Image associé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associé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708" cy="3283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69FD" w:rsidRDefault="009F69FD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68050D35" wp14:editId="24D8996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58420</wp:posOffset>
                      </wp:positionV>
                      <wp:extent cx="2686050" cy="1743075"/>
                      <wp:effectExtent l="57150" t="38100" r="76200" b="1047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7430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Pr="00D51F70" w:rsidRDefault="00960EC4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960EC4" w:rsidRDefault="00960EC4" w:rsidP="00C877B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984806" w:themeColor="accent6" w:themeShade="8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E076E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تشكل </w:t>
                                  </w:r>
                                  <w:r w:rsidRPr="00E076E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 xml:space="preserve">محلول جديد </w:t>
                                  </w:r>
                                  <w:r w:rsidRPr="00E076E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و انطلاق </w:t>
                                  </w:r>
                                  <w:r w:rsidRPr="00E076E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غاز</w:t>
                                  </w:r>
                                  <w:r w:rsidRPr="00E076E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، بعد تقريب عود ثقاب مشتعل من فوهة أنبوب الاختبار تحدث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  <w:r w:rsidRPr="00E076E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فرقعة</w:t>
                                  </w:r>
                                  <w:r w:rsidRPr="00E076E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C000"/>
                                      <w:sz w:val="24"/>
                                      <w:szCs w:val="24"/>
                                    </w:rPr>
                                    <w:t>BOOM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E076E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دليل على وجود </w:t>
                                  </w:r>
                                  <w:r w:rsidRPr="00C877B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984806" w:themeColor="accent6" w:themeShade="80"/>
                                      <w:sz w:val="24"/>
                                      <w:szCs w:val="24"/>
                                      <w:rtl/>
                                    </w:rPr>
                                    <w:t>غاز الهيدروجي</w:t>
                                  </w:r>
                                  <w:r w:rsidRPr="00C877B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984806" w:themeColor="accent6" w:themeShade="8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ـ</w:t>
                                  </w:r>
                                  <w:r w:rsidRPr="00C877B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984806" w:themeColor="accent6" w:themeShade="80"/>
                                      <w:sz w:val="24"/>
                                      <w:szCs w:val="24"/>
                                      <w:rtl/>
                                    </w:rPr>
                                    <w:t>ن.</w:t>
                                  </w:r>
                                </w:p>
                                <w:p w:rsidR="00960EC4" w:rsidRPr="00F3539F" w:rsidRDefault="00960EC4" w:rsidP="00BB30A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</w:rPr>
                                    <w:sym w:font="Wingdings" w:char="F09F"/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rtl/>
                                    </w:rPr>
                                    <w:t xml:space="preserve">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rtl/>
                                      <w:lang w:bidi="ar-DZ"/>
                                    </w:rPr>
                                    <w:t xml:space="preserve">العينة الأولى: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تشكل راسب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 xml:space="preserve">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أ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ب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يـ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ض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 xml:space="preserve">،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نعرضه إلى الضـوء فيتغ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>ي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 xml:space="preserve">ر لونه إلى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السواد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 xml:space="preserve"> دليل على وجود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(Cl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)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:rsidR="00960EC4" w:rsidRPr="00BB30AF" w:rsidRDefault="00960EC4" w:rsidP="00BB30A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</w:pP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  <w:sym w:font="Wingdings" w:char="F09F"/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rtl/>
                                      <w:lang w:bidi="ar-DZ"/>
                                    </w:rPr>
                                    <w:t xml:space="preserve"> العينة الثانية: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تشكل راسب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 xml:space="preserve">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>أخضر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 xml:space="preserve">،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 xml:space="preserve">دليل على وجود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 xml:space="preserve">شوارد الحديد الثنائي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(Fe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</w:rPr>
                                    <w:t>2+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)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050D35" id="Rectangle 3" o:spid="_x0000_s1048" style="position:absolute;left:0;text-align:left;margin-left:-1.85pt;margin-top:4.6pt;width:211.5pt;height:137.2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960EC4" w:rsidRPr="00D51F70" w:rsidRDefault="00960EC4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960EC4" w:rsidRDefault="00960EC4" w:rsidP="00C877B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984806" w:themeColor="accent6" w:themeShade="80"/>
                                <w:sz w:val="24"/>
                                <w:szCs w:val="24"/>
                                <w:rtl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E076E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تشكل </w:t>
                            </w:r>
                            <w:r w:rsidRPr="00E076E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 xml:space="preserve">محلول جديد </w:t>
                            </w:r>
                            <w:r w:rsidRPr="00E076E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و انطلاق </w:t>
                            </w:r>
                            <w:r w:rsidRPr="00E076E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غاز</w:t>
                            </w:r>
                            <w:r w:rsidRPr="00E076E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، بعد تقريب عود ثقاب مشتعل من فوهة أنبوب الاختبار تحدث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E076E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فرقعة</w:t>
                            </w:r>
                            <w:r w:rsidRPr="00E076E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  <w:t>BOOM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E076E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دليل على وجود </w:t>
                            </w:r>
                            <w:r w:rsidRPr="00C877B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984806" w:themeColor="accent6" w:themeShade="80"/>
                                <w:sz w:val="24"/>
                                <w:szCs w:val="24"/>
                                <w:rtl/>
                              </w:rPr>
                              <w:t>غاز الهيدروجي</w:t>
                            </w:r>
                            <w:r w:rsidRPr="00C877B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984806" w:themeColor="accent6" w:themeShade="8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ـ</w:t>
                            </w:r>
                            <w:r w:rsidRPr="00C877B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984806" w:themeColor="accent6" w:themeShade="80"/>
                                <w:sz w:val="24"/>
                                <w:szCs w:val="24"/>
                                <w:rtl/>
                              </w:rPr>
                              <w:t>ن.</w:t>
                            </w:r>
                          </w:p>
                          <w:p w:rsidR="00960EC4" w:rsidRPr="00F3539F" w:rsidRDefault="00960EC4" w:rsidP="00BB30A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</w:rPr>
                              <w:sym w:font="Wingdings" w:char="F09F"/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rtl/>
                              </w:rPr>
                              <w:t xml:space="preserve">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  <w:t xml:space="preserve">العينة الأولى: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تشكل راسب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>أ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ب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>يـ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ض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 xml:space="preserve">،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نعرضه إلى الضـوء فيتغ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>ي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 xml:space="preserve">ر لونه إلى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السواد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 xml:space="preserve"> دليل على وجود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(Cl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)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:rsidR="00960EC4" w:rsidRPr="00BB30AF" w:rsidRDefault="00960EC4" w:rsidP="00BB30A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</w:pP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lang w:bidi="ar-DZ"/>
                              </w:rPr>
                              <w:sym w:font="Wingdings" w:char="F09F"/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  <w:t xml:space="preserve"> العينة الثانية: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تشكل راسب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</w:rPr>
                              <w:t>أخضر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</w:rPr>
                              <w:t xml:space="preserve">،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 xml:space="preserve">دليل على وجود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شوارد الحديد الثنائي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(Fe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</w:rPr>
                              <w:t>2+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)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555F1" w:rsidRDefault="00E555F1" w:rsidP="00E555F1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</w:p>
          <w:p w:rsidR="00E555F1" w:rsidRDefault="00E555F1" w:rsidP="00E555F1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</w:p>
          <w:p w:rsidR="00E555F1" w:rsidRDefault="00E555F1" w:rsidP="00E555F1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</w:p>
          <w:p w:rsidR="00E555F1" w:rsidRDefault="00E555F1" w:rsidP="00E555F1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</w:p>
          <w:p w:rsidR="00E555F1" w:rsidRDefault="00E555F1" w:rsidP="00E555F1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</w:p>
          <w:p w:rsidR="007C3967" w:rsidRPr="00E555F1" w:rsidRDefault="00E555F1" w:rsidP="00E555F1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lang w:val="fr-MA"/>
              </w:rPr>
              <w:sym w:font="Wingdings 3" w:char="F062"/>
            </w:r>
            <w:r w:rsidR="007C3967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  <w:t xml:space="preserve"> </w:t>
            </w:r>
            <w:r w:rsidR="007C3967" w:rsidRPr="007C3967">
              <w:rPr>
                <w:rFonts w:ascii="Cambria Math" w:hAnsi="Cambria Math" w:cs="Times New Roman" w:hint="cs"/>
                <w:b/>
                <w:bCs/>
                <w:color w:val="00B050"/>
                <w:sz w:val="24"/>
                <w:szCs w:val="24"/>
                <w:rtl/>
                <w:lang w:val="fr-MA"/>
              </w:rPr>
              <w:t>البروتوكول التجريبي للكشف عن شوارد المحلول الناتج:</w:t>
            </w:r>
          </w:p>
          <w:p w:rsidR="00DB4F5C" w:rsidRDefault="00336671" w:rsidP="007C396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1FF777A" wp14:editId="1973397A">
                  <wp:extent cx="2628900" cy="3114675"/>
                  <wp:effectExtent l="0" t="0" r="0" b="9525"/>
                  <wp:docPr id="28" name="صورة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F5C" w:rsidRDefault="0036108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2480B9AA" wp14:editId="795F74A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135256</wp:posOffset>
                      </wp:positionV>
                      <wp:extent cx="2686050" cy="91440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144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Pr="00361087" w:rsidRDefault="00960EC4" w:rsidP="0036108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36108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بالصيغة الشاردية.</w:t>
                                  </w:r>
                                </w:p>
                                <w:p w:rsidR="00960EC4" w:rsidRPr="00361087" w:rsidRDefault="00960EC4" w:rsidP="00361087">
                                  <w:pPr>
                                    <w:bidi/>
                                    <w:spacing w:after="0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bscript"/>
                                      <w:rtl/>
                                      <w:lang w:val="en-US"/>
                                    </w:rPr>
                                  </w:pP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en-US"/>
                                    </w:rPr>
                                    <w:t>Fe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bscript"/>
                                      <w:lang w:val="en-US"/>
                                    </w:rPr>
                                    <w:t>(s)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en-US"/>
                                    </w:rPr>
                                    <w:t>+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val="en-US"/>
                                    </w:rPr>
                                    <w:t>2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en-US"/>
                                    </w:rPr>
                                    <w:t>(H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  <w:lang w:val="en-US"/>
                                    </w:rPr>
                                    <w:t>+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en-US"/>
                                    </w:rPr>
                                    <w:t>+Cl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  <w:lang w:val="en-US"/>
                                    </w:rPr>
                                    <w:t>-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en-US"/>
                                    </w:rPr>
                                    <w:t>)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bscript"/>
                                      <w:lang w:val="en-US"/>
                                    </w:rPr>
                                    <w:t>(aq)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en-US"/>
                                    </w:rPr>
                                    <w:t>→ (Fe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  <w:lang w:val="en-US"/>
                                    </w:rPr>
                                    <w:t>2+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en-US"/>
                                    </w:rPr>
                                    <w:t>+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val="en-US"/>
                                    </w:rPr>
                                    <w:t>2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en-US"/>
                                    </w:rPr>
                                    <w:t>Cl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  <w:lang w:val="en-US"/>
                                    </w:rPr>
                                    <w:t>-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en-US"/>
                                    </w:rPr>
                                    <w:t>)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bscript"/>
                                      <w:lang w:val="en-US"/>
                                    </w:rPr>
                                    <w:t xml:space="preserve">(aq) 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val="en-US"/>
                                    </w:rPr>
                                    <w:t>+H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bscript"/>
                                      <w:lang w:val="en-US"/>
                                    </w:rPr>
                                    <w:t>2(g)</w:t>
                                  </w:r>
                                </w:p>
                                <w:p w:rsidR="00960EC4" w:rsidRPr="00361087" w:rsidRDefault="00960EC4" w:rsidP="00361087">
                                  <w:pPr>
                                    <w:tabs>
                                      <w:tab w:val="right" w:pos="757"/>
                                    </w:tabs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36108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بالصيغة الإحصائية.</w:t>
                                  </w:r>
                                </w:p>
                                <w:p w:rsidR="00960EC4" w:rsidRDefault="00960EC4" w:rsidP="00361087">
                                  <w:pPr>
                                    <w:bidi/>
                                    <w:spacing w:after="0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rtl/>
                                      <w:lang w:val="en-US"/>
                                    </w:rPr>
                                  </w:pP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t>Fe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lang w:val="en-US"/>
                                    </w:rPr>
                                    <w:t>(s)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t>+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val="en-US"/>
                                    </w:rPr>
                                    <w:t>2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t>HCl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lang w:val="en-US"/>
                                    </w:rPr>
                                    <w:t xml:space="preserve"> (aq)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t>→ FeCl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lang w:val="en-US"/>
                                    </w:rPr>
                                    <w:t xml:space="preserve">2(aq) 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t>+H</w:t>
                                  </w:r>
                                  <w:r w:rsidRPr="0036108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lang w:val="en-US"/>
                                    </w:rPr>
                                    <w:t>2(g)</w:t>
                                  </w:r>
                                </w:p>
                                <w:p w:rsidR="00960EC4" w:rsidRPr="00D10173" w:rsidRDefault="00960EC4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80B9AA" id="Rectangle 21" o:spid="_x0000_s1049" style="position:absolute;left:0;text-align:left;margin-left:-1.85pt;margin-top:10.65pt;width:211.5pt;height:1in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960EC4" w:rsidRPr="00361087" w:rsidRDefault="00960EC4" w:rsidP="0036108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3610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بالصيغة الشاردية.</w:t>
                            </w:r>
                          </w:p>
                          <w:p w:rsidR="00960EC4" w:rsidRPr="00361087" w:rsidRDefault="00960EC4" w:rsidP="00361087">
                            <w:pPr>
                              <w:bidi/>
                              <w:spacing w:after="0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bscript"/>
                                <w:rtl/>
                                <w:lang w:val="en-US"/>
                              </w:rPr>
                            </w:pP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Fe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bscript"/>
                                <w:lang w:val="en-US"/>
                              </w:rPr>
                              <w:t>(s)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+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val="en-US"/>
                              </w:rPr>
                              <w:t>2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(H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  <w:lang w:val="en-US"/>
                              </w:rPr>
                              <w:t>+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+Cl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  <w:lang w:val="en-US"/>
                              </w:rPr>
                              <w:t>-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)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bscript"/>
                                <w:lang w:val="en-US"/>
                              </w:rPr>
                              <w:t>(aq)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→ (Fe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  <w:lang w:val="en-US"/>
                              </w:rPr>
                              <w:t>2+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+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val="en-US"/>
                              </w:rPr>
                              <w:t>2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Cl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  <w:lang w:val="en-US"/>
                              </w:rPr>
                              <w:t>-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)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bscript"/>
                                <w:lang w:val="en-US"/>
                              </w:rPr>
                              <w:t xml:space="preserve">(aq) 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+H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bscript"/>
                                <w:lang w:val="en-US"/>
                              </w:rPr>
                              <w:t>2(g)</w:t>
                            </w:r>
                          </w:p>
                          <w:p w:rsidR="00960EC4" w:rsidRPr="00361087" w:rsidRDefault="00960EC4" w:rsidP="00361087">
                            <w:pPr>
                              <w:tabs>
                                <w:tab w:val="right" w:pos="757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3610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بالصيغة الإحصائية.</w:t>
                            </w:r>
                          </w:p>
                          <w:p w:rsidR="00960EC4" w:rsidRDefault="00960EC4" w:rsidP="00361087">
                            <w:pPr>
                              <w:bidi/>
                              <w:spacing w:after="0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rtl/>
                                <w:lang w:val="en-US"/>
                              </w:rPr>
                            </w:pP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Fe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lang w:val="en-US"/>
                              </w:rPr>
                              <w:t>(s)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+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val="en-US"/>
                              </w:rPr>
                              <w:t>2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HCl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lang w:val="en-US"/>
                              </w:rPr>
                              <w:t xml:space="preserve"> (aq)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→ FeCl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lang w:val="en-US"/>
                              </w:rPr>
                              <w:t xml:space="preserve">2(aq) 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+H</w:t>
                            </w:r>
                            <w:r w:rsidRPr="003610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lang w:val="en-US"/>
                              </w:rPr>
                              <w:t>2(g)</w:t>
                            </w:r>
                          </w:p>
                          <w:p w:rsidR="00960EC4" w:rsidRPr="00D10173" w:rsidRDefault="00960EC4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A1750" w:rsidRDefault="00F43757" w:rsidP="00FA175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5E0B89A7" wp14:editId="7BACBB15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17780</wp:posOffset>
                      </wp:positionV>
                      <wp:extent cx="2686050" cy="1628775"/>
                      <wp:effectExtent l="57150" t="38100" r="76200" b="1047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628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Pr="00DE585C" w:rsidRDefault="00960EC4" w:rsidP="0036108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u w:val="single"/>
                                      <w:rtl/>
                                      <w:lang w:bidi="ar-DZ"/>
                                    </w:rPr>
                                  </w:pP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0"/>
                                      <w:szCs w:val="20"/>
                                      <w:u w:val="single"/>
                                      <w:rtl/>
                                    </w:rPr>
                                    <w:t>◄</w:t>
                                  </w:r>
                                  <w:r w:rsidRPr="00DE58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تفاعل محلول حمضي مع معدن:</w:t>
                                  </w:r>
                                </w:p>
                                <w:p w:rsidR="00960EC4" w:rsidRPr="00DF19DC" w:rsidRDefault="00960EC4" w:rsidP="00361087">
                                  <w:pPr>
                                    <w:tabs>
                                      <w:tab w:val="left" w:pos="9810"/>
                                    </w:tabs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▌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تفاعل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C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حمض كلور الماء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color w:val="FFC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مع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معدن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ينطلق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غ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ـــــــــــــ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از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هيدروجين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و يترسب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ملح كلور المعدن</w:t>
                                  </w:r>
                                  <w:r w:rsidRPr="00DE58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960EC4" w:rsidRDefault="00960EC4" w:rsidP="0036108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ملا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حظة هامة</w:t>
                                  </w: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</w:p>
                                <w:p w:rsidR="00960EC4" w:rsidRDefault="00960EC4" w:rsidP="0036108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لا يتفاعل </w:t>
                                  </w: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المحلول الحمضي مع </w:t>
                                  </w: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الفضة</w:t>
                                  </w: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 </w:t>
                                  </w: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النحاس</w:t>
                                  </w: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960EC4" w:rsidRDefault="00960EC4" w:rsidP="0036108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C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6108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الذهب</w:t>
                                  </w:r>
                                  <w:r w:rsidRPr="0056315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960EC4" w:rsidRPr="0044161C" w:rsidRDefault="00960EC4" w:rsidP="00057A1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960EC4" w:rsidRDefault="00960EC4" w:rsidP="00057A17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960EC4" w:rsidRPr="00076D4C" w:rsidRDefault="00960EC4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0B89A7" id="Rectangle 10" o:spid="_x0000_s1050" style="position:absolute;margin-left:-1.85pt;margin-top:1.4pt;width:211.5pt;height:128.2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960EC4" w:rsidRPr="00DE585C" w:rsidRDefault="00960EC4" w:rsidP="0036108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u w:val="single"/>
                                <w:rtl/>
                                <w:lang w:bidi="ar-DZ"/>
                              </w:rPr>
                            </w:pP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u w:val="single"/>
                                <w:rtl/>
                              </w:rPr>
                              <w:t>◄</w:t>
                            </w:r>
                            <w:r w:rsidRPr="00DE58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u w:val="single"/>
                                <w:rtl/>
                              </w:rPr>
                              <w:t>تفاعل محلول حمضي مع معدن:</w:t>
                            </w:r>
                          </w:p>
                          <w:p w:rsidR="00960EC4" w:rsidRPr="00DF19DC" w:rsidRDefault="00960EC4" w:rsidP="00361087">
                            <w:pPr>
                              <w:tabs>
                                <w:tab w:val="left" w:pos="9810"/>
                              </w:tabs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▌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تفاعل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حمض كلور الماء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مع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معدن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ينطلق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غ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ـــــــــــــ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از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هيدروجين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 يترسب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ملح كلور المعدن</w:t>
                            </w:r>
                            <w:r w:rsidRPr="00DE58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960EC4" w:rsidRDefault="00960EC4" w:rsidP="0036108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ملا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حظة هامة</w:t>
                            </w: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: </w:t>
                            </w:r>
                          </w:p>
                          <w:p w:rsidR="00960EC4" w:rsidRDefault="00960EC4" w:rsidP="0036108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لا يتفاعل </w:t>
                            </w: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المحلول الحمضي مع </w:t>
                            </w: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الفضة</w:t>
                            </w: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النحاس</w:t>
                            </w: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960EC4" w:rsidRDefault="00960EC4" w:rsidP="0036108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</w:t>
                            </w: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C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610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الذهب</w:t>
                            </w:r>
                            <w:r w:rsidRPr="0056315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960EC4" w:rsidRPr="0044161C" w:rsidRDefault="00960EC4" w:rsidP="00057A1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:rsidR="00960EC4" w:rsidRDefault="00960EC4" w:rsidP="00057A17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960EC4" w:rsidRPr="00076D4C" w:rsidRDefault="00960EC4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A1750" w:rsidRPr="003100AB" w:rsidRDefault="00FA1750" w:rsidP="00FA175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361087" w:rsidRDefault="00361087" w:rsidP="0036108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43757" w:rsidRPr="003100AB" w:rsidRDefault="00567A61" w:rsidP="00F4375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43757"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F43757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F43757" w:rsidRPr="003100AB" w:rsidRDefault="00F43757" w:rsidP="00F43757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F43757" w:rsidRPr="007423B0" w:rsidRDefault="00F43757" w:rsidP="00F43757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2C9218A7" wp14:editId="7BC89A9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-8255</wp:posOffset>
                      </wp:positionV>
                      <wp:extent cx="2686050" cy="1876425"/>
                      <wp:effectExtent l="57150" t="38100" r="76200" b="104775"/>
                      <wp:wrapNone/>
                      <wp:docPr id="1410" name="Rectangle 1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8764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Pr="00D51F70" w:rsidRDefault="00960EC4" w:rsidP="000E1F2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960EC4" w:rsidRPr="00A73178" w:rsidRDefault="00960EC4" w:rsidP="00F562A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حدوث 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ـــــــــ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وران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داخل الدورق ، و 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ـــــــ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آكل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F562A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الكلس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.</w:t>
                                  </w:r>
                                </w:p>
                                <w:p w:rsidR="00960EC4" w:rsidRDefault="00960EC4" w:rsidP="00DB091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تعك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ــــــــــ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ر 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رائق الكلس دلي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ــــــــــ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ل على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 xml:space="preserve"> انطلاق غاز ثنائي أكسيد الكربون </w:t>
                                  </w:r>
                                  <w:r w:rsidRPr="00A7317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. </w:t>
                                  </w:r>
                                </w:p>
                                <w:p w:rsidR="00960EC4" w:rsidRPr="00F3539F" w:rsidRDefault="00960EC4" w:rsidP="00DB091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</w:rPr>
                                    <w:sym w:font="Wingdings" w:char="F09F"/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rtl/>
                                    </w:rPr>
                                    <w:t xml:space="preserve">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rtl/>
                                      <w:lang w:bidi="ar-DZ"/>
                                    </w:rPr>
                                    <w:t xml:space="preserve">العينة الأولى: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تشكل راسب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 xml:space="preserve">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أ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ب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يـ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ض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 xml:space="preserve">،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نعرضه إلى الضـوء فيتغ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>ي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 xml:space="preserve">ر لونه إلى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السواد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 xml:space="preserve"> دليل على وجود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(Cl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)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:rsidR="00960EC4" w:rsidRPr="00BB30AF" w:rsidRDefault="00960EC4" w:rsidP="00DB091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</w:pP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  <w:sym w:font="Wingdings" w:char="F09F"/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rtl/>
                                      <w:lang w:bidi="ar-DZ"/>
                                    </w:rPr>
                                    <w:t xml:space="preserve"> العينة الثانية: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تشكل راسب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 xml:space="preserve">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>أ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  <w:lang w:val="en-US" w:bidi="ar-DZ"/>
                                    </w:rPr>
                                    <w:t>بيض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 xml:space="preserve">،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 xml:space="preserve">دليل على وجود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شوارد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كالسيوم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(Ca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</w:rPr>
                                    <w:t>2+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)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:rsidR="00960EC4" w:rsidRPr="00A73178" w:rsidRDefault="00960EC4" w:rsidP="00DB0915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60EC4" w:rsidRPr="00F43757" w:rsidRDefault="00960EC4" w:rsidP="00F4375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9218A7" id="Rectangle 1410" o:spid="_x0000_s1051" style="position:absolute;left:0;text-align:left;margin-left:-1.85pt;margin-top:-.65pt;width:211.5pt;height:147.7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960EC4" w:rsidRPr="00D51F70" w:rsidRDefault="00960EC4" w:rsidP="000E1F2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960EC4" w:rsidRPr="00A73178" w:rsidRDefault="00960EC4" w:rsidP="00F562A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حدوث 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ـــــــــ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وران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داخل الدورق ، و 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ـــــــ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آكل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F562A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الكلس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.</w:t>
                            </w:r>
                          </w:p>
                          <w:p w:rsidR="00960EC4" w:rsidRDefault="00960EC4" w:rsidP="00DB091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تعك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ــــــــــ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ر 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رائق الكلس دلي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ــــــــــ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 على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 xml:space="preserve"> انطلاق غاز ثنائي أكسيد الكربون </w:t>
                            </w:r>
                            <w:r w:rsidRPr="00A7317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. </w:t>
                            </w:r>
                          </w:p>
                          <w:p w:rsidR="00960EC4" w:rsidRPr="00F3539F" w:rsidRDefault="00960EC4" w:rsidP="00DB091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</w:rPr>
                              <w:sym w:font="Wingdings" w:char="F09F"/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rtl/>
                              </w:rPr>
                              <w:t xml:space="preserve">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  <w:t xml:space="preserve">العينة الأولى: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تشكل راسب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>أ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ب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>يـ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ض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 xml:space="preserve">،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نعرضه إلى الضـوء فيتغ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>ي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 xml:space="preserve">ر لونه إلى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السواد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 xml:space="preserve"> دليل على وجود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(Cl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)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:rsidR="00960EC4" w:rsidRPr="00BB30AF" w:rsidRDefault="00960EC4" w:rsidP="00DB091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</w:pP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lang w:bidi="ar-DZ"/>
                              </w:rPr>
                              <w:sym w:font="Wingdings" w:char="F09F"/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  <w:t xml:space="preserve"> العينة الثانية: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تشكل راسب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</w:rPr>
                              <w:t>أ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  <w:lang w:val="en-US" w:bidi="ar-DZ"/>
                              </w:rPr>
                              <w:t>بيض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</w:rPr>
                              <w:t xml:space="preserve">،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 xml:space="preserve">دليل على وجود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>شوارد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>كالسيوم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(Ca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</w:rPr>
                              <w:t>2+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)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:rsidR="00960EC4" w:rsidRPr="00A73178" w:rsidRDefault="00960EC4" w:rsidP="00DB0915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960EC4" w:rsidRPr="00F43757" w:rsidRDefault="00960EC4" w:rsidP="00F4375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F43757" w:rsidRPr="000C70BA" w:rsidRDefault="00F43757" w:rsidP="00F43757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F43757" w:rsidRDefault="00F43757" w:rsidP="00F43757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F43757" w:rsidRDefault="00F43757" w:rsidP="00F43757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DB0915" w:rsidRPr="00E555F1" w:rsidRDefault="00DB0915" w:rsidP="00DB0915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</w:pP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lang w:val="fr-MA"/>
              </w:rPr>
              <w:sym w:font="Wingdings 3" w:char="F062"/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/>
              </w:rPr>
              <w:t xml:space="preserve"> </w:t>
            </w:r>
            <w:r w:rsidRPr="007C3967">
              <w:rPr>
                <w:rFonts w:ascii="Cambria Math" w:hAnsi="Cambria Math" w:cs="Times New Roman" w:hint="cs"/>
                <w:b/>
                <w:bCs/>
                <w:color w:val="00B050"/>
                <w:sz w:val="24"/>
                <w:szCs w:val="24"/>
                <w:rtl/>
                <w:lang w:val="fr-MA"/>
              </w:rPr>
              <w:t>البروتوكول التجريبي للكشف عن شوارد المحلول الناتج:</w:t>
            </w:r>
          </w:p>
          <w:p w:rsidR="00DB0915" w:rsidRPr="00DB0915" w:rsidRDefault="005C072F" w:rsidP="00DB0915">
            <w:pPr>
              <w:bidi/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0176" behindDoc="0" locked="0" layoutInCell="1" allowOverlap="1" wp14:anchorId="59E00147" wp14:editId="019DDA0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1743075</wp:posOffset>
                      </wp:positionV>
                      <wp:extent cx="2686050" cy="819150"/>
                      <wp:effectExtent l="57150" t="38100" r="76200" b="95250"/>
                      <wp:wrapNone/>
                      <wp:docPr id="1412" name="Rectangle 1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19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Default="00960EC4" w:rsidP="00DB091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36108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بالصيغة الشاردية.</w:t>
                                  </w:r>
                                </w:p>
                                <w:p w:rsidR="00960EC4" w:rsidRPr="00DB0915" w:rsidRDefault="00960EC4" w:rsidP="005C072F">
                                  <w:pPr>
                                    <w:bidi/>
                                    <w:spacing w:after="0"/>
                                    <w:suppressOverlap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val="en-US"/>
                                    </w:rPr>
                                  </w:pP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CaCO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vertAlign w:val="subscript"/>
                                      <w:lang w:val="en-US"/>
                                    </w:rPr>
                                    <w:t>3(s)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+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(H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vertAlign w:val="superscript"/>
                                      <w:lang w:val="en-US"/>
                                    </w:rPr>
                                    <w:t>+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+Cl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vertAlign w:val="superscript"/>
                                      <w:lang w:val="en-US"/>
                                    </w:rPr>
                                    <w:t>-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vertAlign w:val="subscript"/>
                                      <w:lang w:val="en-US"/>
                                    </w:rPr>
                                    <w:t>(aq)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→ (Ca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vertAlign w:val="superscript"/>
                                      <w:lang w:val="en-US"/>
                                    </w:rPr>
                                    <w:t>2+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+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Cl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vertAlign w:val="superscript"/>
                                      <w:lang w:val="en-US"/>
                                    </w:rPr>
                                    <w:t>-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)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vertAlign w:val="subscript"/>
                                      <w:lang w:val="en-US"/>
                                    </w:rPr>
                                    <w:t xml:space="preserve">(aq) 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+CO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vertAlign w:val="subscript"/>
                                      <w:lang w:val="en-US"/>
                                    </w:rPr>
                                    <w:t xml:space="preserve">2(g) 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+H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O</w:t>
                                  </w:r>
                                  <w:r w:rsidRPr="00DB09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6"/>
                                      <w:szCs w:val="16"/>
                                      <w:vertAlign w:val="subscript"/>
                                      <w:lang w:val="en-US"/>
                                    </w:rPr>
                                    <w:t>(L)</w:t>
                                  </w:r>
                                </w:p>
                                <w:p w:rsidR="00960EC4" w:rsidRPr="00361087" w:rsidRDefault="00960EC4" w:rsidP="005C072F">
                                  <w:pPr>
                                    <w:tabs>
                                      <w:tab w:val="right" w:pos="757"/>
                                    </w:tabs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36108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بالصيغة الإحصائية.</w:t>
                                  </w:r>
                                </w:p>
                                <w:p w:rsidR="00960EC4" w:rsidRPr="005C072F" w:rsidRDefault="00960EC4" w:rsidP="005C072F">
                                  <w:pPr>
                                    <w:bidi/>
                                    <w:suppressOverlap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  <w:rtl/>
                                      <w:lang w:val="en-US"/>
                                    </w:rPr>
                                  </w:pP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CaCO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  <w:lang w:val="en-US"/>
                                    </w:rPr>
                                    <w:t>3(s)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+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lang w:val="en-US"/>
                                    </w:rPr>
                                    <w:t>2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HCl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  <w:lang w:val="en-US"/>
                                    </w:rPr>
                                    <w:t xml:space="preserve"> (aq)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→ CaCl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  <w:lang w:val="en-US"/>
                                    </w:rPr>
                                    <w:t xml:space="preserve">2(aq) 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+CO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  <w:lang w:val="en-US"/>
                                    </w:rPr>
                                    <w:t xml:space="preserve">2(g) 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+H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O</w:t>
                                  </w:r>
                                  <w:r w:rsidRPr="005C072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  <w:lang w:val="en-US"/>
                                    </w:rPr>
                                    <w:t>(L)</w:t>
                                  </w:r>
                                </w:p>
                                <w:p w:rsidR="00960EC4" w:rsidRPr="00D10173" w:rsidRDefault="00960EC4" w:rsidP="00DB0915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E00147" id="Rectangle 1412" o:spid="_x0000_s1052" style="position:absolute;left:0;text-align:left;margin-left:-1.85pt;margin-top:137.25pt;width:211.5pt;height:64.5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960EC4" w:rsidRDefault="00960EC4" w:rsidP="00DB091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3610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بالصيغة الشاردية.</w:t>
                            </w:r>
                          </w:p>
                          <w:p w:rsidR="00960EC4" w:rsidRPr="00DB0915" w:rsidRDefault="00960EC4" w:rsidP="005C072F">
                            <w:pPr>
                              <w:bidi/>
                              <w:spacing w:after="0"/>
                              <w:suppressOverlap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rtl/>
                                <w:lang w:val="en-US"/>
                              </w:rPr>
                            </w:pP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CaCO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3(s)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+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(H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vertAlign w:val="superscript"/>
                                <w:lang w:val="en-US"/>
                              </w:rPr>
                              <w:t>+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+Cl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vertAlign w:val="superscript"/>
                                <w:lang w:val="en-US"/>
                              </w:rPr>
                              <w:t>-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(aq)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→ (Ca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vertAlign w:val="superscript"/>
                                <w:lang w:val="en-US"/>
                              </w:rPr>
                              <w:t>2+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+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Cl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vertAlign w:val="superscript"/>
                                <w:lang w:val="en-US"/>
                              </w:rPr>
                              <w:t>-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 xml:space="preserve">(aq) 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+CO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 xml:space="preserve">2(g) 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+H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O</w:t>
                            </w:r>
                            <w:r w:rsidRPr="00DB091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(L)</w:t>
                            </w:r>
                          </w:p>
                          <w:p w:rsidR="00960EC4" w:rsidRPr="00361087" w:rsidRDefault="00960EC4" w:rsidP="005C072F">
                            <w:pPr>
                              <w:tabs>
                                <w:tab w:val="right" w:pos="757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3610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بالصيغة الإحصائية.</w:t>
                            </w:r>
                          </w:p>
                          <w:p w:rsidR="00960EC4" w:rsidRPr="005C072F" w:rsidRDefault="00960EC4" w:rsidP="005C072F">
                            <w:pPr>
                              <w:bidi/>
                              <w:suppressOverlap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vertAlign w:val="subscript"/>
                                <w:rtl/>
                                <w:lang w:val="en-US"/>
                              </w:rPr>
                            </w:pP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CaCO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w:t>3(s)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+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HCl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w:t xml:space="preserve"> (aq)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→ CaCl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w:t xml:space="preserve">2(aq) 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+CO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w:t xml:space="preserve">2(g) 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+H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O</w:t>
                            </w:r>
                            <w:r w:rsidRPr="005C072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w:t>(L)</w:t>
                            </w:r>
                          </w:p>
                          <w:p w:rsidR="00960EC4" w:rsidRPr="00D10173" w:rsidRDefault="00960EC4" w:rsidP="00DB0915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36671">
              <w:rPr>
                <w:noProof/>
                <w:lang w:val="en-US" w:eastAsia="en-US"/>
              </w:rPr>
              <w:drawing>
                <wp:inline distT="0" distB="0" distL="0" distR="0" wp14:anchorId="6AB24ABD" wp14:editId="7D0056C0">
                  <wp:extent cx="2658110" cy="1607820"/>
                  <wp:effectExtent l="0" t="0" r="8890" b="0"/>
                  <wp:docPr id="1430" name="صورة 1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915" w:rsidRDefault="00DB0915" w:rsidP="00DB09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0915" w:rsidRDefault="00DB0915" w:rsidP="00DB09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0915" w:rsidRDefault="00DB0915" w:rsidP="00DB09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0915" w:rsidRDefault="00DB0915" w:rsidP="00DB09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0915" w:rsidRDefault="00DB0915" w:rsidP="00DB09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0915" w:rsidRDefault="00DB0915" w:rsidP="00DB09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0915" w:rsidRDefault="005C072F" w:rsidP="00DB09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1200" behindDoc="0" locked="0" layoutInCell="1" allowOverlap="1" wp14:anchorId="1FC24B8F" wp14:editId="7BD980F1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31115</wp:posOffset>
                      </wp:positionV>
                      <wp:extent cx="2686050" cy="1000125"/>
                      <wp:effectExtent l="57150" t="38100" r="76200" b="104775"/>
                      <wp:wrapNone/>
                      <wp:docPr id="1413" name="Rectangle 14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0001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Pr="00DE585C" w:rsidRDefault="00960EC4" w:rsidP="005C072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u w:val="single"/>
                                      <w:rtl/>
                                      <w:lang w:bidi="ar-DZ"/>
                                    </w:rPr>
                                  </w:pP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0"/>
                                      <w:szCs w:val="20"/>
                                      <w:u w:val="single"/>
                                      <w:rtl/>
                                    </w:rPr>
                                    <w:t>◄</w:t>
                                  </w:r>
                                  <w:r w:rsidRPr="00DE58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 xml:space="preserve">تفاعل محلول حمضي مع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ملح</w:t>
                                  </w:r>
                                  <w:r w:rsidRPr="00DE58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:</w:t>
                                  </w:r>
                                </w:p>
                                <w:p w:rsidR="00960EC4" w:rsidRPr="005C072F" w:rsidRDefault="00960EC4" w:rsidP="005C072F">
                                  <w:pPr>
                                    <w:tabs>
                                      <w:tab w:val="left" w:pos="9810"/>
                                    </w:tabs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▌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تفاعل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C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حمض كلور الماء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color w:val="FFC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مع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لح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ينطلق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غاز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ثنائي أكسيد الكربون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20799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الماء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 xml:space="preserve"> و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يترسب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كلور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كالسيوم </w:t>
                                  </w:r>
                                  <w:r w:rsidRPr="00DE58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960EC4" w:rsidRPr="0044161C" w:rsidRDefault="00960EC4" w:rsidP="00DB091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960EC4" w:rsidRDefault="00960EC4" w:rsidP="00DB0915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960EC4" w:rsidRPr="00076D4C" w:rsidRDefault="00960EC4" w:rsidP="00DB0915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C24B8F" id="Rectangle 1413" o:spid="_x0000_s1053" style="position:absolute;left:0;text-align:left;margin-left:-1.85pt;margin-top:2.45pt;width:211.5pt;height:78.7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960EC4" w:rsidRPr="00DE585C" w:rsidRDefault="00960EC4" w:rsidP="005C072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u w:val="single"/>
                                <w:rtl/>
                                <w:lang w:bidi="ar-DZ"/>
                              </w:rPr>
                            </w:pP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u w:val="single"/>
                                <w:rtl/>
                              </w:rPr>
                              <w:t>◄</w:t>
                            </w:r>
                            <w:r w:rsidRPr="00DE58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u w:val="single"/>
                                <w:rtl/>
                              </w:rPr>
                              <w:t xml:space="preserve">تفاعل محلول حمضي مع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u w:val="single"/>
                                <w:rtl/>
                              </w:rPr>
                              <w:t>ملح</w:t>
                            </w:r>
                            <w:r w:rsidRPr="00DE58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u w:val="single"/>
                                <w:rtl/>
                              </w:rPr>
                              <w:t>:</w:t>
                            </w:r>
                          </w:p>
                          <w:p w:rsidR="00960EC4" w:rsidRPr="005C072F" w:rsidRDefault="00960EC4" w:rsidP="005C072F">
                            <w:pPr>
                              <w:tabs>
                                <w:tab w:val="left" w:pos="9810"/>
                              </w:tabs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▌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تفاعل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حمض كلور الماء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مع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لح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ينطلق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غاز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ثنائي أكسيد الكربون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20799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الماء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و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يترسب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كلور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كالسيوم </w:t>
                            </w:r>
                            <w:r w:rsidRPr="00DE58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960EC4" w:rsidRPr="0044161C" w:rsidRDefault="00960EC4" w:rsidP="00DB091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:rsidR="00960EC4" w:rsidRDefault="00960EC4" w:rsidP="00DB0915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960EC4" w:rsidRPr="00076D4C" w:rsidRDefault="00960EC4" w:rsidP="00DB0915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0915" w:rsidRDefault="00DB0915" w:rsidP="00DB0915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:rsidR="00DB0915" w:rsidRPr="003100AB" w:rsidRDefault="00DB0915" w:rsidP="00DB09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DB0915" w:rsidRDefault="00DB0915" w:rsidP="00DB091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B0915" w:rsidRDefault="00DB0915" w:rsidP="00DB091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B0915" w:rsidRPr="000C70BA" w:rsidRDefault="00DB0915" w:rsidP="00DB0915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DE4F58" w:rsidRDefault="00DE4F58" w:rsidP="00DE4F58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C072F" w:rsidRPr="003100AB" w:rsidRDefault="005C072F" w:rsidP="005C072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5C072F" w:rsidRPr="003100AB" w:rsidRDefault="005C072F" w:rsidP="005C072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5C072F" w:rsidRDefault="005C072F" w:rsidP="005C072F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F02DC1" w:rsidRPr="007423B0" w:rsidRDefault="00F02DC1" w:rsidP="00F02DC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5C072F" w:rsidRPr="00F02DC1" w:rsidRDefault="00F02DC1" w:rsidP="005C072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02DC1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lang w:bidi="ar-DZ"/>
              </w:rPr>
              <w:sym w:font="Wingdings" w:char="F045"/>
            </w:r>
            <w:r w:rsidRPr="00F02DC1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يشاهد التلميذ(ة) التجربة عن طريق المحاكاة:</w:t>
            </w:r>
          </w:p>
          <w:p w:rsidR="00F02DC1" w:rsidRPr="00F02DC1" w:rsidRDefault="002B6D75" w:rsidP="00F02DC1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hyperlink r:id="rId23" w:history="1">
              <w:r w:rsidR="00F02DC1" w:rsidRPr="00F02DC1">
                <w:rPr>
                  <w:rStyle w:val="Hyperlink"/>
                  <w:rFonts w:asciiTheme="majorBidi" w:hAnsiTheme="majorBidi" w:cstheme="majorBidi"/>
                  <w:b/>
                  <w:bCs/>
                  <w:sz w:val="24"/>
                  <w:szCs w:val="24"/>
                  <w:lang w:bidi="ar-DZ"/>
                </w:rPr>
                <w:t>https://www.youtube.com/watch?v=_ZyFibd35uY</w:t>
              </w:r>
            </w:hyperlink>
          </w:p>
          <w:p w:rsidR="00F02DC1" w:rsidRPr="00F02DC1" w:rsidRDefault="00F02DC1" w:rsidP="00F02DC1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18"/>
                <w:szCs w:val="18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3248" behindDoc="0" locked="0" layoutInCell="1" allowOverlap="1" wp14:anchorId="62349AA4" wp14:editId="171D7C31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-5080</wp:posOffset>
                      </wp:positionV>
                      <wp:extent cx="2686050" cy="1400175"/>
                      <wp:effectExtent l="57150" t="38100" r="76200" b="104775"/>
                      <wp:wrapNone/>
                      <wp:docPr id="1417" name="Rectangle 1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40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Pr="00D51F70" w:rsidRDefault="00960EC4" w:rsidP="000E1F2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960EC4" w:rsidRPr="00DE4F58" w:rsidRDefault="00960EC4" w:rsidP="00DE4F5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E4F5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DE4F5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بعد مدة كافية نلاحظ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ترسب مادة حمراء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على جزء المسمار المغمور في كبريتات النحاس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.</w:t>
                                  </w:r>
                                </w:p>
                                <w:p w:rsidR="00960EC4" w:rsidRPr="00DE4F58" w:rsidRDefault="00960EC4" w:rsidP="00DE4F5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E4F5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DE4F5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اختفاء اللون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الأزرق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تدريجيا وتحوله إلى اللون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الأخضر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الفاتح</w:t>
                                  </w:r>
                                  <w:r w:rsidRPr="00DE4F5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.</w:t>
                                  </w:r>
                                </w:p>
                                <w:p w:rsidR="00960EC4" w:rsidRPr="00A73178" w:rsidRDefault="00960EC4" w:rsidP="005C072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  <w:p w:rsidR="00960EC4" w:rsidRPr="00F43757" w:rsidRDefault="00960EC4" w:rsidP="005C072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349AA4" id="Rectangle 1417" o:spid="_x0000_s1054" style="position:absolute;left:0;text-align:left;margin-left:-1.85pt;margin-top:-.4pt;width:211.5pt;height:110.25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960EC4" w:rsidRPr="00D51F70" w:rsidRDefault="00960EC4" w:rsidP="000E1F2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960EC4" w:rsidRPr="00DE4F58" w:rsidRDefault="00960EC4" w:rsidP="00DE4F5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DE4F5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DE4F5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بعد مدة كافية نلاحظ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ترسب مادة حمراء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على جزء المسمار المغمور في كبريتات النحاس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960EC4" w:rsidRPr="00DE4F58" w:rsidRDefault="00960EC4" w:rsidP="00DE4F5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DE4F5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DE4F5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اختفاء اللون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الأزرق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تدريجيا وتحوله إلى اللون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الأخضر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الفاتح</w:t>
                            </w:r>
                            <w:r w:rsidRPr="00DE4F5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960EC4" w:rsidRPr="00A73178" w:rsidRDefault="00960EC4" w:rsidP="005C072F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960EC4" w:rsidRPr="00F43757" w:rsidRDefault="00960EC4" w:rsidP="005C072F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C072F" w:rsidRDefault="005C072F" w:rsidP="005C072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C072F" w:rsidRDefault="005C072F" w:rsidP="005C072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C072F" w:rsidRPr="000C70BA" w:rsidRDefault="005C072F" w:rsidP="005C072F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C072F" w:rsidRDefault="005C072F" w:rsidP="005C072F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DB0915" w:rsidRDefault="00DE4F58" w:rsidP="00DB09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0"/>
                <w:szCs w:val="20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4272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52704</wp:posOffset>
                      </wp:positionV>
                      <wp:extent cx="2676525" cy="962025"/>
                      <wp:effectExtent l="57150" t="38100" r="85725" b="104775"/>
                      <wp:wrapNone/>
                      <wp:docPr id="1423" name="Rectangle 1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76525" cy="9620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Pr="00DE4F58" w:rsidRDefault="00960EC4" w:rsidP="000E1F2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التفسي</w:t>
                                  </w:r>
                                  <w:r w:rsidRPr="00DE4F5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ــ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ر: </w:t>
                                  </w:r>
                                </w:p>
                                <w:p w:rsidR="00960EC4" w:rsidRPr="00DE4F58" w:rsidRDefault="00960EC4" w:rsidP="00D80EA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تتحول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شاردة النحاس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إلى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 xml:space="preserve">ذرة نحاس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بعد اكتساب إلكترونين من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ذرة الحديد 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التي تتحول بدورها إلى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 xml:space="preserve"> شاردة الحديد الثنائي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  <w:t xml:space="preserve"> Fe</w:t>
                                  </w:r>
                                  <w:r w:rsidRPr="00DE4F5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vertAlign w:val="superscript"/>
                                    </w:rPr>
                                    <w:t>2+</w:t>
                                  </w:r>
                                  <w:r w:rsidRPr="00DE4F5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:rsidR="00960EC4" w:rsidRDefault="00960EC4" w:rsidP="00DE4F58">
                                  <w:pPr>
                                    <w:bidi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23" o:spid="_x0000_s1055" style="position:absolute;left:0;text-align:left;margin-left:-1.1pt;margin-top:4.15pt;width:210.75pt;height:75.75pt;z-index:25189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960EC4" w:rsidRPr="00DE4F58" w:rsidRDefault="00960EC4" w:rsidP="000E1F2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التفسي</w:t>
                            </w:r>
                            <w:r w:rsidRPr="00DE4F5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ــ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ر: </w:t>
                            </w:r>
                          </w:p>
                          <w:p w:rsidR="00960EC4" w:rsidRPr="00DE4F58" w:rsidRDefault="00960EC4" w:rsidP="00D80EA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تتحول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شاردة النحاس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إلى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 xml:space="preserve">ذرة نحاس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بعد اكتساب إلكترونين من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ذرة الحديد 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التي تتحول بدورها إلى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 xml:space="preserve"> شاردة الحديد الثنائي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  <w:t xml:space="preserve"> Fe</w:t>
                            </w:r>
                            <w:r w:rsidRPr="00DE4F5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vertAlign w:val="superscript"/>
                              </w:rPr>
                              <w:t>2+</w:t>
                            </w:r>
                            <w:r w:rsidRPr="00DE4F5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:rsidR="00960EC4" w:rsidRDefault="00960EC4" w:rsidP="00DE4F58">
                            <w:pPr>
                              <w:bidi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0915" w:rsidRDefault="00DB0915" w:rsidP="00DB09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0915" w:rsidRDefault="00DB0915" w:rsidP="00DB09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6320" behindDoc="0" locked="0" layoutInCell="1" allowOverlap="1" wp14:anchorId="51E64F15" wp14:editId="0B74BE2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78106</wp:posOffset>
                      </wp:positionV>
                      <wp:extent cx="2686050" cy="819150"/>
                      <wp:effectExtent l="57150" t="38100" r="76200" b="95250"/>
                      <wp:wrapNone/>
                      <wp:docPr id="1424" name="Rectangle 1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19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Pr="00F3539F" w:rsidRDefault="00960EC4" w:rsidP="00E27D0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</w:rPr>
                                    <w:sym w:font="Wingdings" w:char="F09F"/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rtl/>
                                    </w:rPr>
                                    <w:t xml:space="preserve">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rtl/>
                                      <w:lang w:bidi="ar-DZ"/>
                                    </w:rPr>
                                    <w:t xml:space="preserve">العينة الأولى: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تشكل راسب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 xml:space="preserve">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أ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ب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يـ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ض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 xml:space="preserve">،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 xml:space="preserve">دليل على وجود شوارد الكبريتات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(SO</w:t>
                                  </w:r>
                                  <w:r w:rsidRPr="00E27D0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bscript"/>
                                    </w:rPr>
                                    <w:t>4</w:t>
                                  </w:r>
                                  <w:r w:rsidRPr="00E27D0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)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:rsidR="00960EC4" w:rsidRPr="00BB30AF" w:rsidRDefault="00960EC4" w:rsidP="00E27D0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</w:pP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  <w:sym w:font="Wingdings" w:char="F09F"/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00000"/>
                                      <w:rtl/>
                                      <w:lang w:bidi="ar-DZ"/>
                                    </w:rPr>
                                    <w:t xml:space="preserve"> العينة الثانية: 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تشكل راسب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 xml:space="preserve">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>أ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  <w:lang w:val="en-US" w:bidi="ar-DZ"/>
                                    </w:rPr>
                                    <w:t>خضر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 xml:space="preserve">،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 xml:space="preserve">دليل على وجود 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شوارد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 xml:space="preserve">حديد الثنائي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 xml:space="preserve"> (Fe</w:t>
                                  </w:r>
                                  <w:r w:rsidRPr="00BB30A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vertAlign w:val="superscript"/>
                                    </w:rPr>
                                    <w:t>2+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)</w:t>
                                  </w:r>
                                  <w:r w:rsidRPr="00BB30A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:rsidR="00960EC4" w:rsidRPr="00A73178" w:rsidRDefault="00960EC4" w:rsidP="00D6737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60EC4" w:rsidRPr="00F43757" w:rsidRDefault="00960EC4" w:rsidP="00D6737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E64F15" id="Rectangle 1424" o:spid="_x0000_s1056" style="position:absolute;left:0;text-align:left;margin-left:-1.85pt;margin-top:6.15pt;width:211.5pt;height:64.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960EC4" w:rsidRPr="00F3539F" w:rsidRDefault="00960EC4" w:rsidP="00E27D0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</w:rPr>
                              <w:sym w:font="Wingdings" w:char="F09F"/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rtl/>
                              </w:rPr>
                              <w:t xml:space="preserve">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  <w:t xml:space="preserve">العينة الأولى: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تشكل راسب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>أ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ب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>يـ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ض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 xml:space="preserve">،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 xml:space="preserve">دليل على وجود شوارد الكبريتات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(SO</w:t>
                            </w:r>
                            <w:r w:rsidRPr="00E27D06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bscript"/>
                              </w:rPr>
                              <w:t>4</w:t>
                            </w:r>
                            <w:r w:rsidRPr="00E27D06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)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:rsidR="00960EC4" w:rsidRPr="00BB30AF" w:rsidRDefault="00960EC4" w:rsidP="00E27D0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</w:pP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lang w:bidi="ar-DZ"/>
                              </w:rPr>
                              <w:sym w:font="Wingdings" w:char="F09F"/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  <w:t xml:space="preserve"> العينة الثانية: 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تشكل راسب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</w:rPr>
                              <w:t>أ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  <w:lang w:val="en-US" w:bidi="ar-DZ"/>
                              </w:rPr>
                              <w:t>خضر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</w:rPr>
                              <w:t xml:space="preserve">،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 xml:space="preserve">دليل على وجود 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>شوارد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حديد الثنائي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 (Fe</w:t>
                            </w:r>
                            <w:r w:rsidRPr="00BB30AF">
                              <w:rPr>
                                <w:rFonts w:asciiTheme="majorBidi" w:hAnsiTheme="majorBidi" w:cstheme="majorBidi"/>
                                <w:b/>
                                <w:bCs/>
                                <w:vertAlign w:val="superscript"/>
                              </w:rPr>
                              <w:t>2+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)</w:t>
                            </w:r>
                            <w:r w:rsidRPr="00BB30A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:rsidR="00960EC4" w:rsidRPr="00A73178" w:rsidRDefault="00960EC4" w:rsidP="00D6737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960EC4" w:rsidRPr="00F43757" w:rsidRDefault="00960EC4" w:rsidP="00D67376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67376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8F15F3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67376" w:rsidRDefault="00336671" w:rsidP="00D67376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1B7B30E" wp14:editId="35B63298">
                  <wp:extent cx="2658110" cy="2527300"/>
                  <wp:effectExtent l="0" t="0" r="8890" b="6350"/>
                  <wp:docPr id="1433" name="صورة 1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7376" w:rsidRDefault="008F15F3" w:rsidP="00D67376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8368" behindDoc="0" locked="0" layoutInCell="1" allowOverlap="1" wp14:anchorId="125A455E" wp14:editId="2C23DFA5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33655</wp:posOffset>
                      </wp:positionV>
                      <wp:extent cx="2686050" cy="819150"/>
                      <wp:effectExtent l="57150" t="38100" r="76200" b="9525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19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Default="00960EC4" w:rsidP="008F15F3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36108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بالصيغة الشاردية.</w:t>
                                  </w:r>
                                </w:p>
                                <w:p w:rsidR="00960EC4" w:rsidRPr="0052337B" w:rsidRDefault="00960EC4" w:rsidP="000E1F27">
                                  <w:pPr>
                                    <w:bidi/>
                                    <w:spacing w:after="0"/>
                                    <w:suppressOverlap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  <w:rtl/>
                                      <w:lang w:val="en-US"/>
                                    </w:rPr>
                                  </w:pP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Fe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  <w:lang w:val="en-US"/>
                                    </w:rPr>
                                    <w:t>(s)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+ (Cu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perscript"/>
                                      <w:lang w:val="en-US"/>
                                    </w:rPr>
                                    <w:t>2+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+SO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perscript"/>
                                      <w:lang w:val="en-US"/>
                                    </w:rPr>
                                    <w:t>2-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  <w:lang w:val="en-US"/>
                                    </w:rPr>
                                    <w:t>(aq)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→ (Fe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perscript"/>
                                      <w:lang w:val="en-US"/>
                                    </w:rPr>
                                    <w:t>2+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+ SO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perscript"/>
                                      <w:lang w:val="en-US"/>
                                    </w:rPr>
                                    <w:t>2-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  <w:lang w:val="en-US"/>
                                    </w:rPr>
                                    <w:t xml:space="preserve">(aq) 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+ Cu</w:t>
                                  </w:r>
                                  <w:r w:rsidRPr="005233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  <w:lang w:val="en-US"/>
                                    </w:rPr>
                                    <w:t xml:space="preserve"> (s)</w:t>
                                  </w:r>
                                </w:p>
                                <w:p w:rsidR="00960EC4" w:rsidRPr="00361087" w:rsidRDefault="00960EC4" w:rsidP="0052337B">
                                  <w:pPr>
                                    <w:tabs>
                                      <w:tab w:val="right" w:pos="757"/>
                                    </w:tabs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36108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بالصيغة الإحصائية.</w:t>
                                  </w:r>
                                </w:p>
                                <w:p w:rsidR="00960EC4" w:rsidRDefault="00960EC4" w:rsidP="000E1F27">
                                  <w:pPr>
                                    <w:bidi/>
                                    <w:suppressOverlap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rtl/>
                                      <w:lang w:val="en-US"/>
                                    </w:rPr>
                                  </w:pPr>
                                  <w:r w:rsidRPr="000B6C0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t>Fe</w:t>
                                  </w:r>
                                  <w:r w:rsidRPr="000B6C0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lang w:val="en-US"/>
                                    </w:rPr>
                                    <w:t>(s)</w:t>
                                  </w:r>
                                  <w:r w:rsidRPr="000B6C0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t>+CuSO</w:t>
                                  </w:r>
                                  <w:r w:rsidRPr="000B6C0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lang w:val="en-US"/>
                                    </w:rPr>
                                    <w:t>4 (aq)</w:t>
                                  </w:r>
                                  <w:r w:rsidRPr="000B6C0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t>→ FeSO</w:t>
                                  </w:r>
                                  <w:r w:rsidRPr="000B6C0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lang w:val="en-US"/>
                                    </w:rPr>
                                    <w:t xml:space="preserve">4(aq) </w:t>
                                  </w:r>
                                  <w:r w:rsidRPr="000B6C0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t>+Cu</w:t>
                                  </w:r>
                                  <w:r w:rsidRPr="000B6C0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lang w:val="en-US"/>
                                    </w:rPr>
                                    <w:t>(S)</w:t>
                                  </w:r>
                                </w:p>
                                <w:p w:rsidR="00960EC4" w:rsidRDefault="00960EC4" w:rsidP="008F15F3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val="en-US"/>
                                    </w:rPr>
                                  </w:pPr>
                                </w:p>
                                <w:p w:rsidR="00960EC4" w:rsidRPr="00D10173" w:rsidRDefault="00960EC4" w:rsidP="008F15F3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5A455E" id="Rectangle 16" o:spid="_x0000_s1057" style="position:absolute;left:0;text-align:left;margin-left:-1.1pt;margin-top:2.65pt;width:211.5pt;height:64.5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960EC4" w:rsidRDefault="00960EC4" w:rsidP="008F15F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3610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بالصيغة الشاردية.</w:t>
                            </w:r>
                          </w:p>
                          <w:p w:rsidR="00960EC4" w:rsidRPr="0052337B" w:rsidRDefault="00960EC4" w:rsidP="000E1F27">
                            <w:pPr>
                              <w:bidi/>
                              <w:spacing w:after="0"/>
                              <w:suppressOverlap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  <w:rtl/>
                                <w:lang w:val="en-US"/>
                              </w:rPr>
                            </w:pP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Fe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(s)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+ (Cu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perscript"/>
                                <w:lang w:val="en-US"/>
                              </w:rPr>
                              <w:t>2+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+SO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4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perscript"/>
                                <w:lang w:val="en-US"/>
                              </w:rPr>
                              <w:t>2-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(aq)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→ (Fe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perscript"/>
                                <w:lang w:val="en-US"/>
                              </w:rPr>
                              <w:t>2+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+ SO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4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perscript"/>
                                <w:lang w:val="en-US"/>
                              </w:rPr>
                              <w:t>2-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 xml:space="preserve">(aq) 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+ Cu</w:t>
                            </w:r>
                            <w:r w:rsidRPr="005233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 xml:space="preserve"> (s)</w:t>
                            </w:r>
                          </w:p>
                          <w:p w:rsidR="00960EC4" w:rsidRPr="00361087" w:rsidRDefault="00960EC4" w:rsidP="0052337B">
                            <w:pPr>
                              <w:tabs>
                                <w:tab w:val="right" w:pos="757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3610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بالصيغة الإحصائية.</w:t>
                            </w:r>
                          </w:p>
                          <w:p w:rsidR="00960EC4" w:rsidRDefault="00960EC4" w:rsidP="000E1F27">
                            <w:pPr>
                              <w:bidi/>
                              <w:suppressOverlap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rtl/>
                                <w:lang w:val="en-US"/>
                              </w:rPr>
                            </w:pPr>
                            <w:r w:rsidRPr="000B6C0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Fe</w:t>
                            </w:r>
                            <w:r w:rsidRPr="000B6C0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lang w:val="en-US"/>
                              </w:rPr>
                              <w:t>(s)</w:t>
                            </w:r>
                            <w:r w:rsidRPr="000B6C0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+CuSO</w:t>
                            </w:r>
                            <w:r w:rsidRPr="000B6C0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lang w:val="en-US"/>
                              </w:rPr>
                              <w:t>4 (aq)</w:t>
                            </w:r>
                            <w:r w:rsidRPr="000B6C0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→ FeSO</w:t>
                            </w:r>
                            <w:r w:rsidRPr="000B6C0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lang w:val="en-US"/>
                              </w:rPr>
                              <w:t xml:space="preserve">4(aq) </w:t>
                            </w:r>
                            <w:r w:rsidRPr="000B6C0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+Cu</w:t>
                            </w:r>
                            <w:r w:rsidRPr="000B6C0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lang w:val="en-US"/>
                              </w:rPr>
                              <w:t>(S)</w:t>
                            </w:r>
                          </w:p>
                          <w:p w:rsidR="00960EC4" w:rsidRDefault="00960EC4" w:rsidP="008F15F3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US"/>
                              </w:rPr>
                            </w:pPr>
                          </w:p>
                          <w:p w:rsidR="00960EC4" w:rsidRPr="00D10173" w:rsidRDefault="00960EC4" w:rsidP="008F15F3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F15F3" w:rsidRPr="00DB0915" w:rsidRDefault="008F15F3" w:rsidP="008F15F3">
            <w:pPr>
              <w:bidi/>
            </w:pPr>
          </w:p>
          <w:p w:rsidR="008F15F3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8F15F3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8F15F3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8F15F3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8F15F3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9392" behindDoc="0" locked="0" layoutInCell="1" allowOverlap="1" wp14:anchorId="3627496C" wp14:editId="1C38889B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35560</wp:posOffset>
                      </wp:positionV>
                      <wp:extent cx="2686050" cy="74295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42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0EC4" w:rsidRPr="00DE585C" w:rsidRDefault="00960EC4" w:rsidP="000E1F2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u w:val="single"/>
                                      <w:rtl/>
                                      <w:lang w:bidi="ar-DZ"/>
                                    </w:rPr>
                                  </w:pP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0"/>
                                      <w:szCs w:val="20"/>
                                      <w:u w:val="single"/>
                                      <w:rtl/>
                                    </w:rPr>
                                    <w:t>◄</w:t>
                                  </w:r>
                                  <w:r w:rsidRPr="00DE58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 xml:space="preserve">تفاعل محلول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ملحي</w:t>
                                  </w:r>
                                  <w:r w:rsidRPr="00DE58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 xml:space="preserve"> مع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معدن</w:t>
                                  </w:r>
                                  <w:r w:rsidRPr="00DE58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:</w:t>
                                  </w:r>
                                </w:p>
                                <w:p w:rsidR="00960EC4" w:rsidRPr="000E1F27" w:rsidRDefault="00960EC4" w:rsidP="000E1F27">
                                  <w:pPr>
                                    <w:tabs>
                                      <w:tab w:val="left" w:pos="9810"/>
                                    </w:tabs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▌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تفاعل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C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محلول ملحي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color w:val="FFC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مع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معدن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تشكل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محلول جديد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و يترسب 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معدن</w:t>
                                  </w:r>
                                  <w:r w:rsidRPr="00DE58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DE585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960EC4" w:rsidRPr="0044161C" w:rsidRDefault="00960EC4" w:rsidP="008F15F3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960EC4" w:rsidRDefault="00960EC4" w:rsidP="008F15F3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960EC4" w:rsidRPr="00076D4C" w:rsidRDefault="00960EC4" w:rsidP="008F15F3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27496C" id="Rectangle 11" o:spid="_x0000_s1058" style="position:absolute;left:0;text-align:left;margin-left:-1.1pt;margin-top:2.8pt;width:211.5pt;height:58.5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960EC4" w:rsidRPr="00DE585C" w:rsidRDefault="00960EC4" w:rsidP="000E1F2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u w:val="single"/>
                                <w:rtl/>
                                <w:lang w:bidi="ar-DZ"/>
                              </w:rPr>
                            </w:pP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u w:val="single"/>
                                <w:rtl/>
                              </w:rPr>
                              <w:t>◄</w:t>
                            </w:r>
                            <w:r w:rsidRPr="00DE58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u w:val="single"/>
                                <w:rtl/>
                              </w:rPr>
                              <w:t xml:space="preserve">تفاعل محلول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u w:val="single"/>
                                <w:rtl/>
                              </w:rPr>
                              <w:t>ملحي</w:t>
                            </w:r>
                            <w:r w:rsidRPr="00DE58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u w:val="single"/>
                                <w:rtl/>
                              </w:rPr>
                              <w:t xml:space="preserve"> مع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u w:val="single"/>
                                <w:rtl/>
                              </w:rPr>
                              <w:t>معدن</w:t>
                            </w:r>
                            <w:r w:rsidRPr="00DE58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u w:val="single"/>
                                <w:rtl/>
                              </w:rPr>
                              <w:t>:</w:t>
                            </w:r>
                          </w:p>
                          <w:p w:rsidR="00960EC4" w:rsidRPr="000E1F27" w:rsidRDefault="00960EC4" w:rsidP="000E1F27">
                            <w:pPr>
                              <w:tabs>
                                <w:tab w:val="left" w:pos="9810"/>
                              </w:tabs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▌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تفاعل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محلول ملحي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مع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معدن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تشكل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محلول جديد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 يترسب 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معدن</w:t>
                            </w:r>
                            <w:r w:rsidRPr="00DE58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  <w:r w:rsidRPr="00DE585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960EC4" w:rsidRPr="0044161C" w:rsidRDefault="00960EC4" w:rsidP="008F15F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:rsidR="00960EC4" w:rsidRDefault="00960EC4" w:rsidP="008F15F3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960EC4" w:rsidRPr="00076D4C" w:rsidRDefault="00960EC4" w:rsidP="008F15F3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F15F3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8F15F3" w:rsidRDefault="008F15F3" w:rsidP="008F15F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8F15F3" w:rsidRDefault="008F15F3" w:rsidP="008F15F3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:rsidR="008F15F3" w:rsidRPr="003100AB" w:rsidRDefault="008F15F3" w:rsidP="008F15F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8F15F3" w:rsidRDefault="008F15F3" w:rsidP="008F15F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8F15F3" w:rsidRDefault="008F15F3" w:rsidP="008F15F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67376" w:rsidRPr="00587BBA" w:rsidRDefault="00D67376" w:rsidP="00D673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057A17" w:rsidRDefault="00057A17" w:rsidP="00057A17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057A17" w:rsidRDefault="00057A17" w:rsidP="00057A17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986D44" w:rsidRDefault="00986D44" w:rsidP="00986D44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986D44" w:rsidRDefault="00986D44" w:rsidP="00986D44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057A17" w:rsidRDefault="00057A17" w:rsidP="00057A17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DB4F5C" w:rsidRPr="0080738B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63E75B6A" wp14:editId="3DAAE7D2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EC4" w:rsidRPr="00DF346D" w:rsidRDefault="00960EC4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E75B6A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9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Bb4sRPUCAABd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960EC4" w:rsidRPr="00DF346D" w:rsidRDefault="00960EC4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608C35DC" wp14:editId="7DFB1934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EC4" w:rsidRDefault="00960EC4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92314C2" wp14:editId="11E03514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8C35DC" id="Rectangle 1436" o:spid="_x0000_s1060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5Oig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5xcxs/i1hGqHsHDQzYu3fKGwLw/Mh2fmcECw&#10;lTj04QkPqaEpKfQvStbgfp36j/KIW+RS0uDAldT/3DAnKNHfDCL6phiP44QmYnxxNULCHXOWxxyz&#10;qeeAbS5wvVienlE+6P1TOqjfcTfMoldkMcPRd0l5cHtiHrpFgNuFi9ksieFUWhYezKvl0XgsdMTd&#10;W/vOnO3BGRDWj7AfTjb5gNFONmoamG0CSJUAfKhr3wKc6ITPfvvElXFMJ6nDjpz+Bg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B1Mr5O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:rsidR="00960EC4" w:rsidRDefault="00960EC4" w:rsidP="00C6144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92314C2" wp14:editId="11E03514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502C964" wp14:editId="76F4D193">
                <wp:simplePos x="0" y="0"/>
                <wp:positionH relativeFrom="column">
                  <wp:posOffset>2916555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EC4" w:rsidRDefault="00960EC4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CA18F01" wp14:editId="1CF7EBD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2C964" id="Rectangle 1435" o:spid="_x0000_s1061" style="position:absolute;left:0;text-align:left;margin-left:229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AqiA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" fillcolor="white [3201]" strokecolor="white [3212]" strokeweight="2pt">
                <v:textbox>
                  <w:txbxContent>
                    <w:p w:rsidR="00960EC4" w:rsidRDefault="00960EC4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CA18F01" wp14:editId="1CF7EBD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Pr="0005083D" w:rsidRDefault="00C61443" w:rsidP="00E505F4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E505F4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:rsidR="00C61443" w:rsidRPr="005908B2" w:rsidRDefault="00C61443" w:rsidP="00E505F4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E505F4" w:rsidRPr="00E505F4">
        <w:rPr>
          <w:rFonts w:asciiTheme="majorBidi" w:hAnsiTheme="majorBidi" w:cstheme="majorBidi" w:hint="cs"/>
          <w:b/>
          <w:bCs/>
          <w:color w:val="0070C0"/>
          <w:rtl/>
          <w:lang w:bidi="ar-DZ"/>
        </w:rPr>
        <w:t>التحولات الكيميائية في المحاليل الشاردية.</w:t>
      </w:r>
    </w:p>
    <w:p w:rsidR="00C61443" w:rsidRDefault="00C61443" w:rsidP="00E505F4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E505F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E505F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E505F4" w:rsidRPr="00E505F4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تفاعل محلول حمضي مع معدن</w:t>
      </w:r>
      <w:r w:rsidR="00E505F4" w:rsidRPr="00E505F4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.</w:t>
      </w:r>
    </w:p>
    <w:p w:rsidR="00960EC4" w:rsidRPr="00960EC4" w:rsidRDefault="00960EC4" w:rsidP="00437F3F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960EC4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960EC4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960EC4">
        <w:rPr>
          <w:rFonts w:asciiTheme="majorBidi" w:hAnsiTheme="majorBidi" w:cstheme="majorBidi" w:hint="cs"/>
          <w:color w:val="000000" w:themeColor="text1"/>
          <w:sz w:val="28"/>
          <w:szCs w:val="28"/>
          <w:rtl/>
        </w:rPr>
        <w:t>نقوم بسكب محلول حمض كلور الماء على قطعة حديدية موضوعة داخل أنبوب اختبـــــــــــــــار</w:t>
      </w:r>
      <w:r w:rsidR="00437F3F" w:rsidRPr="00437F3F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5908B2" w:rsidRDefault="00437F3F" w:rsidP="00057A17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6838950" cy="28098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F3F" w:rsidRPr="00437F3F" w:rsidRDefault="00437F3F" w:rsidP="00437F3F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437F3F">
        <w:rPr>
          <w:rFonts w:asciiTheme="majorBidi" w:hAnsiTheme="majorBidi" w:cstheme="majorBidi"/>
          <w:color w:val="FF0000"/>
          <w:sz w:val="28"/>
          <w:szCs w:val="28"/>
          <w:rtl/>
        </w:rPr>
        <w:t>الملاحظات</w:t>
      </w:r>
      <w:r w:rsidRPr="00437F3F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:rsidR="00437F3F" w:rsidRPr="00437F3F" w:rsidRDefault="00437F3F" w:rsidP="00437F3F">
      <w:pPr>
        <w:bidi/>
        <w:spacing w:after="0"/>
        <w:rPr>
          <w:rFonts w:asciiTheme="majorBidi" w:hAnsiTheme="majorBidi" w:cstheme="majorBidi"/>
          <w:color w:val="984806" w:themeColor="accent6" w:themeShade="80"/>
          <w:sz w:val="28"/>
          <w:szCs w:val="28"/>
          <w:rtl/>
        </w:rPr>
      </w:pPr>
      <w:r w:rsidRPr="00437F3F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437F3F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437F3F">
        <w:rPr>
          <w:rFonts w:asciiTheme="majorBidi" w:hAnsiTheme="majorBidi" w:cstheme="majorBidi"/>
          <w:sz w:val="28"/>
          <w:szCs w:val="28"/>
          <w:rtl/>
        </w:rPr>
        <w:t xml:space="preserve">تشكل </w:t>
      </w:r>
      <w:r w:rsidRPr="00437F3F">
        <w:rPr>
          <w:rFonts w:asciiTheme="majorBidi" w:hAnsiTheme="majorBidi" w:cstheme="majorBidi"/>
          <w:color w:val="00B050"/>
          <w:sz w:val="28"/>
          <w:szCs w:val="28"/>
          <w:rtl/>
        </w:rPr>
        <w:t xml:space="preserve">محلول جديد </w:t>
      </w:r>
      <w:r w:rsidRPr="00437F3F">
        <w:rPr>
          <w:rFonts w:asciiTheme="majorBidi" w:hAnsiTheme="majorBidi" w:cstheme="majorBidi"/>
          <w:sz w:val="28"/>
          <w:szCs w:val="28"/>
          <w:rtl/>
        </w:rPr>
        <w:t xml:space="preserve">و انطلاق </w:t>
      </w:r>
      <w:r w:rsidRPr="00437F3F">
        <w:rPr>
          <w:rFonts w:asciiTheme="majorBidi" w:hAnsiTheme="majorBidi" w:cstheme="majorBidi"/>
          <w:color w:val="0070C0"/>
          <w:sz w:val="28"/>
          <w:szCs w:val="28"/>
          <w:rtl/>
        </w:rPr>
        <w:t>غاز</w:t>
      </w:r>
      <w:r w:rsidRPr="00437F3F">
        <w:rPr>
          <w:rFonts w:asciiTheme="majorBidi" w:hAnsiTheme="majorBidi" w:cstheme="majorBidi"/>
          <w:sz w:val="28"/>
          <w:szCs w:val="28"/>
          <w:rtl/>
        </w:rPr>
        <w:t xml:space="preserve">، بعد تقريب عود ثقاب مشتعل من فوهة أنبوب الاختبار تحدث   </w:t>
      </w:r>
      <w:r w:rsidRPr="00437F3F">
        <w:rPr>
          <w:rFonts w:asciiTheme="majorBidi" w:hAnsiTheme="majorBidi" w:cstheme="majorBidi"/>
          <w:color w:val="FF0000"/>
          <w:sz w:val="28"/>
          <w:szCs w:val="28"/>
          <w:rtl/>
        </w:rPr>
        <w:t>فرقعة</w:t>
      </w:r>
      <w:r w:rsidRPr="00437F3F">
        <w:rPr>
          <w:rFonts w:asciiTheme="majorBidi" w:hAnsiTheme="majorBidi" w:cstheme="majorBidi"/>
          <w:color w:val="FFC000"/>
          <w:sz w:val="28"/>
          <w:szCs w:val="28"/>
        </w:rPr>
        <w:t>BOOM</w:t>
      </w:r>
      <w:r w:rsidRPr="00437F3F">
        <w:rPr>
          <w:rFonts w:asciiTheme="majorBidi" w:hAnsiTheme="majorBidi" w:cstheme="majorBidi"/>
          <w:sz w:val="28"/>
          <w:szCs w:val="28"/>
        </w:rPr>
        <w:t xml:space="preserve"> </w:t>
      </w:r>
      <w:r w:rsidRPr="00437F3F">
        <w:rPr>
          <w:rFonts w:asciiTheme="majorBidi" w:hAnsiTheme="majorBidi" w:cstheme="majorBidi"/>
          <w:sz w:val="28"/>
          <w:szCs w:val="28"/>
          <w:rtl/>
        </w:rPr>
        <w:t xml:space="preserve"> دليل على وجود </w:t>
      </w:r>
      <w:r w:rsidRPr="00437F3F">
        <w:rPr>
          <w:rFonts w:asciiTheme="majorBidi" w:hAnsiTheme="majorBidi" w:cstheme="majorBidi"/>
          <w:color w:val="984806" w:themeColor="accent6" w:themeShade="80"/>
          <w:sz w:val="28"/>
          <w:szCs w:val="28"/>
          <w:rtl/>
        </w:rPr>
        <w:t>غاز الهيدروجي</w:t>
      </w:r>
      <w:r w:rsidRPr="00437F3F">
        <w:rPr>
          <w:rFonts w:asciiTheme="majorBidi" w:hAnsiTheme="majorBidi" w:cstheme="majorBidi"/>
          <w:color w:val="984806" w:themeColor="accent6" w:themeShade="80"/>
          <w:sz w:val="28"/>
          <w:szCs w:val="28"/>
          <w:rtl/>
          <w:lang w:val="en-US" w:bidi="ar-DZ"/>
        </w:rPr>
        <w:t>ـ</w:t>
      </w:r>
      <w:r w:rsidRPr="00437F3F">
        <w:rPr>
          <w:rFonts w:asciiTheme="majorBidi" w:hAnsiTheme="majorBidi" w:cstheme="majorBidi"/>
          <w:color w:val="984806" w:themeColor="accent6" w:themeShade="80"/>
          <w:sz w:val="28"/>
          <w:szCs w:val="28"/>
          <w:rtl/>
        </w:rPr>
        <w:t>ن.</w:t>
      </w:r>
    </w:p>
    <w:p w:rsidR="00437F3F" w:rsidRPr="00437F3F" w:rsidRDefault="00437F3F" w:rsidP="00437F3F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437F3F">
        <w:rPr>
          <w:rFonts w:asciiTheme="majorBidi" w:hAnsiTheme="majorBidi" w:cstheme="majorBidi"/>
          <w:b/>
          <w:bCs/>
          <w:color w:val="FF0000"/>
          <w:sz w:val="28"/>
          <w:szCs w:val="28"/>
        </w:rPr>
        <w:sym w:font="Wingdings" w:char="F03F"/>
      </w:r>
      <w:r w:rsidRPr="00437F3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بتطبيق مبدأي الانحفـــــــاظ الشحنـــــــــي و الكتلــــــي:</w:t>
      </w:r>
    </w:p>
    <w:p w:rsidR="00437F3F" w:rsidRPr="00437F3F" w:rsidRDefault="00437F3F" w:rsidP="00437F3F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437F3F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437F3F">
        <w:rPr>
          <w:rFonts w:ascii="Cambria Math" w:hAnsi="Cambria Math" w:cs="Cambria Math" w:hint="cs"/>
          <w:color w:val="000000" w:themeColor="text1"/>
          <w:sz w:val="28"/>
          <w:szCs w:val="28"/>
          <w:rtl/>
          <w:lang w:val="fr-MA" w:bidi="ar-MA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كتابة</w:t>
      </w:r>
      <w:r w:rsidRPr="00437F3F">
        <w:rPr>
          <w:rFonts w:asciiTheme="majorBidi" w:hAnsiTheme="majorBidi" w:cstheme="majorBidi" w:hint="cs"/>
          <w:sz w:val="28"/>
          <w:szCs w:val="28"/>
          <w:rtl/>
        </w:rPr>
        <w:t xml:space="preserve"> معادلة التفاعل الحادث بين محلول حمض كلور الماء و معدن الحديد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437F3F" w:rsidRPr="00437F3F" w:rsidRDefault="00437F3F" w:rsidP="00437F3F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437F3F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437F3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="00F562A3">
        <w:rPr>
          <w:rFonts w:asciiTheme="majorBidi" w:hAnsiTheme="majorBidi" w:cstheme="majorBidi" w:hint="cs"/>
          <w:color w:val="FF0000"/>
          <w:sz w:val="28"/>
          <w:szCs w:val="28"/>
          <w:rtl/>
        </w:rPr>
        <w:t>بالصيغة الشاردية:</w:t>
      </w:r>
    </w:p>
    <w:p w:rsidR="00437F3F" w:rsidRPr="00437F3F" w:rsidRDefault="00437F3F" w:rsidP="00437F3F">
      <w:pPr>
        <w:bidi/>
        <w:spacing w:after="0"/>
        <w:suppressOverlap/>
        <w:jc w:val="center"/>
        <w:rPr>
          <w:rFonts w:asciiTheme="majorBidi" w:hAnsiTheme="majorBidi" w:cstheme="majorBidi"/>
          <w:sz w:val="34"/>
          <w:szCs w:val="34"/>
          <w:vertAlign w:val="subscript"/>
          <w:rtl/>
          <w:lang w:val="en-US"/>
        </w:rPr>
      </w:pPr>
      <w:r w:rsidRPr="00437F3F">
        <w:rPr>
          <w:rFonts w:asciiTheme="majorBidi" w:hAnsiTheme="majorBidi" w:cstheme="majorBidi"/>
          <w:sz w:val="34"/>
          <w:szCs w:val="34"/>
          <w:lang w:val="en-US"/>
        </w:rPr>
        <w:t>Fe</w:t>
      </w:r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(s)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+</w:t>
      </w:r>
      <w:r w:rsidRPr="00437F3F">
        <w:rPr>
          <w:rFonts w:asciiTheme="majorBidi" w:hAnsiTheme="majorBidi" w:cstheme="majorBidi"/>
          <w:color w:val="FF0000"/>
          <w:sz w:val="34"/>
          <w:szCs w:val="34"/>
          <w:lang w:val="en-US"/>
        </w:rPr>
        <w:t>2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(H</w:t>
      </w:r>
      <w:r w:rsidRPr="00437F3F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+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+Cl</w:t>
      </w:r>
      <w:r w:rsidRPr="00437F3F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-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(aq)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→ (Fe</w:t>
      </w:r>
      <w:r w:rsidRPr="00437F3F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2+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+</w:t>
      </w:r>
      <w:r w:rsidRPr="00437F3F">
        <w:rPr>
          <w:rFonts w:asciiTheme="majorBidi" w:hAnsiTheme="majorBidi" w:cstheme="majorBidi"/>
          <w:color w:val="FF0000"/>
          <w:sz w:val="34"/>
          <w:szCs w:val="34"/>
          <w:lang w:val="en-US"/>
        </w:rPr>
        <w:t>2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Cl</w:t>
      </w:r>
      <w:r w:rsidRPr="00437F3F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-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(aq) 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+H</w:t>
      </w:r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2(g)</w:t>
      </w:r>
    </w:p>
    <w:p w:rsidR="00437F3F" w:rsidRPr="00437F3F" w:rsidRDefault="00437F3F" w:rsidP="00437F3F">
      <w:pPr>
        <w:tabs>
          <w:tab w:val="right" w:pos="757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437F3F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437F3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="00F562A3">
        <w:rPr>
          <w:rFonts w:asciiTheme="majorBidi" w:hAnsiTheme="majorBidi" w:cstheme="majorBidi" w:hint="cs"/>
          <w:color w:val="FF0000"/>
          <w:sz w:val="28"/>
          <w:szCs w:val="28"/>
          <w:rtl/>
        </w:rPr>
        <w:t>بالصيغة الإحصائية:</w:t>
      </w:r>
    </w:p>
    <w:p w:rsidR="00437F3F" w:rsidRDefault="00437F3F" w:rsidP="00437F3F">
      <w:pPr>
        <w:bidi/>
        <w:spacing w:after="0"/>
        <w:suppressOverlap/>
        <w:jc w:val="center"/>
        <w:rPr>
          <w:rFonts w:asciiTheme="majorBidi" w:hAnsiTheme="majorBidi" w:cstheme="majorBidi"/>
          <w:b/>
          <w:bCs/>
          <w:sz w:val="36"/>
          <w:szCs w:val="36"/>
          <w:vertAlign w:val="subscript"/>
          <w:rtl/>
          <w:lang w:val="en-US"/>
        </w:rPr>
      </w:pPr>
      <w:r w:rsidRPr="00437F3F">
        <w:rPr>
          <w:rFonts w:asciiTheme="majorBidi" w:hAnsiTheme="majorBidi" w:cstheme="majorBidi"/>
          <w:sz w:val="36"/>
          <w:szCs w:val="36"/>
          <w:lang w:val="en-US"/>
        </w:rPr>
        <w:t>Fe</w:t>
      </w:r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>(s)</w:t>
      </w:r>
      <w:r w:rsidRPr="00437F3F">
        <w:rPr>
          <w:rFonts w:asciiTheme="majorBidi" w:hAnsiTheme="majorBidi" w:cstheme="majorBidi"/>
          <w:sz w:val="36"/>
          <w:szCs w:val="36"/>
          <w:lang w:val="en-US"/>
        </w:rPr>
        <w:t>+</w:t>
      </w:r>
      <w:r w:rsidRPr="00437F3F">
        <w:rPr>
          <w:rFonts w:asciiTheme="majorBidi" w:hAnsiTheme="majorBidi" w:cstheme="majorBidi"/>
          <w:color w:val="FF0000"/>
          <w:sz w:val="36"/>
          <w:szCs w:val="36"/>
          <w:lang w:val="en-US"/>
        </w:rPr>
        <w:t>2</w:t>
      </w:r>
      <w:r w:rsidRPr="00437F3F">
        <w:rPr>
          <w:rFonts w:asciiTheme="majorBidi" w:hAnsiTheme="majorBidi" w:cstheme="majorBidi"/>
          <w:sz w:val="36"/>
          <w:szCs w:val="36"/>
          <w:lang w:val="en-US"/>
        </w:rPr>
        <w:t>HCl</w:t>
      </w:r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 xml:space="preserve"> (aq)</w:t>
      </w:r>
      <w:r w:rsidRPr="00437F3F">
        <w:rPr>
          <w:rFonts w:asciiTheme="majorBidi" w:hAnsiTheme="majorBidi" w:cstheme="majorBidi"/>
          <w:sz w:val="36"/>
          <w:szCs w:val="36"/>
          <w:lang w:val="en-US"/>
        </w:rPr>
        <w:t>→ FeCl</w:t>
      </w:r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 xml:space="preserve">2(aq) </w:t>
      </w:r>
      <w:r w:rsidRPr="00437F3F">
        <w:rPr>
          <w:rFonts w:asciiTheme="majorBidi" w:hAnsiTheme="majorBidi" w:cstheme="majorBidi"/>
          <w:sz w:val="36"/>
          <w:szCs w:val="36"/>
          <w:lang w:val="en-US"/>
        </w:rPr>
        <w:t>+H</w:t>
      </w:r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>2(g</w:t>
      </w:r>
      <w:r w:rsidRPr="00437F3F">
        <w:rPr>
          <w:rFonts w:asciiTheme="majorBidi" w:hAnsiTheme="majorBidi" w:cstheme="majorBidi"/>
          <w:b/>
          <w:bCs/>
          <w:sz w:val="36"/>
          <w:szCs w:val="36"/>
          <w:vertAlign w:val="subscript"/>
          <w:lang w:val="en-US"/>
        </w:rPr>
        <w:t>)</w:t>
      </w:r>
    </w:p>
    <w:p w:rsidR="000B5967" w:rsidRPr="00437F3F" w:rsidRDefault="000B5967" w:rsidP="000B5967">
      <w:pPr>
        <w:bidi/>
        <w:spacing w:after="0"/>
        <w:suppressOverlap/>
        <w:jc w:val="center"/>
        <w:rPr>
          <w:rFonts w:asciiTheme="majorBidi" w:hAnsiTheme="majorBidi" w:cstheme="majorBidi"/>
          <w:b/>
          <w:bCs/>
          <w:sz w:val="36"/>
          <w:szCs w:val="36"/>
          <w:vertAlign w:val="subscript"/>
          <w:rtl/>
          <w:lang w:val="en-US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vertAlign w:val="subscript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>
                <wp:simplePos x="0" y="0"/>
                <wp:positionH relativeFrom="column">
                  <wp:posOffset>-179070</wp:posOffset>
                </wp:positionH>
                <wp:positionV relativeFrom="paragraph">
                  <wp:posOffset>33020</wp:posOffset>
                </wp:positionV>
                <wp:extent cx="2828925" cy="3124200"/>
                <wp:effectExtent l="0" t="0" r="19685" b="19050"/>
                <wp:wrapNone/>
                <wp:docPr id="1409" name="Rectangle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3124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967" w:rsidRDefault="000B5967" w:rsidP="000B5967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2619375" cy="3000375"/>
                                  <wp:effectExtent l="0" t="0" r="9525" b="9525"/>
                                  <wp:docPr id="1411" name="Image 1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375" cy="3000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09" o:spid="_x0000_s1062" style="position:absolute;left:0;text-align:left;margin-left:-14.1pt;margin-top:2.6pt;width:222.75pt;height:246pt;z-index:251900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" fillcolor="white [3201]" strokecolor="white [3212]" strokeweight="2pt">
                <v:textbox>
                  <w:txbxContent>
                    <w:p w:rsidR="000B5967" w:rsidRDefault="000B5967" w:rsidP="000B5967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2619375" cy="3000375"/>
                            <wp:effectExtent l="0" t="0" r="9525" b="9525"/>
                            <wp:docPr id="1411" name="Image 1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9375" cy="3000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437F3F" w:rsidRPr="00437F3F" w:rsidRDefault="00437F3F" w:rsidP="00437F3F">
      <w:pPr>
        <w:bidi/>
        <w:spacing w:after="0"/>
        <w:rPr>
          <w:rFonts w:ascii="Cambria Math" w:hAnsi="Cambria Math" w:cs="Times New Roman"/>
          <w:color w:val="00B050"/>
          <w:sz w:val="28"/>
          <w:szCs w:val="28"/>
          <w:rtl/>
          <w:lang w:val="fr-MA"/>
        </w:rPr>
      </w:pPr>
      <w:r w:rsidRPr="00437F3F">
        <w:rPr>
          <w:rFonts w:asciiTheme="majorBidi" w:hAnsiTheme="majorBidi" w:cstheme="majorBidi"/>
          <w:b/>
          <w:bCs/>
          <w:color w:val="00B050"/>
          <w:sz w:val="28"/>
          <w:szCs w:val="28"/>
          <w:lang w:val="en-US"/>
        </w:rPr>
        <w:sym w:font="Wingdings 3" w:char="F062"/>
      </w:r>
      <w:r w:rsidR="005908B2" w:rsidRPr="00437F3F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 xml:space="preserve"> </w:t>
      </w:r>
      <w:r w:rsidRPr="00437F3F">
        <w:rPr>
          <w:rFonts w:ascii="Cambria Math" w:hAnsi="Cambria Math" w:cs="Times New Roman" w:hint="cs"/>
          <w:color w:val="00B050"/>
          <w:sz w:val="28"/>
          <w:szCs w:val="28"/>
          <w:rtl/>
          <w:lang w:val="fr-MA"/>
        </w:rPr>
        <w:t>البروتوكول التجريبي للكشف عن شوارد المحلول الناتج:</w:t>
      </w:r>
    </w:p>
    <w:p w:rsidR="000B5967" w:rsidRDefault="00437F3F" w:rsidP="00437F3F">
      <w:pPr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 w:rsidRPr="00437F3F">
        <w:rPr>
          <w:rFonts w:asciiTheme="majorBidi" w:hAnsiTheme="majorBidi" w:cstheme="majorBidi" w:hint="cs"/>
          <w:color w:val="C00000"/>
          <w:sz w:val="30"/>
          <w:szCs w:val="30"/>
        </w:rPr>
        <w:sym w:font="Wingdings" w:char="F09F"/>
      </w:r>
      <w:r w:rsidRPr="00437F3F">
        <w:rPr>
          <w:rFonts w:asciiTheme="majorBidi" w:hAnsiTheme="majorBidi" w:cstheme="majorBidi" w:hint="cs"/>
          <w:color w:val="C00000"/>
          <w:sz w:val="30"/>
          <w:szCs w:val="30"/>
          <w:rtl/>
        </w:rPr>
        <w:t xml:space="preserve"> </w:t>
      </w:r>
      <w:r w:rsidRPr="00437F3F">
        <w:rPr>
          <w:rFonts w:asciiTheme="majorBidi" w:hAnsiTheme="majorBidi" w:cstheme="majorBidi" w:hint="cs"/>
          <w:color w:val="C00000"/>
          <w:sz w:val="30"/>
          <w:szCs w:val="30"/>
          <w:rtl/>
          <w:lang w:bidi="ar-DZ"/>
        </w:rPr>
        <w:t xml:space="preserve">العينة الأولى: </w:t>
      </w:r>
      <w:r w:rsidRPr="00437F3F">
        <w:rPr>
          <w:rFonts w:asciiTheme="majorBidi" w:hAnsiTheme="majorBidi" w:cstheme="majorBidi"/>
          <w:sz w:val="30"/>
          <w:szCs w:val="30"/>
          <w:rtl/>
        </w:rPr>
        <w:t>تشكل راسب</w:t>
      </w:r>
      <w:r w:rsidRPr="00437F3F">
        <w:rPr>
          <w:rFonts w:asciiTheme="majorBidi" w:hAnsiTheme="majorBidi" w:cstheme="majorBidi"/>
          <w:color w:val="FF0000"/>
          <w:sz w:val="30"/>
          <w:szCs w:val="30"/>
          <w:rtl/>
        </w:rPr>
        <w:t xml:space="preserve"> </w:t>
      </w:r>
      <w:r w:rsidRPr="00437F3F">
        <w:rPr>
          <w:rFonts w:asciiTheme="majorBidi" w:hAnsiTheme="majorBidi" w:cstheme="majorBidi" w:hint="cs"/>
          <w:color w:val="FF0000"/>
          <w:sz w:val="30"/>
          <w:szCs w:val="30"/>
          <w:rtl/>
        </w:rPr>
        <w:t>أ</w:t>
      </w:r>
      <w:r w:rsidRPr="00437F3F">
        <w:rPr>
          <w:rFonts w:asciiTheme="majorBidi" w:hAnsiTheme="majorBidi" w:cstheme="majorBidi"/>
          <w:color w:val="FF0000"/>
          <w:sz w:val="30"/>
          <w:szCs w:val="30"/>
          <w:rtl/>
        </w:rPr>
        <w:t>ب</w:t>
      </w:r>
      <w:r w:rsidRPr="00437F3F">
        <w:rPr>
          <w:rFonts w:asciiTheme="majorBidi" w:hAnsiTheme="majorBidi" w:cstheme="majorBidi" w:hint="cs"/>
          <w:color w:val="FF0000"/>
          <w:sz w:val="30"/>
          <w:szCs w:val="30"/>
          <w:rtl/>
        </w:rPr>
        <w:t>يـ</w:t>
      </w:r>
      <w:r w:rsidRPr="00437F3F">
        <w:rPr>
          <w:rFonts w:asciiTheme="majorBidi" w:hAnsiTheme="majorBidi" w:cstheme="majorBidi"/>
          <w:color w:val="FF0000"/>
          <w:sz w:val="30"/>
          <w:szCs w:val="30"/>
          <w:rtl/>
        </w:rPr>
        <w:t>ض</w:t>
      </w:r>
      <w:r w:rsidRPr="00437F3F">
        <w:rPr>
          <w:rFonts w:asciiTheme="majorBidi" w:hAnsiTheme="majorBidi" w:cstheme="majorBidi" w:hint="cs"/>
          <w:sz w:val="30"/>
          <w:szCs w:val="30"/>
          <w:rtl/>
        </w:rPr>
        <w:t xml:space="preserve">، </w:t>
      </w:r>
      <w:r w:rsidRPr="00437F3F">
        <w:rPr>
          <w:rFonts w:asciiTheme="majorBidi" w:hAnsiTheme="majorBidi" w:cstheme="majorBidi"/>
          <w:sz w:val="30"/>
          <w:szCs w:val="30"/>
          <w:rtl/>
        </w:rPr>
        <w:t>نعرضه إلى الضـوء فيتغ</w:t>
      </w:r>
      <w:r w:rsidRPr="00437F3F">
        <w:rPr>
          <w:rFonts w:asciiTheme="majorBidi" w:hAnsiTheme="majorBidi" w:cstheme="majorBidi" w:hint="cs"/>
          <w:sz w:val="30"/>
          <w:szCs w:val="30"/>
          <w:rtl/>
        </w:rPr>
        <w:t>ي</w:t>
      </w:r>
      <w:r w:rsidRPr="00437F3F">
        <w:rPr>
          <w:rFonts w:asciiTheme="majorBidi" w:hAnsiTheme="majorBidi" w:cstheme="majorBidi"/>
          <w:sz w:val="30"/>
          <w:szCs w:val="30"/>
          <w:rtl/>
        </w:rPr>
        <w:t>ر</w:t>
      </w:r>
    </w:p>
    <w:p w:rsidR="00437F3F" w:rsidRPr="00437F3F" w:rsidRDefault="00437F3F" w:rsidP="000B5967">
      <w:pPr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 w:rsidRPr="00437F3F">
        <w:rPr>
          <w:rFonts w:asciiTheme="majorBidi" w:hAnsiTheme="majorBidi" w:cstheme="majorBidi"/>
          <w:sz w:val="30"/>
          <w:szCs w:val="30"/>
          <w:rtl/>
        </w:rPr>
        <w:t xml:space="preserve"> لونه إلى </w:t>
      </w:r>
      <w:r w:rsidRPr="00437F3F">
        <w:rPr>
          <w:rFonts w:asciiTheme="majorBidi" w:hAnsiTheme="majorBidi" w:cstheme="majorBidi"/>
          <w:color w:val="FF0000"/>
          <w:sz w:val="30"/>
          <w:szCs w:val="30"/>
          <w:rtl/>
        </w:rPr>
        <w:t>السواد</w:t>
      </w:r>
      <w:r w:rsidRPr="00437F3F">
        <w:rPr>
          <w:rFonts w:asciiTheme="majorBidi" w:hAnsiTheme="majorBidi" w:cstheme="majorBidi" w:hint="cs"/>
          <w:sz w:val="30"/>
          <w:szCs w:val="30"/>
          <w:rtl/>
        </w:rPr>
        <w:t xml:space="preserve"> دليل على وجود </w:t>
      </w:r>
      <w:r w:rsidRPr="00437F3F">
        <w:rPr>
          <w:rFonts w:asciiTheme="majorBidi" w:hAnsiTheme="majorBidi" w:cstheme="majorBidi"/>
          <w:sz w:val="30"/>
          <w:szCs w:val="30"/>
        </w:rPr>
        <w:t>(Cl</w:t>
      </w:r>
      <w:r w:rsidRPr="00437F3F">
        <w:rPr>
          <w:rFonts w:asciiTheme="majorBidi" w:hAnsiTheme="majorBidi" w:cstheme="majorBidi"/>
          <w:sz w:val="30"/>
          <w:szCs w:val="30"/>
          <w:vertAlign w:val="superscript"/>
        </w:rPr>
        <w:t>-</w:t>
      </w:r>
      <w:r w:rsidRPr="00437F3F">
        <w:rPr>
          <w:rFonts w:asciiTheme="majorBidi" w:hAnsiTheme="majorBidi" w:cstheme="majorBidi"/>
          <w:sz w:val="30"/>
          <w:szCs w:val="30"/>
        </w:rPr>
        <w:t>)</w:t>
      </w:r>
      <w:r w:rsidRPr="00437F3F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.</w:t>
      </w:r>
    </w:p>
    <w:p w:rsidR="000B5967" w:rsidRDefault="00437F3F" w:rsidP="00437F3F">
      <w:pPr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 w:rsidRPr="00437F3F">
        <w:rPr>
          <w:rFonts w:asciiTheme="majorBidi" w:hAnsiTheme="majorBidi" w:cstheme="majorBidi" w:hint="cs"/>
          <w:color w:val="C00000"/>
          <w:sz w:val="30"/>
          <w:szCs w:val="30"/>
          <w:lang w:bidi="ar-DZ"/>
        </w:rPr>
        <w:sym w:font="Wingdings" w:char="F09F"/>
      </w:r>
      <w:r w:rsidRPr="00437F3F">
        <w:rPr>
          <w:rFonts w:asciiTheme="majorBidi" w:hAnsiTheme="majorBidi" w:cstheme="majorBidi" w:hint="cs"/>
          <w:color w:val="C00000"/>
          <w:sz w:val="30"/>
          <w:szCs w:val="30"/>
          <w:rtl/>
          <w:lang w:bidi="ar-DZ"/>
        </w:rPr>
        <w:t xml:space="preserve"> العينة الثانية: </w:t>
      </w:r>
      <w:r w:rsidRPr="00437F3F">
        <w:rPr>
          <w:rFonts w:asciiTheme="majorBidi" w:hAnsiTheme="majorBidi" w:cstheme="majorBidi"/>
          <w:sz w:val="30"/>
          <w:szCs w:val="30"/>
          <w:rtl/>
        </w:rPr>
        <w:t>تشكل راسب</w:t>
      </w:r>
      <w:r w:rsidRPr="00437F3F">
        <w:rPr>
          <w:rFonts w:asciiTheme="majorBidi" w:hAnsiTheme="majorBidi" w:cstheme="majorBidi"/>
          <w:color w:val="FF0000"/>
          <w:sz w:val="30"/>
          <w:szCs w:val="30"/>
          <w:rtl/>
        </w:rPr>
        <w:t xml:space="preserve"> </w:t>
      </w:r>
      <w:r w:rsidRPr="00437F3F">
        <w:rPr>
          <w:rFonts w:asciiTheme="majorBidi" w:hAnsiTheme="majorBidi" w:cstheme="majorBidi" w:hint="cs"/>
          <w:color w:val="00B050"/>
          <w:sz w:val="30"/>
          <w:szCs w:val="30"/>
          <w:rtl/>
        </w:rPr>
        <w:t xml:space="preserve">أخضر، </w:t>
      </w:r>
      <w:r w:rsidRPr="00437F3F">
        <w:rPr>
          <w:rFonts w:asciiTheme="majorBidi" w:hAnsiTheme="majorBidi" w:cstheme="majorBidi" w:hint="cs"/>
          <w:sz w:val="30"/>
          <w:szCs w:val="30"/>
          <w:rtl/>
        </w:rPr>
        <w:t xml:space="preserve">دليل على وجود </w:t>
      </w:r>
    </w:p>
    <w:p w:rsidR="00437F3F" w:rsidRPr="00437F3F" w:rsidRDefault="00437F3F" w:rsidP="000B5967">
      <w:pPr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 w:rsidRPr="00437F3F">
        <w:rPr>
          <w:rFonts w:asciiTheme="majorBidi" w:hAnsiTheme="majorBidi" w:cstheme="majorBidi" w:hint="cs"/>
          <w:color w:val="FF0000"/>
          <w:sz w:val="30"/>
          <w:szCs w:val="30"/>
          <w:rtl/>
        </w:rPr>
        <w:t xml:space="preserve">شوارد الحديد الثنائي </w:t>
      </w:r>
      <w:r w:rsidRPr="00437F3F">
        <w:rPr>
          <w:rFonts w:asciiTheme="majorBidi" w:hAnsiTheme="majorBidi" w:cstheme="majorBidi"/>
          <w:sz w:val="30"/>
          <w:szCs w:val="30"/>
        </w:rPr>
        <w:t>(Fe</w:t>
      </w:r>
      <w:r w:rsidRPr="00437F3F">
        <w:rPr>
          <w:rFonts w:asciiTheme="majorBidi" w:hAnsiTheme="majorBidi" w:cstheme="majorBidi"/>
          <w:sz w:val="30"/>
          <w:szCs w:val="30"/>
          <w:vertAlign w:val="superscript"/>
        </w:rPr>
        <w:t>2+</w:t>
      </w:r>
      <w:r w:rsidRPr="00437F3F">
        <w:rPr>
          <w:rFonts w:asciiTheme="majorBidi" w:hAnsiTheme="majorBidi" w:cstheme="majorBidi"/>
          <w:sz w:val="30"/>
          <w:szCs w:val="30"/>
        </w:rPr>
        <w:t>)</w:t>
      </w:r>
      <w:r w:rsidRPr="00437F3F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.</w:t>
      </w:r>
    </w:p>
    <w:p w:rsidR="000B5967" w:rsidRPr="000B5967" w:rsidRDefault="000B5967" w:rsidP="000B5967">
      <w:pPr>
        <w:bidi/>
        <w:spacing w:after="0"/>
        <w:rPr>
          <w:rFonts w:asciiTheme="majorBidi" w:hAnsiTheme="majorBidi" w:cstheme="majorBidi"/>
          <w:color w:val="0070C0"/>
          <w:sz w:val="30"/>
          <w:szCs w:val="30"/>
          <w:u w:val="single"/>
          <w:rtl/>
          <w:lang w:bidi="ar-DZ"/>
        </w:rPr>
      </w:pPr>
      <w:r w:rsidRPr="000B5967">
        <w:rPr>
          <w:rFonts w:asciiTheme="majorBidi" w:hAnsiTheme="majorBidi" w:cstheme="majorBidi"/>
          <w:color w:val="0070C0"/>
          <w:sz w:val="30"/>
          <w:szCs w:val="30"/>
          <w:u w:val="single"/>
          <w:rtl/>
        </w:rPr>
        <w:t>◄</w:t>
      </w:r>
      <w:r w:rsidRPr="000B5967">
        <w:rPr>
          <w:rFonts w:asciiTheme="majorBidi" w:hAnsiTheme="majorBidi" w:cstheme="majorBidi" w:hint="cs"/>
          <w:color w:val="0070C0"/>
          <w:sz w:val="30"/>
          <w:szCs w:val="30"/>
          <w:u w:val="single"/>
          <w:rtl/>
        </w:rPr>
        <w:t>تفاعل محلول حمضي مع معدن:</w:t>
      </w:r>
    </w:p>
    <w:p w:rsidR="000B5967" w:rsidRDefault="000B5967" w:rsidP="0067758C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</w:pP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>▌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 xml:space="preserve">تفاعل </w:t>
      </w:r>
      <w:r w:rsidRPr="000B5967">
        <w:rPr>
          <w:rFonts w:asciiTheme="majorBidi" w:hAnsiTheme="majorBidi" w:cstheme="majorBidi"/>
          <w:color w:val="FFC000"/>
          <w:sz w:val="30"/>
          <w:szCs w:val="30"/>
          <w:rtl/>
          <w:lang w:bidi="ar-DZ"/>
        </w:rPr>
        <w:t xml:space="preserve">حمض كلور الماء </w:t>
      </w: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 xml:space="preserve">مع </w:t>
      </w:r>
      <w:r w:rsidRPr="000B5967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معدن</w:t>
      </w: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ينطلق </w:t>
      </w:r>
      <w:r w:rsidRPr="000B5967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>غ</w:t>
      </w:r>
      <w:r w:rsidRPr="000B5967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>ـــــــــــــ</w:t>
      </w:r>
      <w:r w:rsidRPr="000B5967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>از ال</w:t>
      </w:r>
      <w:r w:rsidRPr="000B5967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>هيدروجين</w:t>
      </w:r>
      <w:r w:rsidRPr="000B5967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 </w:t>
      </w:r>
    </w:p>
    <w:p w:rsidR="000B5967" w:rsidRPr="000B5967" w:rsidRDefault="000B5967" w:rsidP="0067758C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</w:pP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 xml:space="preserve">و يترسب </w:t>
      </w:r>
      <w:r w:rsidRPr="000B5967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ملح كلور المعدن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</w:p>
    <w:p w:rsidR="000B5967" w:rsidRPr="000B5967" w:rsidRDefault="000B5967" w:rsidP="000B5967">
      <w:pPr>
        <w:bidi/>
        <w:spacing w:after="0"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 w:rsidRPr="000B5967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 xml:space="preserve">ملا حظة هامة: </w:t>
      </w:r>
    </w:p>
    <w:p w:rsidR="000B5967" w:rsidRDefault="000B5967" w:rsidP="000B5967">
      <w:pPr>
        <w:bidi/>
        <w:spacing w:after="0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0B5967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 xml:space="preserve">لا يتفاعل 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المحلول الحمضي مع </w:t>
      </w:r>
      <w:r w:rsidRPr="000B5967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الفضة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و </w:t>
      </w:r>
      <w:r w:rsidRPr="000B5967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>النحاس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و</w:t>
      </w:r>
      <w:r w:rsidRPr="000B5967">
        <w:rPr>
          <w:rFonts w:asciiTheme="majorBidi" w:hAnsiTheme="majorBidi" w:cstheme="majorBidi" w:hint="cs"/>
          <w:color w:val="FFC000"/>
          <w:sz w:val="30"/>
          <w:szCs w:val="30"/>
          <w:rtl/>
          <w:lang w:bidi="ar-DZ"/>
        </w:rPr>
        <w:t xml:space="preserve"> </w:t>
      </w:r>
      <w:r w:rsidRPr="000B5967">
        <w:rPr>
          <w:rFonts w:asciiTheme="majorBidi" w:hAnsiTheme="majorBidi" w:cstheme="majorBidi" w:hint="cs"/>
          <w:color w:val="7030A0"/>
          <w:sz w:val="30"/>
          <w:szCs w:val="30"/>
          <w:rtl/>
          <w:lang w:bidi="ar-DZ"/>
        </w:rPr>
        <w:t>الذهب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</w:p>
    <w:p w:rsidR="0067758C" w:rsidRPr="000B5967" w:rsidRDefault="0067758C" w:rsidP="0067758C">
      <w:pPr>
        <w:bidi/>
        <w:spacing w:after="0"/>
        <w:rPr>
          <w:rFonts w:asciiTheme="majorBidi" w:hAnsiTheme="majorBidi" w:cstheme="majorBidi"/>
          <w:sz w:val="30"/>
          <w:szCs w:val="30"/>
          <w:rtl/>
          <w:lang w:bidi="ar-DZ"/>
        </w:rPr>
      </w:pPr>
    </w:p>
    <w:p w:rsidR="000B5967" w:rsidRPr="00F562A3" w:rsidRDefault="000B5967" w:rsidP="00F562A3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F562A3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lastRenderedPageBreak/>
        <w:t>⦿</w:t>
      </w:r>
      <w:r w:rsidRPr="00F562A3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F562A3" w:rsidRPr="00F562A3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تفاعل محلول حمضي مع ملح.</w:t>
      </w:r>
    </w:p>
    <w:p w:rsidR="00F562A3" w:rsidRPr="00F562A3" w:rsidRDefault="00F562A3" w:rsidP="00F562A3">
      <w:pPr>
        <w:bidi/>
        <w:spacing w:after="0"/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  <w:rtl/>
        </w:rPr>
      </w:pP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  <w:rtl/>
        </w:rPr>
        <w:t>▬ كربونات الكالسيوم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 </w:t>
      </w:r>
      <w:hyperlink r:id="rId32" w:tooltip="مركب كيميائي" w:history="1">
        <w:r w:rsidRPr="00F562A3">
          <w:rPr>
            <w:rStyle w:val="Hyperlink"/>
            <w:rFonts w:asciiTheme="majorBidi" w:hAnsiTheme="majorBidi" w:cstheme="majorBidi"/>
            <w:color w:val="0B0080"/>
            <w:sz w:val="28"/>
            <w:szCs w:val="28"/>
            <w:u w:val="none"/>
            <w:shd w:val="clear" w:color="auto" w:fill="FFFFFF"/>
            <w:rtl/>
          </w:rPr>
          <w:t>مركب كيميائي</w:t>
        </w:r>
      </w:hyperlink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 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  <w:rtl/>
        </w:rPr>
        <w:t xml:space="preserve">صيغته الكيميائية 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CaCO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  <w:vertAlign w:val="subscript"/>
        </w:rPr>
        <w:t>3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  <w:rtl/>
        </w:rPr>
        <w:t>، ويكون على شكل مسحوق أبيض "</w:t>
      </w:r>
      <w:r w:rsidRPr="00F562A3">
        <w:rPr>
          <w:rFonts w:asciiTheme="majorBidi" w:eastAsia="Times New Roman" w:hAnsiTheme="majorBidi" w:cstheme="majorBidi"/>
          <w:color w:val="0070C0"/>
          <w:sz w:val="28"/>
          <w:szCs w:val="28"/>
          <w:rtl/>
        </w:rPr>
        <w:t>الكلس، الطباشير، رخام، حجر جيري</w:t>
      </w:r>
      <w:r w:rsidRPr="00F562A3">
        <w:rPr>
          <w:rFonts w:asciiTheme="majorBidi" w:eastAsia="Times New Roman" w:hAnsiTheme="majorBidi" w:cstheme="majorBidi"/>
          <w:color w:val="000000"/>
          <w:sz w:val="28"/>
          <w:szCs w:val="28"/>
          <w:rtl/>
        </w:rPr>
        <w:t>"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.</w:t>
      </w:r>
    </w:p>
    <w:p w:rsidR="00F562A3" w:rsidRPr="004B4DAD" w:rsidRDefault="00F562A3" w:rsidP="004B4DAD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</w:rPr>
      </w:pPr>
      <w:r w:rsidRPr="00F562A3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F562A3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</w:t>
      </w:r>
      <w:r w:rsidRPr="00F562A3">
        <w:rPr>
          <w:rFonts w:asciiTheme="majorBidi" w:hAnsiTheme="majorBidi" w:cstheme="majorBidi"/>
          <w:sz w:val="28"/>
          <w:szCs w:val="28"/>
          <w:rtl/>
        </w:rPr>
        <w:t>نضـــــــــع في دورق قطعة طباشير ثم نضيف عليها محلول حمض كلور الماء (</w:t>
      </w:r>
      <w:r w:rsidRPr="00F562A3">
        <w:rPr>
          <w:rFonts w:asciiTheme="majorBidi" w:hAnsiTheme="majorBidi" w:cstheme="majorBidi"/>
          <w:sz w:val="28"/>
          <w:szCs w:val="28"/>
        </w:rPr>
        <w:t>HCl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) </w:t>
      </w:r>
      <w:r w:rsidR="004B4DAD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0B5967" w:rsidRDefault="00AD3E44" w:rsidP="00F562A3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noProof/>
          <w:sz w:val="28"/>
          <w:szCs w:val="28"/>
          <w:lang w:val="en-US" w:eastAsia="en-US"/>
        </w:rPr>
        <w:drawing>
          <wp:inline distT="0" distB="0" distL="0" distR="0">
            <wp:extent cx="6838950" cy="3190875"/>
            <wp:effectExtent l="0" t="0" r="0" b="9525"/>
            <wp:docPr id="1422" name="Image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2A3" w:rsidRPr="00F562A3" w:rsidRDefault="00F562A3" w:rsidP="00F562A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>الملاحظات</w:t>
      </w:r>
      <w:r w:rsidRPr="00F562A3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:rsidR="00F562A3" w:rsidRPr="00F562A3" w:rsidRDefault="00F562A3" w:rsidP="00F562A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F562A3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F562A3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حدوث </w:t>
      </w:r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>فـــــــــوران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 داخل الدورق ، و </w:t>
      </w:r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>تـــــــآكل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 الكلس .</w:t>
      </w:r>
    </w:p>
    <w:p w:rsidR="00F562A3" w:rsidRPr="00F562A3" w:rsidRDefault="00F562A3" w:rsidP="00F562A3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 w:rsidRPr="00F562A3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F562A3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F562A3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تعكــــــــــر </w:t>
      </w:r>
      <w:r w:rsidRPr="00F562A3">
        <w:rPr>
          <w:rFonts w:asciiTheme="majorBidi" w:hAnsiTheme="majorBidi" w:cstheme="majorBidi"/>
          <w:sz w:val="28"/>
          <w:szCs w:val="28"/>
          <w:rtl/>
        </w:rPr>
        <w:t>رائق الكلس دليــــــــــل على</w:t>
      </w:r>
      <w:r w:rsidRPr="00F562A3">
        <w:rPr>
          <w:rFonts w:asciiTheme="majorBidi" w:hAnsiTheme="majorBidi" w:cstheme="majorBidi"/>
          <w:color w:val="00B050"/>
          <w:sz w:val="28"/>
          <w:szCs w:val="28"/>
          <w:rtl/>
        </w:rPr>
        <w:t xml:space="preserve"> انطلاق غاز ثنائي أكسيد الكربون 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. </w:t>
      </w:r>
    </w:p>
    <w:p w:rsidR="00F562A3" w:rsidRPr="00F562A3" w:rsidRDefault="00F562A3" w:rsidP="00F562A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F562A3">
        <w:rPr>
          <w:rFonts w:asciiTheme="majorBidi" w:hAnsiTheme="majorBidi" w:cstheme="majorBidi"/>
          <w:b/>
          <w:bCs/>
          <w:color w:val="FF0000"/>
          <w:sz w:val="28"/>
          <w:szCs w:val="28"/>
        </w:rPr>
        <w:sym w:font="Wingdings" w:char="F03F"/>
      </w:r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بتطبيق مبدأي الانحفـــــــاظ الشحنـــــــــي و الكتلــــــي:</w:t>
      </w:r>
    </w:p>
    <w:p w:rsidR="00F562A3" w:rsidRPr="00F562A3" w:rsidRDefault="00F562A3" w:rsidP="00F562A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562A3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F562A3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كتابة 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معادلة التفاعل الحادث بين محلول حمض كلور الماء و </w:t>
      </w:r>
      <w:r w:rsidRPr="00F562A3">
        <w:rPr>
          <w:rFonts w:asciiTheme="majorBidi" w:hAnsiTheme="majorBidi" w:cstheme="majorBidi"/>
          <w:sz w:val="28"/>
          <w:szCs w:val="28"/>
          <w:rtl/>
          <w:lang w:val="en-US" w:bidi="ar-DZ"/>
        </w:rPr>
        <w:t>الكلس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:</w:t>
      </w:r>
    </w:p>
    <w:p w:rsidR="00F562A3" w:rsidRPr="00F562A3" w:rsidRDefault="00F562A3" w:rsidP="00F562A3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</w:rPr>
      </w:pPr>
      <w:r w:rsidRPr="00F562A3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F562A3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بالصيغة الشاردية.</w:t>
      </w:r>
    </w:p>
    <w:p w:rsidR="00F562A3" w:rsidRPr="00413803" w:rsidRDefault="00F562A3" w:rsidP="00F562A3">
      <w:pPr>
        <w:bidi/>
        <w:spacing w:after="0"/>
        <w:suppressOverlap/>
        <w:jc w:val="center"/>
        <w:rPr>
          <w:rFonts w:asciiTheme="majorBidi" w:hAnsiTheme="majorBidi" w:cstheme="majorBidi"/>
          <w:sz w:val="34"/>
          <w:szCs w:val="34"/>
          <w:rtl/>
          <w:lang w:val="en-US"/>
        </w:rPr>
      </w:pPr>
      <w:r w:rsidRPr="00413803">
        <w:rPr>
          <w:rFonts w:asciiTheme="majorBidi" w:hAnsiTheme="majorBidi" w:cstheme="majorBidi"/>
          <w:sz w:val="34"/>
          <w:szCs w:val="34"/>
          <w:lang w:val="en-US"/>
        </w:rPr>
        <w:t>CaCO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3(s)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</w:t>
      </w:r>
      <w:r w:rsidRPr="00413803">
        <w:rPr>
          <w:rFonts w:asciiTheme="majorBidi" w:hAnsiTheme="majorBidi" w:cstheme="majorBidi"/>
          <w:color w:val="FF0000"/>
          <w:sz w:val="34"/>
          <w:szCs w:val="34"/>
          <w:lang w:val="en-US"/>
        </w:rPr>
        <w:t>2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(H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+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+Cl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-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(aq)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→ (Ca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2+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</w:t>
      </w:r>
      <w:r w:rsidRPr="00413803">
        <w:rPr>
          <w:rFonts w:asciiTheme="majorBidi" w:hAnsiTheme="majorBidi" w:cstheme="majorBidi"/>
          <w:color w:val="FF0000"/>
          <w:sz w:val="34"/>
          <w:szCs w:val="34"/>
          <w:lang w:val="en-US"/>
        </w:rPr>
        <w:t>2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Cl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-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(aq)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+CO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2(g)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+H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2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(L)</w:t>
      </w:r>
    </w:p>
    <w:p w:rsidR="00F562A3" w:rsidRPr="00F562A3" w:rsidRDefault="00F562A3" w:rsidP="00F562A3">
      <w:pPr>
        <w:tabs>
          <w:tab w:val="right" w:pos="757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F562A3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F562A3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بالصيغة الإحصائية.</w:t>
      </w:r>
    </w:p>
    <w:p w:rsidR="00F562A3" w:rsidRPr="00413803" w:rsidRDefault="00F562A3" w:rsidP="00F562A3">
      <w:pPr>
        <w:bidi/>
        <w:suppressOverlap/>
        <w:jc w:val="center"/>
        <w:rPr>
          <w:rFonts w:asciiTheme="majorBidi" w:hAnsiTheme="majorBidi" w:cstheme="majorBidi"/>
          <w:sz w:val="34"/>
          <w:szCs w:val="34"/>
          <w:vertAlign w:val="subscript"/>
          <w:rtl/>
          <w:lang w:val="en-US"/>
        </w:rPr>
      </w:pPr>
      <w:r w:rsidRPr="00413803">
        <w:rPr>
          <w:rFonts w:asciiTheme="majorBidi" w:hAnsiTheme="majorBidi" w:cstheme="majorBidi"/>
          <w:sz w:val="34"/>
          <w:szCs w:val="34"/>
          <w:lang w:val="en-US"/>
        </w:rPr>
        <w:t>CaCO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3(s)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</w:t>
      </w:r>
      <w:r w:rsidRPr="00413803">
        <w:rPr>
          <w:rFonts w:asciiTheme="majorBidi" w:hAnsiTheme="majorBidi" w:cstheme="majorBidi"/>
          <w:color w:val="FF0000"/>
          <w:sz w:val="34"/>
          <w:szCs w:val="34"/>
          <w:lang w:val="en-US"/>
        </w:rPr>
        <w:t>2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HCl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 (aq)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→ CaCl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2(aq)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+CO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2(g)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+H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2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(L)</w:t>
      </w:r>
    </w:p>
    <w:p w:rsidR="00F562A3" w:rsidRPr="00F562A3" w:rsidRDefault="00F562A3" w:rsidP="00F562A3">
      <w:pPr>
        <w:bidi/>
        <w:spacing w:after="0"/>
        <w:rPr>
          <w:rFonts w:ascii="Cambria Math" w:hAnsi="Cambria Math" w:cs="Times New Roman"/>
          <w:color w:val="00B050"/>
          <w:sz w:val="28"/>
          <w:szCs w:val="28"/>
          <w:rtl/>
          <w:lang w:val="fr-MA"/>
        </w:rPr>
      </w:pPr>
      <w:r w:rsidRPr="00F562A3">
        <w:rPr>
          <w:rFonts w:ascii="Cambria Math" w:hAnsi="Cambria Math" w:cs="Times New Roman" w:hint="cs"/>
          <w:color w:val="00B050"/>
          <w:sz w:val="28"/>
          <w:szCs w:val="28"/>
          <w:lang w:val="fr-MA"/>
        </w:rPr>
        <w:sym w:font="Wingdings 3" w:char="F062"/>
      </w:r>
      <w:r w:rsidRPr="00F562A3">
        <w:rPr>
          <w:rFonts w:ascii="Cambria Math" w:hAnsi="Cambria Math" w:cs="Times New Roman" w:hint="cs"/>
          <w:color w:val="00B050"/>
          <w:sz w:val="28"/>
          <w:szCs w:val="28"/>
          <w:rtl/>
          <w:lang w:val="fr-MA"/>
        </w:rPr>
        <w:t xml:space="preserve"> البروتوكول التجريبي للكشف عن شوارد المحلول الناتج:</w:t>
      </w:r>
    </w:p>
    <w:p w:rsidR="004B4DAD" w:rsidRPr="004B4DAD" w:rsidRDefault="004B4DAD" w:rsidP="004B4DAD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4B4DAD">
        <w:rPr>
          <w:rFonts w:asciiTheme="majorBidi" w:hAnsiTheme="majorBidi" w:cstheme="majorBidi" w:hint="cs"/>
          <w:color w:val="C00000"/>
          <w:sz w:val="28"/>
          <w:szCs w:val="28"/>
        </w:rPr>
        <w:sym w:font="Wingdings" w:char="F09F"/>
      </w:r>
      <w:r w:rsidRPr="004B4DAD">
        <w:rPr>
          <w:rFonts w:asciiTheme="majorBidi" w:hAnsiTheme="majorBidi" w:cstheme="majorBidi" w:hint="cs"/>
          <w:color w:val="C00000"/>
          <w:sz w:val="28"/>
          <w:szCs w:val="28"/>
          <w:rtl/>
        </w:rPr>
        <w:t xml:space="preserve"> </w:t>
      </w:r>
      <w:r w:rsidRPr="004B4DAD">
        <w:rPr>
          <w:rFonts w:asciiTheme="majorBidi" w:hAnsiTheme="majorBidi" w:cstheme="majorBidi" w:hint="cs"/>
          <w:color w:val="C00000"/>
          <w:sz w:val="28"/>
          <w:szCs w:val="28"/>
          <w:rtl/>
          <w:lang w:bidi="ar-DZ"/>
        </w:rPr>
        <w:t xml:space="preserve">العينة الأولى: </w:t>
      </w:r>
      <w:r w:rsidRPr="004B4DAD">
        <w:rPr>
          <w:rFonts w:asciiTheme="majorBidi" w:hAnsiTheme="majorBidi" w:cstheme="majorBidi"/>
          <w:sz w:val="28"/>
          <w:szCs w:val="28"/>
          <w:rtl/>
        </w:rPr>
        <w:t>تشكل راسب</w:t>
      </w:r>
      <w:r w:rsidRPr="004B4DAD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4B4DAD">
        <w:rPr>
          <w:rFonts w:asciiTheme="majorBidi" w:hAnsiTheme="majorBidi" w:cstheme="majorBidi" w:hint="cs"/>
          <w:color w:val="FF0000"/>
          <w:sz w:val="28"/>
          <w:szCs w:val="28"/>
          <w:rtl/>
        </w:rPr>
        <w:t>أ</w:t>
      </w:r>
      <w:r w:rsidRPr="004B4DAD">
        <w:rPr>
          <w:rFonts w:asciiTheme="majorBidi" w:hAnsiTheme="majorBidi" w:cstheme="majorBidi"/>
          <w:color w:val="FF0000"/>
          <w:sz w:val="28"/>
          <w:szCs w:val="28"/>
          <w:rtl/>
        </w:rPr>
        <w:t>ب</w:t>
      </w:r>
      <w:r w:rsidRPr="004B4DAD">
        <w:rPr>
          <w:rFonts w:asciiTheme="majorBidi" w:hAnsiTheme="majorBidi" w:cstheme="majorBidi" w:hint="cs"/>
          <w:color w:val="FF0000"/>
          <w:sz w:val="28"/>
          <w:szCs w:val="28"/>
          <w:rtl/>
        </w:rPr>
        <w:t>يـ</w:t>
      </w:r>
      <w:r w:rsidRPr="004B4DAD">
        <w:rPr>
          <w:rFonts w:asciiTheme="majorBidi" w:hAnsiTheme="majorBidi" w:cstheme="majorBidi"/>
          <w:color w:val="FF0000"/>
          <w:sz w:val="28"/>
          <w:szCs w:val="28"/>
          <w:rtl/>
        </w:rPr>
        <w:t>ض</w:t>
      </w:r>
      <w:r w:rsidRPr="004B4DAD">
        <w:rPr>
          <w:rFonts w:asciiTheme="majorBidi" w:hAnsiTheme="majorBidi" w:cstheme="majorBidi" w:hint="cs"/>
          <w:sz w:val="28"/>
          <w:szCs w:val="28"/>
          <w:rtl/>
        </w:rPr>
        <w:t xml:space="preserve">، </w:t>
      </w:r>
      <w:r w:rsidRPr="004B4DAD">
        <w:rPr>
          <w:rFonts w:asciiTheme="majorBidi" w:hAnsiTheme="majorBidi" w:cstheme="majorBidi"/>
          <w:sz w:val="28"/>
          <w:szCs w:val="28"/>
          <w:rtl/>
        </w:rPr>
        <w:t>نعرضه إلى الضـوء فيتغ</w:t>
      </w:r>
      <w:r w:rsidRPr="004B4DAD">
        <w:rPr>
          <w:rFonts w:asciiTheme="majorBidi" w:hAnsiTheme="majorBidi" w:cstheme="majorBidi" w:hint="cs"/>
          <w:sz w:val="28"/>
          <w:szCs w:val="28"/>
          <w:rtl/>
        </w:rPr>
        <w:t>ي</w:t>
      </w:r>
      <w:r w:rsidRPr="004B4DAD">
        <w:rPr>
          <w:rFonts w:asciiTheme="majorBidi" w:hAnsiTheme="majorBidi" w:cstheme="majorBidi"/>
          <w:sz w:val="28"/>
          <w:szCs w:val="28"/>
          <w:rtl/>
        </w:rPr>
        <w:t xml:space="preserve">ر لونه إلى </w:t>
      </w:r>
      <w:r w:rsidRPr="004B4DAD">
        <w:rPr>
          <w:rFonts w:asciiTheme="majorBidi" w:hAnsiTheme="majorBidi" w:cstheme="majorBidi"/>
          <w:color w:val="FF0000"/>
          <w:sz w:val="28"/>
          <w:szCs w:val="28"/>
          <w:rtl/>
        </w:rPr>
        <w:t>السواد</w:t>
      </w:r>
      <w:r w:rsidRPr="004B4DAD">
        <w:rPr>
          <w:rFonts w:asciiTheme="majorBidi" w:hAnsiTheme="majorBidi" w:cstheme="majorBidi" w:hint="cs"/>
          <w:sz w:val="28"/>
          <w:szCs w:val="28"/>
          <w:rtl/>
        </w:rPr>
        <w:t xml:space="preserve"> دليل على وجود </w:t>
      </w:r>
      <w:r w:rsidRPr="004B4DAD">
        <w:rPr>
          <w:rFonts w:asciiTheme="majorBidi" w:hAnsiTheme="majorBidi" w:cstheme="majorBidi"/>
          <w:sz w:val="28"/>
          <w:szCs w:val="28"/>
        </w:rPr>
        <w:t>(Cl</w:t>
      </w:r>
      <w:r w:rsidRPr="004B4DAD">
        <w:rPr>
          <w:rFonts w:asciiTheme="majorBidi" w:hAnsiTheme="majorBidi" w:cstheme="majorBidi"/>
          <w:sz w:val="28"/>
          <w:szCs w:val="28"/>
          <w:vertAlign w:val="superscript"/>
        </w:rPr>
        <w:t>-</w:t>
      </w:r>
      <w:r w:rsidRPr="004B4DAD">
        <w:rPr>
          <w:rFonts w:asciiTheme="majorBidi" w:hAnsiTheme="majorBidi" w:cstheme="majorBidi"/>
          <w:sz w:val="28"/>
          <w:szCs w:val="28"/>
        </w:rPr>
        <w:t>)</w:t>
      </w:r>
      <w:r w:rsidRPr="004B4DA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F562A3" w:rsidRDefault="004B4DAD" w:rsidP="004B4DAD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4B4DAD">
        <w:rPr>
          <w:rFonts w:asciiTheme="majorBidi" w:hAnsiTheme="majorBidi" w:cstheme="majorBidi" w:hint="cs"/>
          <w:color w:val="C00000"/>
          <w:sz w:val="28"/>
          <w:szCs w:val="28"/>
          <w:lang w:bidi="ar-DZ"/>
        </w:rPr>
        <w:sym w:font="Wingdings" w:char="F09F"/>
      </w:r>
      <w:r w:rsidRPr="004B4DAD">
        <w:rPr>
          <w:rFonts w:asciiTheme="majorBidi" w:hAnsiTheme="majorBidi" w:cstheme="majorBidi" w:hint="cs"/>
          <w:color w:val="C00000"/>
          <w:sz w:val="28"/>
          <w:szCs w:val="28"/>
          <w:rtl/>
          <w:lang w:bidi="ar-DZ"/>
        </w:rPr>
        <w:t xml:space="preserve"> العينة الثانية: </w:t>
      </w:r>
      <w:r w:rsidRPr="004B4DAD">
        <w:rPr>
          <w:rFonts w:asciiTheme="majorBidi" w:hAnsiTheme="majorBidi" w:cstheme="majorBidi"/>
          <w:sz w:val="28"/>
          <w:szCs w:val="28"/>
          <w:rtl/>
        </w:rPr>
        <w:t>تشكل راسب</w:t>
      </w:r>
      <w:r w:rsidRPr="004B4DAD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4B4DAD">
        <w:rPr>
          <w:rFonts w:asciiTheme="majorBidi" w:hAnsiTheme="majorBidi" w:cstheme="majorBidi" w:hint="cs"/>
          <w:color w:val="00B050"/>
          <w:sz w:val="28"/>
          <w:szCs w:val="28"/>
          <w:rtl/>
        </w:rPr>
        <w:t>أ</w:t>
      </w:r>
      <w:r w:rsidRPr="004B4DAD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>بيض</w:t>
      </w:r>
      <w:r w:rsidRPr="004B4DAD">
        <w:rPr>
          <w:rFonts w:asciiTheme="majorBidi" w:hAnsiTheme="majorBidi" w:cstheme="majorBidi" w:hint="cs"/>
          <w:color w:val="00B050"/>
          <w:sz w:val="28"/>
          <w:szCs w:val="28"/>
          <w:rtl/>
        </w:rPr>
        <w:t xml:space="preserve">، </w:t>
      </w:r>
      <w:r w:rsidRPr="004B4DAD">
        <w:rPr>
          <w:rFonts w:asciiTheme="majorBidi" w:hAnsiTheme="majorBidi" w:cstheme="majorBidi" w:hint="cs"/>
          <w:sz w:val="28"/>
          <w:szCs w:val="28"/>
          <w:rtl/>
        </w:rPr>
        <w:t xml:space="preserve">دليل على وجود </w:t>
      </w:r>
      <w:r w:rsidRPr="004B4DAD">
        <w:rPr>
          <w:rFonts w:asciiTheme="majorBidi" w:hAnsiTheme="majorBidi" w:cstheme="majorBidi" w:hint="cs"/>
          <w:color w:val="FF0000"/>
          <w:sz w:val="28"/>
          <w:szCs w:val="28"/>
          <w:rtl/>
        </w:rPr>
        <w:t>شوارد الكالسيوم</w:t>
      </w:r>
      <w:r w:rsidRPr="004B4DAD">
        <w:rPr>
          <w:rFonts w:asciiTheme="majorBidi" w:hAnsiTheme="majorBidi" w:cstheme="majorBidi"/>
          <w:sz w:val="28"/>
          <w:szCs w:val="28"/>
        </w:rPr>
        <w:t>(Ca</w:t>
      </w:r>
      <w:r w:rsidRPr="004B4DAD">
        <w:rPr>
          <w:rFonts w:asciiTheme="majorBidi" w:hAnsiTheme="majorBidi" w:cstheme="majorBidi"/>
          <w:sz w:val="28"/>
          <w:szCs w:val="28"/>
          <w:vertAlign w:val="superscript"/>
        </w:rPr>
        <w:t>2+</w:t>
      </w:r>
      <w:r w:rsidRPr="004B4DAD">
        <w:rPr>
          <w:rFonts w:asciiTheme="majorBidi" w:hAnsiTheme="majorBidi" w:cstheme="majorBidi"/>
          <w:sz w:val="28"/>
          <w:szCs w:val="28"/>
        </w:rPr>
        <w:t>)</w:t>
      </w:r>
      <w:r w:rsidRPr="004B4DA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4B4DAD" w:rsidRDefault="004B4DAD" w:rsidP="004B4DAD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lang w:val="en-US" w:eastAsia="en-US"/>
        </w:rPr>
        <w:drawing>
          <wp:inline distT="0" distB="0" distL="0" distR="0" wp14:anchorId="3DB9E54B" wp14:editId="1F9E4670">
            <wp:extent cx="4486275" cy="2276475"/>
            <wp:effectExtent l="0" t="0" r="9525" b="9525"/>
            <wp:docPr id="1419" name="Image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AD" w:rsidRPr="004B4DAD" w:rsidRDefault="004B4DAD" w:rsidP="0067758C">
      <w:p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u w:val="single"/>
          <w:rtl/>
          <w:lang w:bidi="ar-DZ"/>
        </w:rPr>
      </w:pPr>
      <w:r w:rsidRPr="004B4DAD">
        <w:rPr>
          <w:rFonts w:asciiTheme="majorBidi" w:hAnsiTheme="majorBidi" w:cstheme="majorBidi"/>
          <w:color w:val="0070C0"/>
          <w:sz w:val="30"/>
          <w:szCs w:val="30"/>
          <w:u w:val="single"/>
          <w:rtl/>
        </w:rPr>
        <w:t>◄</w:t>
      </w:r>
      <w:r w:rsidRPr="004B4DAD">
        <w:rPr>
          <w:rFonts w:asciiTheme="majorBidi" w:hAnsiTheme="majorBidi" w:cstheme="majorBidi" w:hint="cs"/>
          <w:color w:val="0070C0"/>
          <w:sz w:val="30"/>
          <w:szCs w:val="30"/>
          <w:u w:val="single"/>
          <w:rtl/>
        </w:rPr>
        <w:t>تفاعل محلول حمضي مع ملح:</w:t>
      </w:r>
    </w:p>
    <w:p w:rsidR="004B4DAD" w:rsidRPr="00AD3E44" w:rsidRDefault="004B4DAD" w:rsidP="0067758C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>▌</w:t>
      </w:r>
      <w:r w:rsidRPr="004B4DAD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 xml:space="preserve">تفاعل </w:t>
      </w:r>
      <w:r w:rsidRPr="004B4DAD">
        <w:rPr>
          <w:rFonts w:asciiTheme="majorBidi" w:hAnsiTheme="majorBidi" w:cstheme="majorBidi"/>
          <w:color w:val="FFC000"/>
          <w:sz w:val="30"/>
          <w:szCs w:val="30"/>
          <w:rtl/>
          <w:lang w:bidi="ar-DZ"/>
        </w:rPr>
        <w:t xml:space="preserve">حمض كلور الماء 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 xml:space="preserve">مع </w:t>
      </w:r>
      <w:r w:rsidRPr="004B4DAD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م</w:t>
      </w:r>
      <w:r w:rsidRPr="004B4DAD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لح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ينطلق </w:t>
      </w:r>
      <w:r w:rsidRPr="004B4DAD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غاز </w:t>
      </w:r>
      <w:r w:rsidRPr="004B4DAD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>ثنائي أكسيد الكربون</w:t>
      </w:r>
      <w:r w:rsidRPr="004B4DAD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 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>و</w:t>
      </w:r>
      <w:r w:rsidRPr="004B4DAD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الماء و 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 xml:space="preserve">يترسب </w:t>
      </w:r>
      <w:r w:rsidRPr="004B4DAD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كلور ال</w:t>
      </w:r>
      <w:r w:rsidRPr="004B4DAD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 xml:space="preserve">كالسيوم </w:t>
      </w:r>
      <w:r w:rsidRPr="004B4DAD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</w:p>
    <w:p w:rsidR="004B4DAD" w:rsidRDefault="004B4DAD" w:rsidP="004B4DAD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4B4DAD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lastRenderedPageBreak/>
        <w:t xml:space="preserve">⦿ </w:t>
      </w:r>
      <w:r w:rsidRPr="004B4DA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تفاعل محلول ملحي مع معدن.</w:t>
      </w:r>
    </w:p>
    <w:p w:rsidR="004B4DAD" w:rsidRPr="004B4DAD" w:rsidRDefault="004B4DAD" w:rsidP="0083129B">
      <w:pPr>
        <w:bidi/>
        <w:spacing w:after="0"/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  <w:lang w:bidi="ar-DZ"/>
        </w:rPr>
      </w:pPr>
      <w:r w:rsidRPr="004B4DAD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4B4DAD">
        <w:rPr>
          <w:rFonts w:asciiTheme="majorBidi" w:eastAsia="Times New Roman" w:hAnsiTheme="majorBidi" w:cstheme="majorBidi" w:hint="cs"/>
          <w:sz w:val="28"/>
          <w:szCs w:val="28"/>
          <w:bdr w:val="none" w:sz="0" w:space="0" w:color="auto" w:frame="1"/>
          <w:rtl/>
          <w:lang w:bidi="ar-DZ"/>
        </w:rPr>
        <w:t xml:space="preserve"> 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  <w:lang w:bidi="ar-DZ"/>
        </w:rPr>
        <w:t>نضع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lang w:bidi="ar-DZ"/>
        </w:rPr>
        <w:t xml:space="preserve"> 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  <w:lang w:bidi="ar-DZ"/>
        </w:rPr>
        <w:t xml:space="preserve">في </w:t>
      </w:r>
      <w:r w:rsidRPr="004B4DAD">
        <w:rPr>
          <w:rFonts w:asciiTheme="majorBidi" w:eastAsia="Times New Roman" w:hAnsiTheme="majorBidi" w:cstheme="majorBidi" w:hint="cs"/>
          <w:sz w:val="28"/>
          <w:szCs w:val="28"/>
          <w:bdr w:val="none" w:sz="0" w:space="0" w:color="auto" w:frame="1"/>
          <w:rtl/>
          <w:lang w:bidi="ar-DZ"/>
        </w:rPr>
        <w:t>بيشر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  <w:lang w:bidi="ar-DZ"/>
        </w:rPr>
        <w:t> محلول كبريتات النحاس 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</w:rPr>
        <w:t>CuSO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vertAlign w:val="subscript"/>
        </w:rPr>
        <w:t>4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</w:rPr>
        <w:t> </w:t>
      </w:r>
      <w:r w:rsidRPr="004B4DAD">
        <w:rPr>
          <w:rFonts w:asciiTheme="majorBidi" w:eastAsia="Times New Roman" w:hAnsiTheme="majorBidi" w:cstheme="majorBidi" w:hint="cs"/>
          <w:sz w:val="28"/>
          <w:szCs w:val="28"/>
          <w:bdr w:val="none" w:sz="0" w:space="0" w:color="auto" w:frame="1"/>
          <w:rtl/>
        </w:rPr>
        <w:t xml:space="preserve">ثم 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  <w:lang w:bidi="ar-DZ"/>
        </w:rPr>
        <w:t>نغمس في المحلول مسمارا حديديا</w:t>
      </w:r>
      <w:r w:rsidRPr="004B4DAD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4B4DAD" w:rsidRDefault="00D0573D" w:rsidP="00AD3E44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val="en-US" w:eastAsia="en-US"/>
        </w:rPr>
        <w:drawing>
          <wp:inline distT="0" distB="0" distL="0" distR="0" wp14:anchorId="1076B7A6" wp14:editId="35700F15">
            <wp:extent cx="4171950" cy="3438525"/>
            <wp:effectExtent l="0" t="0" r="0" b="9525"/>
            <wp:docPr id="1421" name="Image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E44" w:rsidRPr="00AD3E44" w:rsidRDefault="00AD3E44" w:rsidP="00AD3E4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AD3E44">
        <w:rPr>
          <w:rFonts w:asciiTheme="majorBidi" w:hAnsiTheme="majorBidi" w:cstheme="majorBidi"/>
          <w:color w:val="FF0000"/>
          <w:sz w:val="28"/>
          <w:szCs w:val="28"/>
          <w:rtl/>
        </w:rPr>
        <w:t>الملاحظات</w:t>
      </w:r>
      <w:r w:rsidRPr="00AD3E44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:rsidR="00AD3E44" w:rsidRPr="00AD3E44" w:rsidRDefault="00AD3E44" w:rsidP="00AD3E44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AD3E44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AD3E44">
        <w:rPr>
          <w:rFonts w:asciiTheme="majorBidi" w:hAnsiTheme="majorBidi" w:cstheme="majorBidi"/>
          <w:sz w:val="28"/>
          <w:szCs w:val="28"/>
          <w:rtl/>
        </w:rPr>
        <w:t xml:space="preserve"> بعد مدة كافية نلاحظ </w:t>
      </w:r>
      <w:r w:rsidRPr="00AD3E44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ترسب مادة حمراء </w:t>
      </w:r>
      <w:r w:rsidRPr="00AD3E44">
        <w:rPr>
          <w:rFonts w:asciiTheme="majorBidi" w:hAnsiTheme="majorBidi" w:cstheme="majorBidi"/>
          <w:sz w:val="28"/>
          <w:szCs w:val="28"/>
          <w:rtl/>
        </w:rPr>
        <w:t>على جزء المسمار المغمور في كبريتات النحاس</w:t>
      </w:r>
      <w:r w:rsidRPr="00AD3E44">
        <w:rPr>
          <w:rFonts w:asciiTheme="majorBidi" w:hAnsiTheme="majorBidi" w:cstheme="majorBidi"/>
          <w:sz w:val="28"/>
          <w:szCs w:val="28"/>
        </w:rPr>
        <w:t>.</w:t>
      </w:r>
    </w:p>
    <w:p w:rsidR="00AD3E44" w:rsidRPr="00AD3E44" w:rsidRDefault="00AD3E44" w:rsidP="00AD3E44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AD3E44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AD3E44">
        <w:rPr>
          <w:rFonts w:asciiTheme="majorBidi" w:hAnsiTheme="majorBidi" w:cstheme="majorBidi"/>
          <w:sz w:val="28"/>
          <w:szCs w:val="28"/>
          <w:rtl/>
        </w:rPr>
        <w:t xml:space="preserve"> اختفاء اللون </w:t>
      </w:r>
      <w:r w:rsidRPr="00AD3E44">
        <w:rPr>
          <w:rFonts w:asciiTheme="majorBidi" w:hAnsiTheme="majorBidi" w:cstheme="majorBidi"/>
          <w:color w:val="0070C0"/>
          <w:sz w:val="28"/>
          <w:szCs w:val="28"/>
          <w:rtl/>
        </w:rPr>
        <w:t>الأزرق</w:t>
      </w:r>
      <w:r w:rsidRPr="00AD3E44">
        <w:rPr>
          <w:rFonts w:asciiTheme="majorBidi" w:hAnsiTheme="majorBidi" w:cstheme="majorBidi"/>
          <w:sz w:val="28"/>
          <w:szCs w:val="28"/>
          <w:rtl/>
        </w:rPr>
        <w:t xml:space="preserve"> تدريجيا وتحوله إلى اللون </w:t>
      </w:r>
      <w:r w:rsidRPr="00AD3E44">
        <w:rPr>
          <w:rFonts w:asciiTheme="majorBidi" w:hAnsiTheme="majorBidi" w:cstheme="majorBidi"/>
          <w:color w:val="00B050"/>
          <w:sz w:val="28"/>
          <w:szCs w:val="28"/>
          <w:rtl/>
        </w:rPr>
        <w:t>الأخضر</w:t>
      </w:r>
      <w:r w:rsidRPr="00AD3E44">
        <w:rPr>
          <w:rFonts w:asciiTheme="majorBidi" w:hAnsiTheme="majorBidi" w:cstheme="majorBidi"/>
          <w:sz w:val="28"/>
          <w:szCs w:val="28"/>
          <w:rtl/>
        </w:rPr>
        <w:t xml:space="preserve"> الفاتح </w:t>
      </w:r>
      <w:r w:rsidRPr="00AD3E44">
        <w:rPr>
          <w:rFonts w:asciiTheme="majorBidi" w:hAnsiTheme="majorBidi" w:cstheme="majorBidi"/>
          <w:sz w:val="28"/>
          <w:szCs w:val="28"/>
        </w:rPr>
        <w:t>.</w:t>
      </w:r>
    </w:p>
    <w:p w:rsidR="005A717C" w:rsidRPr="00F562A3" w:rsidRDefault="005A717C" w:rsidP="005A717C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F562A3">
        <w:rPr>
          <w:rFonts w:asciiTheme="majorBidi" w:hAnsiTheme="majorBidi" w:cstheme="majorBidi"/>
          <w:b/>
          <w:bCs/>
          <w:color w:val="FF0000"/>
          <w:sz w:val="28"/>
          <w:szCs w:val="28"/>
        </w:rPr>
        <w:sym w:font="Wingdings" w:char="F03F"/>
      </w:r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بتطبيق مبدأي الانحفـــــــاظ الشحنـــــــــي و الكتلــــــي:</w:t>
      </w:r>
    </w:p>
    <w:p w:rsidR="00AD3E44" w:rsidRDefault="005A717C" w:rsidP="005A717C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F562A3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F562A3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كتابة 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معادلة التفاعل الحادث </w:t>
      </w:r>
      <w:r w:rsidRPr="005A717C">
        <w:rPr>
          <w:rFonts w:asciiTheme="majorBidi" w:hAnsiTheme="majorBidi" w:cstheme="majorBidi"/>
          <w:sz w:val="28"/>
          <w:szCs w:val="28"/>
          <w:rtl/>
        </w:rPr>
        <w:t>بين محلول</w:t>
      </w:r>
      <w:r w:rsidRPr="005A717C">
        <w:rPr>
          <w:rFonts w:asciiTheme="majorBidi" w:hAnsiTheme="majorBidi" w:cstheme="majorBidi" w:hint="cs"/>
          <w:sz w:val="28"/>
          <w:szCs w:val="28"/>
          <w:rtl/>
        </w:rPr>
        <w:t xml:space="preserve"> كبريتات النحاس و معدن الحديد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5A717C" w:rsidRPr="005A717C" w:rsidRDefault="005A717C" w:rsidP="005A717C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5A717C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5A717C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بالصيغة الشاردية.</w:t>
      </w:r>
    </w:p>
    <w:p w:rsidR="005A717C" w:rsidRPr="00413803" w:rsidRDefault="005A717C" w:rsidP="0067758C">
      <w:pPr>
        <w:bidi/>
        <w:spacing w:after="0"/>
        <w:jc w:val="center"/>
        <w:rPr>
          <w:rFonts w:asciiTheme="majorBidi" w:hAnsiTheme="majorBidi" w:cstheme="majorBidi"/>
          <w:sz w:val="34"/>
          <w:szCs w:val="34"/>
          <w:vertAlign w:val="subscript"/>
          <w:rtl/>
          <w:lang w:val="en-US"/>
        </w:rPr>
      </w:pPr>
      <w:r w:rsidRPr="00413803">
        <w:rPr>
          <w:rFonts w:asciiTheme="majorBidi" w:hAnsiTheme="majorBidi" w:cstheme="majorBidi"/>
          <w:sz w:val="34"/>
          <w:szCs w:val="34"/>
          <w:lang w:val="en-US"/>
        </w:rPr>
        <w:t>Fe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(s)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 (Cu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2+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+SO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4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2-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(aq)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→ (Fe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2+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 SO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4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2-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(aq)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 Cu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 (s)</w:t>
      </w:r>
      <w:r w:rsidRPr="00413803">
        <w:rPr>
          <w:rFonts w:asciiTheme="majorBidi" w:hAnsiTheme="majorBidi" w:cstheme="majorBidi"/>
          <w:color w:val="FF0000"/>
          <w:sz w:val="28"/>
          <w:szCs w:val="28"/>
          <w:rtl/>
        </w:rPr>
        <w:tab/>
      </w:r>
    </w:p>
    <w:p w:rsidR="005A717C" w:rsidRPr="005A717C" w:rsidRDefault="005A717C" w:rsidP="005A717C">
      <w:pPr>
        <w:tabs>
          <w:tab w:val="right" w:pos="757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5A717C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5A717C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بالصيغة الإحصائية.</w:t>
      </w:r>
    </w:p>
    <w:p w:rsidR="005A717C" w:rsidRPr="00413803" w:rsidRDefault="005A717C" w:rsidP="0067758C">
      <w:pPr>
        <w:bidi/>
        <w:spacing w:after="0"/>
        <w:jc w:val="center"/>
        <w:rPr>
          <w:rFonts w:asciiTheme="majorBidi" w:hAnsiTheme="majorBidi" w:cstheme="majorBidi"/>
          <w:sz w:val="34"/>
          <w:szCs w:val="34"/>
          <w:vertAlign w:val="subscript"/>
          <w:rtl/>
          <w:lang w:val="en-US"/>
        </w:rPr>
      </w:pPr>
      <w:r w:rsidRPr="00413803">
        <w:rPr>
          <w:rFonts w:asciiTheme="majorBidi" w:hAnsiTheme="majorBidi" w:cstheme="majorBidi"/>
          <w:sz w:val="34"/>
          <w:szCs w:val="34"/>
          <w:lang w:val="en-US"/>
        </w:rPr>
        <w:t>Fe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(s)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+CuSO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4 (aq)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→ FeSO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4(aq)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+Cu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(S)</w:t>
      </w:r>
    </w:p>
    <w:p w:rsidR="00162E03" w:rsidRPr="00F562A3" w:rsidRDefault="00162E03" w:rsidP="0067758C">
      <w:pPr>
        <w:bidi/>
        <w:spacing w:after="0"/>
        <w:rPr>
          <w:rFonts w:ascii="Cambria Math" w:hAnsi="Cambria Math" w:cs="Times New Roman"/>
          <w:color w:val="00B050"/>
          <w:sz w:val="28"/>
          <w:szCs w:val="28"/>
          <w:rtl/>
          <w:lang w:val="fr-MA"/>
        </w:rPr>
      </w:pPr>
      <w:r w:rsidRPr="00F562A3">
        <w:rPr>
          <w:rFonts w:ascii="Cambria Math" w:hAnsi="Cambria Math" w:cs="Times New Roman" w:hint="cs"/>
          <w:color w:val="00B050"/>
          <w:sz w:val="28"/>
          <w:szCs w:val="28"/>
          <w:lang w:val="fr-MA"/>
        </w:rPr>
        <w:sym w:font="Wingdings 3" w:char="F062"/>
      </w:r>
      <w:r w:rsidRPr="00F562A3">
        <w:rPr>
          <w:rFonts w:ascii="Cambria Math" w:hAnsi="Cambria Math" w:cs="Times New Roman" w:hint="cs"/>
          <w:color w:val="00B050"/>
          <w:sz w:val="28"/>
          <w:szCs w:val="28"/>
          <w:rtl/>
          <w:lang w:val="fr-MA"/>
        </w:rPr>
        <w:t xml:space="preserve"> البروتوكول التجريبي للكشف عن شوارد المحلول الناتج:</w:t>
      </w:r>
    </w:p>
    <w:p w:rsidR="00162E03" w:rsidRPr="00162E03" w:rsidRDefault="00162E03" w:rsidP="00162E0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162E03">
        <w:rPr>
          <w:rFonts w:asciiTheme="majorBidi" w:hAnsiTheme="majorBidi" w:cstheme="majorBidi" w:hint="cs"/>
          <w:color w:val="C00000"/>
          <w:sz w:val="28"/>
          <w:szCs w:val="28"/>
        </w:rPr>
        <w:sym w:font="Wingdings" w:char="F09F"/>
      </w:r>
      <w:r w:rsidRPr="00162E03">
        <w:rPr>
          <w:rFonts w:asciiTheme="majorBidi" w:hAnsiTheme="majorBidi" w:cstheme="majorBidi" w:hint="cs"/>
          <w:color w:val="C00000"/>
          <w:sz w:val="28"/>
          <w:szCs w:val="28"/>
          <w:rtl/>
        </w:rPr>
        <w:t xml:space="preserve"> </w:t>
      </w:r>
      <w:r w:rsidRPr="00162E03">
        <w:rPr>
          <w:rFonts w:asciiTheme="majorBidi" w:hAnsiTheme="majorBidi" w:cstheme="majorBidi" w:hint="cs"/>
          <w:color w:val="C00000"/>
          <w:sz w:val="28"/>
          <w:szCs w:val="28"/>
          <w:rtl/>
          <w:lang w:bidi="ar-DZ"/>
        </w:rPr>
        <w:t xml:space="preserve">العينة الأولى: </w:t>
      </w:r>
      <w:r w:rsidRPr="00162E03">
        <w:rPr>
          <w:rFonts w:asciiTheme="majorBidi" w:hAnsiTheme="majorBidi" w:cstheme="majorBidi"/>
          <w:sz w:val="28"/>
          <w:szCs w:val="28"/>
          <w:rtl/>
        </w:rPr>
        <w:t>تشكل راسب</w:t>
      </w:r>
      <w:r w:rsidRPr="00162E0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162E03">
        <w:rPr>
          <w:rFonts w:asciiTheme="majorBidi" w:hAnsiTheme="majorBidi" w:cstheme="majorBidi" w:hint="cs"/>
          <w:color w:val="FF0000"/>
          <w:sz w:val="28"/>
          <w:szCs w:val="28"/>
          <w:rtl/>
        </w:rPr>
        <w:t>أ</w:t>
      </w:r>
      <w:r w:rsidRPr="00162E03">
        <w:rPr>
          <w:rFonts w:asciiTheme="majorBidi" w:hAnsiTheme="majorBidi" w:cstheme="majorBidi"/>
          <w:color w:val="FF0000"/>
          <w:sz w:val="28"/>
          <w:szCs w:val="28"/>
          <w:rtl/>
        </w:rPr>
        <w:t>ب</w:t>
      </w:r>
      <w:r w:rsidRPr="00162E03">
        <w:rPr>
          <w:rFonts w:asciiTheme="majorBidi" w:hAnsiTheme="majorBidi" w:cstheme="majorBidi" w:hint="cs"/>
          <w:color w:val="FF0000"/>
          <w:sz w:val="28"/>
          <w:szCs w:val="28"/>
          <w:rtl/>
        </w:rPr>
        <w:t>يـ</w:t>
      </w:r>
      <w:r w:rsidRPr="00162E03">
        <w:rPr>
          <w:rFonts w:asciiTheme="majorBidi" w:hAnsiTheme="majorBidi" w:cstheme="majorBidi"/>
          <w:color w:val="FF0000"/>
          <w:sz w:val="28"/>
          <w:szCs w:val="28"/>
          <w:rtl/>
        </w:rPr>
        <w:t>ض</w:t>
      </w:r>
      <w:r w:rsidRPr="00162E03">
        <w:rPr>
          <w:rFonts w:asciiTheme="majorBidi" w:hAnsiTheme="majorBidi" w:cstheme="majorBidi" w:hint="cs"/>
          <w:sz w:val="28"/>
          <w:szCs w:val="28"/>
          <w:rtl/>
        </w:rPr>
        <w:t xml:space="preserve">، دليل على وجود شوارد الكبريتات </w:t>
      </w:r>
      <w:r w:rsidRPr="00162E03">
        <w:rPr>
          <w:rFonts w:asciiTheme="majorBidi" w:hAnsiTheme="majorBidi" w:cstheme="majorBidi"/>
          <w:sz w:val="28"/>
          <w:szCs w:val="28"/>
        </w:rPr>
        <w:t>(SO</w:t>
      </w:r>
      <w:r w:rsidRPr="00162E03">
        <w:rPr>
          <w:rFonts w:asciiTheme="majorBidi" w:hAnsiTheme="majorBidi" w:cstheme="majorBidi"/>
          <w:sz w:val="28"/>
          <w:szCs w:val="28"/>
          <w:vertAlign w:val="subscript"/>
        </w:rPr>
        <w:t>4</w:t>
      </w:r>
      <w:r w:rsidRPr="00162E03">
        <w:rPr>
          <w:rFonts w:asciiTheme="majorBidi" w:hAnsiTheme="majorBidi" w:cstheme="majorBidi"/>
          <w:sz w:val="28"/>
          <w:szCs w:val="28"/>
          <w:vertAlign w:val="superscript"/>
        </w:rPr>
        <w:t>2-</w:t>
      </w:r>
      <w:r w:rsidRPr="00162E03">
        <w:rPr>
          <w:rFonts w:asciiTheme="majorBidi" w:hAnsiTheme="majorBidi" w:cstheme="majorBidi"/>
          <w:sz w:val="28"/>
          <w:szCs w:val="28"/>
        </w:rPr>
        <w:t>)</w:t>
      </w:r>
      <w:r w:rsidRPr="00162E0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162E03" w:rsidRPr="00162E03" w:rsidRDefault="00162E03" w:rsidP="00162E0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162E03">
        <w:rPr>
          <w:rFonts w:asciiTheme="majorBidi" w:hAnsiTheme="majorBidi" w:cstheme="majorBidi" w:hint="cs"/>
          <w:color w:val="C00000"/>
          <w:sz w:val="28"/>
          <w:szCs w:val="28"/>
          <w:lang w:bidi="ar-DZ"/>
        </w:rPr>
        <w:sym w:font="Wingdings" w:char="F09F"/>
      </w:r>
      <w:r w:rsidRPr="00162E03">
        <w:rPr>
          <w:rFonts w:asciiTheme="majorBidi" w:hAnsiTheme="majorBidi" w:cstheme="majorBidi" w:hint="cs"/>
          <w:color w:val="C00000"/>
          <w:sz w:val="28"/>
          <w:szCs w:val="28"/>
          <w:rtl/>
          <w:lang w:bidi="ar-DZ"/>
        </w:rPr>
        <w:t xml:space="preserve"> العينة الثانية: </w:t>
      </w:r>
      <w:r w:rsidRPr="00162E03">
        <w:rPr>
          <w:rFonts w:asciiTheme="majorBidi" w:hAnsiTheme="majorBidi" w:cstheme="majorBidi"/>
          <w:sz w:val="28"/>
          <w:szCs w:val="28"/>
          <w:rtl/>
        </w:rPr>
        <w:t>تشكل راسب</w:t>
      </w:r>
      <w:r w:rsidRPr="00162E0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162E03">
        <w:rPr>
          <w:rFonts w:asciiTheme="majorBidi" w:hAnsiTheme="majorBidi" w:cstheme="majorBidi" w:hint="cs"/>
          <w:color w:val="00B050"/>
          <w:sz w:val="28"/>
          <w:szCs w:val="28"/>
          <w:rtl/>
        </w:rPr>
        <w:t>أ</w:t>
      </w:r>
      <w:r w:rsidRPr="00162E03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>خضر</w:t>
      </w:r>
      <w:r w:rsidRPr="00162E03">
        <w:rPr>
          <w:rFonts w:asciiTheme="majorBidi" w:hAnsiTheme="majorBidi" w:cstheme="majorBidi" w:hint="cs"/>
          <w:color w:val="00B050"/>
          <w:sz w:val="28"/>
          <w:szCs w:val="28"/>
          <w:rtl/>
        </w:rPr>
        <w:t xml:space="preserve">، </w:t>
      </w:r>
      <w:r w:rsidRPr="00162E03">
        <w:rPr>
          <w:rFonts w:asciiTheme="majorBidi" w:hAnsiTheme="majorBidi" w:cstheme="majorBidi" w:hint="cs"/>
          <w:sz w:val="28"/>
          <w:szCs w:val="28"/>
          <w:rtl/>
        </w:rPr>
        <w:t xml:space="preserve">دليل على وجود </w:t>
      </w:r>
      <w:r w:rsidRPr="00162E03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شوارد الحديد الثنائي </w:t>
      </w:r>
      <w:r w:rsidRPr="00162E03">
        <w:rPr>
          <w:rFonts w:asciiTheme="majorBidi" w:hAnsiTheme="majorBidi" w:cstheme="majorBidi"/>
          <w:sz w:val="28"/>
          <w:szCs w:val="28"/>
        </w:rPr>
        <w:t xml:space="preserve"> (Fe</w:t>
      </w:r>
      <w:r w:rsidRPr="00162E03">
        <w:rPr>
          <w:rFonts w:asciiTheme="majorBidi" w:hAnsiTheme="majorBidi" w:cstheme="majorBidi"/>
          <w:sz w:val="28"/>
          <w:szCs w:val="28"/>
          <w:vertAlign w:val="superscript"/>
        </w:rPr>
        <w:t>2+</w:t>
      </w:r>
      <w:r w:rsidRPr="00162E03">
        <w:rPr>
          <w:rFonts w:asciiTheme="majorBidi" w:hAnsiTheme="majorBidi" w:cstheme="majorBidi"/>
          <w:sz w:val="28"/>
          <w:szCs w:val="28"/>
        </w:rPr>
        <w:t>)</w:t>
      </w:r>
      <w:r w:rsidRPr="00162E0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5A717C" w:rsidRPr="005A717C" w:rsidRDefault="0067758C" w:rsidP="005A717C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</w:pPr>
      <w:r>
        <w:rPr>
          <w:rFonts w:asciiTheme="majorBidi" w:hAnsiTheme="majorBidi" w:cstheme="majorBidi"/>
          <w:b/>
          <w:bCs/>
          <w:noProof/>
          <w:color w:val="FF0000"/>
          <w:sz w:val="26"/>
          <w:szCs w:val="26"/>
          <w:lang w:val="en-US" w:eastAsia="en-US"/>
        </w:rPr>
        <w:drawing>
          <wp:inline distT="0" distB="0" distL="0" distR="0">
            <wp:extent cx="5276850" cy="2676525"/>
            <wp:effectExtent l="0" t="0" r="0" b="9525"/>
            <wp:docPr id="1425" name="Imag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58C" w:rsidRPr="0067758C" w:rsidRDefault="0067758C" w:rsidP="0067758C">
      <w:p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u w:val="single"/>
          <w:rtl/>
          <w:lang w:bidi="ar-DZ"/>
        </w:rPr>
      </w:pPr>
      <w:r w:rsidRPr="0067758C">
        <w:rPr>
          <w:rFonts w:asciiTheme="majorBidi" w:hAnsiTheme="majorBidi" w:cstheme="majorBidi"/>
          <w:color w:val="0070C0"/>
          <w:sz w:val="30"/>
          <w:szCs w:val="30"/>
          <w:u w:val="single"/>
          <w:rtl/>
        </w:rPr>
        <w:t>◄</w:t>
      </w:r>
      <w:r w:rsidRPr="0067758C">
        <w:rPr>
          <w:rFonts w:asciiTheme="majorBidi" w:hAnsiTheme="majorBidi" w:cstheme="majorBidi" w:hint="cs"/>
          <w:color w:val="0070C0"/>
          <w:sz w:val="30"/>
          <w:szCs w:val="30"/>
          <w:u w:val="single"/>
          <w:rtl/>
        </w:rPr>
        <w:t>تفاعل محلول ملحي مع معدن:</w:t>
      </w:r>
    </w:p>
    <w:p w:rsidR="005A717C" w:rsidRDefault="0067758C" w:rsidP="0067758C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>▌</w:t>
      </w:r>
      <w:r w:rsidRPr="0067758C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تفاعل </w:t>
      </w:r>
      <w:r w:rsidRPr="0067758C">
        <w:rPr>
          <w:rFonts w:asciiTheme="majorBidi" w:hAnsiTheme="majorBidi" w:cstheme="majorBidi" w:hint="cs"/>
          <w:color w:val="FFC000"/>
          <w:sz w:val="30"/>
          <w:szCs w:val="30"/>
          <w:rtl/>
          <w:lang w:bidi="ar-DZ"/>
        </w:rPr>
        <w:t>محلول ملحي</w:t>
      </w:r>
      <w:r w:rsidRPr="0067758C">
        <w:rPr>
          <w:rFonts w:asciiTheme="majorBidi" w:hAnsiTheme="majorBidi" w:cstheme="majorBidi"/>
          <w:color w:val="FFC000"/>
          <w:sz w:val="30"/>
          <w:szCs w:val="30"/>
          <w:rtl/>
          <w:lang w:bidi="ar-DZ"/>
        </w:rPr>
        <w:t xml:space="preserve"> 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مع </w:t>
      </w:r>
      <w:r w:rsidRPr="0067758C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معدن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ي</w:t>
      </w:r>
      <w:r w:rsidRPr="0067758C">
        <w:rPr>
          <w:rFonts w:asciiTheme="majorBidi" w:hAnsiTheme="majorBidi" w:cstheme="majorBidi" w:hint="cs"/>
          <w:sz w:val="30"/>
          <w:szCs w:val="30"/>
          <w:rtl/>
          <w:lang w:bidi="ar-DZ"/>
        </w:rPr>
        <w:t>تشكل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  <w:r w:rsidRPr="0067758C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 xml:space="preserve">محلول جديد 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و يترسب </w:t>
      </w:r>
      <w:r w:rsidRPr="0067758C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ال</w:t>
      </w:r>
      <w:r w:rsidRPr="0067758C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>معدن</w:t>
      </w:r>
      <w:r w:rsidRPr="0067758C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i/>
          <w:iCs/>
          <w:u w:val="double"/>
          <w:rtl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4C760BBA" wp14:editId="67ACAED1">
                <wp:simplePos x="0" y="0"/>
                <wp:positionH relativeFrom="column">
                  <wp:posOffset>335280</wp:posOffset>
                </wp:positionH>
                <wp:positionV relativeFrom="paragraph">
                  <wp:posOffset>-45720</wp:posOffset>
                </wp:positionV>
                <wp:extent cx="2905125" cy="438150"/>
                <wp:effectExtent l="38100" t="57150" r="47625" b="57150"/>
                <wp:wrapNone/>
                <wp:docPr id="1454" name="Rectangle à coins arrondis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3815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5598" w:rsidRPr="00D1230C" w:rsidRDefault="00BE5598" w:rsidP="00BE5598">
                            <w:pPr>
                              <w:bidi/>
                              <w:jc w:val="center"/>
                              <w:rPr>
                                <w:color w:val="00B050"/>
                                <w:sz w:val="36"/>
                                <w:szCs w:val="36"/>
                              </w:rPr>
                            </w:pPr>
                            <w:r w:rsidRPr="00D1230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6"/>
                                <w:szCs w:val="36"/>
                                <w:rtl/>
                              </w:rPr>
                              <w:t>الكشف عن بعض الشوارد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760BBA" id="Rectangle à coins arrondis 1454" o:spid="_x0000_s1063" style="position:absolute;left:0;text-align:left;margin-left:26.4pt;margin-top:-3.6pt;width:228.75pt;height:34.5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" fillcolor="#fbcaa2 [1625]" stroked="f">
                <v:fill color2="#fdefe3 [505]" rotate="t" angle="180" colors="0 #ffbe86;22938f #ffd0aa;1 #ffebdb" focus="100%" type="gradient"/>
                <v:textbox>
                  <w:txbxContent>
                    <w:p w:rsidR="00BE5598" w:rsidRPr="00D1230C" w:rsidRDefault="00BE5598" w:rsidP="00BE5598">
                      <w:pPr>
                        <w:bidi/>
                        <w:jc w:val="center"/>
                        <w:rPr>
                          <w:color w:val="00B050"/>
                          <w:sz w:val="36"/>
                          <w:szCs w:val="36"/>
                        </w:rPr>
                      </w:pPr>
                      <w:r w:rsidRPr="00D1230C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36"/>
                          <w:szCs w:val="36"/>
                          <w:rtl/>
                        </w:rPr>
                        <w:t>الكشف عن بعض الشوارد</w:t>
                      </w:r>
                    </w:p>
                  </w:txbxContent>
                </v:textbox>
              </v:roundrect>
            </w:pict>
          </mc:Fallback>
        </mc:AlternateContent>
      </w:r>
      <w:r w:rsidRPr="003B4CCB">
        <w:rPr>
          <w:rFonts w:asciiTheme="majorBidi" w:hAnsiTheme="majorBidi" w:cstheme="majorBidi"/>
          <w:b/>
          <w:bCs/>
          <w:color w:val="7030A0"/>
          <w:u w:val="double"/>
          <w:rtl/>
        </w:rPr>
        <w:t>نشاط (01):</w:t>
      </w:r>
      <w:r w:rsidRPr="003B4CCB">
        <w:rPr>
          <w:rFonts w:asciiTheme="majorBidi" w:hAnsiTheme="majorBidi" w:cstheme="majorBidi"/>
          <w:b/>
          <w:bCs/>
          <w:color w:val="7030A0"/>
          <w:rtl/>
        </w:rPr>
        <w:t xml:space="preserve"> </w:t>
      </w:r>
      <w:r w:rsidRPr="003B4CCB">
        <w:rPr>
          <w:rFonts w:asciiTheme="majorBidi" w:hAnsiTheme="majorBidi" w:cstheme="majorBidi"/>
          <w:b/>
          <w:bCs/>
          <w:rtl/>
        </w:rPr>
        <w:t>الكشف عن بعض الشوارد</w:t>
      </w:r>
      <w:r w:rsidRPr="003B4CCB">
        <w:rPr>
          <w:rFonts w:asciiTheme="majorBidi" w:hAnsiTheme="majorBidi" w:cstheme="majorBidi"/>
          <w:b/>
          <w:bCs/>
          <w:i/>
          <w:iCs/>
          <w:rtl/>
        </w:rPr>
        <w:t xml:space="preserve"> </w:t>
      </w:r>
    </w:p>
    <w:p w:rsidR="00BE5598" w:rsidRPr="003B4CCB" w:rsidRDefault="00BE5598" w:rsidP="00BE5598">
      <w:pPr>
        <w:numPr>
          <w:ilvl w:val="0"/>
          <w:numId w:val="5"/>
        </w:num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u w:val="words" w:color="0000FF"/>
        </w:rPr>
      </w:pPr>
      <w:r w:rsidRPr="003B4CCB">
        <w:rPr>
          <w:rFonts w:asciiTheme="majorBidi" w:hAnsiTheme="majorBidi" w:cstheme="majorBidi"/>
          <w:b/>
          <w:bCs/>
          <w:color w:val="0000FF"/>
          <w:u w:val="single"/>
          <w:rtl/>
        </w:rPr>
        <w:t>شاردة ............</w:t>
      </w:r>
      <w:r w:rsidRPr="003B4CCB">
        <w:rPr>
          <w:rFonts w:asciiTheme="majorBidi" w:hAnsiTheme="majorBidi" w:cstheme="majorBidi"/>
          <w:b/>
          <w:bCs/>
          <w:color w:val="0000FF"/>
          <w:u w:val="words" w:color="0000FF"/>
          <w:rtl/>
        </w:rPr>
        <w:t xml:space="preserve"> </w:t>
      </w:r>
      <w:r w:rsidRPr="003B4CCB">
        <w:rPr>
          <w:rFonts w:asciiTheme="majorBidi" w:hAnsiTheme="majorBidi" w:cstheme="majorBidi"/>
          <w:b/>
          <w:bCs/>
          <w:color w:val="0000FF"/>
          <w:rtl/>
        </w:rPr>
        <w:t>: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</w:t>
      </w:r>
      <w:r w:rsidRPr="003B4CCB">
        <w:rPr>
          <w:rFonts w:asciiTheme="majorBidi" w:hAnsiTheme="majorBidi" w:cstheme="majorBidi"/>
          <w:color w:val="FF0000"/>
          <w:rtl/>
        </w:rPr>
        <w:t>.......</w:t>
      </w:r>
      <w:r w:rsidRPr="003B4CCB">
        <w:rPr>
          <w:rFonts w:asciiTheme="majorBidi" w:hAnsiTheme="majorBidi" w:cstheme="majorBidi"/>
          <w:color w:val="00FFFF"/>
          <w:rtl/>
        </w:rPr>
        <w:t xml:space="preserve">  </w:t>
      </w:r>
      <w:r w:rsidRPr="003B4CCB">
        <w:rPr>
          <w:rFonts w:asciiTheme="majorBidi" w:hAnsiTheme="majorBidi" w:cstheme="majorBidi"/>
          <w:b/>
          <w:bCs/>
          <w:color w:val="00FFFF"/>
          <w:u w:val="words" w:color="0000FF"/>
          <w:rtl/>
        </w:rPr>
        <w:t xml:space="preserve">        </w:t>
      </w:r>
      <w:r w:rsidRPr="003B4CCB">
        <w:rPr>
          <w:rFonts w:asciiTheme="majorBidi" w:hAnsiTheme="majorBidi" w:cstheme="majorBidi"/>
          <w:b/>
          <w:bCs/>
          <w:u w:color="0000FF"/>
          <w:rtl/>
        </w:rPr>
        <w:t>الكاشف نترات الفضة</w:t>
      </w:r>
      <w:r w:rsidRPr="003B4CCB">
        <w:rPr>
          <w:rFonts w:asciiTheme="majorBidi" w:hAnsiTheme="majorBidi" w:cstheme="majorBidi"/>
          <w:u w:color="0000FF"/>
          <w:rtl/>
        </w:rPr>
        <w:t xml:space="preserve"> </w:t>
      </w:r>
      <w:r w:rsidRPr="003B4CCB">
        <w:rPr>
          <w:rFonts w:asciiTheme="majorBidi" w:hAnsiTheme="majorBidi" w:cstheme="majorBidi"/>
          <w:b/>
          <w:bCs/>
          <w:color w:val="FF0000"/>
          <w:u w:color="0000FF"/>
          <w:rtl/>
        </w:rPr>
        <w:t>(</w:t>
      </w:r>
      <w:r w:rsidRPr="003B4CCB">
        <w:rPr>
          <w:rFonts w:asciiTheme="majorBidi" w:hAnsiTheme="majorBidi" w:cstheme="majorBidi"/>
          <w:b/>
          <w:bCs/>
          <w:color w:val="FF0000"/>
          <w:u w:color="0000FF"/>
        </w:rPr>
        <w:t>AgNO</w:t>
      </w:r>
      <w:r w:rsidRPr="003B4CCB">
        <w:rPr>
          <w:rFonts w:asciiTheme="majorBidi" w:hAnsiTheme="majorBidi" w:cstheme="majorBidi"/>
          <w:b/>
          <w:bCs/>
          <w:color w:val="FF0000"/>
          <w:u w:color="0000FF"/>
          <w:vertAlign w:val="subscript"/>
        </w:rPr>
        <w:t>3</w:t>
      </w:r>
      <w:r w:rsidRPr="003B4CCB">
        <w:rPr>
          <w:rFonts w:asciiTheme="majorBidi" w:hAnsiTheme="majorBidi" w:cstheme="majorBidi"/>
          <w:b/>
          <w:bCs/>
          <w:color w:val="FF0000"/>
          <w:u w:color="0000FF"/>
          <w:rtl/>
        </w:rPr>
        <w:t>)</w:t>
      </w:r>
    </w:p>
    <w:p w:rsidR="00BE5598" w:rsidRPr="003B4CCB" w:rsidRDefault="00756261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i/>
          <w:iCs/>
          <w:noProof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65BAE1A9" wp14:editId="4D700CDA">
                <wp:simplePos x="0" y="0"/>
                <wp:positionH relativeFrom="column">
                  <wp:posOffset>11430</wp:posOffset>
                </wp:positionH>
                <wp:positionV relativeFrom="paragraph">
                  <wp:posOffset>99695</wp:posOffset>
                </wp:positionV>
                <wp:extent cx="2811780" cy="1352550"/>
                <wp:effectExtent l="0" t="0" r="17145" b="19050"/>
                <wp:wrapNone/>
                <wp:docPr id="1453" name="Rectangle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178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5598" w:rsidRDefault="00756261" w:rsidP="00BE559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2619375" cy="1247775"/>
                                  <wp:effectExtent l="0" t="0" r="9525" b="9525"/>
                                  <wp:docPr id="1428" name="Image 1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375" cy="1247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BAE1A9" id="Rectangle 1453" o:spid="_x0000_s1064" style="position:absolute;left:0;text-align:left;margin-left:.9pt;margin-top:7.85pt;width:221.4pt;height:106.5pt;z-index:251905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" strokecolor="white [3212]">
                <v:textbox>
                  <w:txbxContent>
                    <w:p w:rsidR="00BE5598" w:rsidRDefault="00756261" w:rsidP="00BE559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2619375" cy="1247775"/>
                            <wp:effectExtent l="0" t="0" r="9525" b="9525"/>
                            <wp:docPr id="1428" name="Image 14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9375" cy="1247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E5598" w:rsidRPr="003B4CCB">
        <w:rPr>
          <w:rFonts w:asciiTheme="majorBidi" w:hAnsiTheme="majorBidi" w:cstheme="majorBidi"/>
          <w:b/>
          <w:bCs/>
          <w:color w:val="00B050"/>
          <w:rtl/>
        </w:rPr>
        <w:t>خطوات الكشف</w:t>
      </w:r>
      <w:r w:rsidR="00BE5598" w:rsidRPr="003B4CCB">
        <w:rPr>
          <w:rFonts w:asciiTheme="majorBidi" w:hAnsiTheme="majorBidi" w:cstheme="majorBidi" w:hint="cs"/>
          <w:b/>
          <w:bCs/>
          <w:color w:val="00B050"/>
          <w:rtl/>
        </w:rPr>
        <w:t xml:space="preserve"> :</w:t>
      </w:r>
      <w:r w:rsidR="00BE5598" w:rsidRPr="003B4CCB">
        <w:rPr>
          <w:rFonts w:asciiTheme="majorBidi" w:hAnsiTheme="majorBidi" w:cstheme="majorBidi"/>
          <w:b/>
          <w:bCs/>
        </w:rPr>
        <w:tab/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>ـــ  ناخذ عينة من المحلول المدروس .</w:t>
      </w:r>
    </w:p>
    <w:p w:rsidR="00BE5598" w:rsidRPr="003B4CCB" w:rsidRDefault="00BE5598" w:rsidP="00756261">
      <w:pPr>
        <w:tabs>
          <w:tab w:val="left" w:pos="520"/>
          <w:tab w:val="left" w:pos="5945"/>
        </w:tabs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 نضيف إليه قطرتين أو ثلاثة من نترات الفضة . </w:t>
      </w:r>
      <w:r w:rsidRPr="003B4CCB">
        <w:rPr>
          <w:rFonts w:asciiTheme="majorBidi" w:hAnsiTheme="majorBidi" w:cstheme="majorBidi"/>
          <w:b/>
          <w:bCs/>
          <w:rtl/>
        </w:rPr>
        <w:tab/>
        <w:t xml:space="preserve">                                                              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         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>الملاحظة :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تشكل راسب </w:t>
      </w:r>
      <w:r w:rsidRPr="003B4CCB">
        <w:rPr>
          <w:rFonts w:asciiTheme="majorBidi" w:hAnsiTheme="majorBidi" w:cstheme="majorBidi"/>
          <w:rtl/>
        </w:rPr>
        <w:t xml:space="preserve">................ </w:t>
      </w:r>
      <w:r w:rsidRPr="003B4CCB">
        <w:rPr>
          <w:rFonts w:asciiTheme="majorBidi" w:hAnsiTheme="majorBidi" w:cstheme="majorBidi"/>
          <w:b/>
          <w:bCs/>
          <w:rtl/>
        </w:rPr>
        <w:t xml:space="preserve"> .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نعرضه إلى </w:t>
      </w:r>
      <w:r w:rsidRPr="003B4CCB">
        <w:rPr>
          <w:rFonts w:asciiTheme="majorBidi" w:hAnsiTheme="majorBidi" w:cstheme="majorBidi"/>
          <w:rtl/>
        </w:rPr>
        <w:t xml:space="preserve">............... </w:t>
      </w:r>
      <w:r w:rsidRPr="003B4CCB">
        <w:rPr>
          <w:rFonts w:asciiTheme="majorBidi" w:hAnsiTheme="majorBidi" w:cstheme="majorBidi"/>
          <w:b/>
          <w:bCs/>
          <w:rtl/>
        </w:rPr>
        <w:t xml:space="preserve"> فيتغير لونه إلى </w:t>
      </w:r>
      <w:r w:rsidRPr="003B4CCB">
        <w:rPr>
          <w:rFonts w:asciiTheme="majorBidi" w:hAnsiTheme="majorBidi" w:cstheme="majorBidi"/>
          <w:rtl/>
        </w:rPr>
        <w:t>..............</w:t>
      </w:r>
      <w:r w:rsidRPr="003B4CCB">
        <w:rPr>
          <w:rFonts w:asciiTheme="majorBidi" w:hAnsiTheme="majorBidi" w:cstheme="majorBidi"/>
          <w:b/>
          <w:bCs/>
          <w:rtl/>
        </w:rPr>
        <w:t xml:space="preserve"> .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       الإستنتاج :</w:t>
      </w:r>
    </w:p>
    <w:p w:rsidR="00BE5598" w:rsidRPr="003B4CCB" w:rsidRDefault="00BE5598" w:rsidP="00BE5598">
      <w:pPr>
        <w:pBdr>
          <w:bottom w:val="dotted" w:sz="24" w:space="1" w:color="auto"/>
        </w:pBd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توجد شاردة </w:t>
      </w:r>
      <w:r w:rsidRPr="003B4CCB">
        <w:rPr>
          <w:rFonts w:asciiTheme="majorBidi" w:hAnsiTheme="majorBidi" w:cstheme="majorBidi"/>
          <w:rtl/>
        </w:rPr>
        <w:t xml:space="preserve">................ </w:t>
      </w:r>
      <w:r w:rsidRPr="003B4CCB">
        <w:rPr>
          <w:rFonts w:asciiTheme="majorBidi" w:hAnsiTheme="majorBidi" w:cstheme="majorBidi"/>
          <w:b/>
          <w:bCs/>
          <w:rtl/>
        </w:rPr>
        <w:t xml:space="preserve"> في المحلول المدروس.</w:t>
      </w:r>
    </w:p>
    <w:p w:rsidR="00BE5598" w:rsidRPr="003B4CCB" w:rsidRDefault="00BE5598" w:rsidP="00BE5598">
      <w:pPr>
        <w:numPr>
          <w:ilvl w:val="0"/>
          <w:numId w:val="5"/>
        </w:numPr>
        <w:bidi/>
        <w:spacing w:after="0" w:line="240" w:lineRule="auto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noProof/>
          <w:color w:val="0000FF"/>
          <w:u w:val="words" w:color="0000FF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5D5D08C1" wp14:editId="5525AB2E">
                <wp:simplePos x="0" y="0"/>
                <wp:positionH relativeFrom="column">
                  <wp:posOffset>11430</wp:posOffset>
                </wp:positionH>
                <wp:positionV relativeFrom="paragraph">
                  <wp:posOffset>75565</wp:posOffset>
                </wp:positionV>
                <wp:extent cx="2727325" cy="1352550"/>
                <wp:effectExtent l="0" t="0" r="17145" b="19050"/>
                <wp:wrapNone/>
                <wp:docPr id="1447" name="Rectangle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7325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5598" w:rsidRDefault="00EB2F82" w:rsidP="00BE559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2533650" cy="1257300"/>
                                  <wp:effectExtent l="0" t="0" r="0" b="0"/>
                                  <wp:docPr id="1429" name="Image 1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0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5D08C1" id="Rectangle 1447" o:spid="_x0000_s1065" style="position:absolute;left:0;text-align:left;margin-left:.9pt;margin-top:5.95pt;width:214.75pt;height:106.5pt;z-index:2519086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" strokecolor="white [3212]">
                <v:textbox>
                  <w:txbxContent>
                    <w:p w:rsidR="00BE5598" w:rsidRDefault="00EB2F82" w:rsidP="00BE559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2533650" cy="1257300"/>
                            <wp:effectExtent l="0" t="0" r="0" b="0"/>
                            <wp:docPr id="1429" name="Image 1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0" cy="1257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B4CCB">
        <w:rPr>
          <w:rFonts w:asciiTheme="majorBidi" w:hAnsiTheme="majorBidi" w:cstheme="majorBidi"/>
          <w:b/>
          <w:bCs/>
          <w:color w:val="0000FF"/>
          <w:u w:val="words" w:color="0000FF"/>
          <w:rtl/>
        </w:rPr>
        <w:t>شاردة .......................</w:t>
      </w:r>
      <w:r w:rsidRPr="003B4CCB">
        <w:rPr>
          <w:rFonts w:asciiTheme="majorBidi" w:hAnsiTheme="majorBidi" w:cstheme="majorBidi"/>
          <w:b/>
          <w:bCs/>
          <w:color w:val="0000FF"/>
          <w:rtl/>
        </w:rPr>
        <w:t>:</w:t>
      </w:r>
      <w:r w:rsidRPr="003B4CCB">
        <w:rPr>
          <w:rFonts w:asciiTheme="majorBidi" w:hAnsiTheme="majorBidi" w:cstheme="majorBidi"/>
          <w:b/>
          <w:bCs/>
          <w:rtl/>
        </w:rPr>
        <w:t xml:space="preserve"> 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>........</w:t>
      </w:r>
      <w:r w:rsidRPr="003B4CCB">
        <w:rPr>
          <w:rFonts w:asciiTheme="majorBidi" w:hAnsiTheme="majorBidi" w:cstheme="majorBidi"/>
          <w:b/>
          <w:bCs/>
          <w:u w:color="0000FF"/>
          <w:vertAlign w:val="superscript"/>
        </w:rPr>
        <w:t xml:space="preserve"> </w:t>
      </w:r>
      <w:r w:rsidRPr="003B4CCB">
        <w:rPr>
          <w:rFonts w:asciiTheme="majorBidi" w:hAnsiTheme="majorBidi" w:cstheme="majorBidi"/>
          <w:b/>
          <w:bCs/>
          <w:rtl/>
        </w:rPr>
        <w:t xml:space="preserve">     الكاشف كلور الباريوم 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>(</w:t>
      </w:r>
      <w:r w:rsidRPr="003B4CCB">
        <w:rPr>
          <w:rFonts w:asciiTheme="majorBidi" w:hAnsiTheme="majorBidi" w:cstheme="majorBidi"/>
          <w:b/>
          <w:bCs/>
          <w:color w:val="FF0000"/>
        </w:rPr>
        <w:t>BaCl</w:t>
      </w:r>
      <w:r w:rsidRPr="003B4CCB">
        <w:rPr>
          <w:rFonts w:asciiTheme="majorBidi" w:hAnsiTheme="majorBidi" w:cstheme="majorBidi"/>
          <w:b/>
          <w:bCs/>
          <w:color w:val="FF0000"/>
          <w:vertAlign w:val="subscript"/>
        </w:rPr>
        <w:t>2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)</w:t>
      </w:r>
    </w:p>
    <w:p w:rsidR="00BE5598" w:rsidRPr="003B4CCB" w:rsidRDefault="00BE5598" w:rsidP="00BE5598">
      <w:pPr>
        <w:tabs>
          <w:tab w:val="left" w:pos="480"/>
          <w:tab w:val="left" w:pos="3545"/>
          <w:tab w:val="left" w:pos="8465"/>
        </w:tabs>
        <w:bidi/>
        <w:spacing w:after="0"/>
        <w:rPr>
          <w:rFonts w:asciiTheme="majorBidi" w:hAnsiTheme="majorBidi" w:cstheme="majorBidi"/>
          <w:b/>
          <w:bCs/>
          <w:vertAlign w:val="subscript"/>
        </w:rPr>
      </w:pPr>
      <w:r w:rsidRPr="003B4CCB">
        <w:rPr>
          <w:rFonts w:asciiTheme="majorBidi" w:hAnsiTheme="majorBidi" w:cstheme="majorBidi"/>
          <w:b/>
          <w:bCs/>
          <w:color w:val="00B050"/>
          <w:rtl/>
        </w:rPr>
        <w:t>خطوات الكشف</w:t>
      </w:r>
      <w:r>
        <w:rPr>
          <w:rFonts w:asciiTheme="majorBidi" w:hAnsiTheme="majorBidi" w:cstheme="majorBidi" w:hint="cs"/>
          <w:b/>
          <w:bCs/>
          <w:rtl/>
        </w:rPr>
        <w:t xml:space="preserve"> :</w:t>
      </w:r>
      <w:r w:rsidRPr="003B4CCB">
        <w:rPr>
          <w:rFonts w:asciiTheme="majorBidi" w:hAnsiTheme="majorBidi" w:cstheme="majorBidi"/>
          <w:b/>
          <w:bCs/>
          <w:rtl/>
        </w:rPr>
        <w:tab/>
        <w:t xml:space="preserve">                   </w:t>
      </w:r>
      <w:r w:rsidRPr="003B4CCB">
        <w:rPr>
          <w:rFonts w:asciiTheme="majorBidi" w:hAnsiTheme="majorBidi" w:cstheme="majorBidi"/>
          <w:b/>
          <w:bCs/>
          <w:vertAlign w:val="subscript"/>
          <w:rtl/>
        </w:rPr>
        <w:tab/>
        <w:t xml:space="preserve">                    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>ـــ  ناخذ عينة من المحلول المدروس .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>ـــ  نضيف كمية من كلور الباريوم .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        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>الملاحظة: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تشكل راسب </w:t>
      </w:r>
      <w:r w:rsidRPr="003B4CCB">
        <w:rPr>
          <w:rFonts w:asciiTheme="majorBidi" w:hAnsiTheme="majorBidi" w:cstheme="majorBidi"/>
          <w:rtl/>
        </w:rPr>
        <w:t>....................</w:t>
      </w:r>
      <w:r w:rsidRPr="003B4CCB">
        <w:rPr>
          <w:rFonts w:asciiTheme="majorBidi" w:hAnsiTheme="majorBidi" w:cstheme="majorBidi"/>
          <w:b/>
          <w:bCs/>
          <w:rtl/>
        </w:rPr>
        <w:t xml:space="preserve"> .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       الإستنتاج :</w:t>
      </w:r>
    </w:p>
    <w:p w:rsidR="00BE5598" w:rsidRPr="003B4CCB" w:rsidRDefault="00BE5598" w:rsidP="00BE5598">
      <w:pPr>
        <w:pBdr>
          <w:bottom w:val="dotted" w:sz="24" w:space="1" w:color="auto"/>
        </w:pBd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توجد شاردة </w:t>
      </w:r>
      <w:r w:rsidRPr="003B4CCB">
        <w:rPr>
          <w:rFonts w:asciiTheme="majorBidi" w:hAnsiTheme="majorBidi" w:cstheme="majorBidi"/>
          <w:rtl/>
        </w:rPr>
        <w:t xml:space="preserve">..................... </w:t>
      </w:r>
      <w:r w:rsidRPr="003B4CCB">
        <w:rPr>
          <w:rFonts w:asciiTheme="majorBidi" w:hAnsiTheme="majorBidi" w:cstheme="majorBidi"/>
          <w:b/>
          <w:bCs/>
          <w:rtl/>
        </w:rPr>
        <w:t>في المحلول المدروس .</w:t>
      </w:r>
    </w:p>
    <w:p w:rsidR="00BE5598" w:rsidRPr="003B4CCB" w:rsidRDefault="00EB2F82" w:rsidP="00BE5598">
      <w:pPr>
        <w:numPr>
          <w:ilvl w:val="0"/>
          <w:numId w:val="5"/>
        </w:numPr>
        <w:bidi/>
        <w:spacing w:after="0" w:line="240" w:lineRule="auto"/>
        <w:rPr>
          <w:rFonts w:asciiTheme="majorBidi" w:hAnsiTheme="majorBidi" w:cstheme="majorBidi"/>
          <w:b/>
          <w:bCs/>
        </w:rPr>
      </w:pPr>
      <w:r w:rsidRPr="003B4CCB">
        <w:rPr>
          <w:rFonts w:asciiTheme="majorBidi" w:hAnsiTheme="majorBidi" w:cstheme="majorBidi"/>
          <w:b/>
          <w:bCs/>
          <w:noProof/>
          <w:u w:val="words" w:color="0000FF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5F07A9E9" wp14:editId="440E303A">
                <wp:simplePos x="0" y="0"/>
                <wp:positionH relativeFrom="column">
                  <wp:posOffset>97155</wp:posOffset>
                </wp:positionH>
                <wp:positionV relativeFrom="paragraph">
                  <wp:posOffset>119380</wp:posOffset>
                </wp:positionV>
                <wp:extent cx="2754630" cy="1457325"/>
                <wp:effectExtent l="0" t="0" r="17145" b="28575"/>
                <wp:wrapNone/>
                <wp:docPr id="1445" name="Rectangle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5463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5598" w:rsidRDefault="00BE5598" w:rsidP="00BE559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5EA983D" wp14:editId="63DF1F25">
                                  <wp:extent cx="2562225" cy="1343025"/>
                                  <wp:effectExtent l="0" t="0" r="9525" b="9525"/>
                                  <wp:docPr id="1444" name="Image 1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2225" cy="1343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07A9E9" id="Rectangle 1445" o:spid="_x0000_s1066" style="position:absolute;left:0;text-align:left;margin-left:7.65pt;margin-top:9.4pt;width:216.9pt;height:114.75pt;z-index:251909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" strokecolor="white [3212]">
                <v:textbox>
                  <w:txbxContent>
                    <w:p w:rsidR="00BE5598" w:rsidRDefault="00BE5598" w:rsidP="00BE559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5EA983D" wp14:editId="63DF1F25">
                            <wp:extent cx="2562225" cy="1343025"/>
                            <wp:effectExtent l="0" t="0" r="9525" b="9525"/>
                            <wp:docPr id="1444" name="Image 1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2225" cy="1343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E5598" w:rsidRPr="003B4CCB">
        <w:rPr>
          <w:rFonts w:asciiTheme="majorBidi" w:hAnsiTheme="majorBidi" w:cstheme="majorBidi"/>
          <w:b/>
          <w:bCs/>
          <w:color w:val="0000FF"/>
          <w:u w:val="words" w:color="0000FF"/>
          <w:rtl/>
        </w:rPr>
        <w:t>شاردة.........................</w:t>
      </w:r>
      <w:r w:rsidR="00BE5598" w:rsidRPr="003B4CCB">
        <w:rPr>
          <w:rFonts w:asciiTheme="majorBidi" w:hAnsiTheme="majorBidi" w:cstheme="majorBidi"/>
          <w:b/>
          <w:bCs/>
          <w:color w:val="0000FF"/>
          <w:rtl/>
        </w:rPr>
        <w:t xml:space="preserve">: </w:t>
      </w:r>
      <w:r w:rsidR="00BE5598" w:rsidRPr="003B4CCB">
        <w:rPr>
          <w:rFonts w:asciiTheme="majorBidi" w:hAnsiTheme="majorBidi" w:cstheme="majorBidi"/>
          <w:color w:val="FF0000"/>
          <w:u w:color="0000FF"/>
          <w:rtl/>
        </w:rPr>
        <w:t xml:space="preserve"> ............</w:t>
      </w:r>
      <w:r w:rsidR="00BE5598" w:rsidRPr="003B4CCB">
        <w:rPr>
          <w:rFonts w:asciiTheme="majorBidi" w:hAnsiTheme="majorBidi" w:cstheme="majorBidi"/>
          <w:b/>
          <w:bCs/>
          <w:u w:val="words" w:color="0000FF"/>
          <w:rtl/>
        </w:rPr>
        <w:t xml:space="preserve">     </w:t>
      </w:r>
      <w:r w:rsidR="00BE5598" w:rsidRPr="003B4CCB">
        <w:rPr>
          <w:rFonts w:asciiTheme="majorBidi" w:hAnsiTheme="majorBidi" w:cstheme="majorBidi"/>
          <w:b/>
          <w:bCs/>
          <w:u w:color="0000FF"/>
          <w:rtl/>
        </w:rPr>
        <w:t>الكاشف  حمض كلور الماء</w:t>
      </w:r>
      <w:r w:rsidR="00BE5598" w:rsidRPr="003B4CCB">
        <w:rPr>
          <w:rFonts w:asciiTheme="majorBidi" w:hAnsiTheme="majorBidi" w:cstheme="majorBidi"/>
          <w:b/>
          <w:bCs/>
          <w:color w:val="FF0000"/>
          <w:u w:color="0000FF"/>
          <w:rtl/>
        </w:rPr>
        <w:t xml:space="preserve">( </w:t>
      </w:r>
      <w:r w:rsidR="00BE5598" w:rsidRPr="003B4CCB">
        <w:rPr>
          <w:rFonts w:asciiTheme="majorBidi" w:hAnsiTheme="majorBidi" w:cstheme="majorBidi"/>
          <w:b/>
          <w:bCs/>
          <w:color w:val="FF0000"/>
          <w:u w:color="0000FF"/>
        </w:rPr>
        <w:t>HCl</w:t>
      </w:r>
      <w:r w:rsidR="00BE5598" w:rsidRPr="003B4CCB">
        <w:rPr>
          <w:rFonts w:asciiTheme="majorBidi" w:hAnsiTheme="majorBidi" w:cstheme="majorBidi"/>
          <w:b/>
          <w:bCs/>
          <w:color w:val="FF0000"/>
          <w:u w:val="words" w:color="0000FF"/>
          <w:rtl/>
        </w:rPr>
        <w:t xml:space="preserve"> </w:t>
      </w:r>
      <w:r w:rsidR="00BE5598" w:rsidRPr="003B4CCB">
        <w:rPr>
          <w:rFonts w:asciiTheme="majorBidi" w:hAnsiTheme="majorBidi" w:cstheme="majorBidi"/>
          <w:b/>
          <w:bCs/>
          <w:color w:val="FF0000"/>
          <w:u w:color="0000FF"/>
          <w:rtl/>
        </w:rPr>
        <w:t>)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u w:val="words" w:color="0000FF"/>
          <w:rtl/>
        </w:rPr>
      </w:pPr>
      <w:r w:rsidRPr="003B4CCB">
        <w:rPr>
          <w:rFonts w:asciiTheme="majorBidi" w:hAnsiTheme="majorBidi" w:cstheme="majorBidi"/>
          <w:b/>
          <w:bCs/>
          <w:color w:val="00B050"/>
          <w:rtl/>
        </w:rPr>
        <w:t xml:space="preserve"> خطوات الكشف</w:t>
      </w:r>
      <w:r>
        <w:rPr>
          <w:rFonts w:asciiTheme="majorBidi" w:hAnsiTheme="majorBidi" w:cstheme="majorBidi" w:hint="cs"/>
          <w:b/>
          <w:bCs/>
          <w:rtl/>
        </w:rPr>
        <w:t xml:space="preserve"> :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>ـــ نأخذ عينة من المحلول المدروس .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>ـــ نضيف كمية من حمض كلور الماء .</w:t>
      </w:r>
    </w:p>
    <w:p w:rsidR="00BE5598" w:rsidRPr="003B4CCB" w:rsidRDefault="00BE5598" w:rsidP="00BE5598">
      <w:pPr>
        <w:bidi/>
        <w:spacing w:after="0"/>
        <w:ind w:left="36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color w:val="FF0000"/>
          <w:rtl/>
        </w:rPr>
        <w:t>الملاحظة: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تشكل راسب </w:t>
      </w:r>
      <w:r w:rsidRPr="003B4CCB">
        <w:rPr>
          <w:rFonts w:asciiTheme="majorBidi" w:hAnsiTheme="majorBidi" w:cstheme="majorBidi"/>
          <w:rtl/>
        </w:rPr>
        <w:t xml:space="preserve">...................... </w:t>
      </w:r>
      <w:r w:rsidRPr="003B4CCB">
        <w:rPr>
          <w:rFonts w:asciiTheme="majorBidi" w:hAnsiTheme="majorBidi" w:cstheme="majorBidi"/>
          <w:b/>
          <w:bCs/>
          <w:rtl/>
        </w:rPr>
        <w:t>.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</w:t>
      </w:r>
      <w:r w:rsidRPr="003B4CCB">
        <w:rPr>
          <w:rFonts w:asciiTheme="majorBidi" w:hAnsiTheme="majorBidi" w:cstheme="majorBidi"/>
          <w:rtl/>
        </w:rPr>
        <w:t>.................</w:t>
      </w:r>
      <w:r w:rsidRPr="003B4CCB">
        <w:rPr>
          <w:rFonts w:asciiTheme="majorBidi" w:hAnsiTheme="majorBidi" w:cstheme="majorBidi"/>
          <w:b/>
          <w:bCs/>
          <w:rtl/>
        </w:rPr>
        <w:t xml:space="preserve">  ماء الكلس .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       الإستنتاج :</w:t>
      </w:r>
    </w:p>
    <w:p w:rsidR="00BE5598" w:rsidRPr="003B4CCB" w:rsidRDefault="00BE5598" w:rsidP="00BE5598">
      <w:pPr>
        <w:pBdr>
          <w:bottom w:val="dotted" w:sz="24" w:space="1" w:color="auto"/>
        </w:pBdr>
        <w:bidi/>
        <w:spacing w:after="0"/>
        <w:rPr>
          <w:rFonts w:asciiTheme="majorBidi" w:hAnsiTheme="majorBidi" w:cstheme="majorBidi"/>
          <w:b/>
          <w:bCs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توجد شاردة </w:t>
      </w:r>
      <w:r w:rsidRPr="003B4CCB">
        <w:rPr>
          <w:rFonts w:asciiTheme="majorBidi" w:hAnsiTheme="majorBidi" w:cstheme="majorBidi"/>
          <w:rtl/>
        </w:rPr>
        <w:t>...................</w:t>
      </w:r>
      <w:r w:rsidRPr="003B4CCB">
        <w:rPr>
          <w:rFonts w:asciiTheme="majorBidi" w:hAnsiTheme="majorBidi" w:cstheme="majorBidi"/>
          <w:b/>
          <w:bCs/>
          <w:rtl/>
        </w:rPr>
        <w:t xml:space="preserve"> في المحلول المدروس .</w:t>
      </w: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noProof/>
          <w:color w:val="FF0000"/>
          <w:u w:val="double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139A3864" wp14:editId="1E7209FB">
                <wp:simplePos x="0" y="0"/>
                <wp:positionH relativeFrom="column">
                  <wp:posOffset>-83820</wp:posOffset>
                </wp:positionH>
                <wp:positionV relativeFrom="paragraph">
                  <wp:posOffset>177800</wp:posOffset>
                </wp:positionV>
                <wp:extent cx="3418840" cy="1438275"/>
                <wp:effectExtent l="0" t="0" r="10795" b="28575"/>
                <wp:wrapNone/>
                <wp:docPr id="1443" name="Rectangle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18840" cy="1438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5598" w:rsidRDefault="00BE5598" w:rsidP="00BE559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A8D5C56" wp14:editId="5C1C2B7A">
                                  <wp:extent cx="3226435" cy="1294130"/>
                                  <wp:effectExtent l="0" t="0" r="0" b="1270"/>
                                  <wp:docPr id="1442" name="Image 1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6435" cy="1294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A3864" id="Rectangle 1443" o:spid="_x0000_s1067" style="position:absolute;left:0;text-align:left;margin-left:-6.6pt;margin-top:14pt;width:269.2pt;height:113.25pt;z-index:251910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" strokecolor="white">
                <v:textbox>
                  <w:txbxContent>
                    <w:p w:rsidR="00BE5598" w:rsidRDefault="00BE5598" w:rsidP="00BE559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A8D5C56" wp14:editId="5C1C2B7A">
                            <wp:extent cx="3226435" cy="1294130"/>
                            <wp:effectExtent l="0" t="0" r="0" b="1270"/>
                            <wp:docPr id="1442" name="Image 1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6435" cy="1294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B4CCB">
        <w:rPr>
          <w:rFonts w:asciiTheme="majorBidi" w:hAnsiTheme="majorBidi" w:cstheme="majorBidi"/>
          <w:b/>
          <w:bCs/>
          <w:color w:val="FF0000"/>
          <w:u w:val="double"/>
          <w:rtl/>
        </w:rPr>
        <w:t>تقويم :</w:t>
      </w:r>
      <w:r w:rsidRPr="003B4CCB">
        <w:rPr>
          <w:rFonts w:asciiTheme="majorBidi" w:hAnsiTheme="majorBidi" w:cstheme="majorBidi"/>
          <w:b/>
          <w:bCs/>
          <w:rtl/>
        </w:rPr>
        <w:t xml:space="preserve"> نأخذ عينتين من مياه الحنفية في أنبوبي اختبار، بحيث نضيف للأنبوب </w:t>
      </w:r>
      <w:r w:rsidRPr="003B4CCB">
        <w:rPr>
          <w:rFonts w:ascii="Cambria Math" w:hAnsi="Cambria Math" w:cs="Cambria Math" w:hint="cs"/>
          <w:b/>
          <w:bCs/>
          <w:rtl/>
        </w:rPr>
        <w:t>①</w:t>
      </w:r>
      <w:r w:rsidRPr="003B4CCB">
        <w:rPr>
          <w:rFonts w:asciiTheme="majorBidi" w:hAnsiTheme="majorBidi" w:cstheme="majorBidi"/>
          <w:b/>
          <w:bCs/>
          <w:rtl/>
        </w:rPr>
        <w:t xml:space="preserve"> قطرات من نترات الفضة </w:t>
      </w:r>
      <w:r w:rsidRPr="003B4CCB">
        <w:rPr>
          <w:rFonts w:asciiTheme="majorBidi" w:hAnsiTheme="majorBidi" w:cstheme="majorBidi"/>
          <w:b/>
          <w:bCs/>
        </w:rPr>
        <w:t>(Ag</w:t>
      </w:r>
      <w:r w:rsidRPr="003B4CCB">
        <w:rPr>
          <w:rFonts w:asciiTheme="majorBidi" w:hAnsiTheme="majorBidi" w:cstheme="majorBidi"/>
          <w:b/>
          <w:bCs/>
          <w:vertAlign w:val="superscript"/>
        </w:rPr>
        <w:t>+</w:t>
      </w:r>
      <w:r w:rsidRPr="003B4CCB">
        <w:rPr>
          <w:rFonts w:asciiTheme="majorBidi" w:hAnsiTheme="majorBidi" w:cstheme="majorBidi"/>
          <w:b/>
          <w:bCs/>
        </w:rPr>
        <w:t> ; NO</w:t>
      </w:r>
      <w:r w:rsidRPr="003B4CCB">
        <w:rPr>
          <w:rFonts w:asciiTheme="majorBidi" w:hAnsiTheme="majorBidi" w:cstheme="majorBidi"/>
          <w:b/>
          <w:bCs/>
          <w:vertAlign w:val="subscript"/>
        </w:rPr>
        <w:t>3</w:t>
      </w:r>
      <w:r w:rsidRPr="003B4CCB">
        <w:rPr>
          <w:rFonts w:asciiTheme="majorBidi" w:hAnsiTheme="majorBidi" w:cstheme="majorBidi"/>
          <w:b/>
          <w:bCs/>
          <w:vertAlign w:val="superscript"/>
        </w:rPr>
        <w:t>-</w:t>
      </w:r>
      <w:r w:rsidRPr="003B4CCB">
        <w:rPr>
          <w:rFonts w:asciiTheme="majorBidi" w:hAnsiTheme="majorBidi" w:cstheme="majorBidi"/>
          <w:b/>
          <w:bCs/>
        </w:rPr>
        <w:t>)</w:t>
      </w:r>
      <w:r w:rsidRPr="003B4CCB">
        <w:rPr>
          <w:rFonts w:asciiTheme="majorBidi" w:hAnsiTheme="majorBidi" w:cstheme="majorBidi"/>
          <w:b/>
          <w:bCs/>
          <w:rtl/>
        </w:rPr>
        <w:t xml:space="preserve"> أمــــــــــــــــــــــــا الانبوب </w:t>
      </w:r>
      <w:r w:rsidRPr="003B4CCB">
        <w:rPr>
          <w:rFonts w:ascii="Cambria Math" w:hAnsi="Cambria Math" w:cs="Cambria Math" w:hint="cs"/>
          <w:b/>
          <w:bCs/>
          <w:rtl/>
        </w:rPr>
        <w:t>②</w:t>
      </w:r>
      <w:r w:rsidRPr="003B4CCB">
        <w:rPr>
          <w:rFonts w:asciiTheme="majorBidi" w:hAnsiTheme="majorBidi" w:cstheme="majorBidi"/>
          <w:b/>
          <w:bCs/>
          <w:rtl/>
        </w:rPr>
        <w:t xml:space="preserve"> نضيف قطرات من كلور الباريوم </w:t>
      </w:r>
      <w:r w:rsidRPr="003B4CCB">
        <w:rPr>
          <w:rFonts w:asciiTheme="majorBidi" w:hAnsiTheme="majorBidi" w:cstheme="majorBidi"/>
          <w:b/>
          <w:bCs/>
        </w:rPr>
        <w:t>(Ba</w:t>
      </w:r>
      <w:r w:rsidRPr="003B4CCB">
        <w:rPr>
          <w:rFonts w:asciiTheme="majorBidi" w:hAnsiTheme="majorBidi" w:cstheme="majorBidi"/>
          <w:b/>
          <w:bCs/>
          <w:vertAlign w:val="superscript"/>
        </w:rPr>
        <w:t>2+</w:t>
      </w:r>
      <w:r w:rsidRPr="003B4CCB">
        <w:rPr>
          <w:rFonts w:asciiTheme="majorBidi" w:hAnsiTheme="majorBidi" w:cstheme="majorBidi"/>
          <w:b/>
          <w:bCs/>
        </w:rPr>
        <w:t> ; 2Cl</w:t>
      </w:r>
      <w:r w:rsidRPr="003B4CCB">
        <w:rPr>
          <w:rFonts w:asciiTheme="majorBidi" w:hAnsiTheme="majorBidi" w:cstheme="majorBidi"/>
          <w:b/>
          <w:bCs/>
          <w:vertAlign w:val="superscript"/>
        </w:rPr>
        <w:t>-</w:t>
      </w:r>
      <w:r w:rsidRPr="003B4CCB">
        <w:rPr>
          <w:rFonts w:asciiTheme="majorBidi" w:hAnsiTheme="majorBidi" w:cstheme="majorBidi"/>
          <w:b/>
          <w:bCs/>
        </w:rPr>
        <w:t>)</w:t>
      </w:r>
      <w:r w:rsidRPr="003B4CCB">
        <w:rPr>
          <w:rFonts w:asciiTheme="majorBidi" w:hAnsiTheme="majorBidi" w:cstheme="majorBidi"/>
          <w:b/>
          <w:bCs/>
          <w:rtl/>
        </w:rPr>
        <w:t xml:space="preserve"> :</w:t>
      </w:r>
    </w:p>
    <w:tbl>
      <w:tblPr>
        <w:tblStyle w:val="8"/>
        <w:bidiVisual/>
        <w:tblW w:w="0" w:type="auto"/>
        <w:tblLook w:val="04A0" w:firstRow="1" w:lastRow="0" w:firstColumn="1" w:lastColumn="0" w:noHBand="0" w:noVBand="1"/>
      </w:tblPr>
      <w:tblGrid>
        <w:gridCol w:w="842"/>
        <w:gridCol w:w="1998"/>
        <w:gridCol w:w="2122"/>
      </w:tblGrid>
      <w:tr w:rsidR="00BE5598" w:rsidRPr="003B4CCB" w:rsidTr="009524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  <w:t>الانبوب</w:t>
            </w:r>
          </w:p>
        </w:tc>
        <w:tc>
          <w:tcPr>
            <w:tcW w:w="1998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  <w:t>الملاحظة</w:t>
            </w:r>
          </w:p>
        </w:tc>
        <w:tc>
          <w:tcPr>
            <w:tcW w:w="2122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  <w:t>النتيجة</w:t>
            </w:r>
          </w:p>
        </w:tc>
      </w:tr>
      <w:tr w:rsidR="00BE5598" w:rsidRPr="003B4CCB" w:rsidTr="00952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  <w:t>1</w:t>
            </w:r>
          </w:p>
        </w:tc>
        <w:tc>
          <w:tcPr>
            <w:tcW w:w="1998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DZ"/>
              </w:rPr>
            </w:pP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DZ"/>
              </w:rPr>
              <w:t>راسب ........... يسود في وجود ............. هــــــــــــو .............</w:t>
            </w:r>
          </w:p>
        </w:tc>
        <w:tc>
          <w:tcPr>
            <w:tcW w:w="2122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DZ"/>
              </w:rPr>
            </w:pP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DZ"/>
              </w:rPr>
              <w:t>تحتوي عينة الماء على شاردة ....................</w:t>
            </w:r>
          </w:p>
        </w:tc>
      </w:tr>
      <w:tr w:rsidR="00BE5598" w:rsidRPr="003B4CCB" w:rsidTr="009524C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  <w:t>2</w:t>
            </w:r>
          </w:p>
        </w:tc>
        <w:tc>
          <w:tcPr>
            <w:tcW w:w="1998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DZ"/>
              </w:rPr>
            </w:pP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DZ"/>
              </w:rPr>
              <w:t>راسب................</w:t>
            </w: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DZ"/>
              </w:rPr>
              <w:t xml:space="preserve"> </w:t>
            </w: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DZ"/>
              </w:rPr>
              <w:t xml:space="preserve"> هو .................</w:t>
            </w:r>
          </w:p>
        </w:tc>
        <w:tc>
          <w:tcPr>
            <w:tcW w:w="2122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DZ"/>
              </w:rPr>
            </w:pP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DZ"/>
              </w:rPr>
              <w:t>تحتوي عينة الماء على شاردة ....................</w:t>
            </w:r>
          </w:p>
        </w:tc>
      </w:tr>
    </w:tbl>
    <w:p w:rsidR="00BE5598" w:rsidRPr="003B4CCB" w:rsidRDefault="00BE5598" w:rsidP="00BE5598">
      <w:pPr>
        <w:pBdr>
          <w:bottom w:val="dotted" w:sz="24" w:space="1" w:color="auto"/>
        </w:pBdr>
        <w:bidi/>
        <w:spacing w:after="0"/>
        <w:rPr>
          <w:rFonts w:asciiTheme="majorBidi" w:hAnsiTheme="majorBidi" w:cstheme="majorBidi"/>
          <w:b/>
          <w:bCs/>
          <w:rtl/>
        </w:rPr>
      </w:pPr>
    </w:p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u w:val="double"/>
          <w:rtl/>
        </w:rPr>
      </w:pPr>
      <w:r w:rsidRPr="003B4CCB">
        <w:rPr>
          <w:rFonts w:asciiTheme="majorBidi" w:hAnsiTheme="majorBidi" w:cstheme="majorBidi"/>
          <w:b/>
          <w:bCs/>
          <w:color w:val="7030A0"/>
          <w:u w:val="double"/>
          <w:rtl/>
        </w:rPr>
        <w:t xml:space="preserve">نشاط (02): </w:t>
      </w:r>
      <w:r w:rsidRPr="003B4CCB">
        <w:rPr>
          <w:rFonts w:asciiTheme="majorBidi" w:hAnsiTheme="majorBidi" w:cstheme="majorBidi"/>
          <w:b/>
          <w:bCs/>
          <w:u w:val="double"/>
          <w:rtl/>
        </w:rPr>
        <w:t>الكشف عن بعض الشوارد المعدنية</w:t>
      </w:r>
    </w:p>
    <w:p w:rsidR="00BE5598" w:rsidRPr="003B4CCB" w:rsidRDefault="00BE5598" w:rsidP="00BE5598">
      <w:pPr>
        <w:pStyle w:val="a4"/>
        <w:bidi/>
        <w:spacing w:after="0" w:line="240" w:lineRule="auto"/>
        <w:ind w:left="0"/>
        <w:rPr>
          <w:rFonts w:asciiTheme="majorBidi" w:hAnsiTheme="majorBidi" w:cstheme="majorBidi"/>
          <w:b/>
          <w:bCs/>
          <w:rtl/>
          <w:lang w:bidi="ar-DZ"/>
        </w:rPr>
      </w:pPr>
      <w:r w:rsidRPr="003B4CCB">
        <w:rPr>
          <w:rFonts w:asciiTheme="majorBidi" w:hAnsiTheme="majorBidi" w:cstheme="majorBidi"/>
          <w:b/>
          <w:bCs/>
          <w:noProof/>
          <w:color w:val="7030A0"/>
          <w:rtl/>
          <w:lang w:val="en-US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6F1E2F89" wp14:editId="74128CCF">
                <wp:simplePos x="0" y="0"/>
                <wp:positionH relativeFrom="column">
                  <wp:posOffset>-236220</wp:posOffset>
                </wp:positionH>
                <wp:positionV relativeFrom="paragraph">
                  <wp:posOffset>264160</wp:posOffset>
                </wp:positionV>
                <wp:extent cx="3476625" cy="2219325"/>
                <wp:effectExtent l="0" t="0" r="28575" b="28575"/>
                <wp:wrapNone/>
                <wp:docPr id="1441" name="Rectangle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6625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5598" w:rsidRDefault="004C26A3" w:rsidP="00BE559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3276600" cy="2095500"/>
                                  <wp:effectExtent l="0" t="0" r="0" b="0"/>
                                  <wp:docPr id="1431" name="Image 1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76600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1E2F89" id="Rectangle 1441" o:spid="_x0000_s1068" style="position:absolute;left:0;text-align:left;margin-left:-18.6pt;margin-top:20.8pt;width:273.75pt;height:174.75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" strokecolor="white [3212]">
                <v:textbox>
                  <w:txbxContent>
                    <w:p w:rsidR="00BE5598" w:rsidRDefault="004C26A3" w:rsidP="00BE559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3276600" cy="2095500"/>
                            <wp:effectExtent l="0" t="0" r="0" b="0"/>
                            <wp:docPr id="1431" name="Image 1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76600" cy="2095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B4CCB">
        <w:rPr>
          <w:rFonts w:asciiTheme="majorBidi" w:hAnsiTheme="majorBidi" w:cstheme="majorBidi"/>
          <w:b/>
          <w:bCs/>
          <w:rtl/>
          <w:lang w:bidi="ar-DZ"/>
        </w:rPr>
        <w:t xml:space="preserve">قدم لك الأستاذ 4 محاليل شاردية مجهولة. تعرف على الشاردة المميزة له من لونها . حيث نضيف الى كل الانابيب الأربعة قطرات من محلول هيدروكسيد الصوديوم </w:t>
      </w:r>
      <w:r w:rsidRPr="003B4CCB">
        <w:rPr>
          <w:rFonts w:asciiTheme="majorBidi" w:hAnsiTheme="majorBidi" w:cstheme="majorBidi"/>
          <w:b/>
          <w:bCs/>
          <w:lang w:bidi="ar-DZ"/>
        </w:rPr>
        <w:t>(Na</w:t>
      </w:r>
      <w:r w:rsidRPr="003B4CCB">
        <w:rPr>
          <w:rFonts w:asciiTheme="majorBidi" w:hAnsiTheme="majorBidi" w:cstheme="majorBidi"/>
          <w:b/>
          <w:bCs/>
          <w:vertAlign w:val="superscript"/>
          <w:lang w:bidi="ar-DZ"/>
        </w:rPr>
        <w:t>+</w:t>
      </w:r>
      <w:r w:rsidRPr="003B4CCB">
        <w:rPr>
          <w:rFonts w:asciiTheme="majorBidi" w:hAnsiTheme="majorBidi" w:cstheme="majorBidi"/>
          <w:b/>
          <w:bCs/>
          <w:lang w:bidi="ar-DZ"/>
        </w:rPr>
        <w:t> ; OH</w:t>
      </w:r>
      <w:r w:rsidRPr="003B4CCB">
        <w:rPr>
          <w:rFonts w:asciiTheme="majorBidi" w:hAnsiTheme="majorBidi" w:cstheme="majorBidi"/>
          <w:b/>
          <w:bCs/>
          <w:vertAlign w:val="superscript"/>
          <w:lang w:bidi="ar-DZ"/>
        </w:rPr>
        <w:t>-</w:t>
      </w:r>
      <w:r w:rsidRPr="003B4CCB">
        <w:rPr>
          <w:rFonts w:asciiTheme="majorBidi" w:hAnsiTheme="majorBidi" w:cstheme="majorBidi"/>
          <w:b/>
          <w:bCs/>
          <w:lang w:bidi="ar-DZ"/>
        </w:rPr>
        <w:t>)</w:t>
      </w:r>
    </w:p>
    <w:tbl>
      <w:tblPr>
        <w:tblStyle w:val="7"/>
        <w:bidiVisual/>
        <w:tblW w:w="0" w:type="auto"/>
        <w:tblLook w:val="04A0" w:firstRow="1" w:lastRow="0" w:firstColumn="1" w:lastColumn="0" w:noHBand="0" w:noVBand="1"/>
      </w:tblPr>
      <w:tblGrid>
        <w:gridCol w:w="800"/>
        <w:gridCol w:w="2023"/>
        <w:gridCol w:w="2368"/>
      </w:tblGrid>
      <w:tr w:rsidR="00BE5598" w:rsidRPr="003B4CCB" w:rsidTr="009524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  <w:t>الانبوب</w:t>
            </w:r>
          </w:p>
        </w:tc>
        <w:tc>
          <w:tcPr>
            <w:tcW w:w="2023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  <w:t xml:space="preserve">     الملاحظة</w:t>
            </w:r>
          </w:p>
        </w:tc>
        <w:tc>
          <w:tcPr>
            <w:tcW w:w="2368" w:type="dxa"/>
          </w:tcPr>
          <w:p w:rsidR="00BE5598" w:rsidRPr="003B4CCB" w:rsidRDefault="00BE5598" w:rsidP="009524CD">
            <w:pPr>
              <w:pStyle w:val="a4"/>
              <w:spacing w:after="0"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  <w:t xml:space="preserve">            النتيجة</w:t>
            </w:r>
          </w:p>
        </w:tc>
      </w:tr>
      <w:tr w:rsidR="00BE5598" w:rsidRPr="003B4CCB" w:rsidTr="00952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:rsidR="00BE5598" w:rsidRPr="003B4CCB" w:rsidRDefault="00BE5598" w:rsidP="009524CD">
            <w:pPr>
              <w:jc w:val="center"/>
              <w:rPr>
                <w:rFonts w:asciiTheme="majorBidi" w:eastAsia="Calibri" w:hAnsiTheme="majorBidi" w:cstheme="majorBidi"/>
                <w:color w:val="FF0000"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color w:val="FF0000"/>
                <w:sz w:val="22"/>
                <w:szCs w:val="22"/>
              </w:rPr>
              <w:t>1</w:t>
            </w:r>
          </w:p>
        </w:tc>
        <w:tc>
          <w:tcPr>
            <w:tcW w:w="2023" w:type="dxa"/>
          </w:tcPr>
          <w:p w:rsidR="00BE5598" w:rsidRPr="003B4CCB" w:rsidRDefault="00BE5598" w:rsidP="00952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vertAlign w:val="subscript"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تشكل راسب أبيض </w:t>
            </w:r>
          </w:p>
        </w:tc>
        <w:tc>
          <w:tcPr>
            <w:tcW w:w="2368" w:type="dxa"/>
          </w:tcPr>
          <w:p w:rsidR="00BE5598" w:rsidRPr="003B4CCB" w:rsidRDefault="00BE5598" w:rsidP="00952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Calibri" w:hAnsiTheme="majorBidi" w:cstheme="majorBidi"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يحتوي المحلول 1 على شاردة </w:t>
            </w:r>
            <w:r w:rsidRPr="003B4CCB">
              <w:rPr>
                <w:rFonts w:asciiTheme="majorBidi" w:eastAsia="Calibri" w:hAnsiTheme="majorBidi" w:cstheme="majorBidi"/>
                <w:sz w:val="22"/>
                <w:szCs w:val="22"/>
                <w:rtl/>
              </w:rPr>
              <w:t xml:space="preserve">................. </w:t>
            </w:r>
          </w:p>
          <w:p w:rsidR="00BE5598" w:rsidRPr="003B4CCB" w:rsidRDefault="00BE5598" w:rsidP="00952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Calibri" w:hAnsiTheme="majorBidi" w:cstheme="majorBidi"/>
                <w:sz w:val="22"/>
                <w:szCs w:val="22"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أو شاردة </w:t>
            </w:r>
            <w:r w:rsidRPr="003B4CCB">
              <w:rPr>
                <w:rFonts w:asciiTheme="majorBidi" w:eastAsia="Calibri" w:hAnsiTheme="majorBidi" w:cstheme="majorBidi"/>
                <w:sz w:val="22"/>
                <w:szCs w:val="22"/>
                <w:rtl/>
              </w:rPr>
              <w:t>....................</w:t>
            </w:r>
          </w:p>
        </w:tc>
      </w:tr>
      <w:tr w:rsidR="00BE5598" w:rsidRPr="003B4CCB" w:rsidTr="009524C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:rsidR="00BE5598" w:rsidRPr="003B4CCB" w:rsidRDefault="00BE5598" w:rsidP="009524CD">
            <w:pPr>
              <w:jc w:val="center"/>
              <w:rPr>
                <w:rFonts w:asciiTheme="majorBidi" w:eastAsia="Calibri" w:hAnsiTheme="majorBidi" w:cstheme="majorBidi"/>
                <w:color w:val="FF0000"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color w:val="FF0000"/>
                <w:sz w:val="22"/>
                <w:szCs w:val="22"/>
              </w:rPr>
              <w:t>2</w:t>
            </w:r>
          </w:p>
        </w:tc>
        <w:tc>
          <w:tcPr>
            <w:tcW w:w="2023" w:type="dxa"/>
          </w:tcPr>
          <w:p w:rsidR="00BE5598" w:rsidRPr="003B4CCB" w:rsidRDefault="00BE5598" w:rsidP="009524C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تشكل راسب أزرق </w:t>
            </w:r>
          </w:p>
        </w:tc>
        <w:tc>
          <w:tcPr>
            <w:tcW w:w="2368" w:type="dxa"/>
          </w:tcPr>
          <w:p w:rsidR="00BE5598" w:rsidRPr="003B4CCB" w:rsidRDefault="00BE5598" w:rsidP="009524C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يحتوي المحلول </w:t>
            </w: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</w:rPr>
              <w:t>2</w:t>
            </w: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 على شاردة </w:t>
            </w:r>
            <w:r w:rsidRPr="003B4CCB">
              <w:rPr>
                <w:rFonts w:asciiTheme="majorBidi" w:eastAsia="Calibri" w:hAnsiTheme="majorBidi" w:cstheme="majorBidi"/>
                <w:sz w:val="22"/>
                <w:szCs w:val="22"/>
                <w:rtl/>
              </w:rPr>
              <w:t>......................</w:t>
            </w:r>
          </w:p>
        </w:tc>
      </w:tr>
      <w:tr w:rsidR="00BE5598" w:rsidRPr="003B4CCB" w:rsidTr="00952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:rsidR="00BE5598" w:rsidRPr="003B4CCB" w:rsidRDefault="00BE5598" w:rsidP="009524CD">
            <w:pPr>
              <w:jc w:val="center"/>
              <w:rPr>
                <w:rFonts w:asciiTheme="majorBidi" w:eastAsia="Calibri" w:hAnsiTheme="majorBidi" w:cstheme="majorBidi"/>
                <w:color w:val="FF0000"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color w:val="FF0000"/>
                <w:sz w:val="22"/>
                <w:szCs w:val="22"/>
              </w:rPr>
              <w:t>3</w:t>
            </w:r>
          </w:p>
        </w:tc>
        <w:tc>
          <w:tcPr>
            <w:tcW w:w="2023" w:type="dxa"/>
          </w:tcPr>
          <w:p w:rsidR="00BE5598" w:rsidRPr="003B4CCB" w:rsidRDefault="00BE5598" w:rsidP="00952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تشكل راسب أحمر صدئي </w:t>
            </w:r>
          </w:p>
        </w:tc>
        <w:tc>
          <w:tcPr>
            <w:tcW w:w="2368" w:type="dxa"/>
          </w:tcPr>
          <w:p w:rsidR="00BE5598" w:rsidRPr="003B4CCB" w:rsidRDefault="00BE5598" w:rsidP="00952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يحتوي المحلول 3 على شاردة </w:t>
            </w:r>
            <w:r w:rsidRPr="003B4CCB">
              <w:rPr>
                <w:rFonts w:asciiTheme="majorBidi" w:eastAsia="Calibri" w:hAnsiTheme="majorBidi" w:cstheme="majorBidi"/>
                <w:sz w:val="22"/>
                <w:szCs w:val="22"/>
                <w:rtl/>
              </w:rPr>
              <w:t>...........................</w:t>
            </w:r>
          </w:p>
        </w:tc>
      </w:tr>
      <w:tr w:rsidR="00BE5598" w:rsidRPr="003B4CCB" w:rsidTr="009524C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:rsidR="00BE5598" w:rsidRPr="003B4CCB" w:rsidRDefault="00BE5598" w:rsidP="009524CD">
            <w:pPr>
              <w:jc w:val="center"/>
              <w:rPr>
                <w:rFonts w:asciiTheme="majorBidi" w:eastAsia="Calibri" w:hAnsiTheme="majorBidi" w:cstheme="majorBidi"/>
                <w:color w:val="FF0000"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color w:val="FF0000"/>
                <w:sz w:val="22"/>
                <w:szCs w:val="22"/>
              </w:rPr>
              <w:t>4</w:t>
            </w:r>
          </w:p>
        </w:tc>
        <w:tc>
          <w:tcPr>
            <w:tcW w:w="2023" w:type="dxa"/>
          </w:tcPr>
          <w:p w:rsidR="00BE5598" w:rsidRPr="003B4CCB" w:rsidRDefault="00BE5598" w:rsidP="009524C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vertAlign w:val="subscript"/>
                <w:rtl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تشكل راسب أخضر  </w:t>
            </w:r>
          </w:p>
        </w:tc>
        <w:tc>
          <w:tcPr>
            <w:tcW w:w="2368" w:type="dxa"/>
          </w:tcPr>
          <w:p w:rsidR="00BE5598" w:rsidRPr="003B4CCB" w:rsidRDefault="00BE5598" w:rsidP="009524C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يحتوي المحلول </w:t>
            </w: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</w:rPr>
              <w:t>4</w:t>
            </w: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 على شاردة </w:t>
            </w:r>
            <w:r w:rsidRPr="003B4CCB">
              <w:rPr>
                <w:rFonts w:asciiTheme="majorBidi" w:eastAsia="Calibri" w:hAnsiTheme="majorBidi" w:cstheme="majorBidi"/>
                <w:sz w:val="22"/>
                <w:szCs w:val="22"/>
                <w:rtl/>
              </w:rPr>
              <w:t>...........................</w:t>
            </w:r>
          </w:p>
        </w:tc>
      </w:tr>
    </w:tbl>
    <w:p w:rsidR="00BE5598" w:rsidRPr="003B4CCB" w:rsidRDefault="00BE5598" w:rsidP="00BE5598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الإستنتاج :</w:t>
      </w:r>
    </w:p>
    <w:p w:rsidR="00BE5598" w:rsidRPr="003B4CCB" w:rsidRDefault="00BE5598" w:rsidP="00BE5598">
      <w:pPr>
        <w:pStyle w:val="a4"/>
        <w:numPr>
          <w:ilvl w:val="0"/>
          <w:numId w:val="6"/>
        </w:numPr>
        <w:bidi/>
        <w:spacing w:after="0" w:line="240" w:lineRule="auto"/>
        <w:ind w:left="360"/>
        <w:rPr>
          <w:rFonts w:asciiTheme="majorBidi" w:hAnsiTheme="majorBidi" w:cstheme="majorBidi"/>
          <w:b/>
          <w:bCs/>
          <w:rtl/>
          <w:lang w:bidi="ar-DZ"/>
        </w:rPr>
      </w:pPr>
      <w:r w:rsidRPr="003B4CCB">
        <w:rPr>
          <w:rFonts w:asciiTheme="majorBidi" w:hAnsiTheme="majorBidi" w:cstheme="majorBidi"/>
          <w:b/>
          <w:bCs/>
          <w:rtl/>
          <w:lang w:bidi="ar-DZ"/>
        </w:rPr>
        <w:t xml:space="preserve">للكشف عن الشوارد </w:t>
      </w:r>
      <w:r w:rsidRPr="003B4CCB">
        <w:rPr>
          <w:rFonts w:asciiTheme="majorBidi" w:hAnsiTheme="majorBidi" w:cstheme="majorBidi"/>
          <w:rtl/>
          <w:lang w:bidi="ar-DZ"/>
        </w:rPr>
        <w:t xml:space="preserve">................. </w:t>
      </w:r>
      <w:r w:rsidRPr="003B4CCB">
        <w:rPr>
          <w:rFonts w:asciiTheme="majorBidi" w:hAnsiTheme="majorBidi" w:cstheme="majorBidi"/>
          <w:b/>
          <w:bCs/>
          <w:rtl/>
          <w:lang w:bidi="ar-DZ"/>
        </w:rPr>
        <w:t xml:space="preserve">نستخدم محلول الصودا  </w:t>
      </w:r>
      <w:r w:rsidRPr="003B4CCB">
        <w:rPr>
          <w:rFonts w:asciiTheme="majorBidi" w:hAnsiTheme="majorBidi" w:cstheme="majorBidi"/>
          <w:b/>
          <w:bCs/>
          <w:lang w:bidi="ar-DZ"/>
        </w:rPr>
        <w:t>(Na</w:t>
      </w:r>
      <w:r w:rsidRPr="003B4CCB">
        <w:rPr>
          <w:rFonts w:asciiTheme="majorBidi" w:hAnsiTheme="majorBidi" w:cstheme="majorBidi"/>
          <w:b/>
          <w:bCs/>
          <w:vertAlign w:val="superscript"/>
          <w:lang w:bidi="ar-DZ"/>
        </w:rPr>
        <w:t>+</w:t>
      </w:r>
      <w:r w:rsidRPr="003B4CCB">
        <w:rPr>
          <w:rFonts w:asciiTheme="majorBidi" w:hAnsiTheme="majorBidi" w:cstheme="majorBidi"/>
          <w:b/>
          <w:bCs/>
          <w:lang w:bidi="ar-DZ"/>
        </w:rPr>
        <w:t> ; OH</w:t>
      </w:r>
      <w:r w:rsidRPr="003B4CCB">
        <w:rPr>
          <w:rFonts w:asciiTheme="majorBidi" w:hAnsiTheme="majorBidi" w:cstheme="majorBidi"/>
          <w:b/>
          <w:bCs/>
          <w:vertAlign w:val="superscript"/>
          <w:lang w:bidi="ar-DZ"/>
        </w:rPr>
        <w:t>-</w:t>
      </w:r>
      <w:r w:rsidRPr="003B4CCB">
        <w:rPr>
          <w:rFonts w:asciiTheme="majorBidi" w:hAnsiTheme="majorBidi" w:cstheme="majorBidi"/>
          <w:b/>
          <w:bCs/>
          <w:lang w:bidi="ar-DZ"/>
        </w:rPr>
        <w:t>)</w:t>
      </w:r>
      <w:r w:rsidRPr="003B4CCB">
        <w:rPr>
          <w:rFonts w:asciiTheme="majorBidi" w:hAnsiTheme="majorBidi" w:cstheme="majorBidi"/>
          <w:b/>
          <w:bCs/>
          <w:rtl/>
          <w:lang w:bidi="ar-DZ"/>
        </w:rPr>
        <w:t xml:space="preserve"> </w:t>
      </w:r>
    </w:p>
    <w:p w:rsidR="00BE5598" w:rsidRDefault="00BE5598" w:rsidP="00BE5598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</w:rPr>
      </w:pPr>
      <w:r w:rsidRPr="005472B0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lastRenderedPageBreak/>
        <w:t>التمرين الأول :</w:t>
      </w:r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 xml:space="preserve"> </w:t>
      </w:r>
      <w:r w:rsidRPr="004947C5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تفاعل محلول ملحي مع معدن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</w:pP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نغمر صفيحة من الحديد</w:t>
      </w:r>
      <w:r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(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Fe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) في وعاء يحتوي على محلول كبريتات النحاس (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Cu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2+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,SO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bscript"/>
        </w:rPr>
        <w:t>4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2-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) 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</w:rPr>
      </w:pPr>
      <w:r w:rsidRPr="005472B0">
        <w:rPr>
          <w:rFonts w:asciiTheme="majorBidi" w:hAnsiTheme="majorBidi" w:cstheme="majorBidi"/>
          <w:b/>
          <w:bCs/>
          <w:noProof/>
          <w:color w:val="0070C0"/>
          <w:sz w:val="24"/>
          <w:szCs w:val="24"/>
          <w:rtl/>
          <w:lang w:val="en-US" w:eastAsia="en-US"/>
        </w:rPr>
        <w:drawing>
          <wp:anchor distT="0" distB="0" distL="114300" distR="114300" simplePos="0" relativeHeight="251902464" behindDoc="0" locked="0" layoutInCell="1" allowOverlap="1" wp14:anchorId="2F763EBA" wp14:editId="6651203D">
            <wp:simplePos x="0" y="0"/>
            <wp:positionH relativeFrom="column">
              <wp:posOffset>59055</wp:posOffset>
            </wp:positionH>
            <wp:positionV relativeFrom="paragraph">
              <wp:posOffset>7620</wp:posOffset>
            </wp:positionV>
            <wp:extent cx="2695575" cy="1657350"/>
            <wp:effectExtent l="0" t="0" r="9525" b="0"/>
            <wp:wrapSquare wrapText="bothSides"/>
            <wp:docPr id="523" name="Imag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47" cstate="email">
                      <a:lum bright="-6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كما يوضحه الشكل -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1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- ثم ننتظر مدة زمنية (حوالي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15min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) .</w:t>
      </w:r>
    </w:p>
    <w:p w:rsidR="006C6530" w:rsidRPr="00F607DF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>صف ماذا يحدث في هذه التجربة ؟</w:t>
      </w:r>
    </w:p>
    <w:p w:rsidR="006C6530" w:rsidRPr="00F607DF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>اكتب معادلة التفاعل الكيميائي الحادث داخل الوعاء :</w:t>
      </w:r>
    </w:p>
    <w:p w:rsidR="006C6530" w:rsidRPr="00F607DF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>◘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>بالصيغة الشاردية .</w:t>
      </w:r>
    </w:p>
    <w:p w:rsidR="006C6530" w:rsidRPr="00F607DF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>◘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بالصيغة الجزيئية .                                                                  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</w:pP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نضع كمية من  المحلول الناتج  بعد ترشيحه في أنبوب اختبار و نضيف له قطرات 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</w:rPr>
      </w:pP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من محلول الصود فنلاحظ تشكل راسب احمر اجوري و محلول جديد .</w:t>
      </w:r>
    </w:p>
    <w:p w:rsidR="006C6530" w:rsidRPr="00F607DF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>ماهو الفرد الكيميائي الذي تم الكشف عنه ؟</w:t>
      </w:r>
    </w:p>
    <w:p w:rsidR="006C6530" w:rsidRPr="00F607DF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>اكتب معادلة التفاعل الكيميائي بين المحلولين بالصيغة الشاردية .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rtl/>
        </w:rPr>
      </w:pP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</w:pPr>
      <w:r w:rsidRPr="005472B0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>التمرين الثاني :</w:t>
      </w:r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تفاعل محلول حمضي مع معدن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</w:pPr>
      <w:r w:rsidRPr="005472B0">
        <w:rPr>
          <w:rFonts w:asciiTheme="majorBidi" w:hAnsiTheme="majorBidi" w:cstheme="majorBidi"/>
          <w:b/>
          <w:bCs/>
          <w:noProof/>
          <w:color w:val="0070C0"/>
          <w:sz w:val="24"/>
          <w:szCs w:val="24"/>
          <w:rtl/>
          <w:lang w:val="en-US" w:eastAsia="en-US"/>
        </w:rPr>
        <w:drawing>
          <wp:anchor distT="0" distB="0" distL="114300" distR="114300" simplePos="0" relativeHeight="251903488" behindDoc="0" locked="0" layoutInCell="1" allowOverlap="1" wp14:anchorId="514EA69D" wp14:editId="515AC8CC">
            <wp:simplePos x="0" y="0"/>
            <wp:positionH relativeFrom="column">
              <wp:posOffset>-36195</wp:posOffset>
            </wp:positionH>
            <wp:positionV relativeFrom="paragraph">
              <wp:posOffset>269875</wp:posOffset>
            </wp:positionV>
            <wp:extent cx="1905000" cy="2085975"/>
            <wp:effectExtent l="0" t="0" r="0" b="9525"/>
            <wp:wrapSquare wrapText="bothSides"/>
            <wp:docPr id="435" name="Imag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48" cstate="email">
                      <a:lum bright="-12000" contrast="24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نسكب قطرات من حمض كلور الماء الذي يحتوي على شوارد الهيدروجين (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H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+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 ) وشوارد الكلور(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Cl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-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 ) في أنبوب اختبار به مسحوق الزنك (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Zn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) فنلاحظ تصاعد غاز يحترق بوجود فرقعة 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اكتب الصيغتين الجزيئية و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الشاردية لحمض كلور الماء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.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ماهو الغاز المنطلق ؟ وما هي صيغته الكيميائية ؟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أكتب معادلة التفاعل الحاصل بالصيغتين الجزيئية والشاردية وذلك بوضع أعداد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تناسقية من أجل إنحفاظ المادة والشحنة علما أن شاردة الزنك تحمل الرمز ( </w:t>
      </w:r>
      <w:r w:rsidRPr="005472B0">
        <w:rPr>
          <w:rFonts w:asciiTheme="majorBidi" w:hAnsiTheme="majorBidi" w:cstheme="majorBidi"/>
          <w:b/>
          <w:bCs/>
          <w:sz w:val="24"/>
          <w:szCs w:val="24"/>
        </w:rPr>
        <w:t>Zn</w:t>
      </w:r>
      <w:r w:rsidRPr="00C13366">
        <w:rPr>
          <w:rFonts w:asciiTheme="majorBidi" w:hAnsiTheme="majorBidi" w:cstheme="majorBidi"/>
          <w:b/>
          <w:bCs/>
          <w:sz w:val="24"/>
          <w:szCs w:val="24"/>
          <w:vertAlign w:val="superscript"/>
        </w:rPr>
        <w:t>2+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)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</w:rPr>
      </w:pP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للكشف عن شاردة متواجدة في الجسم الناتج نأخذ منه عينة في مخبار ثم نسكب عليها قليلا من محلول نترات الفضة (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-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Ag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+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 xml:space="preserve"> + NO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bscript"/>
        </w:rPr>
        <w:t>3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 ) فنلاحظ تكون راسب ابيض يسود بوجود الضوء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ماهي الشاردة المراد الكشف عنها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ماهو الراسب الجديد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.</w:t>
      </w:r>
    </w:p>
    <w:p w:rsidR="006C6530" w:rsidRPr="005472B0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اكتب صيغة الراسب بالصيغتين الشاردية والجزيئية.</w:t>
      </w:r>
    </w:p>
    <w:p w:rsidR="006C6530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B473F2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Pr="004947C5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التمرين </w:t>
      </w:r>
      <w:r w:rsidRPr="004947C5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الثالث</w:t>
      </w:r>
      <w:r w:rsidRPr="004947C5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 :</w:t>
      </w:r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 xml:space="preserve"> </w:t>
      </w:r>
      <w:r w:rsidRPr="004947C5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تفاعل محلول حمضي مع ملح</w:t>
      </w:r>
    </w:p>
    <w:p w:rsidR="006C6530" w:rsidRPr="00B473F2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B473F2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كربونات الكالسيوم هم مركب شاردي .</w:t>
      </w:r>
      <w:r w:rsidRPr="00B473F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</w:rPr>
        <w:t xml:space="preserve"> </w:t>
      </w:r>
      <w:r w:rsidRPr="00B473F2">
        <w:rPr>
          <w:rFonts w:asciiTheme="majorBidi" w:hAnsiTheme="majorBidi" w:cstheme="majorBidi"/>
          <w:b/>
          <w:bCs/>
          <w:sz w:val="24"/>
          <w:szCs w:val="24"/>
          <w:rtl/>
        </w:rPr>
        <w:t>أكتب صيغته الشاردية .</w:t>
      </w:r>
    </w:p>
    <w:p w:rsidR="006C6530" w:rsidRPr="00B473F2" w:rsidRDefault="006C6530" w:rsidP="006C6530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</w:pPr>
      <w:r w:rsidRPr="00B473F2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يسمح التركيب المقابل بالكشف عن الغاز المنطلق من تفاعل كربونات الكالسيوم مع محلول حمض كلور الماء .</w:t>
      </w:r>
    </w:p>
    <w:p w:rsidR="006C6530" w:rsidRPr="00B473F2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B473F2">
        <w:rPr>
          <w:rFonts w:asciiTheme="majorBidi" w:hAnsiTheme="majorBidi" w:cstheme="majorBidi"/>
          <w:b/>
          <w:bCs/>
          <w:sz w:val="24"/>
          <w:szCs w:val="24"/>
          <w:rtl/>
        </w:rPr>
        <w:t>◙ أكتب معادلة التفاعل الحادث في الإناء " أ"  بالصيغتين الجزيئية و الشاردية.</w:t>
      </w:r>
    </w:p>
    <w:p w:rsidR="006C6530" w:rsidRPr="00B473F2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B473F2">
        <w:rPr>
          <w:rFonts w:asciiTheme="majorBidi" w:hAnsiTheme="majorBidi" w:cstheme="majorBidi"/>
          <w:b/>
          <w:bCs/>
          <w:sz w:val="24"/>
          <w:szCs w:val="24"/>
          <w:rtl/>
        </w:rPr>
        <w:t>ما الغاز المنطلق في الإناء " أ"  .</w:t>
      </w:r>
    </w:p>
    <w:p w:rsidR="006C6530" w:rsidRPr="00B473F2" w:rsidRDefault="006C6530" w:rsidP="006C6530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B473F2">
        <w:rPr>
          <w:rFonts w:asciiTheme="majorBidi" w:hAnsiTheme="majorBidi" w:cstheme="majorBidi"/>
          <w:b/>
          <w:bCs/>
          <w:sz w:val="24"/>
          <w:szCs w:val="24"/>
          <w:rtl/>
        </w:rPr>
        <w:t>ما السائل الموجود في الكأس "ب" ؟ ما دوره ؟</w:t>
      </w:r>
    </w:p>
    <w:p w:rsidR="006C6530" w:rsidRDefault="006C6530" w:rsidP="006C6530">
      <w:pPr>
        <w:bidi/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  <w:lang w:val="en-US" w:eastAsia="en-US"/>
        </w:rPr>
        <w:drawing>
          <wp:inline distT="0" distB="0" distL="0" distR="0" wp14:anchorId="22D62C4D" wp14:editId="0D6E58EC">
            <wp:extent cx="5448300" cy="2381250"/>
            <wp:effectExtent l="0" t="0" r="0" b="0"/>
            <wp:docPr id="1455" name="Image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62" cy="238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30" w:rsidRDefault="006C6530" w:rsidP="006C6530">
      <w:pPr>
        <w:bidi/>
        <w:rPr>
          <w:rFonts w:cs="Sultan normal"/>
          <w:sz w:val="24"/>
          <w:szCs w:val="24"/>
          <w:rtl/>
        </w:rPr>
      </w:pPr>
    </w:p>
    <w:p w:rsidR="006C6530" w:rsidRPr="0067758C" w:rsidRDefault="006C6530" w:rsidP="006C6530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</w:pPr>
    </w:p>
    <w:sectPr w:rsidR="006C6530" w:rsidRPr="0067758C" w:rsidSect="00B778A2">
      <w:footerReference w:type="default" r:id="rId50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6D75" w:rsidRDefault="002B6D75" w:rsidP="00393245">
      <w:pPr>
        <w:spacing w:after="0" w:line="240" w:lineRule="auto"/>
      </w:pPr>
      <w:r>
        <w:separator/>
      </w:r>
    </w:p>
  </w:endnote>
  <w:endnote w:type="continuationSeparator" w:id="0">
    <w:p w:rsidR="002B6D75" w:rsidRDefault="002B6D75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10000000000000000"/>
    <w:charset w:val="B2"/>
    <w:family w:val="auto"/>
    <w:pitch w:val="variable"/>
    <w:sig w:usb0="20002A87" w:usb1="00000000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Simplified Arabic"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0EC4" w:rsidRDefault="00960EC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F34F9">
      <w:rPr>
        <w:noProof/>
      </w:rPr>
      <w:t>9</w:t>
    </w:r>
    <w:r>
      <w:rPr>
        <w:noProof/>
      </w:rPr>
      <w:fldChar w:fldCharType="end"/>
    </w:r>
  </w:p>
  <w:p w:rsidR="00960EC4" w:rsidRDefault="00960EC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6D75" w:rsidRDefault="002B6D75" w:rsidP="00393245">
      <w:pPr>
        <w:spacing w:after="0" w:line="240" w:lineRule="auto"/>
      </w:pPr>
      <w:r>
        <w:separator/>
      </w:r>
    </w:p>
  </w:footnote>
  <w:footnote w:type="continuationSeparator" w:id="0">
    <w:p w:rsidR="002B6D75" w:rsidRDefault="002B6D75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07561"/>
    <w:multiLevelType w:val="hybridMultilevel"/>
    <w:tmpl w:val="A0988AD2"/>
    <w:lvl w:ilvl="0" w:tplc="087E0A1E">
      <w:start w:val="1"/>
      <w:numFmt w:val="decimal"/>
      <w:lvlText w:val="%1."/>
      <w:lvlJc w:val="left"/>
      <w:pPr>
        <w:ind w:left="502" w:hanging="360"/>
      </w:pPr>
      <w:rPr>
        <w:rFonts w:ascii="Wide Latin" w:hAnsi="Wide Latin" w:hint="default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3F0552F"/>
    <w:multiLevelType w:val="hybridMultilevel"/>
    <w:tmpl w:val="A0988AD2"/>
    <w:lvl w:ilvl="0" w:tplc="087E0A1E">
      <w:start w:val="1"/>
      <w:numFmt w:val="decimal"/>
      <w:lvlText w:val="%1."/>
      <w:lvlJc w:val="left"/>
      <w:pPr>
        <w:ind w:left="720" w:hanging="360"/>
      </w:pPr>
      <w:rPr>
        <w:rFonts w:ascii="Wide Latin" w:hAnsi="Wide Lati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9E0B53"/>
    <w:multiLevelType w:val="hybridMultilevel"/>
    <w:tmpl w:val="D59079AA"/>
    <w:lvl w:ilvl="0" w:tplc="0FB8637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0000FF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786B73B9"/>
    <w:multiLevelType w:val="hybridMultilevel"/>
    <w:tmpl w:val="EA3C9CAC"/>
    <w:lvl w:ilvl="0" w:tplc="052600C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38A"/>
    <w:rsid w:val="00000535"/>
    <w:rsid w:val="000006B0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0F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5308"/>
    <w:rsid w:val="0006731E"/>
    <w:rsid w:val="0007152C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6964"/>
    <w:rsid w:val="000A7956"/>
    <w:rsid w:val="000B03C3"/>
    <w:rsid w:val="000B1C1D"/>
    <w:rsid w:val="000B271B"/>
    <w:rsid w:val="000B4E3F"/>
    <w:rsid w:val="000B507E"/>
    <w:rsid w:val="000B5283"/>
    <w:rsid w:val="000B5750"/>
    <w:rsid w:val="000B5967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1F27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04AE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2E03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7A6"/>
    <w:rsid w:val="001B2F7D"/>
    <w:rsid w:val="001B3F49"/>
    <w:rsid w:val="001B459E"/>
    <w:rsid w:val="001B5975"/>
    <w:rsid w:val="001B5F58"/>
    <w:rsid w:val="001B7E5C"/>
    <w:rsid w:val="001C0A72"/>
    <w:rsid w:val="001C0B73"/>
    <w:rsid w:val="001C249E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080C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6D75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45FB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671"/>
    <w:rsid w:val="00336DA2"/>
    <w:rsid w:val="00337744"/>
    <w:rsid w:val="00337F53"/>
    <w:rsid w:val="00340D46"/>
    <w:rsid w:val="00340F25"/>
    <w:rsid w:val="003411C1"/>
    <w:rsid w:val="003416F2"/>
    <w:rsid w:val="00341F5B"/>
    <w:rsid w:val="0034209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087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5687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803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37F3F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4DAD"/>
    <w:rsid w:val="004B5C87"/>
    <w:rsid w:val="004B6E6B"/>
    <w:rsid w:val="004C103C"/>
    <w:rsid w:val="004C26A3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37B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17C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072F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5FF7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58C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8C9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30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26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87B0F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C3967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0AA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29B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4F8E"/>
    <w:rsid w:val="008B5BA4"/>
    <w:rsid w:val="008B5C8F"/>
    <w:rsid w:val="008B5F52"/>
    <w:rsid w:val="008B6773"/>
    <w:rsid w:val="008C0495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15F3"/>
    <w:rsid w:val="008F2EEE"/>
    <w:rsid w:val="008F358D"/>
    <w:rsid w:val="008F4FA2"/>
    <w:rsid w:val="008F5197"/>
    <w:rsid w:val="008F5ED5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0EC4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6D44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1C72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4F9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C75E4"/>
    <w:rsid w:val="00AD08F5"/>
    <w:rsid w:val="00AD0EC4"/>
    <w:rsid w:val="00AD24AA"/>
    <w:rsid w:val="00AD2889"/>
    <w:rsid w:val="00AD306F"/>
    <w:rsid w:val="00AD3E44"/>
    <w:rsid w:val="00AD4388"/>
    <w:rsid w:val="00AD4B53"/>
    <w:rsid w:val="00AD5C7D"/>
    <w:rsid w:val="00AD5DCA"/>
    <w:rsid w:val="00AD7113"/>
    <w:rsid w:val="00AD7E6B"/>
    <w:rsid w:val="00AE0172"/>
    <w:rsid w:val="00AE0ACD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0B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0AF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5598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E1A"/>
    <w:rsid w:val="00C35F97"/>
    <w:rsid w:val="00C36317"/>
    <w:rsid w:val="00C36B8F"/>
    <w:rsid w:val="00C36E71"/>
    <w:rsid w:val="00C377BF"/>
    <w:rsid w:val="00C37DDA"/>
    <w:rsid w:val="00C40F5C"/>
    <w:rsid w:val="00C415D6"/>
    <w:rsid w:val="00C44AA6"/>
    <w:rsid w:val="00C519B4"/>
    <w:rsid w:val="00C5236A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7BC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09F6"/>
    <w:rsid w:val="00CF10E7"/>
    <w:rsid w:val="00CF1176"/>
    <w:rsid w:val="00CF4B4D"/>
    <w:rsid w:val="00CF7B4C"/>
    <w:rsid w:val="00D00D48"/>
    <w:rsid w:val="00D04FCC"/>
    <w:rsid w:val="00D0573D"/>
    <w:rsid w:val="00D05A33"/>
    <w:rsid w:val="00D05E2B"/>
    <w:rsid w:val="00D06035"/>
    <w:rsid w:val="00D10173"/>
    <w:rsid w:val="00D11D44"/>
    <w:rsid w:val="00D1230C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3D4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67376"/>
    <w:rsid w:val="00D73C49"/>
    <w:rsid w:val="00D73C4C"/>
    <w:rsid w:val="00D743C9"/>
    <w:rsid w:val="00D74579"/>
    <w:rsid w:val="00D747DA"/>
    <w:rsid w:val="00D762CD"/>
    <w:rsid w:val="00D80478"/>
    <w:rsid w:val="00D8094E"/>
    <w:rsid w:val="00D80EA3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0915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4F58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27D0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05F4"/>
    <w:rsid w:val="00E51483"/>
    <w:rsid w:val="00E535D9"/>
    <w:rsid w:val="00E5375F"/>
    <w:rsid w:val="00E555F1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5087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2F82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2DC1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757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562A3"/>
    <w:rsid w:val="00F61C17"/>
    <w:rsid w:val="00F61F2D"/>
    <w:rsid w:val="00F6442A"/>
    <w:rsid w:val="00F64483"/>
    <w:rsid w:val="00F65CDA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328C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5:docId w15:val="{5A435C0E-7C83-4399-B08E-58222CAA9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7">
    <w:name w:val="Table List 7"/>
    <w:basedOn w:val="a1"/>
    <w:rsid w:val="00BE5598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">
    <w:name w:val="Table List 8"/>
    <w:basedOn w:val="a1"/>
    <w:rsid w:val="00BE5598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40.png"/><Relationship Id="rId47" Type="http://schemas.openxmlformats.org/officeDocument/2006/relationships/image" Target="media/image2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20.png"/><Relationship Id="rId46" Type="http://schemas.openxmlformats.org/officeDocument/2006/relationships/image" Target="media/image260.png"/><Relationship Id="rId2" Type="http://schemas.openxmlformats.org/officeDocument/2006/relationships/numbering" Target="numbering.xml"/><Relationship Id="rId16" Type="http://schemas.openxmlformats.org/officeDocument/2006/relationships/hyperlink" Target="https://ar.wikipedia.org/wiki/%D9%85%D8%B1%D9%83%D8%A8_%D9%83%D9%8A%D9%85%D9%8A%D8%A7%D8%A6%D9%8A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ar.wikipedia.org/wiki/%D9%85%D8%B1%D9%83%D8%A8_%D9%83%D9%8A%D9%85%D9%8A%D8%A7%D8%A6%D9%8A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0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youtube.com/watch?v=_ZyFibd35uY" TargetMode="External"/><Relationship Id="rId28" Type="http://schemas.openxmlformats.org/officeDocument/2006/relationships/image" Target="media/image150.png"/><Relationship Id="rId36" Type="http://schemas.openxmlformats.org/officeDocument/2006/relationships/image" Target="media/image21.png"/><Relationship Id="rId49" Type="http://schemas.openxmlformats.org/officeDocument/2006/relationships/image" Target="media/image29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jpeg"/><Relationship Id="rId31" Type="http://schemas.openxmlformats.org/officeDocument/2006/relationships/image" Target="media/image170.png"/><Relationship Id="rId44" Type="http://schemas.openxmlformats.org/officeDocument/2006/relationships/image" Target="media/image25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CB5FC6-E5F8-4308-8F5F-F55AD5177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1906</Words>
  <Characters>10866</Characters>
  <Application>Microsoft Office Word</Application>
  <DocSecurity>0</DocSecurity>
  <Lines>90</Lines>
  <Paragraphs>25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2020-10-03T10:44:00Z</dcterms:created>
  <dcterms:modified xsi:type="dcterms:W3CDTF">2020-10-03T10:44:00Z</dcterms:modified>
</cp:coreProperties>
</file>