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36" w:rightFromText="36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6"/>
        <w:gridCol w:w="6"/>
      </w:tblGrid>
      <w:tr w:rsidR="009622EF" w:rsidTr="009622EF">
        <w:trPr>
          <w:gridAfter w:val="1"/>
          <w:trHeight w:val="4152"/>
          <w:tblCellSpacing w:w="0" w:type="dxa"/>
        </w:trPr>
        <w:tc>
          <w:tcPr>
            <w:tcW w:w="6276" w:type="dxa"/>
            <w:vAlign w:val="center"/>
            <w:hideMark/>
          </w:tcPr>
          <w:p w:rsidR="009622EF" w:rsidRDefault="009622E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F31C49" wp14:editId="7491123B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1622425</wp:posOffset>
                      </wp:positionV>
                      <wp:extent cx="1623060" cy="274320"/>
                      <wp:effectExtent l="0" t="0" r="1524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74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22EF" w:rsidRDefault="009622EF" w:rsidP="009622EF">
                                  <w:pPr>
                                    <w:pStyle w:val="PrformatHTML"/>
                                    <w:shd w:val="clear" w:color="auto" w:fill="212121"/>
                                    <w:rPr>
                                      <w:rFonts w:ascii="Fira Code" w:hAnsi="Fira Code"/>
                                      <w:color w:val="EEFFFF"/>
                                    </w:rPr>
                                  </w:pPr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"/</w:t>
                                  </w:r>
                                  <w:proofErr w:type="gramStart"/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message</w:t>
                                  </w:r>
                                  <w:proofErr w:type="gramEnd"/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</w:t>
                                  </w:r>
                                </w:p>
                                <w:p w:rsidR="009622EF" w:rsidRDefault="009622EF" w:rsidP="009622EF">
                                  <w:pPr>
                                    <w:pStyle w:val="PrformatHTML"/>
                                    <w:shd w:val="clear" w:color="auto" w:fill="212121"/>
                                    <w:rPr>
                                      <w:rFonts w:ascii="Fira Code" w:hAnsi="Fira Code"/>
                                      <w:color w:val="EEFFFF"/>
                                    </w:rPr>
                                  </w:pPr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</w:t>
                                  </w:r>
                                </w:p>
                                <w:p w:rsidR="009622EF" w:rsidRDefault="009622EF" w:rsidP="009622E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31C49" id="Rectangle 14" o:spid="_x0000_s1026" style="position:absolute;margin-left:70.75pt;margin-top:127.75pt;width:127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" fillcolor="white [3201]" strokecolor="white [3212]" strokeweight="1pt">
                      <v:textbox>
                        <w:txbxContent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810382" wp14:editId="2F706506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2137410</wp:posOffset>
                      </wp:positionV>
                      <wp:extent cx="1623060" cy="274320"/>
                      <wp:effectExtent l="0" t="0" r="1524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74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22EF" w:rsidRDefault="009622EF" w:rsidP="009622EF">
                                  <w:pPr>
                                    <w:pStyle w:val="PrformatHTML"/>
                                    <w:shd w:val="clear" w:color="auto" w:fill="212121"/>
                                    <w:rPr>
                                      <w:rFonts w:ascii="Fira Code" w:hAnsi="Fira Code"/>
                                      <w:color w:val="EEFFFF"/>
                                    </w:rPr>
                                  </w:pPr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"/</w:t>
                                  </w:r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user/</w:t>
                                  </w:r>
                                  <w:proofErr w:type="spellStart"/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specifUser</w:t>
                                  </w:r>
                                  <w:proofErr w:type="spellEnd"/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</w:t>
                                  </w:r>
                                </w:p>
                                <w:p w:rsidR="009622EF" w:rsidRDefault="009622EF" w:rsidP="009622EF">
                                  <w:pPr>
                                    <w:pStyle w:val="PrformatHTML"/>
                                    <w:shd w:val="clear" w:color="auto" w:fill="212121"/>
                                    <w:rPr>
                                      <w:rFonts w:ascii="Fira Code" w:hAnsi="Fira Code"/>
                                      <w:color w:val="EEFFFF"/>
                                    </w:rPr>
                                  </w:pPr>
                                  <w:r>
                                    <w:rPr>
                                      <w:rFonts w:ascii="Fira Code" w:hAnsi="Fira Code"/>
                                      <w:color w:val="C3E88D"/>
                                    </w:rPr>
                                    <w:t>"</w:t>
                                  </w:r>
                                </w:p>
                                <w:p w:rsidR="009622EF" w:rsidRDefault="009622EF" w:rsidP="009622E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10382" id="Rectangle 16" o:spid="_x0000_s1027" style="position:absolute;margin-left:66.55pt;margin-top:168.3pt;width:127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" fillcolor="white [3201]" strokecolor="white [3212]" strokeweight="1pt">
                      <v:textbox>
                        <w:txbxContent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user/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specifUser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622EF" w:rsidTr="009622EF">
        <w:trPr>
          <w:tblCellSpacing w:w="0" w:type="dxa"/>
        </w:trPr>
        <w:tc>
          <w:tcPr>
            <w:tcW w:w="0" w:type="auto"/>
            <w:vAlign w:val="center"/>
            <w:hideMark/>
          </w:tcPr>
          <w:p w:rsidR="009622EF" w:rsidRDefault="009622EF">
            <w:pPr>
              <w:spacing w:after="0" w:line="240" w:lineRule="auto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622EF" w:rsidRDefault="009622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31EC7" w:rsidRDefault="009622E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C4CEF" wp14:editId="42B01CC8">
                <wp:simplePos x="0" y="0"/>
                <wp:positionH relativeFrom="column">
                  <wp:posOffset>-861695</wp:posOffset>
                </wp:positionH>
                <wp:positionV relativeFrom="paragraph">
                  <wp:posOffset>4975225</wp:posOffset>
                </wp:positionV>
                <wp:extent cx="3535680" cy="6096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EF" w:rsidRDefault="009622EF" w:rsidP="009622EF">
                            <w:pPr>
                              <w:jc w:val="center"/>
                            </w:pPr>
                            <w:proofErr w:type="spellStart"/>
                            <w:r>
                              <w:t>Websocket</w:t>
                            </w:r>
                            <w:proofErr w:type="spellEnd"/>
                            <w:r>
                              <w:t xml:space="preserve"> Client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4CEF" id="Rectangle 20" o:spid="_x0000_s1028" style="position:absolute;margin-left:-67.85pt;margin-top:391.75pt;width:278.4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" fillcolor="white [3201]" strokecolor="#70ad47 [3209]" strokeweight="1pt">
                <v:textbox>
                  <w:txbxContent>
                    <w:p w:rsidR="009622EF" w:rsidRDefault="009622EF" w:rsidP="009622EF">
                      <w:pPr>
                        <w:jc w:val="center"/>
                      </w:pPr>
                      <w:proofErr w:type="spellStart"/>
                      <w:r>
                        <w:t>Websocket</w:t>
                      </w:r>
                      <w:proofErr w:type="spellEnd"/>
                      <w:r>
                        <w:t xml:space="preserve"> Client</w:t>
                      </w:r>
                    </w:p>
                    <w:p w:rsidR="009622EF" w:rsidRDefault="009622EF" w:rsidP="00962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00D89" wp14:editId="2523F140">
                <wp:simplePos x="0" y="0"/>
                <wp:positionH relativeFrom="column">
                  <wp:posOffset>2765425</wp:posOffset>
                </wp:positionH>
                <wp:positionV relativeFrom="paragraph">
                  <wp:posOffset>4952365</wp:posOffset>
                </wp:positionV>
                <wp:extent cx="3619500" cy="647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EF" w:rsidRDefault="009622EF" w:rsidP="009622EF">
                            <w:pPr>
                              <w:jc w:val="center"/>
                            </w:pPr>
                            <w:proofErr w:type="spellStart"/>
                            <w:r>
                              <w:t>Websocket</w:t>
                            </w:r>
                            <w:proofErr w:type="spellEnd"/>
                            <w:r>
                              <w:t xml:space="preserve"> Serveur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0D89" id="Rectangle 19" o:spid="_x0000_s1029" style="position:absolute;margin-left:217.75pt;margin-top:389.95pt;width:28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GvbgIAACY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" fillcolor="white [3201]" strokecolor="#70ad47 [3209]" strokeweight="1pt">
                <v:textbox>
                  <w:txbxContent>
                    <w:p w:rsidR="009622EF" w:rsidRDefault="009622EF" w:rsidP="009622EF">
                      <w:pPr>
                        <w:jc w:val="center"/>
                      </w:pPr>
                      <w:proofErr w:type="spellStart"/>
                      <w:r>
                        <w:t>Websocket</w:t>
                      </w:r>
                      <w:proofErr w:type="spellEnd"/>
                      <w:r>
                        <w:t xml:space="preserve"> Serveur</w:t>
                      </w:r>
                    </w:p>
                    <w:p w:rsidR="009622EF" w:rsidRDefault="009622EF" w:rsidP="00962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4975225</wp:posOffset>
                </wp:positionV>
                <wp:extent cx="3634740" cy="43815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Scheduled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fixedRate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5000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greeting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() {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FCB6B"/>
                              </w:rPr>
                              <w:t>System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out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scheduled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notificationService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sendGlobalNotification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this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template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convertAndSend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"/message"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 to all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PostMapping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specificMessageUser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/{id}/{message}"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sendMsgTospecificUserById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PathVariable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FFCB6B"/>
                              </w:rPr>
                              <w:t xml:space="preserve">String 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>PathVariable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792EA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FFCB6B"/>
                              </w:rPr>
                              <w:t xml:space="preserve">String 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 {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notificationService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sendPrivateNotification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this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template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convertAndSendToUser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specifUser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>}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217.75pt;margin-top:391.75pt;width:286.2pt;height:3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" fillcolor="white [3201]" strokecolor="#70ad47 [3209]" strokeweight="1pt">
                <v:textbox>
                  <w:txbxContent>
                    <w:p w:rsidR="009622EF" w:rsidRDefault="009622EF" w:rsidP="009622EF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rPr>
                          <w:rFonts w:ascii="Fira Code" w:hAnsi="Fira Code"/>
                          <w:color w:val="C792EA"/>
                        </w:rPr>
                        <w:t>@</w:t>
                      </w:r>
                      <w:proofErr w:type="spellStart"/>
                      <w:r>
                        <w:rPr>
                          <w:rFonts w:ascii="Fira Code" w:hAnsi="Fira Code"/>
                          <w:color w:val="C792EA"/>
                        </w:rPr>
                        <w:t>Scheduled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C792EA"/>
                        </w:rPr>
                        <w:t>fixedRate</w:t>
                      </w:r>
                      <w:proofErr w:type="spellEnd"/>
                      <w:r>
                        <w:rPr>
                          <w:rFonts w:ascii="Fira Code" w:hAnsi="Fira Code"/>
                          <w:color w:val="C792EA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5000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void</w:t>
                      </w:r>
                      <w:proofErr w:type="spellEnd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82AAFF"/>
                        </w:rPr>
                        <w:t>greeting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() {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Fira Code" w:hAnsi="Fira Code"/>
                          <w:color w:val="FFCB6B"/>
                        </w:rPr>
                        <w:t>System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out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println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scheduled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notificationService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sendGlobalNotification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this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EEFFFF"/>
                        </w:rPr>
                        <w:t>template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convertAndSend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"/message"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send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msg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 to all 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users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>}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>
                        <w:rPr>
                          <w:rFonts w:ascii="Fira Code" w:hAnsi="Fira Code"/>
                          <w:color w:val="C792EA"/>
                        </w:rPr>
                        <w:t>@</w:t>
                      </w:r>
                      <w:proofErr w:type="spellStart"/>
                      <w:r>
                        <w:rPr>
                          <w:rFonts w:ascii="Fira Code" w:hAnsi="Fira Code"/>
                          <w:color w:val="C792EA"/>
                        </w:rPr>
                        <w:t>PostMapping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"/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send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/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specificMessageUser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/{id}/{message}"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void</w:t>
                      </w:r>
                      <w:proofErr w:type="spellEnd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82AAFF"/>
                        </w:rPr>
                        <w:t>sendMsgTospecificUserById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792EA"/>
                        </w:rPr>
                        <w:t>@</w:t>
                      </w:r>
                      <w:proofErr w:type="spellStart"/>
                      <w:r>
                        <w:rPr>
                          <w:rFonts w:ascii="Fira Code" w:hAnsi="Fira Code"/>
                          <w:color w:val="C792EA"/>
                        </w:rPr>
                        <w:t>PathVariable</w:t>
                      </w:r>
                      <w:proofErr w:type="spellEnd"/>
                      <w:r>
                        <w:rPr>
                          <w:rFonts w:ascii="Fira Code" w:hAnsi="Fira Code"/>
                          <w:color w:val="C792EA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FFCB6B"/>
                        </w:rPr>
                        <w:t xml:space="preserve">String 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color w:val="C792EA"/>
                        </w:rPr>
                        <w:t>@</w:t>
                      </w:r>
                      <w:proofErr w:type="spellStart"/>
                      <w:r>
                        <w:rPr>
                          <w:rFonts w:ascii="Fira Code" w:hAnsi="Fira Code"/>
                          <w:color w:val="C792EA"/>
                        </w:rPr>
                        <w:t>PathVariable</w:t>
                      </w:r>
                      <w:proofErr w:type="spellEnd"/>
                      <w:r>
                        <w:rPr>
                          <w:rFonts w:ascii="Fira Code" w:hAnsi="Fira Code"/>
                          <w:color w:val="C792EA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FFCB6B"/>
                        </w:rPr>
                        <w:t xml:space="preserve">String 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 {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notificationService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sendPrivateNotification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this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EEFFFF"/>
                        </w:rPr>
                        <w:t>template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convertAndSendToUser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"/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specifUser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>}</w:t>
                      </w:r>
                    </w:p>
                    <w:p w:rsidR="009622EF" w:rsidRDefault="009622EF" w:rsidP="00962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4990465</wp:posOffset>
                </wp:positionV>
                <wp:extent cx="3550920" cy="43815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serverUrl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'http://localhost:8082/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socket?token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 xml:space="preserve">='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tocken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ws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SockJS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serverUrl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FF4965"/>
                              </w:rPr>
                              <w:t>this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stompClient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Stomp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over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ws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FF4965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FF4965"/>
                              </w:rPr>
                              <w:t>this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stompClient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({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aa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}, 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 xml:space="preserve">frame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=&gt; {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FF4965"/>
                              </w:rPr>
                              <w:t>this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stompClient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that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stompClient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subscribe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'/message'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, 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) =&gt; {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console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log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 {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that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msg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});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that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stompClient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subscribe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'/user/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specifUser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'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, 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 xml:space="preserve">) =&gt; {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console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log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 {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EEFFFF"/>
                              </w:rPr>
                              <w:t>that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privateMsgUser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82AAFF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F78C6C"/>
                              </w:rPr>
                              <w:t>message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.</w:t>
                            </w:r>
                            <w:r>
                              <w:rPr>
                                <w:rFonts w:ascii="Fira Code" w:hAnsi="Fira Code"/>
                                <w:color w:val="F1FDFF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t>);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Fira Code" w:hAnsi="Fira Code"/>
                                <w:color w:val="89DDFF"/>
                              </w:rPr>
                              <w:br/>
                              <w:t xml:space="preserve">  });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-68.45pt;margin-top:392.95pt;width:279.6pt;height:3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" fillcolor="white [3201]" strokecolor="#70ad47 [3209]" strokeweight="1pt">
                <v:textbox>
                  <w:txbxContent>
                    <w:p w:rsidR="009622EF" w:rsidRDefault="009622EF" w:rsidP="009622EF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const</w:t>
                      </w:r>
                      <w:proofErr w:type="spellEnd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serverUrl</w:t>
                      </w:r>
                      <w:proofErr w:type="spellEnd"/>
                      <w:r>
                        <w:rPr>
                          <w:rFonts w:ascii="Fira Code" w:hAnsi="Fira Code"/>
                          <w:color w:val="EEFFFF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'http://localhost:8082/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socket?token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 xml:space="preserve">='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Fira Code" w:hAnsi="Fira Code"/>
                          <w:color w:val="F78C6C"/>
                        </w:rPr>
                        <w:t>tocken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const</w:t>
                      </w:r>
                      <w:proofErr w:type="spellEnd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ws</w:t>
                      </w:r>
                      <w:proofErr w:type="spellEnd"/>
                      <w:r>
                        <w:rPr>
                          <w:rFonts w:ascii="Fira Code" w:hAnsi="Fira Code"/>
                          <w:color w:val="EEFFFF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SockJS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serverUrl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FF4965"/>
                        </w:rPr>
                        <w:t>this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stompClient</w:t>
                      </w:r>
                      <w:proofErr w:type="spellEnd"/>
                      <w:r>
                        <w:rPr>
                          <w:rFonts w:ascii="Fira Code" w:hAnsi="Fira Code"/>
                          <w:color w:val="F1FDFF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Stomp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EEFFFF"/>
                        </w:rPr>
                        <w:t>over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ws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>const</w:t>
                      </w:r>
                      <w:proofErr w:type="spellEnd"/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that</w:t>
                      </w:r>
                      <w:proofErr w:type="spellEnd"/>
                      <w:r>
                        <w:rPr>
                          <w:rFonts w:ascii="Fira Code" w:hAnsi="Fira Code"/>
                          <w:color w:val="EEFFFF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FF4965"/>
                        </w:rPr>
                        <w:t>this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FF4965"/>
                        </w:rPr>
                        <w:t>this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stompClient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connect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({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text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aa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}, 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 xml:space="preserve">frame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=&gt; {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Fira Code" w:hAnsi="Fira Code"/>
                          <w:i/>
                          <w:iCs/>
                          <w:color w:val="FF4965"/>
                        </w:rPr>
                        <w:t>this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stompClient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send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that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stompClient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subscribe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'/message'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, 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) =&gt; {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EEFFFF"/>
                        </w:rPr>
                        <w:t>console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log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if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body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 {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that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msg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push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body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}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});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that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stompClient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subscribe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'/user/</w:t>
                      </w:r>
                      <w:proofErr w:type="spellStart"/>
                      <w:r>
                        <w:rPr>
                          <w:rFonts w:ascii="Fira Code" w:hAnsi="Fira Code"/>
                          <w:color w:val="C3E88D"/>
                        </w:rPr>
                        <w:t>specifUser</w:t>
                      </w:r>
                      <w:proofErr w:type="spellEnd"/>
                      <w:r>
                        <w:rPr>
                          <w:rFonts w:ascii="Fira Code" w:hAnsi="Fira Code"/>
                          <w:color w:val="C3E88D"/>
                        </w:rPr>
                        <w:t>'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, 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 xml:space="preserve">) =&gt; {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EEFFFF"/>
                        </w:rPr>
                        <w:t>console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log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C792EA"/>
                        </w:rPr>
                        <w:t xml:space="preserve">if 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body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 {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Fira Code" w:hAnsi="Fira Code"/>
                          <w:color w:val="EEFFFF"/>
                        </w:rPr>
                        <w:t>that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privateMsgUser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82AAFF"/>
                        </w:rPr>
                        <w:t>push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(</w:t>
                      </w:r>
                      <w:proofErr w:type="spellStart"/>
                      <w:r>
                        <w:rPr>
                          <w:rFonts w:ascii="Fira Code" w:hAnsi="Fira Code"/>
                          <w:color w:val="F78C6C"/>
                        </w:rPr>
                        <w:t>message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t>.</w:t>
                      </w:r>
                      <w:r>
                        <w:rPr>
                          <w:rFonts w:ascii="Fira Code" w:hAnsi="Fira Code"/>
                          <w:color w:val="F1FDFF"/>
                        </w:rPr>
                        <w:t>body</w:t>
                      </w:r>
                      <w:proofErr w:type="spellEnd"/>
                      <w:r>
                        <w:rPr>
                          <w:rFonts w:ascii="Fira Code" w:hAnsi="Fira Code"/>
                          <w:color w:val="89DDFF"/>
                        </w:rPr>
                        <w:t>);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  }</w:t>
                      </w:r>
                      <w:r>
                        <w:rPr>
                          <w:rFonts w:ascii="Fira Code" w:hAnsi="Fira Code"/>
                          <w:color w:val="89DDFF"/>
                        </w:rPr>
                        <w:br/>
                        <w:t xml:space="preserve">  });</w:t>
                      </w:r>
                    </w:p>
                    <w:p w:rsidR="009622EF" w:rsidRDefault="009622EF" w:rsidP="00962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F9095" wp14:editId="5DFA774C">
                <wp:simplePos x="0" y="0"/>
                <wp:positionH relativeFrom="column">
                  <wp:posOffset>3115945</wp:posOffset>
                </wp:positionH>
                <wp:positionV relativeFrom="paragraph">
                  <wp:posOffset>2315845</wp:posOffset>
                </wp:positionV>
                <wp:extent cx="1623060" cy="2743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specifUser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9622EF" w:rsidRDefault="009622EF" w:rsidP="0096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9095" id="Rectangle 12" o:spid="_x0000_s1032" style="position:absolute;margin-left:245.35pt;margin-top:182.35pt;width:127.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" fillcolor="white [3201]" strokecolor="white [3212]" strokeweight="1pt">
                <v:textbox>
                  <w:txbxContent>
                    <w:p w:rsidR="009622EF" w:rsidRDefault="009622EF" w:rsidP="009622EF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rPr>
                          <w:rFonts w:ascii="Fira Code" w:hAnsi="Fira Code"/>
                          <w:color w:val="C3E88D"/>
                        </w:rPr>
                        <w:t>"/</w:t>
                      </w:r>
                      <w:proofErr w:type="spellStart"/>
                      <w:proofErr w:type="gramStart"/>
                      <w:r>
                        <w:rPr>
                          <w:rFonts w:ascii="Fira Code" w:hAnsi="Fira Code"/>
                          <w:color w:val="C3E88D"/>
                        </w:rPr>
                        <w:t>specifUser</w:t>
                      </w:r>
                      <w:proofErr w:type="spellEnd"/>
                      <w:proofErr w:type="gramEnd"/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</w:p>
                    <w:p w:rsidR="009622EF" w:rsidRDefault="009622EF" w:rsidP="009622EF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</w:p>
                    <w:p w:rsidR="009622EF" w:rsidRDefault="009622EF" w:rsidP="009622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0F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F7802" wp14:editId="0E8BD426">
                <wp:simplePos x="0" y="0"/>
                <wp:positionH relativeFrom="column">
                  <wp:posOffset>768985</wp:posOffset>
                </wp:positionH>
                <wp:positionV relativeFrom="paragraph">
                  <wp:posOffset>2574925</wp:posOffset>
                </wp:positionV>
                <wp:extent cx="3992880" cy="45719"/>
                <wp:effectExtent l="19050" t="76200" r="26670" b="501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28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C3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0.55pt;margin-top:202.75pt;width:314.4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FD0F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37B64" wp14:editId="7EC18264">
                <wp:simplePos x="0" y="0"/>
                <wp:positionH relativeFrom="column">
                  <wp:posOffset>3047365</wp:posOffset>
                </wp:positionH>
                <wp:positionV relativeFrom="paragraph">
                  <wp:posOffset>1721485</wp:posOffset>
                </wp:positionV>
                <wp:extent cx="1623060" cy="274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766" w:rsidRDefault="00CE4766" w:rsidP="00CE4766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"/</w:t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"</w:t>
                            </w:r>
                          </w:p>
                          <w:p w:rsidR="00CE4766" w:rsidRDefault="00CE4766" w:rsidP="00CE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37B64" id="Rectangle 10" o:spid="_x0000_s1033" style="position:absolute;margin-left:239.95pt;margin-top:135.55pt;width:127.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" fillcolor="white [3201]" strokecolor="white [3212]" strokeweight="1pt">
                <v:textbox>
                  <w:txbxContent>
                    <w:p w:rsidR="00CE4766" w:rsidRDefault="00CE4766" w:rsidP="00CE4766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rPr>
                          <w:rFonts w:ascii="Fira Code" w:hAnsi="Fira Code"/>
                          <w:color w:val="C3E88D"/>
                        </w:rPr>
                        <w:t>"/</w:t>
                      </w:r>
                      <w:proofErr w:type="gramStart"/>
                      <w:r>
                        <w:rPr>
                          <w:rFonts w:ascii="Fira Code" w:hAnsi="Fira Code"/>
                          <w:color w:val="C3E88D"/>
                        </w:rPr>
                        <w:t>message</w:t>
                      </w:r>
                      <w:proofErr w:type="gramEnd"/>
                      <w:r>
                        <w:rPr>
                          <w:rFonts w:ascii="Fira Code" w:hAnsi="Fira Code"/>
                          <w:color w:val="C3E88D"/>
                        </w:rPr>
                        <w:t>"</w:t>
                      </w:r>
                    </w:p>
                    <w:p w:rsidR="00CE4766" w:rsidRDefault="00CE4766" w:rsidP="00CE47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0F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CA745" wp14:editId="4C19A19C">
                <wp:simplePos x="0" y="0"/>
                <wp:positionH relativeFrom="column">
                  <wp:posOffset>776605</wp:posOffset>
                </wp:positionH>
                <wp:positionV relativeFrom="paragraph">
                  <wp:posOffset>2033904</wp:posOffset>
                </wp:positionV>
                <wp:extent cx="3992880" cy="45719"/>
                <wp:effectExtent l="19050" t="76200" r="26670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28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FDCF" id="Connecteur droit avec flèche 9" o:spid="_x0000_s1026" type="#_x0000_t32" style="position:absolute;margin-left:61.15pt;margin-top:160.15pt;width:314.4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9F35A" wp14:editId="21C983C3">
                <wp:simplePos x="0" y="0"/>
                <wp:positionH relativeFrom="column">
                  <wp:posOffset>761365</wp:posOffset>
                </wp:positionH>
                <wp:positionV relativeFrom="paragraph">
                  <wp:posOffset>761365</wp:posOffset>
                </wp:positionV>
                <wp:extent cx="7620" cy="2827020"/>
                <wp:effectExtent l="0" t="0" r="30480" b="3048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E14C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59.95pt" to="60.5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3041F" wp14:editId="78A1E2EA">
                <wp:simplePos x="0" y="0"/>
                <wp:positionH relativeFrom="column">
                  <wp:posOffset>4777105</wp:posOffset>
                </wp:positionH>
                <wp:positionV relativeFrom="paragraph">
                  <wp:posOffset>753745</wp:posOffset>
                </wp:positionV>
                <wp:extent cx="7620" cy="2689860"/>
                <wp:effectExtent l="0" t="0" r="30480" b="342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CF512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59.35pt" to="376.7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B1A0C" wp14:editId="7473460D">
                <wp:simplePos x="0" y="0"/>
                <wp:positionH relativeFrom="column">
                  <wp:posOffset>929005</wp:posOffset>
                </wp:positionH>
                <wp:positionV relativeFrom="paragraph">
                  <wp:posOffset>974725</wp:posOffset>
                </wp:positionV>
                <wp:extent cx="3497580" cy="2971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964" w:rsidRPr="00A34964" w:rsidRDefault="00A34964" w:rsidP="00A34964">
                            <w:pPr>
                              <w:pStyle w:val="PrformatHTML"/>
                              <w:shd w:val="clear" w:color="auto" w:fill="212121"/>
                              <w:rPr>
                                <w:rFonts w:ascii="Fira Code" w:hAnsi="Fira Code"/>
                                <w:color w:val="EEFFFF"/>
                              </w:rPr>
                            </w:pPr>
                            <w:r>
                              <w:t>Connexion :</w:t>
                            </w:r>
                            <w:r w:rsidRPr="00A34964">
                              <w:rPr>
                                <w:rFonts w:ascii="Fira Code" w:hAnsi="Fira Code"/>
                                <w:color w:val="C3E88D"/>
                              </w:rPr>
                              <w:t xml:space="preserve"> http://localhost:8082/socket?token=</w:t>
                            </w:r>
                            <w:r>
                              <w:rPr>
                                <w:rFonts w:ascii="Fira Code" w:hAnsi="Fira Code"/>
                                <w:color w:val="C3E88D"/>
                              </w:rPr>
                              <w:t>user1</w:t>
                            </w:r>
                          </w:p>
                          <w:p w:rsidR="00A34964" w:rsidRDefault="00A34964" w:rsidP="00A34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1A0C" id="Rectangle 8" o:spid="_x0000_s1034" style="position:absolute;margin-left:73.15pt;margin-top:76.75pt;width:275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" fillcolor="white [3201]" strokecolor="white [3212]" strokeweight="1pt">
                <v:textbox>
                  <w:txbxContent>
                    <w:p w:rsidR="00A34964" w:rsidRPr="00A34964" w:rsidRDefault="00A34964" w:rsidP="00A34964">
                      <w:pPr>
                        <w:pStyle w:val="PrformatHTML"/>
                        <w:shd w:val="clear" w:color="auto" w:fill="212121"/>
                        <w:rPr>
                          <w:rFonts w:ascii="Fira Code" w:hAnsi="Fira Code"/>
                          <w:color w:val="EEFFFF"/>
                        </w:rPr>
                      </w:pPr>
                      <w:r>
                        <w:t>Connexion :</w:t>
                      </w:r>
                      <w:r w:rsidRPr="00A34964">
                        <w:rPr>
                          <w:rFonts w:ascii="Fira Code" w:hAnsi="Fira Code"/>
                          <w:color w:val="C3E88D"/>
                        </w:rPr>
                        <w:t xml:space="preserve"> http://localhost:8082/socket?token=</w:t>
                      </w:r>
                      <w:r>
                        <w:rPr>
                          <w:rFonts w:ascii="Fira Code" w:hAnsi="Fira Code"/>
                          <w:color w:val="C3E88D"/>
                        </w:rPr>
                        <w:t>user1</w:t>
                      </w:r>
                    </w:p>
                    <w:p w:rsidR="00A34964" w:rsidRDefault="00A34964" w:rsidP="00A34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35F21" wp14:editId="6A7538F2">
                <wp:simplePos x="0" y="0"/>
                <wp:positionH relativeFrom="column">
                  <wp:posOffset>776605</wp:posOffset>
                </wp:positionH>
                <wp:positionV relativeFrom="paragraph">
                  <wp:posOffset>1294765</wp:posOffset>
                </wp:positionV>
                <wp:extent cx="3916680" cy="15240"/>
                <wp:effectExtent l="0" t="57150" r="7620" b="990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6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4C74" id="Connecteur droit avec flèche 7" o:spid="_x0000_s1026" type="#_x0000_t32" style="position:absolute;margin-left:61.15pt;margin-top:101.95pt;width:308.4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69274" wp14:editId="32FD2D41">
                <wp:simplePos x="0" y="0"/>
                <wp:positionH relativeFrom="margin">
                  <wp:align>right</wp:align>
                </wp:positionH>
                <wp:positionV relativeFrom="paragraph">
                  <wp:posOffset>-31115</wp:posOffset>
                </wp:positionV>
                <wp:extent cx="1927860" cy="739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964" w:rsidRDefault="00A34964" w:rsidP="00A34964">
                            <w:pPr>
                              <w:jc w:val="center"/>
                            </w:pPr>
                            <w:proofErr w:type="spellStart"/>
                            <w:r>
                              <w:t>Websocket</w:t>
                            </w:r>
                            <w:proofErr w:type="spellEnd"/>
                            <w:r>
                              <w:t xml:space="preserve">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9274" id="Rectangle 3" o:spid="_x0000_s1035" style="position:absolute;margin-left:100.6pt;margin-top:-2.45pt;width:151.8pt;height:58.2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" fillcolor="white [3201]" strokecolor="#70ad47 [3209]" strokeweight="1pt">
                <v:textbox>
                  <w:txbxContent>
                    <w:p w:rsidR="00A34964" w:rsidRDefault="00A34964" w:rsidP="00A34964">
                      <w:pPr>
                        <w:jc w:val="center"/>
                      </w:pPr>
                      <w:proofErr w:type="spellStart"/>
                      <w:r>
                        <w:t>Websocket</w:t>
                      </w:r>
                      <w:proofErr w:type="spellEnd"/>
                      <w:r>
                        <w:t xml:space="preserve"> Serveur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DEA89" wp14:editId="51DB4E07">
                <wp:simplePos x="0" y="0"/>
                <wp:positionH relativeFrom="column">
                  <wp:posOffset>2689225</wp:posOffset>
                </wp:positionH>
                <wp:positionV relativeFrom="paragraph">
                  <wp:posOffset>159385</wp:posOffset>
                </wp:positionV>
                <wp:extent cx="15240" cy="2994660"/>
                <wp:effectExtent l="0" t="0" r="2286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9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6E74B" id="Connecteur droit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12.55pt" to="212.9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D4E96" wp14:editId="61CCCDD8">
                <wp:simplePos x="0" y="0"/>
                <wp:positionH relativeFrom="column">
                  <wp:posOffset>1995805</wp:posOffset>
                </wp:positionH>
                <wp:positionV relativeFrom="paragraph">
                  <wp:posOffset>-671195</wp:posOffset>
                </wp:positionV>
                <wp:extent cx="1493520" cy="777240"/>
                <wp:effectExtent l="0" t="0" r="1143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964" w:rsidRDefault="00A34964" w:rsidP="00A34964">
                            <w:pPr>
                              <w:jc w:val="center"/>
                            </w:pPr>
                            <w:r>
                              <w:t>Access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D4E96" id="Ellipse 5" o:spid="_x0000_s1036" style="position:absolute;margin-left:157.15pt;margin-top:-52.85pt;width:117.6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:rsidR="00A34964" w:rsidRDefault="00A34964" w:rsidP="00A34964">
                      <w:pPr>
                        <w:jc w:val="center"/>
                      </w:pPr>
                      <w:r>
                        <w:t>Access Gateway</w:t>
                      </w:r>
                    </w:p>
                  </w:txbxContent>
                </v:textbox>
              </v:oval>
            </w:pict>
          </mc:Fallback>
        </mc:AlternateContent>
      </w:r>
      <w:r w:rsidR="00A349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05776" wp14:editId="00380776">
                <wp:simplePos x="0" y="0"/>
                <wp:positionH relativeFrom="column">
                  <wp:posOffset>-76835</wp:posOffset>
                </wp:positionH>
                <wp:positionV relativeFrom="paragraph">
                  <wp:posOffset>-23495</wp:posOffset>
                </wp:positionV>
                <wp:extent cx="1927860" cy="739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964" w:rsidRDefault="00A34964" w:rsidP="00A34964">
                            <w:pPr>
                              <w:jc w:val="center"/>
                            </w:pPr>
                            <w:proofErr w:type="spellStart"/>
                            <w:r>
                              <w:t>Websocket</w:t>
                            </w:r>
                            <w:proofErr w:type="spellEnd"/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5776" id="Rectangle 1" o:spid="_x0000_s1037" style="position:absolute;margin-left:-6.05pt;margin-top:-1.85pt;width:151.8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" fillcolor="white [3201]" strokecolor="#70ad47 [3209]" strokeweight="1pt">
                <v:textbox>
                  <w:txbxContent>
                    <w:p w:rsidR="00A34964" w:rsidRDefault="00A34964" w:rsidP="00A34964">
                      <w:pPr>
                        <w:jc w:val="center"/>
                      </w:pPr>
                      <w:proofErr w:type="spellStart"/>
                      <w:r>
                        <w:t>Websocket</w:t>
                      </w:r>
                      <w:proofErr w:type="spellEnd"/>
                      <w: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1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5B"/>
    <w:rsid w:val="00214055"/>
    <w:rsid w:val="009622EF"/>
    <w:rsid w:val="00A34964"/>
    <w:rsid w:val="00CE4766"/>
    <w:rsid w:val="00D0525B"/>
    <w:rsid w:val="00D31EC7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0EBEA-CC46-429D-8407-4CC2C0F9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2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34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3496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2023-02-14T13:25:00Z</dcterms:created>
  <dcterms:modified xsi:type="dcterms:W3CDTF">2023-02-14T14:19:00Z</dcterms:modified>
</cp:coreProperties>
</file>