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708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«Информационные технологии»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708.999999999999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Парадигмы программирования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0.0" w:type="dxa"/>
        <w:jc w:val="left"/>
        <w:tblInd w:w="-461.0" w:type="dxa"/>
        <w:tblLayout w:type="fixed"/>
        <w:tblLook w:val="0400"/>
      </w:tblPr>
      <w:tblGrid>
        <w:gridCol w:w="4663"/>
        <w:gridCol w:w="2798"/>
        <w:gridCol w:w="3109"/>
        <w:tblGridChange w:id="0">
          <w:tblGrid>
            <w:gridCol w:w="4663"/>
            <w:gridCol w:w="2798"/>
            <w:gridCol w:w="3109"/>
          </w:tblGrid>
        </w:tblGridChange>
      </w:tblGrid>
      <w:tr>
        <w:trPr>
          <w:cantSplit w:val="0"/>
          <w:trHeight w:val="79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Наумкин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.Д.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Иванов Д.В.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основ работы с классами в языке Python. Реализация наследования классов, определение\переопределение «магических» и пользовательских методов.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Даны фигуры в двумерном пространстве.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Базовый класс - фигура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периметр фигуры(в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площадь фигуры(в квадратных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фигуры(значение может быть одной из строк: 'r', 'b', 'g').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текстом 'Invalid value'.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Многоугольник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(Наследуется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периметр фигуры(в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площадь фигуры(в квадратных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фигуры(значение может быть одной из строк: 'r', 'b', 'g')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углов(неотрицательное значение, больше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равносторонний(значениями могут быть или True, или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самый большой угол(или любого угла, если многоугольник равносторонний) (целое положительное число)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текстом 'Invalid value'.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классе необходимо реализовать следующие методы: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__str__()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__add__()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Сложение площади и периметра многоугольника. Возвращает число, полученное при сложении площади и периметра многоугольника.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__eq__()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возвращает True, если два объекта класса равны и False иначе. Два объекта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равны, если равны их периметры, площади и количество углов.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Окружность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(Наследуется от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 объекта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периметр фигуры(в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площадь фигуры(в квадратных сантиметрах, 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фигуры(значение может быть одной из строк: 'r', 'b', 'g').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радиус(целое положительное число)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диаметр(целое положительное число, равен двум радиусам)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экземпляра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текстом 'Invalid value'.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классе необходимо реализовать следующие методы: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__str__():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__add__():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Сложение площади и периметра окружности. Возвращает число, полученное при сложении площади и периметра окружности.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__eq__():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возвращает True, если два объекта класса равны и False иначе. Два объекта типа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равны, если равны их радиусы.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определить список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работы с фигурами: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Многоугольники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(class PolygonList)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Вызвать конструктор базового класса.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Передать в конструктор строку name и присвоить её полю name созданного объекта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append(p_object):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Переопределение метода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списка. В случае,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p_object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многоугольник (объект класса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Polygon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элемент добавляется в список, иначе выбрасывается исключение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текстом:  Invalid type &lt;тип_объекта p_object&gt;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print_colors():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Вывести цвета всех многоугольников в виде строки (нумерация начинается с 1):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&lt;i&gt; многоугольник: &lt;color[i]&gt;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&lt;j&gt; многоугольник: &lt;color[j]&gt; 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print_count():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количество многоугольников в списке.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Окружности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CircleList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Вызвать конструктор базового класса.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Передать в конструктор строку name и присвоить её полю name созданного объекта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реализовать следующие методы: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extend(iterable):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print_colors():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Вывести цвета всех окружностей в виде строки (нумерация начинается с 1):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&lt;i&gt; окружность: &lt;color[i]&gt;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&lt;j&gt; окружность: &lt;color[j]&gt; 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total_area():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Посчитать и вывести общую площадь всех окружностей.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firstLine="708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67">
      <w:pPr>
        <w:shd w:fill="ffffff" w:val="clear"/>
        <w:spacing w:after="12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Требовалось реализовать 2 класса, которые наследовались от пользовательского класса, и 2 класса, которые наследовались от встроенного класса list.</w:t>
      </w:r>
    </w:p>
    <w:p w:rsidR="00000000" w:rsidDel="00000000" w:rsidP="00000000" w:rsidRDefault="00000000" w:rsidRPr="00000000" w14:paraId="00000068">
      <w:pPr>
        <w:shd w:fill="ffffff" w:val="clear"/>
        <w:spacing w:after="12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Каждый из классов при инициализации экземпляра сохраняет входящие данные в защищенные атрибуты. Для доступа к этим атрибутам были реализованы геттеры и сеттеры через декоратор свойства (@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9">
      <w:pPr>
        <w:shd w:fill="ffffff" w:val="clear"/>
        <w:spacing w:after="12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были переопределены следующие методы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__init__, __str__, __add__, __eq__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Последние два метода дочерние классы использовали без переопределения.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вызываются в и дочерних классах (работа родительского метода дополняется в каждом из дочерних классов по-разному), это сделано во избежание дублирования кода.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1809750</wp:posOffset>
            </wp:positionV>
            <wp:extent cx="6120130" cy="32772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shd w:fill="ffffff" w:val="clear"/>
        <w:spacing w:after="12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используется единожды для инициализации значениями нового экземпляра класса, то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__str__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используется для «неформального» строкового представления экземпляра класса. Данный метод неявно вызывается, например, при передаче экземпляра в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__add__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неявно вызывается при использовании оператора «+», когда объект класса стоит слева от знака сложения. Сам метод описывает логику сложения. </w:t>
      </w:r>
    </w:p>
    <w:p w:rsidR="00000000" w:rsidDel="00000000" w:rsidP="00000000" w:rsidRDefault="00000000" w:rsidRPr="00000000" w14:paraId="0000006B">
      <w:pPr>
        <w:shd w:fill="ffffff" w:val="clear"/>
        <w:spacing w:after="120" w:before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наследовании от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переопределяя метод append, использовалась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super()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вызовом родительского 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для того, чтобы возможно было добавить элемент в пользовательский список, при этом избежав рекурсивных вызовов (это произошло бы, если, например, при переопределении метода append в его теле использовалась не строка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super().append(),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self.append()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 Но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CircleList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мы имели право использовать последний вариант написания, т.к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self.append()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вызывался при переопределении 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extend()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 этой ситуации вызывается родительский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append()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для экземпляра класса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CircleList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ffffff" w:val="clear"/>
        <w:spacing w:after="120" w:before="0" w:line="360" w:lineRule="auto"/>
        <w:ind w:firstLine="708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содержатся в таблице 1.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45.0" w:type="dxa"/>
        <w:jc w:val="left"/>
        <w:tblInd w:w="55.0" w:type="dxa"/>
        <w:tblLayout w:type="fixed"/>
        <w:tblLook w:val="0400"/>
      </w:tblPr>
      <w:tblGrid>
        <w:gridCol w:w="934"/>
        <w:gridCol w:w="4166"/>
        <w:gridCol w:w="3015"/>
        <w:gridCol w:w="1530"/>
        <w:tblGridChange w:id="0">
          <w:tblGrid>
            <w:gridCol w:w="934"/>
            <w:gridCol w:w="4166"/>
            <w:gridCol w:w="3015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 = Polygon(10,25,'g',4, True, 90)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polygon2 = Polygon(10,25,'g',4, True, 90)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print(polygon.perimeter, polygon.area, polygon.color, polygon.angle_count, polygon.equilateral, polygon.biggest_angle)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print(polygon.__str__())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print(polygon.__add__())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print(polygon.__eq__(polygon2))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polygon_list = PolygonList(Polygon)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polygon_list.append(polygon)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polygon_list.append(polygon2)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polygon_list.print_colors()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160" w:before="0"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polygon_list.print_count()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25 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25 g 4 True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Polygon: Периметр 10, площадь 25, цвет фигуры g, количество углов 4, равносторонний True, самый большой угол 90.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многоугольник: 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многоугольник: 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Тесты с экземплярами класса Polygon и работа со списком PolygonList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работы были изучены классы в Python и способы работы с ними: наследование, переопределение методов, особенности работы «магических» методов.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9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Figure:</w:t>
      </w:r>
    </w:p>
    <w:p w:rsidR="00000000" w:rsidDel="00000000" w:rsidP="00000000" w:rsidRDefault="00000000" w:rsidRPr="00000000" w14:paraId="0000009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color):</w:t>
      </w:r>
    </w:p>
    <w:p w:rsidR="00000000" w:rsidDel="00000000" w:rsidP="00000000" w:rsidRDefault="00000000" w:rsidRPr="00000000" w14:paraId="0000009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 isinstance(perimeter, int) or not isinstance(area, int) or not isinstance(color, str) or perimeter &lt;= 0 or area &lt;= 0 or color not in 'rgb':</w:t>
      </w:r>
    </w:p>
    <w:p w:rsidR="00000000" w:rsidDel="00000000" w:rsidP="00000000" w:rsidRDefault="00000000" w:rsidRPr="00000000" w14:paraId="0000009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9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self.perimeter = perimeter</w:t>
      </w:r>
    </w:p>
    <w:p w:rsidR="00000000" w:rsidDel="00000000" w:rsidP="00000000" w:rsidRDefault="00000000" w:rsidRPr="00000000" w14:paraId="0000009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self.area = area</w:t>
      </w:r>
    </w:p>
    <w:p w:rsidR="00000000" w:rsidDel="00000000" w:rsidP="00000000" w:rsidRDefault="00000000" w:rsidRPr="00000000" w14:paraId="0000009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self.color = color</w:t>
      </w:r>
    </w:p>
    <w:p w:rsidR="00000000" w:rsidDel="00000000" w:rsidP="00000000" w:rsidRDefault="00000000" w:rsidRPr="00000000" w14:paraId="0000009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Polygon(Figure):</w:t>
      </w:r>
    </w:p>
    <w:p w:rsidR="00000000" w:rsidDel="00000000" w:rsidP="00000000" w:rsidRDefault="00000000" w:rsidRPr="00000000" w14:paraId="0000009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color, angle_count, equilateral, biggest_angle):</w:t>
      </w:r>
    </w:p>
    <w:p w:rsidR="00000000" w:rsidDel="00000000" w:rsidP="00000000" w:rsidRDefault="00000000" w:rsidRPr="00000000" w14:paraId="0000009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super().__init__(perimeter, area, color)</w:t>
      </w:r>
    </w:p>
    <w:p w:rsidR="00000000" w:rsidDel="00000000" w:rsidP="00000000" w:rsidRDefault="00000000" w:rsidRPr="00000000" w14:paraId="0000009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 isinstance(angle_count, int) or not isinstance(equilateral, bool) or not isinstance(biggest_angle, int) or angle_count &lt;= 2 or biggest_angle &lt;= 0:</w:t>
      </w:r>
    </w:p>
    <w:p w:rsidR="00000000" w:rsidDel="00000000" w:rsidP="00000000" w:rsidRDefault="00000000" w:rsidRPr="00000000" w14:paraId="0000009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9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self.angle_count = angle_count</w:t>
      </w:r>
    </w:p>
    <w:p w:rsidR="00000000" w:rsidDel="00000000" w:rsidP="00000000" w:rsidRDefault="00000000" w:rsidRPr="00000000" w14:paraId="000000A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self.equilateral = equilateral</w:t>
      </w:r>
    </w:p>
    <w:p w:rsidR="00000000" w:rsidDel="00000000" w:rsidP="00000000" w:rsidRDefault="00000000" w:rsidRPr="00000000" w14:paraId="000000A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self.biggest_angle = biggest_angle</w:t>
      </w:r>
    </w:p>
    <w:p w:rsidR="00000000" w:rsidDel="00000000" w:rsidP="00000000" w:rsidRDefault="00000000" w:rsidRPr="00000000" w14:paraId="000000A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A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f'Polygon: Периметр {self.perimeter}, площадь {self.area}, цвет фигуры {self.color}, ' \</w:t>
      </w:r>
    </w:p>
    <w:p w:rsidR="00000000" w:rsidDel="00000000" w:rsidP="00000000" w:rsidRDefault="00000000" w:rsidRPr="00000000" w14:paraId="000000A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f'количество углов {self.angle_count}, равносторонний {self.equilateral}, самый большой угол {self.biggest_angle}.'</w:t>
      </w:r>
    </w:p>
    <w:p w:rsidR="00000000" w:rsidDel="00000000" w:rsidP="00000000" w:rsidRDefault="00000000" w:rsidRPr="00000000" w14:paraId="000000A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__add__(self):</w:t>
      </w:r>
    </w:p>
    <w:p w:rsidR="00000000" w:rsidDel="00000000" w:rsidP="00000000" w:rsidRDefault="00000000" w:rsidRPr="00000000" w14:paraId="000000A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self.perimeter + self.area</w:t>
      </w:r>
    </w:p>
    <w:p w:rsidR="00000000" w:rsidDel="00000000" w:rsidP="00000000" w:rsidRDefault="00000000" w:rsidRPr="00000000" w14:paraId="000000A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__eq__(self, other):</w:t>
      </w:r>
    </w:p>
    <w:p w:rsidR="00000000" w:rsidDel="00000000" w:rsidP="00000000" w:rsidRDefault="00000000" w:rsidRPr="00000000" w14:paraId="000000A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isinstance(other, Polygon) and self.perimeter == other.perimeter \</w:t>
      </w:r>
    </w:p>
    <w:p w:rsidR="00000000" w:rsidDel="00000000" w:rsidP="00000000" w:rsidRDefault="00000000" w:rsidRPr="00000000" w14:paraId="000000A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and self.area == other.area and self.angle_count == other.angle_count</w:t>
      </w:r>
    </w:p>
    <w:p w:rsidR="00000000" w:rsidDel="00000000" w:rsidP="00000000" w:rsidRDefault="00000000" w:rsidRPr="00000000" w14:paraId="000000A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Circle(Figure):</w:t>
      </w:r>
    </w:p>
    <w:p w:rsidR="00000000" w:rsidDel="00000000" w:rsidP="00000000" w:rsidRDefault="00000000" w:rsidRPr="00000000" w14:paraId="000000B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perimeter, area, color, radius, diametr):</w:t>
      </w:r>
    </w:p>
    <w:p w:rsidR="00000000" w:rsidDel="00000000" w:rsidP="00000000" w:rsidRDefault="00000000" w:rsidRPr="00000000" w14:paraId="000000B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super().__init__(perimeter, area, color)</w:t>
      </w:r>
    </w:p>
    <w:p w:rsidR="00000000" w:rsidDel="00000000" w:rsidP="00000000" w:rsidRDefault="00000000" w:rsidRPr="00000000" w14:paraId="000000B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not isinstance(radius, int) or not isinstance(diametr, int) or diametr != 2 * radius:</w:t>
      </w:r>
    </w:p>
    <w:p w:rsidR="00000000" w:rsidDel="00000000" w:rsidP="00000000" w:rsidRDefault="00000000" w:rsidRPr="00000000" w14:paraId="000000B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ValueError('Invalid value')</w:t>
      </w:r>
    </w:p>
    <w:p w:rsidR="00000000" w:rsidDel="00000000" w:rsidP="00000000" w:rsidRDefault="00000000" w:rsidRPr="00000000" w14:paraId="000000B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self.radius = radius</w:t>
      </w:r>
    </w:p>
    <w:p w:rsidR="00000000" w:rsidDel="00000000" w:rsidP="00000000" w:rsidRDefault="00000000" w:rsidRPr="00000000" w14:paraId="000000B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self.diametr = diametr</w:t>
      </w:r>
    </w:p>
    <w:p w:rsidR="00000000" w:rsidDel="00000000" w:rsidP="00000000" w:rsidRDefault="00000000" w:rsidRPr="00000000" w14:paraId="000000B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__str__(self):</w:t>
      </w:r>
    </w:p>
    <w:p w:rsidR="00000000" w:rsidDel="00000000" w:rsidP="00000000" w:rsidRDefault="00000000" w:rsidRPr="00000000" w14:paraId="000000B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f'Circle: Периметр {self.perimeter}, площадь {self.area}, цвет фигуры {self.color}, ' \</w:t>
      </w:r>
    </w:p>
    <w:p w:rsidR="00000000" w:rsidDel="00000000" w:rsidP="00000000" w:rsidRDefault="00000000" w:rsidRPr="00000000" w14:paraId="000000B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f'радиус {self.radius}, диаметр {self.diametr}.'</w:t>
      </w:r>
    </w:p>
    <w:p w:rsidR="00000000" w:rsidDel="00000000" w:rsidP="00000000" w:rsidRDefault="00000000" w:rsidRPr="00000000" w14:paraId="000000B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__add__(self):</w:t>
      </w:r>
    </w:p>
    <w:p w:rsidR="00000000" w:rsidDel="00000000" w:rsidP="00000000" w:rsidRDefault="00000000" w:rsidRPr="00000000" w14:paraId="000000B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self.perimeter + self.area</w:t>
      </w:r>
    </w:p>
    <w:p w:rsidR="00000000" w:rsidDel="00000000" w:rsidP="00000000" w:rsidRDefault="00000000" w:rsidRPr="00000000" w14:paraId="000000B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__eq__(self, other):</w:t>
      </w:r>
    </w:p>
    <w:p w:rsidR="00000000" w:rsidDel="00000000" w:rsidP="00000000" w:rsidRDefault="00000000" w:rsidRPr="00000000" w14:paraId="000000B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isinstance(other, Circle) and self.radius == other.radius</w:t>
      </w:r>
    </w:p>
    <w:p w:rsidR="00000000" w:rsidDel="00000000" w:rsidP="00000000" w:rsidRDefault="00000000" w:rsidRPr="00000000" w14:paraId="000000C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PolygonList(list):</w:t>
      </w:r>
    </w:p>
    <w:p w:rsidR="00000000" w:rsidDel="00000000" w:rsidP="00000000" w:rsidRDefault="00000000" w:rsidRPr="00000000" w14:paraId="000000C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name):</w:t>
      </w:r>
    </w:p>
    <w:p w:rsidR="00000000" w:rsidDel="00000000" w:rsidP="00000000" w:rsidRDefault="00000000" w:rsidRPr="00000000" w14:paraId="000000C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super().__init__()</w:t>
      </w:r>
    </w:p>
    <w:p w:rsidR="00000000" w:rsidDel="00000000" w:rsidP="00000000" w:rsidRDefault="00000000" w:rsidRPr="00000000" w14:paraId="000000C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self.name = name</w:t>
      </w:r>
    </w:p>
    <w:p w:rsidR="00000000" w:rsidDel="00000000" w:rsidP="00000000" w:rsidRDefault="00000000" w:rsidRPr="00000000" w14:paraId="000000C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append(self, p_object):</w:t>
      </w:r>
    </w:p>
    <w:p w:rsidR="00000000" w:rsidDel="00000000" w:rsidP="00000000" w:rsidRDefault="00000000" w:rsidRPr="00000000" w14:paraId="000000C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isinstance(p_object, Polygon):</w:t>
      </w:r>
    </w:p>
    <w:p w:rsidR="00000000" w:rsidDel="00000000" w:rsidP="00000000" w:rsidRDefault="00000000" w:rsidRPr="00000000" w14:paraId="000000C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super().append(p_object)</w:t>
      </w:r>
    </w:p>
    <w:p w:rsidR="00000000" w:rsidDel="00000000" w:rsidP="00000000" w:rsidRDefault="00000000" w:rsidRPr="00000000" w14:paraId="000000C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C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raise TypeError(f'Invalid type {type(p_object)}')</w:t>
      </w:r>
    </w:p>
    <w:p w:rsidR="00000000" w:rsidDel="00000000" w:rsidP="00000000" w:rsidRDefault="00000000" w:rsidRPr="00000000" w14:paraId="000000C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print_colors(self):</w:t>
      </w:r>
    </w:p>
    <w:p w:rsidR="00000000" w:rsidDel="00000000" w:rsidP="00000000" w:rsidRDefault="00000000" w:rsidRPr="00000000" w14:paraId="000000C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= 0</w:t>
      </w:r>
    </w:p>
    <w:p w:rsidR="00000000" w:rsidDel="00000000" w:rsidP="00000000" w:rsidRDefault="00000000" w:rsidRPr="00000000" w14:paraId="000000C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p in self:</w:t>
      </w:r>
    </w:p>
    <w:p w:rsidR="00000000" w:rsidDel="00000000" w:rsidP="00000000" w:rsidRDefault="00000000" w:rsidRPr="00000000" w14:paraId="000000D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count += 1</w:t>
      </w:r>
    </w:p>
    <w:p w:rsidR="00000000" w:rsidDel="00000000" w:rsidP="00000000" w:rsidRDefault="00000000" w:rsidRPr="00000000" w14:paraId="000000D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print(f'{count} многоугольник: {p.color}')</w:t>
      </w:r>
    </w:p>
    <w:p w:rsidR="00000000" w:rsidDel="00000000" w:rsidP="00000000" w:rsidRDefault="00000000" w:rsidRPr="00000000" w14:paraId="000000D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print_count(self):</w:t>
      </w:r>
    </w:p>
    <w:p w:rsidR="00000000" w:rsidDel="00000000" w:rsidP="00000000" w:rsidRDefault="00000000" w:rsidRPr="00000000" w14:paraId="000000D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print(len(self))</w:t>
      </w:r>
    </w:p>
    <w:p w:rsidR="00000000" w:rsidDel="00000000" w:rsidP="00000000" w:rsidRDefault="00000000" w:rsidRPr="00000000" w14:paraId="000000D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CircleList(list):</w:t>
      </w:r>
    </w:p>
    <w:p w:rsidR="00000000" w:rsidDel="00000000" w:rsidP="00000000" w:rsidRDefault="00000000" w:rsidRPr="00000000" w14:paraId="000000D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name):</w:t>
      </w:r>
    </w:p>
    <w:p w:rsidR="00000000" w:rsidDel="00000000" w:rsidP="00000000" w:rsidRDefault="00000000" w:rsidRPr="00000000" w14:paraId="000000D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super().__init__()</w:t>
      </w:r>
    </w:p>
    <w:p w:rsidR="00000000" w:rsidDel="00000000" w:rsidP="00000000" w:rsidRDefault="00000000" w:rsidRPr="00000000" w14:paraId="000000D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self.name = name</w:t>
      </w:r>
    </w:p>
    <w:p w:rsidR="00000000" w:rsidDel="00000000" w:rsidP="00000000" w:rsidRDefault="00000000" w:rsidRPr="00000000" w14:paraId="000000D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extend(self, iterable):</w:t>
      </w:r>
    </w:p>
    <w:p w:rsidR="00000000" w:rsidDel="00000000" w:rsidP="00000000" w:rsidRDefault="00000000" w:rsidRPr="00000000" w14:paraId="000000D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item in iterable:</w:t>
      </w:r>
    </w:p>
    <w:p w:rsidR="00000000" w:rsidDel="00000000" w:rsidP="00000000" w:rsidRDefault="00000000" w:rsidRPr="00000000" w14:paraId="000000D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isinstance(item, Circle):</w:t>
      </w:r>
    </w:p>
    <w:p w:rsidR="00000000" w:rsidDel="00000000" w:rsidP="00000000" w:rsidRDefault="00000000" w:rsidRPr="00000000" w14:paraId="000000D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self.append(item)</w:t>
      </w:r>
    </w:p>
    <w:p w:rsidR="00000000" w:rsidDel="00000000" w:rsidP="00000000" w:rsidRDefault="00000000" w:rsidRPr="00000000" w14:paraId="000000E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print_colors(self):</w:t>
      </w:r>
    </w:p>
    <w:p w:rsidR="00000000" w:rsidDel="00000000" w:rsidP="00000000" w:rsidRDefault="00000000" w:rsidRPr="00000000" w14:paraId="000000E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 = 0</w:t>
      </w:r>
    </w:p>
    <w:p w:rsidR="00000000" w:rsidDel="00000000" w:rsidP="00000000" w:rsidRDefault="00000000" w:rsidRPr="00000000" w14:paraId="000000E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c in self:</w:t>
      </w:r>
    </w:p>
    <w:p w:rsidR="00000000" w:rsidDel="00000000" w:rsidP="00000000" w:rsidRDefault="00000000" w:rsidRPr="00000000" w14:paraId="000000E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count += 1</w:t>
      </w:r>
    </w:p>
    <w:p w:rsidR="00000000" w:rsidDel="00000000" w:rsidP="00000000" w:rsidRDefault="00000000" w:rsidRPr="00000000" w14:paraId="000000E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print(f'{count} окружность: {c.color}')</w:t>
      </w:r>
    </w:p>
    <w:p w:rsidR="00000000" w:rsidDel="00000000" w:rsidP="00000000" w:rsidRDefault="00000000" w:rsidRPr="00000000" w14:paraId="000000E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total_area(self):</w:t>
      </w:r>
    </w:p>
    <w:p w:rsidR="00000000" w:rsidDel="00000000" w:rsidP="00000000" w:rsidRDefault="00000000" w:rsidRPr="00000000" w14:paraId="000000E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total = sum(c.area for c in self)</w:t>
      </w:r>
    </w:p>
    <w:p w:rsidR="00000000" w:rsidDel="00000000" w:rsidP="00000000" w:rsidRDefault="00000000" w:rsidRPr="00000000" w14:paraId="000000E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print(total)</w:t>
      </w:r>
    </w:p>
    <w:p w:rsidR="00000000" w:rsidDel="00000000" w:rsidP="00000000" w:rsidRDefault="00000000" w:rsidRPr="00000000" w14:paraId="000000E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br w:type="textWrapping"/>
        <w:br w:type="textWrapping"/>
        <w:t xml:space="preserve">    @color.setter</w:t>
        <w:br w:type="textWrapping"/>
        <w:t xml:space="preserve">    def color(self, value):</w:t>
        <w:br w:type="textWrapping"/>
        <w:t xml:space="preserve">        if value in ('r', 'g', 'b'):</w:t>
        <w:br w:type="textWrapping"/>
        <w:t xml:space="preserve">            self._color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def __str__(self):</w:t>
        <w:br w:type="textWrapping"/>
        <w:t xml:space="preserve">        return f'{self.__class__.__name__}: Периметр {self.perimeter}, площадь {self.area}, цвет фигуры {self.color}, '</w:t>
        <w:br w:type="textWrapping"/>
        <w:br w:type="textWrapping"/>
        <w:t xml:space="preserve">    def __add__(self):</w:t>
        <w:br w:type="textWrapping"/>
        <w:t xml:space="preserve">        return self.area + self.perimeter</w:t>
        <w:br w:type="textWrapping"/>
        <w:br w:type="textWrapping"/>
        <w:t xml:space="preserve">    def __eq__(self, other):</w:t>
        <w:br w:type="textWrapping"/>
        <w:t xml:space="preserve">        if isinstance(other, Polygon):</w:t>
        <w:br w:type="textWrapping"/>
        <w:t xml:space="preserve">            return (self.perimeter == other.perimeter) and (self.area == other.area) and (self.angle_count == other.angle_count)</w:t>
        <w:br w:type="textWrapping"/>
        <w:t xml:space="preserve">        if isinstance(other, Circle):</w:t>
        <w:br w:type="textWrapping"/>
        <w:t xml:space="preserve">            return self.radius == other.radius</w:t>
        <w:br w:type="textWrapping"/>
        <w:br w:type="textWrapping"/>
        <w:br w:type="textWrapping"/>
        <w:t xml:space="preserve">class Polygon(Figure):</w:t>
        <w:br w:type="textWrapping"/>
        <w:t xml:space="preserve">    def __init__(self, perimeter, area, color, angle_count, equilateral, biggest_angle):</w:t>
        <w:br w:type="textWrapping"/>
        <w:t xml:space="preserve">        super().__init__(perimeter, area, color)</w:t>
        <w:br w:type="textWrapping"/>
        <w:t xml:space="preserve">        self.angle_count = angle_count</w:t>
        <w:br w:type="textWrapping"/>
        <w:t xml:space="preserve">        self.equilateral = equilateral</w:t>
        <w:br w:type="textWrapping"/>
        <w:t xml:space="preserve">        self.biggest_angle = biggest_angle</w:t>
        <w:br w:type="textWrapping"/>
        <w:br w:type="textWrapping"/>
        <w:t xml:space="preserve">    @property</w:t>
        <w:br w:type="textWrapping"/>
        <w:t xml:space="preserve">    def angle_count(self):</w:t>
        <w:br w:type="textWrapping"/>
        <w:t xml:space="preserve">        return self._angle_count</w:t>
        <w:br w:type="textWrapping"/>
        <w:br w:type="textWrapping"/>
        <w:t xml:space="preserve">    @angle_count.setter</w:t>
        <w:br w:type="textWrapping"/>
        <w:t xml:space="preserve">    def angle_count(self, value):</w:t>
        <w:br w:type="textWrapping"/>
        <w:t xml:space="preserve">        if isinstance(value, int) and value &gt; 2:</w:t>
        <w:br w:type="textWrapping"/>
        <w:t xml:space="preserve">            self._angle_count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@property</w:t>
        <w:br w:type="textWrapping"/>
        <w:t xml:space="preserve">    def equilateral(self):</w:t>
        <w:br w:type="textWrapping"/>
        <w:t xml:space="preserve">        return self._equilateral</w:t>
        <w:br w:type="textWrapping"/>
        <w:br w:type="textWrapping"/>
        <w:t xml:space="preserve">    @equilateral.setter</w:t>
        <w:br w:type="textWrapping"/>
        <w:t xml:space="preserve">    def equilateral(self, value):</w:t>
        <w:br w:type="textWrapping"/>
        <w:t xml:space="preserve">        if isinstance(value, bool):</w:t>
        <w:br w:type="textWrapping"/>
        <w:t xml:space="preserve">            self._equilateral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@property</w:t>
        <w:br w:type="textWrapping"/>
        <w:t xml:space="preserve">    def biggest_angle(self):</w:t>
        <w:br w:type="textWrapping"/>
        <w:t xml:space="preserve">        return self._biggest_angle</w:t>
        <w:br w:type="textWrapping"/>
        <w:br w:type="textWrapping"/>
        <w:t xml:space="preserve">    @biggest_angle.setter</w:t>
        <w:br w:type="textWrapping"/>
        <w:t xml:space="preserve">    def biggest_angle(self, value):</w:t>
        <w:br w:type="textWrapping"/>
        <w:t xml:space="preserve">        if isinstance(value, int) and value &gt; 0:</w:t>
        <w:br w:type="textWrapping"/>
        <w:t xml:space="preserve">            self._biggest_angle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def __str__(self):</w:t>
        <w:br w:type="textWrapping"/>
        <w:t xml:space="preserve">        return super().__str__() + f'количество углов {self.angle_count}, равносторонний {self.equilateral}, самый большой угол {self.biggest_angle}.'</w:t>
        <w:br w:type="textWrapping"/>
        <w:br w:type="textWrapping"/>
        <w:br w:type="textWrapping"/>
        <w:t xml:space="preserve">class Circle(Figure):</w:t>
        <w:br w:type="textWrapping"/>
        <w:t xml:space="preserve">    def __init__(self, perimeter, area, color, radius, diametr):</w:t>
        <w:br w:type="textWrapping"/>
        <w:t xml:space="preserve">        super().__init__(perimeter, area, color)</w:t>
        <w:br w:type="textWrapping"/>
        <w:t xml:space="preserve">        self.radius = radius</w:t>
        <w:br w:type="textWrapping"/>
        <w:t xml:space="preserve">        self.diametr = diametr</w:t>
        <w:br w:type="textWrapping"/>
        <w:br w:type="textWrapping"/>
        <w:t xml:space="preserve">    @property</w:t>
        <w:br w:type="textWrapping"/>
        <w:t xml:space="preserve">    def radius(self):</w:t>
        <w:br w:type="textWrapping"/>
        <w:t xml:space="preserve">        return self._radius</w:t>
        <w:br w:type="textWrapping"/>
        <w:br w:type="textWrapping"/>
        <w:t xml:space="preserve">    @radius.setter</w:t>
        <w:br w:type="textWrapping"/>
        <w:t xml:space="preserve">    def radius(self, value):</w:t>
        <w:br w:type="textWrapping"/>
        <w:t xml:space="preserve">        if isinstance(value, int) and value &gt; 0:</w:t>
        <w:br w:type="textWrapping"/>
        <w:t xml:space="preserve">            self._radius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@property</w:t>
        <w:br w:type="textWrapping"/>
        <w:t xml:space="preserve">    def diametr(self):</w:t>
        <w:br w:type="textWrapping"/>
        <w:t xml:space="preserve">        return self._diametr</w:t>
        <w:br w:type="textWrapping"/>
        <w:br w:type="textWrapping"/>
        <w:t xml:space="preserve">    @diametr.setter</w:t>
        <w:br w:type="textWrapping"/>
        <w:t xml:space="preserve">    def diametr(self, value):</w:t>
        <w:br w:type="textWrapping"/>
        <w:t xml:space="preserve">        if isinstance(value, int) and value &gt; 0 and value == self.radius * 2:</w:t>
        <w:br w:type="textWrapping"/>
        <w:t xml:space="preserve">            self._diametr = value</w:t>
        <w:br w:type="textWrapping"/>
        <w:t xml:space="preserve">        else:</w:t>
        <w:br w:type="textWrapping"/>
        <w:t xml:space="preserve">            raise ValueError('Invalid value')</w:t>
        <w:br w:type="textWrapping"/>
        <w:br w:type="textWrapping"/>
        <w:t xml:space="preserve">    def __str__(self):</w:t>
        <w:br w:type="textWrapping"/>
        <w:t xml:space="preserve">        return super().__str__() + f'радиус {self.radius}, диаметр {self.diametr}.'</w:t>
        <w:br w:type="textWrapping"/>
        <w:br w:type="textWrapping"/>
        <w:br w:type="textWrapping"/>
        <w:t xml:space="preserve">class PolygonList(list):</w:t>
        <w:br w:type="textWrapping"/>
        <w:t xml:space="preserve">    def __init__(self, name):</w:t>
        <w:br w:type="textWrapping"/>
        <w:t xml:space="preserve">        super().__init__()</w:t>
        <w:br w:type="textWrapping"/>
        <w:t xml:space="preserve">        self.name = name</w:t>
        <w:br w:type="textWrapping"/>
        <w:br w:type="textWrapping"/>
        <w:t xml:space="preserve">    @property</w:t>
        <w:br w:type="textWrapping"/>
        <w:t xml:space="preserve">    def name(self):</w:t>
        <w:br w:type="textWrapping"/>
        <w:t xml:space="preserve">        return self._name</w:t>
        <w:br w:type="textWrapping"/>
        <w:br w:type="textWrapping"/>
        <w:t xml:space="preserve">    @name.setter</w:t>
        <w:br w:type="textWrapping"/>
        <w:t xml:space="preserve">    def name(self, value):</w:t>
        <w:br w:type="textWrapping"/>
        <w:t xml:space="preserve">        self._name = value</w:t>
        <w:br w:type="textWrapping"/>
        <w:br w:type="textWrapping"/>
        <w:t xml:space="preserve">    def append(self, __object):</w:t>
        <w:br w:type="textWrapping"/>
        <w:t xml:space="preserve">        if isinstance(__object, Polygon):</w:t>
        <w:br w:type="textWrapping"/>
        <w:t xml:space="preserve">            super().append(__object)</w:t>
        <w:br w:type="textWrapping"/>
        <w:t xml:space="preserve">        else:</w:t>
        <w:br w:type="textWrapping"/>
        <w:t xml:space="preserve">            raise TypeError(f'Invalid type {__object.__class__}')</w:t>
        <w:br w:type="textWrapping"/>
        <w:br w:type="textWrapping"/>
        <w:t xml:space="preserve">    def print_colors(self):</w:t>
        <w:br w:type="textWrapping"/>
        <w:t xml:space="preserve">        for obj_num in range(len(self)):</w:t>
        <w:br w:type="textWrapping"/>
        <w:t xml:space="preserve">            print(f'{obj_num + 1} многоугольник: {self[obj_num].color}')</w:t>
        <w:br w:type="textWrapping"/>
        <w:br w:type="textWrapping"/>
        <w:t xml:space="preserve">    def print_count(self):</w:t>
        <w:br w:type="textWrapping"/>
        <w:t xml:space="preserve">        print(len(self))</w:t>
        <w:br w:type="textWrapping"/>
        <w:br w:type="textWrapping"/>
        <w:br w:type="textWrapping"/>
        <w:t xml:space="preserve">class CircleList(list):</w:t>
        <w:br w:type="textWrapping"/>
        <w:t xml:space="preserve">    def __init__(self, name):</w:t>
        <w:br w:type="textWrapping"/>
        <w:t xml:space="preserve">        super().__init__()</w:t>
        <w:br w:type="textWrapping"/>
        <w:t xml:space="preserve">        self.name = name</w:t>
        <w:br w:type="textWrapping"/>
        <w:br w:type="textWrapping"/>
        <w:t xml:space="preserve">    @property</w:t>
        <w:br w:type="textWrapping"/>
        <w:t xml:space="preserve">    def name(self):</w:t>
        <w:br w:type="textWrapping"/>
        <w:t xml:space="preserve">        return self._name</w:t>
        <w:br w:type="textWrapping"/>
        <w:br w:type="textWrapping"/>
        <w:t xml:space="preserve">    @name.setter</w:t>
        <w:br w:type="textWrapping"/>
        <w:t xml:space="preserve">    def name(self, value):</w:t>
        <w:br w:type="textWrapping"/>
        <w:t xml:space="preserve">        self._name = value</w:t>
        <w:br w:type="textWrapping"/>
        <w:br w:type="textWrapping"/>
        <w:t xml:space="preserve">    def extend(self, __iterable):</w:t>
        <w:br w:type="textWrapping"/>
        <w:t xml:space="preserve">        for obj in __iterable:</w:t>
        <w:br w:type="textWrapping"/>
        <w:t xml:space="preserve">            if isinstance(obj, Circle):</w:t>
        <w:br w:type="textWrapping"/>
        <w:t xml:space="preserve">                self.append(obj)</w:t>
        <w:br w:type="textWrapping"/>
        <w:br w:type="textWrapping"/>
        <w:t xml:space="preserve">    def print_colors(self):</w:t>
        <w:br w:type="textWrapping"/>
        <w:t xml:space="preserve">        for obj_num in range(len(self)):</w:t>
        <w:br w:type="textWrapping"/>
        <w:t xml:space="preserve">            print(f'{obj_num + 1} окружность: {self[obj_num].color}')</w:t>
        <w:br w:type="textWrapping"/>
        <w:br w:type="textWrapping"/>
        <w:t xml:space="preserve">    def total_area(self):</w:t>
        <w:br w:type="textWrapping"/>
        <w:t xml:space="preserve">        print(reduce(lambda x, y: x + y.area, self, 0))</w:t>
        <w:br w:type="textWrapping"/>
        <w:br w:type="textWrapping"/>
      </w:r>
    </w:p>
    <w:sectPr>
      <w:footerReference r:id="rId7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080" w:hanging="360"/>
      </w:pPr>
      <w:rPr/>
    </w:lvl>
    <w:lvl w:ilvl="2">
      <w:start w:val="1"/>
      <w:numFmt w:val="decimal"/>
      <w:lvlText w:val="%3)"/>
      <w:lvlJc w:val="left"/>
      <w:pPr>
        <w:ind w:left="1440" w:hanging="360"/>
      </w:pPr>
      <w:rPr/>
    </w:lvl>
    <w:lvl w:ilvl="3">
      <w:start w:val="1"/>
      <w:numFmt w:val="decimal"/>
      <w:lvlText w:val="%4)"/>
      <w:lvlJc w:val="left"/>
      <w:pPr>
        <w:ind w:left="1800" w:hanging="360"/>
      </w:pPr>
      <w:rPr/>
    </w:lvl>
    <w:lvl w:ilvl="4">
      <w:start w:val="1"/>
      <w:numFmt w:val="decimal"/>
      <w:lvlText w:val="%5)"/>
      <w:lvlJc w:val="left"/>
      <w:pPr>
        <w:ind w:left="2160" w:hanging="360"/>
      </w:pPr>
      <w:rPr/>
    </w:lvl>
    <w:lvl w:ilvl="5">
      <w:start w:val="1"/>
      <w:numFmt w:val="decimal"/>
      <w:lvlText w:val="%6)"/>
      <w:lvlJc w:val="left"/>
      <w:pPr>
        <w:ind w:left="2520" w:hanging="360"/>
      </w:pPr>
      <w:rPr/>
    </w:lvl>
    <w:lvl w:ilvl="6">
      <w:start w:val="1"/>
      <w:numFmt w:val="decimal"/>
      <w:lvlText w:val="%7)"/>
      <w:lvlJc w:val="left"/>
      <w:pPr>
        <w:ind w:left="2880" w:hanging="360"/>
      </w:pPr>
      <w:rPr/>
    </w:lvl>
    <w:lvl w:ilvl="7">
      <w:start w:val="1"/>
      <w:numFmt w:val="decimal"/>
      <w:lvlText w:val="%8)"/>
      <w:lvlJc w:val="left"/>
      <w:pPr>
        <w:ind w:left="3240" w:hanging="360"/>
      </w:pPr>
      <w:rPr/>
    </w:lvl>
    <w:lvl w:ilvl="8">
      <w:start w:val="1"/>
      <w:numFmt w:val="decimal"/>
      <w:lvlText w:val="%9)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