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2680" w14:textId="77777777" w:rsidR="00E70D6A" w:rsidRPr="00E70D6A" w:rsidRDefault="00E70D6A" w:rsidP="00E70D6A"/>
    <w:p w14:paraId="452CE733" w14:textId="77777777" w:rsidR="00E70D6A" w:rsidRPr="00E70D6A" w:rsidRDefault="00E70D6A" w:rsidP="00E70D6A">
      <w:r w:rsidRPr="00E70D6A">
        <w:pict w14:anchorId="2610CD7A">
          <v:rect id="_x0000_i1061" style="width:0;height:1.5pt" o:hralign="center" o:hrstd="t" o:hr="t" fillcolor="#a0a0a0" stroked="f"/>
        </w:pict>
      </w:r>
    </w:p>
    <w:p w14:paraId="66AE5C2D" w14:textId="77777777" w:rsidR="00E70D6A" w:rsidRPr="00E70D6A" w:rsidRDefault="00E70D6A" w:rsidP="00E70D6A"/>
    <w:p w14:paraId="4A132395" w14:textId="77777777" w:rsidR="00E70D6A" w:rsidRPr="00E70D6A" w:rsidRDefault="00E70D6A" w:rsidP="00E70D6A">
      <w:r w:rsidRPr="00E70D6A">
        <w:pict w14:anchorId="6DA793BD">
          <v:rect id="_x0000_i1062" style="width:0;height:1.5pt" o:hralign="center" o:hrstd="t" o:hr="t" fillcolor="#a0a0a0" stroked="f"/>
        </w:pict>
      </w:r>
    </w:p>
    <w:p w14:paraId="5B48E0EC" w14:textId="77777777" w:rsidR="00E70D6A" w:rsidRPr="00E70D6A" w:rsidRDefault="00E70D6A" w:rsidP="00E70D6A">
      <w:pPr>
        <w:rPr>
          <w:b/>
          <w:bCs/>
        </w:rPr>
      </w:pPr>
      <w:r w:rsidRPr="00E70D6A">
        <w:rPr>
          <w:rFonts w:ascii="Segoe UI Emoji" w:hAnsi="Segoe UI Emoji" w:cs="Segoe UI Emoji"/>
          <w:b/>
          <w:bCs/>
        </w:rPr>
        <w:t>📌</w:t>
      </w:r>
      <w:r w:rsidRPr="00E70D6A">
        <w:rPr>
          <w:b/>
          <w:bCs/>
        </w:rPr>
        <w:t xml:space="preserve"> Problem Statement</w:t>
      </w:r>
    </w:p>
    <w:p w14:paraId="15E996C1" w14:textId="77777777" w:rsidR="00E70D6A" w:rsidRPr="00E70D6A" w:rsidRDefault="00E70D6A" w:rsidP="00E70D6A">
      <w:r w:rsidRPr="00E70D6A">
        <w:t>In modern web applications, securing APIs is a critical requirement. Traditional session-based authentication methods are not suitable for distributed systems, mobile applications, and microservices architectures.</w:t>
      </w:r>
    </w:p>
    <w:p w14:paraId="3D49157F" w14:textId="77777777" w:rsidR="00E70D6A" w:rsidRPr="00E70D6A" w:rsidRDefault="00E70D6A" w:rsidP="00E70D6A">
      <w:r w:rsidRPr="00E70D6A">
        <w:t>Many applications face the following security challenges:</w:t>
      </w:r>
    </w:p>
    <w:p w14:paraId="37CA897F" w14:textId="77777777" w:rsidR="00E70D6A" w:rsidRPr="00E70D6A" w:rsidRDefault="00E70D6A" w:rsidP="00E70D6A">
      <w:pPr>
        <w:numPr>
          <w:ilvl w:val="0"/>
          <w:numId w:val="1"/>
        </w:numPr>
      </w:pPr>
      <w:r w:rsidRPr="00E70D6A">
        <w:t>Unauthorized access to APIs</w:t>
      </w:r>
    </w:p>
    <w:p w14:paraId="7009973D" w14:textId="77777777" w:rsidR="00E70D6A" w:rsidRPr="00E70D6A" w:rsidRDefault="00E70D6A" w:rsidP="00E70D6A">
      <w:pPr>
        <w:numPr>
          <w:ilvl w:val="0"/>
          <w:numId w:val="1"/>
        </w:numPr>
      </w:pPr>
      <w:r w:rsidRPr="00E70D6A">
        <w:t>Difficulty managing user sessions across multiple services</w:t>
      </w:r>
    </w:p>
    <w:p w14:paraId="3AFBF1A7" w14:textId="77777777" w:rsidR="00E70D6A" w:rsidRPr="00E70D6A" w:rsidRDefault="00E70D6A" w:rsidP="00E70D6A">
      <w:pPr>
        <w:numPr>
          <w:ilvl w:val="0"/>
          <w:numId w:val="1"/>
        </w:numPr>
      </w:pPr>
      <w:r w:rsidRPr="00E70D6A">
        <w:t>Lack of role-based access control</w:t>
      </w:r>
    </w:p>
    <w:p w14:paraId="6E725C1F" w14:textId="77777777" w:rsidR="00E70D6A" w:rsidRPr="00E70D6A" w:rsidRDefault="00E70D6A" w:rsidP="00E70D6A">
      <w:pPr>
        <w:numPr>
          <w:ilvl w:val="0"/>
          <w:numId w:val="1"/>
        </w:numPr>
      </w:pPr>
      <w:r w:rsidRPr="00E70D6A">
        <w:t>Security risks due to improper authentication mechanisms</w:t>
      </w:r>
    </w:p>
    <w:p w14:paraId="344503E7" w14:textId="77777777" w:rsidR="00E70D6A" w:rsidRPr="00E70D6A" w:rsidRDefault="00E70D6A" w:rsidP="00E70D6A">
      <w:pPr>
        <w:numPr>
          <w:ilvl w:val="0"/>
          <w:numId w:val="1"/>
        </w:numPr>
      </w:pPr>
      <w:r w:rsidRPr="00E70D6A">
        <w:t>Scalability issues with server-side session storage</w:t>
      </w:r>
    </w:p>
    <w:p w14:paraId="56B38B76" w14:textId="77777777" w:rsidR="00E70D6A" w:rsidRPr="00E70D6A" w:rsidRDefault="00E70D6A" w:rsidP="00E70D6A">
      <w:r w:rsidRPr="00E70D6A">
        <w:t xml:space="preserve">To solve these problems, we need a </w:t>
      </w:r>
      <w:r w:rsidRPr="00E70D6A">
        <w:rPr>
          <w:b/>
          <w:bCs/>
        </w:rPr>
        <w:t>stateless, secure, and scalable authentication mechanism</w:t>
      </w:r>
      <w:r w:rsidRPr="00E70D6A">
        <w:t>.</w:t>
      </w:r>
    </w:p>
    <w:p w14:paraId="40F9FFD7" w14:textId="77777777" w:rsidR="00E70D6A" w:rsidRPr="00E70D6A" w:rsidRDefault="00E70D6A" w:rsidP="00E70D6A">
      <w:r w:rsidRPr="00E70D6A">
        <w:t xml:space="preserve">This project aims to develop a secure Web API using </w:t>
      </w:r>
      <w:r w:rsidRPr="00E70D6A">
        <w:rPr>
          <w:b/>
          <w:bCs/>
        </w:rPr>
        <w:t>JWT (JSON Web Token) authentication in ASP.NET Core</w:t>
      </w:r>
      <w:r w:rsidRPr="00E70D6A">
        <w:t xml:space="preserve"> that:</w:t>
      </w:r>
    </w:p>
    <w:p w14:paraId="51D8AA01" w14:textId="77777777" w:rsidR="00E70D6A" w:rsidRPr="00E70D6A" w:rsidRDefault="00E70D6A" w:rsidP="00E70D6A">
      <w:pPr>
        <w:numPr>
          <w:ilvl w:val="0"/>
          <w:numId w:val="2"/>
        </w:numPr>
      </w:pPr>
      <w:r w:rsidRPr="00E70D6A">
        <w:t>Authenticates users using username and password</w:t>
      </w:r>
    </w:p>
    <w:p w14:paraId="7FFECC77" w14:textId="77777777" w:rsidR="00E70D6A" w:rsidRPr="00E70D6A" w:rsidRDefault="00E70D6A" w:rsidP="00E70D6A">
      <w:pPr>
        <w:numPr>
          <w:ilvl w:val="0"/>
          <w:numId w:val="2"/>
        </w:numPr>
      </w:pPr>
      <w:r w:rsidRPr="00E70D6A">
        <w:t>Generates a JWT token upon successful login</w:t>
      </w:r>
    </w:p>
    <w:p w14:paraId="6CF6E4D8" w14:textId="77777777" w:rsidR="00E70D6A" w:rsidRPr="00E70D6A" w:rsidRDefault="00E70D6A" w:rsidP="00E70D6A">
      <w:pPr>
        <w:numPr>
          <w:ilvl w:val="0"/>
          <w:numId w:val="2"/>
        </w:numPr>
      </w:pPr>
      <w:r w:rsidRPr="00E70D6A">
        <w:t>Secures API endpoints using token-based authentication</w:t>
      </w:r>
    </w:p>
    <w:p w14:paraId="56B616CC" w14:textId="77777777" w:rsidR="00E70D6A" w:rsidRPr="00E70D6A" w:rsidRDefault="00E70D6A" w:rsidP="00E70D6A">
      <w:pPr>
        <w:numPr>
          <w:ilvl w:val="0"/>
          <w:numId w:val="2"/>
        </w:numPr>
      </w:pPr>
      <w:r w:rsidRPr="00E70D6A">
        <w:t>Implements Role-Based Authorization (Admin/User roles)</w:t>
      </w:r>
    </w:p>
    <w:p w14:paraId="22957258" w14:textId="77777777" w:rsidR="00E70D6A" w:rsidRPr="00E70D6A" w:rsidRDefault="00E70D6A" w:rsidP="00E70D6A">
      <w:pPr>
        <w:numPr>
          <w:ilvl w:val="0"/>
          <w:numId w:val="2"/>
        </w:numPr>
      </w:pPr>
      <w:r w:rsidRPr="00E70D6A">
        <w:t>Validates tokens on each request</w:t>
      </w:r>
    </w:p>
    <w:p w14:paraId="5A505277" w14:textId="77777777" w:rsidR="00E70D6A" w:rsidRPr="00E70D6A" w:rsidRDefault="00E70D6A" w:rsidP="00E70D6A">
      <w:pPr>
        <w:numPr>
          <w:ilvl w:val="0"/>
          <w:numId w:val="2"/>
        </w:numPr>
      </w:pPr>
      <w:r w:rsidRPr="00E70D6A">
        <w:t>Uses Entity Framework Core with SQL Server for user data storage</w:t>
      </w:r>
    </w:p>
    <w:p w14:paraId="5678776C" w14:textId="77777777" w:rsidR="00E70D6A" w:rsidRPr="00E70D6A" w:rsidRDefault="00E70D6A" w:rsidP="00E70D6A">
      <w:r w:rsidRPr="00E70D6A">
        <w:pict w14:anchorId="50DBB25E">
          <v:rect id="_x0000_i1063" style="width:0;height:1.5pt" o:hralign="center" o:hrstd="t" o:hr="t" fillcolor="#a0a0a0" stroked="f"/>
        </w:pict>
      </w:r>
    </w:p>
    <w:p w14:paraId="668A3C0E" w14:textId="77777777" w:rsidR="00E70D6A" w:rsidRPr="00E70D6A" w:rsidRDefault="00E70D6A" w:rsidP="00E70D6A">
      <w:pPr>
        <w:rPr>
          <w:b/>
          <w:bCs/>
        </w:rPr>
      </w:pPr>
      <w:r w:rsidRPr="00E70D6A">
        <w:rPr>
          <w:rFonts w:ascii="Segoe UI Emoji" w:hAnsi="Segoe UI Emoji" w:cs="Segoe UI Emoji"/>
          <w:b/>
          <w:bCs/>
        </w:rPr>
        <w:t>🎯</w:t>
      </w:r>
      <w:r w:rsidRPr="00E70D6A">
        <w:rPr>
          <w:b/>
          <w:bCs/>
        </w:rPr>
        <w:t xml:space="preserve"> Objectives</w:t>
      </w:r>
    </w:p>
    <w:p w14:paraId="602ECC69" w14:textId="77777777" w:rsidR="00E70D6A" w:rsidRPr="00E70D6A" w:rsidRDefault="00E70D6A" w:rsidP="00E70D6A">
      <w:pPr>
        <w:numPr>
          <w:ilvl w:val="0"/>
          <w:numId w:val="3"/>
        </w:numPr>
      </w:pPr>
      <w:r w:rsidRPr="00E70D6A">
        <w:t>Implement JWT authentication in ASP.NET Core Web API</w:t>
      </w:r>
    </w:p>
    <w:p w14:paraId="7E64C47D" w14:textId="77777777" w:rsidR="00E70D6A" w:rsidRPr="00E70D6A" w:rsidRDefault="00E70D6A" w:rsidP="00E70D6A">
      <w:pPr>
        <w:numPr>
          <w:ilvl w:val="0"/>
          <w:numId w:val="3"/>
        </w:numPr>
      </w:pPr>
      <w:r w:rsidRPr="00E70D6A">
        <w:t>Secure endpoints using [Authorize] attribute</w:t>
      </w:r>
    </w:p>
    <w:p w14:paraId="7AD2E246" w14:textId="77777777" w:rsidR="00E70D6A" w:rsidRPr="00E70D6A" w:rsidRDefault="00E70D6A" w:rsidP="00E70D6A">
      <w:pPr>
        <w:numPr>
          <w:ilvl w:val="0"/>
          <w:numId w:val="3"/>
        </w:numPr>
      </w:pPr>
      <w:r w:rsidRPr="00E70D6A">
        <w:t>Implement Role-Based Authorization</w:t>
      </w:r>
    </w:p>
    <w:p w14:paraId="073F82CE" w14:textId="77777777" w:rsidR="00E70D6A" w:rsidRPr="00E70D6A" w:rsidRDefault="00E70D6A" w:rsidP="00E70D6A">
      <w:pPr>
        <w:numPr>
          <w:ilvl w:val="0"/>
          <w:numId w:val="3"/>
        </w:numPr>
      </w:pPr>
      <w:r w:rsidRPr="00E70D6A">
        <w:t>Store and validate users from a database using EF Core</w:t>
      </w:r>
    </w:p>
    <w:p w14:paraId="2A89D78D" w14:textId="77777777" w:rsidR="00E70D6A" w:rsidRPr="00E70D6A" w:rsidRDefault="00E70D6A" w:rsidP="00E70D6A">
      <w:pPr>
        <w:numPr>
          <w:ilvl w:val="0"/>
          <w:numId w:val="3"/>
        </w:numPr>
      </w:pPr>
      <w:r w:rsidRPr="00E70D6A">
        <w:t>Ensure stateless authentication for scalability</w:t>
      </w:r>
    </w:p>
    <w:p w14:paraId="051F1757" w14:textId="77777777" w:rsidR="00E70D6A" w:rsidRPr="00E70D6A" w:rsidRDefault="00E70D6A" w:rsidP="00E70D6A">
      <w:r w:rsidRPr="00E70D6A">
        <w:pict w14:anchorId="1756B1F8">
          <v:rect id="_x0000_i1064" style="width:0;height:1.5pt" o:hralign="center" o:hrstd="t" o:hr="t" fillcolor="#a0a0a0" stroked="f"/>
        </w:pict>
      </w:r>
    </w:p>
    <w:p w14:paraId="14CF134A" w14:textId="77777777" w:rsidR="00E70D6A" w:rsidRPr="00E70D6A" w:rsidRDefault="00E70D6A" w:rsidP="00E70D6A">
      <w:pPr>
        <w:rPr>
          <w:b/>
          <w:bCs/>
        </w:rPr>
      </w:pPr>
      <w:r w:rsidRPr="00E70D6A">
        <w:rPr>
          <w:rFonts w:ascii="Segoe UI Symbol" w:hAnsi="Segoe UI Symbol" w:cs="Segoe UI Symbol"/>
          <w:b/>
          <w:bCs/>
        </w:rPr>
        <w:t>🛠</w:t>
      </w:r>
      <w:r w:rsidRPr="00E70D6A">
        <w:rPr>
          <w:b/>
          <w:bCs/>
        </w:rPr>
        <w:t xml:space="preserve"> Technologies Used</w:t>
      </w:r>
    </w:p>
    <w:p w14:paraId="6723B793" w14:textId="77777777" w:rsidR="00E70D6A" w:rsidRPr="00E70D6A" w:rsidRDefault="00E70D6A" w:rsidP="00E70D6A">
      <w:pPr>
        <w:numPr>
          <w:ilvl w:val="0"/>
          <w:numId w:val="4"/>
        </w:numPr>
      </w:pPr>
      <w:r w:rsidRPr="00E70D6A">
        <w:lastRenderedPageBreak/>
        <w:t>ASP.NET Core Web API</w:t>
      </w:r>
    </w:p>
    <w:p w14:paraId="60467D5C" w14:textId="77777777" w:rsidR="00E70D6A" w:rsidRPr="00E70D6A" w:rsidRDefault="00E70D6A" w:rsidP="00E70D6A">
      <w:pPr>
        <w:numPr>
          <w:ilvl w:val="0"/>
          <w:numId w:val="4"/>
        </w:numPr>
      </w:pPr>
      <w:r w:rsidRPr="00E70D6A">
        <w:t>JWT (JSON Web Token)</w:t>
      </w:r>
    </w:p>
    <w:p w14:paraId="0B440F09" w14:textId="77777777" w:rsidR="00E70D6A" w:rsidRPr="00E70D6A" w:rsidRDefault="00E70D6A" w:rsidP="00E70D6A">
      <w:pPr>
        <w:numPr>
          <w:ilvl w:val="0"/>
          <w:numId w:val="4"/>
        </w:numPr>
      </w:pPr>
      <w:r w:rsidRPr="00E70D6A">
        <w:t>Entity Framework Core</w:t>
      </w:r>
    </w:p>
    <w:p w14:paraId="4D01933A" w14:textId="77777777" w:rsidR="00E70D6A" w:rsidRPr="00E70D6A" w:rsidRDefault="00E70D6A" w:rsidP="00E70D6A">
      <w:pPr>
        <w:numPr>
          <w:ilvl w:val="0"/>
          <w:numId w:val="4"/>
        </w:numPr>
      </w:pPr>
      <w:r w:rsidRPr="00E70D6A">
        <w:t>SQL Server</w:t>
      </w:r>
    </w:p>
    <w:p w14:paraId="5079F26F" w14:textId="77777777" w:rsidR="00E70D6A" w:rsidRPr="00E70D6A" w:rsidRDefault="00E70D6A" w:rsidP="00E70D6A">
      <w:pPr>
        <w:numPr>
          <w:ilvl w:val="0"/>
          <w:numId w:val="4"/>
        </w:numPr>
      </w:pPr>
      <w:r w:rsidRPr="00E70D6A">
        <w:t>Role-Based Authorization</w:t>
      </w:r>
    </w:p>
    <w:p w14:paraId="71566869" w14:textId="77777777" w:rsidR="00E70D6A" w:rsidRPr="00E70D6A" w:rsidRDefault="00E70D6A" w:rsidP="00E70D6A">
      <w:r w:rsidRPr="00E70D6A">
        <w:pict w14:anchorId="73F62732">
          <v:rect id="_x0000_i1065" style="width:0;height:1.5pt" o:hralign="center" o:hrstd="t" o:hr="t" fillcolor="#a0a0a0" stroked="f"/>
        </w:pict>
      </w:r>
    </w:p>
    <w:p w14:paraId="1AF0670D" w14:textId="77777777" w:rsidR="00E70D6A" w:rsidRPr="00E70D6A" w:rsidRDefault="00E70D6A" w:rsidP="00E70D6A">
      <w:pPr>
        <w:rPr>
          <w:b/>
          <w:bCs/>
        </w:rPr>
      </w:pPr>
      <w:r w:rsidRPr="00E70D6A">
        <w:rPr>
          <w:rFonts w:ascii="Segoe UI Emoji" w:hAnsi="Segoe UI Emoji" w:cs="Segoe UI Emoji"/>
          <w:b/>
          <w:bCs/>
        </w:rPr>
        <w:t>📌</w:t>
      </w:r>
      <w:r w:rsidRPr="00E70D6A">
        <w:rPr>
          <w:b/>
          <w:bCs/>
        </w:rPr>
        <w:t xml:space="preserve"> Expected Outcome</w:t>
      </w:r>
    </w:p>
    <w:p w14:paraId="13AE2E93" w14:textId="77777777" w:rsidR="00E70D6A" w:rsidRPr="00E70D6A" w:rsidRDefault="00E70D6A" w:rsidP="00E70D6A">
      <w:r w:rsidRPr="00E70D6A">
        <w:t>The final system should:</w:t>
      </w:r>
    </w:p>
    <w:p w14:paraId="1C3D7082" w14:textId="77777777" w:rsidR="00E70D6A" w:rsidRPr="00E70D6A" w:rsidRDefault="00E70D6A" w:rsidP="00E70D6A">
      <w:pPr>
        <w:numPr>
          <w:ilvl w:val="0"/>
          <w:numId w:val="5"/>
        </w:numPr>
      </w:pPr>
      <w:r w:rsidRPr="00E70D6A">
        <w:t>Allow user registration and login</w:t>
      </w:r>
    </w:p>
    <w:p w14:paraId="7C11DA0E" w14:textId="77777777" w:rsidR="00E70D6A" w:rsidRPr="00E70D6A" w:rsidRDefault="00E70D6A" w:rsidP="00E70D6A">
      <w:pPr>
        <w:numPr>
          <w:ilvl w:val="0"/>
          <w:numId w:val="5"/>
        </w:numPr>
      </w:pPr>
      <w:r w:rsidRPr="00E70D6A">
        <w:t>Generate secure JWT tokens</w:t>
      </w:r>
    </w:p>
    <w:p w14:paraId="53E73914" w14:textId="77777777" w:rsidR="00E70D6A" w:rsidRPr="00E70D6A" w:rsidRDefault="00E70D6A" w:rsidP="00E70D6A">
      <w:pPr>
        <w:numPr>
          <w:ilvl w:val="0"/>
          <w:numId w:val="5"/>
        </w:numPr>
      </w:pPr>
      <w:r w:rsidRPr="00E70D6A">
        <w:t>Protect API endpoints</w:t>
      </w:r>
    </w:p>
    <w:p w14:paraId="6885A6FB" w14:textId="77777777" w:rsidR="00E70D6A" w:rsidRPr="00E70D6A" w:rsidRDefault="00E70D6A" w:rsidP="00E70D6A">
      <w:pPr>
        <w:numPr>
          <w:ilvl w:val="0"/>
          <w:numId w:val="5"/>
        </w:numPr>
      </w:pPr>
      <w:r w:rsidRPr="00E70D6A">
        <w:t>Restrict access based on roles</w:t>
      </w:r>
    </w:p>
    <w:p w14:paraId="6A63C88B" w14:textId="77777777" w:rsidR="00E70D6A" w:rsidRPr="00E70D6A" w:rsidRDefault="00E70D6A" w:rsidP="00E70D6A">
      <w:pPr>
        <w:numPr>
          <w:ilvl w:val="0"/>
          <w:numId w:val="5"/>
        </w:numPr>
      </w:pPr>
      <w:r w:rsidRPr="00E70D6A">
        <w:t>Return proper HTTP status codes (401, 403, 200, etc.)</w:t>
      </w:r>
    </w:p>
    <w:p w14:paraId="111162C7" w14:textId="77777777" w:rsidR="00E70D6A" w:rsidRPr="00E70D6A" w:rsidRDefault="00E70D6A" w:rsidP="00E70D6A">
      <w:r w:rsidRPr="00E70D6A">
        <w:pict w14:anchorId="454A9A88">
          <v:rect id="_x0000_i1066" style="width:0;height:1.5pt" o:hralign="center" o:hrstd="t" o:hr="t" fillcolor="#a0a0a0" stroked="f"/>
        </w:pict>
      </w:r>
    </w:p>
    <w:p w14:paraId="167923CC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96E0A"/>
    <w:multiLevelType w:val="multilevel"/>
    <w:tmpl w:val="6BE8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E7743"/>
    <w:multiLevelType w:val="multilevel"/>
    <w:tmpl w:val="0AE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27059"/>
    <w:multiLevelType w:val="multilevel"/>
    <w:tmpl w:val="AB6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C62B0"/>
    <w:multiLevelType w:val="multilevel"/>
    <w:tmpl w:val="7EDEB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D421A"/>
    <w:multiLevelType w:val="multilevel"/>
    <w:tmpl w:val="57C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353293">
    <w:abstractNumId w:val="1"/>
  </w:num>
  <w:num w:numId="2" w16cid:durableId="1969820651">
    <w:abstractNumId w:val="0"/>
  </w:num>
  <w:num w:numId="3" w16cid:durableId="838472065">
    <w:abstractNumId w:val="3"/>
  </w:num>
  <w:num w:numId="4" w16cid:durableId="640158939">
    <w:abstractNumId w:val="2"/>
  </w:num>
  <w:num w:numId="5" w16cid:durableId="1764951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6A"/>
    <w:rsid w:val="0073200E"/>
    <w:rsid w:val="009B3374"/>
    <w:rsid w:val="00E70D6A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16456"/>
  <w15:chartTrackingRefBased/>
  <w15:docId w15:val="{331D9B53-7C42-4EF2-8F28-07B0DF789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2026-04-07T01:49:00Z</dcterms:created>
  <dcterms:modified xsi:type="dcterms:W3CDTF">2026-04-07T01:50:00Z</dcterms:modified>
</cp:coreProperties>
</file>