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6"/>
          <w:szCs w:val="56"/>
        </w:rPr>
        <w:t xml:space="preserve">Warehouse Mobile App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User Stories</w:t>
      </w:r>
    </w:p>
    <w:p>
      <w:pPr>
        <w:spacing w:after="600"/>
        <w:jc w:val="center"/>
      </w:pPr>
      <w:r>
        <w:rPr>
          <w:i/>
          <w:iCs/>
          <w:color w:val="595959"/>
          <w:sz w:val="28"/>
          <w:szCs w:val="28"/>
        </w:rPr>
        <w:t xml:space="preserve">Integrated with Microsoft Dynamics 365 Finance &amp; Operations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Document Type: Functional Requirements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Prepared by: Business Analyst – ERP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Version: 1.0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Document Information</w:t>
      </w:r>
    </w:p>
    <w:p>
      <w:pPr>
        <w:spacing w:after="100"/>
      </w:pPr>
      <w:r>
        <w:t xml:space="preserve">This document defines the functional user stories for a mobile application that integrates with Microsoft Dynamics 365 Finance &amp; Operations (D365 F&amp;O) to manage warehouse transactions. The mobile app communicates with D365 F&amp;O via the standard Warehouse Management (WHS) mobile device framework and, where indicated, via custom service endpoints.</w:t>
      </w:r>
    </w:p>
    <w:p>
      <w:pPr>
        <w:spacing w:after="100"/>
      </w:pPr>
      <w:r>
        <w:t xml:space="preserve">Each user story includes a unique ID, title, role-based statement, preconditions, steps and acceptance criteria. Stories are written from the perspective of the warehouse end-user and are intended to drive both development and user acceptance testing.</w:t>
      </w:r>
    </w:p>
    <w:p>
      <w:pPr>
        <w:pStyle w:val="Heading2"/>
        <w:spacing w:after="120" w:before="240"/>
      </w:pPr>
      <w:r>
        <w:t xml:space="preserve">1.1 Scope</w:t>
      </w:r>
    </w:p>
    <w:p>
      <w:pPr>
        <w:spacing w:after="100"/>
      </w:pPr>
      <w:r>
        <w:t xml:space="preserve">The following warehouse transactions are covered: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Order Receiving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 to Production / Internal Request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Warehouse Transfer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Cycle Counting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Assembly / Disassembly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Order Shipment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Returns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Returns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License Plate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Reservation &amp; Release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&amp; 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Packing</w:t>
      </w:r>
    </w:p>
    <w:p>
      <w:pPr>
        <w:pStyle w:val="Heading2"/>
        <w:spacing w:after="120" w:before="240"/>
      </w:pPr>
      <w:r>
        <w:t xml:space="preserve">1.2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users are authenticated through D365 F&amp;O / Entra ID single sign-on.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Devices are ruggedized handhelds or smartphones with barcode-scanning capability.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Warehouse Management (WHS) module is enabled in D365 F&amp;O.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connectivity is available; offline mode is supported for selected transactions.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 data (items, BOMs, locations, work templates, location directives) is configured prior to go-live.</w:t>
      </w:r>
    </w:p>
    <w:p>
      <w:pPr>
        <w:pStyle w:val="Heading2"/>
        <w:spacing w:after="120" w:before="240"/>
      </w:pPr>
      <w:r>
        <w:t xml:space="preserve">1.3 Common Acceptance Criteria</w:t>
      </w:r>
    </w:p>
    <w:p>
      <w:pPr>
        <w:spacing w:after="100"/>
      </w:pPr>
      <w:r>
        <w:t xml:space="preserve">The following non-functional criteria apply to ALL stories in this document and are not repeated within each story: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transactions are auditable: user, device, timestamp, location and order reference are logged.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UI must be readable on a 4-inch screen and operable with gloves.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Barcode scanning supports 1D and 2D symbologies (Code 128, Code 39, EAN-13, GS1-128, QR, Data Matrix).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messages are descriptive, user-friendly and localized.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Transactions are atomic: partial commits are rolled back on failure.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time stamps are stored in UTC and displayed in the user's local time zone.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User Stories</w:t>
      </w:r>
    </w:p>
    <w:p>
      <w:pPr>
        <w:pStyle w:val="Heading2"/>
        <w:spacing w:after="120" w:before="240"/>
      </w:pPr>
      <w:r>
        <w:t xml:space="preserve">US-01 — Purchase Order Receiving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Procurement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Receiving Clerk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receive items against a Purchase Order from the mobile app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inventory is updated in D365 F&amp;O in real time and PO lines are progressed without manual back-office entry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is authenticated and assigned to a Worker profile linked to a Warehouse.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approved/confirmed Purchase Order exists in D365 F&amp;O for the warehouse.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device menu item "PO Receiving" is configured with Work creation process = Purchase order item receiving.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tracking dimensions (Batch/Serial) and unit conversions are set up on the released product.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 directives and work templates for put-away are active.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PO Receiving from the menu.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or enters the PO number (or scans the vendor packing slip barcode).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displays open PO lines (Item, Ordered Qty, Remaining Qty, UoM).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the item barcode/GTIN; app validates the item against PO lines.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enters/scans quantity and UoM; if tracked, captures Batch/Serial, Expiry Date and Country of Origin.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or auto-generates a License Plate for the received quantity.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suggests a put-away location based on Location Directives.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confirms the receipt; D365 F&amp;O posts the Product Receipt (or registers qty, per configuration).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Generated put-away work is dispatched to the user or to another worker.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 quantity cannot exceed Remaining Qty + Over-delivery tolerance defined on the PO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item is batch/serial tracked, the system enforces capture of tracking dimensions before posting.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Posting failures (closed period, missing financial dimensions, etc.) display a readable error and the transaction is NOT committed.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License Plate is created and tied to the receipt; it is visible in Inventory On-Hand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 line status updates to Received (fully) or Partially Received in D365 F&amp;O.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captures User ID, Device ID, Timestamp, GPS (if enabled) and PO reference.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mode: if the device loses connectivity, the transaction is queued locally and re-posted on reconnect with conflict resolution.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US-02 — Issue to Production / Internal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Production Control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Warehouse Operator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issue materials to a Production Order or Internal Movement request from the mobile app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raw materials are consumed accurately and shop-floor work is not delayed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Production Order is Released or Started with a valid BOM; or an approved Inventory Movement / Transfer-to-Production journal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Picking work has been generated via Release to Warehouse or Start in Production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permission for the Production Picking / Movement menu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and destination (WIP/production input) locations are defined.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Production Picking or Internal Request from the menu.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lists open picking work assigned to the user's work pool; user selects a Work ID or scans the Production Order.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guides the user to the pick location, showing item, qty, UoM and batch/serial filters.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Location → Item → License Plate → Quantity; captures batch/serial if required.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confirms the pick; app routes to the WIP/Production input location for put-away.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the destination location and confirms the put.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Picking list journal is posted in D365 F&amp;O against the Production Order or movement journal.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enforces batch reservation rules (FEFO/FIFO) as per the released product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pick is allowed only when the user selects an Exception Code (e.g., Short pick – damaged); replenishment work is triggered if configured.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Issued quantity is decremented from source on-hand and reflected in WIP inventory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Order consumption is posted, updating estimated vs. actual material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reservation exists, the app respects existing reservations and cannot pick from other batches without override permission.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movements are traceable via the License Plate history and Inventory Transactions screen.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US-03 — Warehouse 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Inventory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Warehouse Worker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execute Transfer Order shipments and receipts between warehouses or locations using the mobile app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stock movements are recorded accurately with full traceability and in-transit visibility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Transfer Order exists and is in status Created or Shipped (depending on the step).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From-Warehouse and To-Warehouse are WHS-enabled (or basic warehouse, depending on scope).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menu items for Transfer Issue and Transfer Receipt are configured.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access rights to both warehouses (where applicable).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Transfer Issue (shipping side) or Transfer Receipt (receiving side).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the Transfer Order number or selects from a list of open transfers.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displays lines: Item, Qty, From/To Location, Batch/Serial requirements.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Source Location → Item / License Plate → Quantity.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routes the user to the outbound staging / dock location to drop the LP.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confirms shipment; D365 F&amp;O posts the Shipment and moves quantity to In-Transit.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 the destination warehouse, user scans the inbound LP or Transfer Order; system suggests put-away location.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confirms receipt; system posts the Transfer Receipt and decrements In-Transit.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Quantity shipped cannot exceed open quantity on the Transfer Order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In-Transit inventory is visible in D365 with correct ownership until receipt is posted.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/ serial numbers must match between shipment and receipt; mismatches block posting.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License Plate identity is preserved end-to-end unless the user explicitly consolidates or splits.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destination receives less than shipped quantity, a transfer difference is logged for investigation.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Transfer status updates correctly: Shipped → Received → Closed.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US-04 — Cycle Counting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Inventory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Cycle Count Operator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perform scheduled and ad-hoc cycle counts via the mobile app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inventory accuracy is maintained without halting warehouse operations for a full physical count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Cycle Count work has been generated by a count plan (threshold, scheduled, spot, or zero-on-hand).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the Cycle Counting menu item permission.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Counted locations and items are not locked by other open work that would skew results.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Cycle Counting (Spot, Threshold, or Scheduled).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displays count work; user accepts a Work ID or scans a location to initiate spot 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the location barcode; app lists items expected at that location (or hides expected qty for blind count).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each item / License Plate and enters counted quantity, batch and serial as applicable.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the variance is within tolerance, the count is auto-approved and posted.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variance exceeds tolerance, the count is routed for supervisor review and a recount may be requested.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Once approved, inventory adjustment is posted to the Counting Journal in D365 F&amp;O.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Blind count mode does not show expected quantity to the operator at any 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Variance tolerance (qty % and/or value $) is configurable per item group or location.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Recount escalation creates a new count work item and disables auto-posting until cleared.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Posted adjustments hit the correct ledger account based on the inventory posting profile.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count action is timestamped and attributed to the user; supervisor approvals are logged.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 cannot be posted if batch/serial information is required but missing.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US-05 — Assembly / Disassembly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Inventory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Kitting / Assembly Operator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assemble or disassemble kit items and BOM-driven assemblies on the mobile app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finished kits or components are produced on demand and on-hand inventory reflects the build accurately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has an active BOM or Kit definition in D365 F&amp;O.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Assembly Order or Kit Order exists (or ad-hoc assembly is permitted by configuration).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 items are available in pickable locations.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menu item Assembly / Disassembly is configured.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Assembly (build kit) or Disassembly (break kit) from the menu.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or selects the Assembly/Kit Order, or selects the parent item for ad-hoc assembly.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lists required components with qty, source location, and tracking dimensions.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each component and confirms pick.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prompts for assembly location and License Plate for the finished kit.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the destination location; system posts component consumption and finished good receipt.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disassembly, user scans the parent LP; system suggests component output locations and posts the reverse transaction.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of assembly cannot exceed available components (no negative on-hand unless allowed).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Backflush rules from the BOM are respected for components flagged as auto-consume.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rollup reflects component cost into the kit item per the costing method (standard / FIFO / weighted avg).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Disassembly returns components to inventory with correct batch / serial values when possible.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 is reversible only via an explicit reversal flow; direct edits are blocked.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assembly/disassembly events are logged with operator, timestamp and order reference.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US-06 — Sales Order Shipment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Sales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Shipping Operator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pick, stage and ship Sales Order shipments from the mobile app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customer orders leave the warehouse accurately and on time, with packing slips and ASNs generated correctly in D365 F&amp;O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Order is confirmed and released to the warehouse; outbound work is generated.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processing (if used) is run; shipments and loads are created.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Carrier and shipping method are defined on the order header.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Outbound staging and dock locations are configured.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Sales Picking from the menu and accepts a Work ID or scans a Load 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directs the user to pick locations in sequence; user scans Location → Item / LP → Quantity.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captures batch / serial as required; short-pick exceptions follow the configured policy.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Picked goods are moved to the outbound staging location and scanned 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Packing step (US-13) is executed if used; otherwise system creates the package.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the Load ID at the dock and confirms loading.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triggers Ship Confirm; D365 F&amp;O posts the packing slip, decrements inventory and (if EDI enabled) sends ASN.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Picked quantity cannot exceed reserved quantity on the SO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Serial / batch numbers picked must match what is reported on the packing slip.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Shipment cannot be confirmed if load is incomplete or any required document (e.g., COA) is missing.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Packing slip is generated automatically with the correct format per customer profile.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Ship Confirm, on-hand is updated, SO line status moves to Delivered, and intercompany / EDI events fire if configured.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Reversal of ship confirm is permission-controlled and audited.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US-07 — Customer Returns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Sales / Quality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Returns Receiving Clerk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receive customer returns against an RMA via the mobile app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returned goods are inspected, dispositioned, and put back into stock or quarantine quickly, and customer credits are processed without delay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Return Order (RMA) exists in D365 F&amp;O and is in status Open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Disposition codes are configured (Credit only, Scrap, Return to stock, Inspection,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Quarantine / inspection locations are defined for items requiring quality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menu item Customer Returns is configured.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Customer Returns and scans/enters the RMA number.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displays expected return lines with item, qty, batch/serial (if tracked) and disposition code.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the returned item; app validates against RMA lines and original sales order if linked.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captures returned quantity, condition (good / damaged), photos (optional) and disposition.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Based on disposition: app suggests put-away to stock, quarantine or scrap.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destination location; system posts the Return receipt.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Credit note generation is triggered in D365 F&amp;O per the RMA workflow.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Items not on the RMA can only be received with supervisor override and a reason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/ serial returns are validated against original shipment when traceability is enforced.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Items dispositioned to Quarantine are flagged as Blocked and excluded from ATP.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Photos and notes captured on the device are attached to the RMA in D365 F&amp;O.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Credit memo (or replacement order) is created automatically based on the RMA setup.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 captures who received, who dispositioned, and any condition changes.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US-08 — Vendor Returns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Procurement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Warehouse Worker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process returns to vendors against a Return Purchase Order from the mobile app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non-conforming or excess stock is shipped back to suppliers efficiently and vendor credits are claimed promptly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Return Purchase Order (negative PO) exists and is approved.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to be returned is on-hand and not reserved by other transactions.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RMA number from the vendor is recorded on the return PO (if required).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Outbound work for vendor return is generated.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Vendor Return Picking from the menu.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scans/enters the Return PO number; app displays lines.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picks items from the source location, scanning Location → Item / LP → Quantity, with batch / serial as needed.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Picked LP is moved to the outbound staging location.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the dock and Load ID and confirms loading.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executes Ship Confirm; system posts the negative product receipt and creates the return shipment document.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Quantity returned cannot exceed the original receipt quantity (when traceability requires 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Reason for return (defect, over-shipment, quality) is mandatory and stored on the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 is decremented from the source location on Ship Confirm.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credit note request is generated automatically per setup.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Returned batches/serials are flagged in inventory history for future quality analytics.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Reversal requires supervisor permission and full reason logging.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US-09 — Location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Warehouse Supervisor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create, block, unblock and edit warehouse locations from the mobile app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the physical layout in D365 stays in sync with reality and blocked locations are excluded from work creation immediately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the Warehouse Supervisor or Location Maintenance security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Warehouse, Aisle, Rack, Shelf and Bin profiles are defined in D365 F&amp;O.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 profile / type setup (Bulk, Pick, Staging, Receiving, Quarantine) is configured.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Location Management from the menu.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chooses an action: Create, Edit, Block, Unblock or Inquire.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Create: user scans/prints a new location label, selects Location Profile and confirms.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Block: user scans the location, selects a Reason Code and confirms; the system flags the location as blocked.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Unblock: user scans the location, system shows blocking reason, user confirms unblock.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Edit: user updates attributes such as Max Volume, Max Weight, Fixed Location items.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changes are committed to D365 F&amp;O immediately and synchronized to mobile devices.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Blocked locations cannot be the source or destination of new work after blocking.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work targeting a blocked location is either re-routed or held for supervisor decision, per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 creation enforces uniqueness within the warehouse.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Capacity attributes (volume, weight, qty) are validated when goods are put-away; overages are blocked or warned per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location changes are logged with user, action, reason and timestamp.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label printer can print a barcode label for newly created locations.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US-10 — License Plate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Warehouse Worker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create, split, merge, move and inquire License Plates (LP) from the mobile app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physical handling units stay consistent with the digital record and inventory movements remain fully traceable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License Plate numbering and LP types (Pallet, Tote, Carton) are configured in D365 F&amp;O.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menu items LP Inquiry, LP Build, LP Split, LP Merge and LP Move are available to the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LPs exist in on-hand for split/merge/move operations.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the desired LP function (Build, Split, Merge, Move, Inquiry).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Build: user scans/generates a new LP, then scans items and quantities to associate with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Split: user scans the source LP, enters the qty to move to a new LP and scans/generates the target LP.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Merge: user scans two LPs at the same location and same item rules; system merges into the primary LP.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Move: user scans the LP and the destination location; system posts an inventory movement.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Inquiry: user scans the LP and views contents, batch/serial, location, status and history.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LP must be unique across the company; duplicates are rejected at creation.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is blocked if items, batch, serial or status differ between LPs (unless explicit override is granted).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preserves batch/serial assignment on both resulting LPs.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LP transactions are logged and visible in the LP history view in D365 F&amp;O.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respects location capacity, fixed-location rules, and any reservations on the LP.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Inquiry shows real-time data with a latency target of less than 2 seconds.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US-11 — Reservation &amp;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Inventory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Warehouse Supervisor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reserve or release inventory against orders directly from the mobile app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high-priority orders are guaranteed stock and freed inventory can be re-allocated to other demand quickly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 reservation policy is configured (Manual, Automatic, Explosion).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the Reservation security privilege.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Sales Orders, Transfer Orders or Production Orders exist that require reservation.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Reservations from the menu.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scans/enters the order number (SO, TO, PO production order).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displays order lines with required qty, reserved qty and available qty.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a line, enters the qty to reserve and optionally selects a specific batch / serial / LP.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confirms; the system posts a physical or ordered reservation in D365 F&amp;O.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 release: user selects the line, enters qty to release and confirms; reservation is removed.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Reservation cannot exceed available physical (or ordered) qty depending on reservation 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Reservations against blocked batches or quarantined LPs are not allowed.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Released qty becomes immediately available to other demand and recalculates ATP.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reservation events are logged with order reference, qty, batch/serial and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 scenarios (e.g., two users trying to reserve the same lot) are handled with optimistic locking and a clear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action is reversible within the same session via Undo (subject to permissions).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US-12 — Pick &amp; 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Warehouse Operator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execute generic Pick and Put steps for all work types (sales, transfer, production, replenishment) on the mobile app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the same intuitive workflow handles all outbound and movement work, reducing training time and execution errors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has been generated (sales pick, replenishment, transfer issue, production pick, movement).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templates, work classes and location directives are configured in D365 F&amp;O.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belongs to a Worker group that has access to the relevant work classes.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opens the menu item (e.g., System-directed work, User-directed work).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assigns the next work unit based on work pool, priority and proximity.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directs the user to the Pick location, displaying item, qty, UoM, LP and tracking requirements.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Location → Item / LP → Qty; app confirms and moves to the Put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directs the user to the Put location.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the destination Location and (if applicable) destination LP, then confirms.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 is closed and the next work unit is dispatched automatically.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 validations enforce the correct Location, Item and LP at each step; mismatches block progress.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pick triggers the configured exception flow (skip, replenish, supervisor review).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System-directed work selects the next unit based on the configured directive sequence.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cancellation is permission-controlled; cancelled work reverts reservations and inventory.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Pick-to-cluster (cluster picking) is supported when configured, allowing multiple work units per 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Latency from scan to next instruction must be less than 1.5 seconds on a normal network.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US-13 — Packing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US-13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Sales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Packing Station Operator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pack picked items into packages (cartons / pallets) using the mobile app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outbound shipments meet customer packaging requirements and ASN / packing-slip data is accurate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Packing profile and container types are configured in D365 F&amp;O.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Items have been picked and delivered to the packing station.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access to the Packing or Container Packing menu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Printer (carton label / shipping label) is available and mapped to the device.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Packing and scans the container/carton ID (or opens a new container of the right type).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scans item or LP at the packing station; app validates the item against the open shipment.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enters quantity and any required attributes (serials, expiry).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calculates running weight and volume of the container against its max.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closes the container; system generates a carton label and prints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repeats for additional containers, then scans the load ID to associate containers with the load.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finalizes packing; shipment status updates to Packed in D365 F&amp;O.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 cannot be closed if its content does not match what was picked for the shipment.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 / volume capacity checks block over-packing (or warn per configuration).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Carton ID is unique and printed on a scannable label (e.g., SSCC / GS1-128).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Serial numbers reported in the packing structure flow correctly into the ASN.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Reopening a closed container requires supervisor permission and an audit reason.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Packing data (carton hierarchy, contents) is visible on the Sales Order and Load in D365 F&amp;O within 5 seconds of close.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Summary Matrix</w:t>
      </w:r>
    </w:p>
    <w:p>
      <w:pPr>
        <w:spacing w:after="100"/>
      </w:pPr>
      <w:r>
        <w:t xml:space="preserve">Quick-reference summary of all user stories defined in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1900"/>
        <w:gridCol w:w="18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US-01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Purchase Order Receiving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Procurement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US-02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 to Production / Internal Request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Production Control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US-03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Warehouse Transfer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Inventory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US-04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Cycle Counting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Inventory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US-05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Assembly / Disassembly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Inventory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US-06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 Order Shipment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Sales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US-07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Returns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Sales / Quality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US-08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Returns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Procurement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US-09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 Management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License Plate Management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US-11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Reservation &amp; Release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Inventory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US-12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Pick &amp; Put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US-13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WHS / Sales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1"/>
        <w:spacing w:after="200" w:before="360"/>
      </w:pPr>
      <w:r>
        <w:t xml:space="preserve">4. Glossary</w:t>
      </w:r>
    </w:p>
    <w:p>
      <w:pPr>
        <w:spacing w:after="80"/>
      </w:pPr>
      <w:r>
        <w:rPr>
          <w:b/>
          <w:bCs/>
        </w:rPr>
        <w:t xml:space="preserve">ASN: </w:t>
      </w:r>
      <w:r>
        <w:t xml:space="preserve">Advanced Shipping Notice — an electronic notification of pending deliveries.</w:t>
      </w:r>
    </w:p>
    <w:p>
      <w:pPr>
        <w:spacing w:after="80"/>
      </w:pPr>
      <w:r>
        <w:rPr>
          <w:b/>
          <w:bCs/>
        </w:rPr>
        <w:t xml:space="preserve">ATP: </w:t>
      </w:r>
      <w:r>
        <w:t xml:space="preserve">Available-To-Promise — the available quantity that can be promised to customers.</w:t>
      </w:r>
    </w:p>
    <w:p>
      <w:pPr>
        <w:spacing w:after="80"/>
      </w:pPr>
      <w:r>
        <w:rPr>
          <w:b/>
          <w:bCs/>
        </w:rPr>
        <w:t xml:space="preserve">BOM: </w:t>
      </w:r>
      <w:r>
        <w:t xml:space="preserve">Bill of Materials — the list of components required to build an item.</w:t>
      </w:r>
    </w:p>
    <w:p>
      <w:pPr>
        <w:spacing w:after="80"/>
      </w:pPr>
      <w:r>
        <w:rPr>
          <w:b/>
          <w:bCs/>
        </w:rPr>
        <w:t xml:space="preserve">COA: </w:t>
      </w:r>
      <w:r>
        <w:t xml:space="preserve">Certificate of Analysis — quality documentation accompanying a shipment.</w:t>
      </w:r>
    </w:p>
    <w:p>
      <w:pPr>
        <w:spacing w:after="80"/>
      </w:pPr>
      <w:r>
        <w:rPr>
          <w:b/>
          <w:bCs/>
        </w:rPr>
        <w:t xml:space="preserve">D365 F&amp;O: </w:t>
      </w:r>
      <w:r>
        <w:t xml:space="preserve">Microsoft Dynamics 365 Finance &amp; Operations.</w:t>
      </w:r>
    </w:p>
    <w:p>
      <w:pPr>
        <w:spacing w:after="80"/>
      </w:pPr>
      <w:r>
        <w:rPr>
          <w:b/>
          <w:bCs/>
        </w:rPr>
        <w:t xml:space="preserve">FEFO / FIFO: </w:t>
      </w:r>
      <w:r>
        <w:t xml:space="preserve">First-Expired-First-Out / First-In-First-Out picking strategies.</w:t>
      </w:r>
    </w:p>
    <w:p>
      <w:pPr>
        <w:spacing w:after="80"/>
      </w:pPr>
      <w:r>
        <w:rPr>
          <w:b/>
          <w:bCs/>
        </w:rPr>
        <w:t xml:space="preserve">LP: </w:t>
      </w:r>
      <w:r>
        <w:t xml:space="preserve">License Plate — a unique identifier for a handling unit (pallet, tote, carton).</w:t>
      </w:r>
    </w:p>
    <w:p>
      <w:pPr>
        <w:spacing w:after="80"/>
      </w:pPr>
      <w:r>
        <w:rPr>
          <w:b/>
          <w:bCs/>
        </w:rPr>
        <w:t xml:space="preserve">PO: </w:t>
      </w:r>
      <w:r>
        <w:t xml:space="preserve">Purchase Order.</w:t>
      </w:r>
    </w:p>
    <w:p>
      <w:pPr>
        <w:spacing w:after="80"/>
      </w:pPr>
      <w:r>
        <w:rPr>
          <w:b/>
          <w:bCs/>
        </w:rPr>
        <w:t xml:space="preserve">RMA: </w:t>
      </w:r>
      <w:r>
        <w:t xml:space="preserve">Return Merchandise Authorization.</w:t>
      </w:r>
    </w:p>
    <w:p>
      <w:pPr>
        <w:spacing w:after="80"/>
      </w:pPr>
      <w:r>
        <w:rPr>
          <w:b/>
          <w:bCs/>
        </w:rPr>
        <w:t xml:space="preserve">SO: </w:t>
      </w:r>
      <w:r>
        <w:t xml:space="preserve">Sales Order.</w:t>
      </w:r>
    </w:p>
    <w:p>
      <w:pPr>
        <w:spacing w:after="80"/>
      </w:pPr>
      <w:r>
        <w:rPr>
          <w:b/>
          <w:bCs/>
        </w:rPr>
        <w:t xml:space="preserve">SSCC: </w:t>
      </w:r>
      <w:r>
        <w:t xml:space="preserve">Serial Shipping Container Code (GS1) — used for carton/pallet identification.</w:t>
      </w:r>
    </w:p>
    <w:p>
      <w:pPr>
        <w:spacing w:after="80"/>
      </w:pPr>
      <w:r>
        <w:rPr>
          <w:b/>
          <w:bCs/>
        </w:rPr>
        <w:t xml:space="preserve">TO: </w:t>
      </w:r>
      <w:r>
        <w:t xml:space="preserve">Transfer Order.</w:t>
      </w:r>
    </w:p>
    <w:p>
      <w:pPr>
        <w:spacing w:after="80"/>
      </w:pPr>
      <w:r>
        <w:rPr>
          <w:b/>
          <w:bCs/>
        </w:rPr>
        <w:t xml:space="preserve">WHS: </w:t>
      </w:r>
      <w:r>
        <w:t xml:space="preserve">Warehouse Management module in D365 F&amp;O.</w:t>
      </w:r>
    </w:p>
    <w:p>
      <w:pPr>
        <w:spacing w:after="80"/>
      </w:pPr>
      <w:r>
        <w:rPr>
          <w:b/>
          <w:bCs/>
        </w:rPr>
        <w:t xml:space="preserve">WIP: </w:t>
      </w:r>
      <w:r>
        <w:t xml:space="preserve">Work In Progress.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i/>
        <w:iCs/>
        <w:color w:val="595959"/>
        <w:sz w:val="18"/>
        <w:szCs w:val="18"/>
      </w:rPr>
      <w:t xml:space="preserve">Warehouse Mobile App – User Stories | D365 F&amp;O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Mobile App – User Stories</dc:title>
  <dc:creator>Business Analyst – ERP</dc:creator>
  <dc:description>Functional user stories for warehouse mobile app integrated with D365 F&amp;O</dc:description>
  <cp:lastModifiedBy>Un-named</cp:lastModifiedBy>
  <cp:revision>1</cp:revision>
  <dcterms:created xsi:type="dcterms:W3CDTF">2026-05-15T04:58:45.437Z</dcterms:created>
  <dcterms:modified xsi:type="dcterms:W3CDTF">2026-05-15T04:58:45.437Z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