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1A5B" w14:textId="77777777" w:rsidR="00734AF3" w:rsidRDefault="00734AF3" w:rsidP="00734AF3">
      <w:r>
        <w:t>import streamlit as st</w:t>
      </w:r>
    </w:p>
    <w:p w14:paraId="77B7E873" w14:textId="77777777" w:rsidR="00734AF3" w:rsidRDefault="00734AF3" w:rsidP="00734AF3">
      <w:r>
        <w:t>import pandas as pd</w:t>
      </w:r>
    </w:p>
    <w:p w14:paraId="655D8A59" w14:textId="77777777" w:rsidR="00734AF3" w:rsidRDefault="00734AF3" w:rsidP="00734AF3">
      <w:r>
        <w:t>import math</w:t>
      </w:r>
    </w:p>
    <w:p w14:paraId="50915ADD" w14:textId="77777777" w:rsidR="00734AF3" w:rsidRDefault="00734AF3" w:rsidP="00734AF3"/>
    <w:p w14:paraId="7357A4A7" w14:textId="77777777" w:rsidR="00734AF3" w:rsidRDefault="00734AF3" w:rsidP="00734AF3">
      <w:r>
        <w:t xml:space="preserve"># </w:t>
      </w:r>
      <w:r>
        <w:rPr>
          <w:rFonts w:cs="Arial"/>
          <w:rtl/>
        </w:rPr>
        <w:t>إعدادات الصفحة</w:t>
      </w:r>
    </w:p>
    <w:p w14:paraId="045488BE" w14:textId="77777777" w:rsidR="00734AF3" w:rsidRDefault="00734AF3" w:rsidP="00734AF3">
      <w:r>
        <w:t>st.set_page_config(</w:t>
      </w:r>
    </w:p>
    <w:p w14:paraId="3A0E8E0E" w14:textId="77777777" w:rsidR="00734AF3" w:rsidRDefault="00734AF3" w:rsidP="00734AF3">
      <w:r>
        <w:t xml:space="preserve">    page_title="Breadfast - Truck Capacity Calculator",</w:t>
      </w:r>
    </w:p>
    <w:p w14:paraId="5B6C8F4B" w14:textId="77777777" w:rsidR="00734AF3" w:rsidRDefault="00734AF3" w:rsidP="00734AF3">
      <w:r>
        <w:t xml:space="preserve">    page_icon="</w:t>
      </w:r>
      <w:r>
        <w:rPr>
          <w:rFonts w:ascii="Segoe UI Emoji" w:hAnsi="Segoe UI Emoji" w:cs="Segoe UI Emoji"/>
        </w:rPr>
        <w:t>🍞</w:t>
      </w:r>
      <w:r>
        <w:t>",</w:t>
      </w:r>
    </w:p>
    <w:p w14:paraId="6EC212C6" w14:textId="77777777" w:rsidR="00734AF3" w:rsidRDefault="00734AF3" w:rsidP="00734AF3">
      <w:r>
        <w:t xml:space="preserve">    layout="wide"</w:t>
      </w:r>
    </w:p>
    <w:p w14:paraId="265730AA" w14:textId="77777777" w:rsidR="00734AF3" w:rsidRDefault="00734AF3" w:rsidP="00734AF3">
      <w:r>
        <w:t>)</w:t>
      </w:r>
    </w:p>
    <w:p w14:paraId="79F2B19C" w14:textId="77777777" w:rsidR="00734AF3" w:rsidRDefault="00734AF3" w:rsidP="00734AF3"/>
    <w:p w14:paraId="6E94B54A" w14:textId="77777777" w:rsidR="00734AF3" w:rsidRDefault="00734AF3" w:rsidP="00734AF3">
      <w:r>
        <w:t># Breadfast Custom Styling (CSS)</w:t>
      </w:r>
    </w:p>
    <w:p w14:paraId="59FBCF64" w14:textId="77777777" w:rsidR="00734AF3" w:rsidRDefault="00734AF3" w:rsidP="00734AF3">
      <w:r>
        <w:t>st.markdown("""</w:t>
      </w:r>
    </w:p>
    <w:p w14:paraId="2C5024BE" w14:textId="77777777" w:rsidR="00734AF3" w:rsidRDefault="00734AF3" w:rsidP="00734AF3">
      <w:r>
        <w:t xml:space="preserve">    &lt;style&gt;</w:t>
      </w:r>
    </w:p>
    <w:p w14:paraId="199E58B4" w14:textId="77777777" w:rsidR="00734AF3" w:rsidRDefault="00734AF3" w:rsidP="00734AF3">
      <w:r>
        <w:t xml:space="preserve">    /* Main Background &amp; Fonts */</w:t>
      </w:r>
    </w:p>
    <w:p w14:paraId="6ABDB666" w14:textId="77777777" w:rsidR="00734AF3" w:rsidRDefault="00734AF3" w:rsidP="00734AF3">
      <w:r>
        <w:t xml:space="preserve">    .main {</w:t>
      </w:r>
    </w:p>
    <w:p w14:paraId="0B0B4C10" w14:textId="77777777" w:rsidR="00734AF3" w:rsidRDefault="00734AF3" w:rsidP="00734AF3">
      <w:r>
        <w:t xml:space="preserve">        background-color: #F8F9FA;</w:t>
      </w:r>
    </w:p>
    <w:p w14:paraId="4B71AF98" w14:textId="77777777" w:rsidR="00734AF3" w:rsidRDefault="00734AF3" w:rsidP="00734AF3">
      <w:r>
        <w:t xml:space="preserve">        font-family: 'Segoe UI', Tahoma, Geneva, Verdana, sans-serif;</w:t>
      </w:r>
    </w:p>
    <w:p w14:paraId="636A3362" w14:textId="77777777" w:rsidR="00734AF3" w:rsidRDefault="00734AF3" w:rsidP="00734AF3">
      <w:r>
        <w:t xml:space="preserve">    }</w:t>
      </w:r>
    </w:p>
    <w:p w14:paraId="7C421648" w14:textId="77777777" w:rsidR="00734AF3" w:rsidRDefault="00734AF3" w:rsidP="00734AF3">
      <w:r>
        <w:t xml:space="preserve">    </w:t>
      </w:r>
    </w:p>
    <w:p w14:paraId="0E5DC6A3" w14:textId="77777777" w:rsidR="00734AF3" w:rsidRDefault="00734AF3" w:rsidP="00734AF3">
      <w:r>
        <w:t xml:space="preserve">    /* Header Styling */</w:t>
      </w:r>
    </w:p>
    <w:p w14:paraId="3E9A2612" w14:textId="77777777" w:rsidR="00734AF3" w:rsidRDefault="00734AF3" w:rsidP="00734AF3">
      <w:r>
        <w:t xml:space="preserve">    .main-header {</w:t>
      </w:r>
    </w:p>
    <w:p w14:paraId="3AB345A0" w14:textId="77777777" w:rsidR="00734AF3" w:rsidRDefault="00734AF3" w:rsidP="00734AF3">
      <w:r>
        <w:t xml:space="preserve">        background-color: #0B192C; /* Breadfast Dark Navy */</w:t>
      </w:r>
    </w:p>
    <w:p w14:paraId="0A82D0BD" w14:textId="77777777" w:rsidR="00734AF3" w:rsidRDefault="00734AF3" w:rsidP="00734AF3">
      <w:r>
        <w:t xml:space="preserve">        padding: 24px;</w:t>
      </w:r>
    </w:p>
    <w:p w14:paraId="578E8C52" w14:textId="77777777" w:rsidR="00734AF3" w:rsidRDefault="00734AF3" w:rsidP="00734AF3">
      <w:r>
        <w:t xml:space="preserve">        border-radius: 12px;</w:t>
      </w:r>
    </w:p>
    <w:p w14:paraId="12A9FF55" w14:textId="77777777" w:rsidR="00734AF3" w:rsidRDefault="00734AF3" w:rsidP="00734AF3">
      <w:r>
        <w:t xml:space="preserve">        color: #FFFFFF;</w:t>
      </w:r>
    </w:p>
    <w:p w14:paraId="1EB515AE" w14:textId="77777777" w:rsidR="00734AF3" w:rsidRDefault="00734AF3" w:rsidP="00734AF3">
      <w:r>
        <w:t xml:space="preserve">        text-align: center;</w:t>
      </w:r>
    </w:p>
    <w:p w14:paraId="240D77B9" w14:textId="77777777" w:rsidR="00734AF3" w:rsidRDefault="00734AF3" w:rsidP="00734AF3">
      <w:r>
        <w:t xml:space="preserve">        margin-bottom: 25px;</w:t>
      </w:r>
    </w:p>
    <w:p w14:paraId="33B6C0EF" w14:textId="77777777" w:rsidR="00734AF3" w:rsidRDefault="00734AF3" w:rsidP="00734AF3">
      <w:r>
        <w:t xml:space="preserve">        box-shadow: 0 4px 6px rgba(0, 0, 0, 0.1);</w:t>
      </w:r>
    </w:p>
    <w:p w14:paraId="05146AAB" w14:textId="77777777" w:rsidR="00734AF3" w:rsidRDefault="00734AF3" w:rsidP="00734AF3">
      <w:r>
        <w:lastRenderedPageBreak/>
        <w:t xml:space="preserve">    }</w:t>
      </w:r>
    </w:p>
    <w:p w14:paraId="7B4CCD6D" w14:textId="77777777" w:rsidR="00734AF3" w:rsidRDefault="00734AF3" w:rsidP="00734AF3">
      <w:r>
        <w:t xml:space="preserve">    .main-header h1 {</w:t>
      </w:r>
    </w:p>
    <w:p w14:paraId="4C71CE5A" w14:textId="77777777" w:rsidR="00734AF3" w:rsidRDefault="00734AF3" w:rsidP="00734AF3">
      <w:r>
        <w:t xml:space="preserve">        color: #FFC107; /* Breadfast Yellow Accent */</w:t>
      </w:r>
    </w:p>
    <w:p w14:paraId="450620FF" w14:textId="77777777" w:rsidR="00734AF3" w:rsidRDefault="00734AF3" w:rsidP="00734AF3">
      <w:r>
        <w:t xml:space="preserve">        margin: 0;</w:t>
      </w:r>
    </w:p>
    <w:p w14:paraId="172CA95C" w14:textId="77777777" w:rsidR="00734AF3" w:rsidRDefault="00734AF3" w:rsidP="00734AF3">
      <w:r>
        <w:t xml:space="preserve">        font-size: 32px;</w:t>
      </w:r>
    </w:p>
    <w:p w14:paraId="2769F648" w14:textId="77777777" w:rsidR="00734AF3" w:rsidRDefault="00734AF3" w:rsidP="00734AF3">
      <w:r>
        <w:t xml:space="preserve">        font-weight: 700;</w:t>
      </w:r>
    </w:p>
    <w:p w14:paraId="2719E30D" w14:textId="77777777" w:rsidR="00734AF3" w:rsidRDefault="00734AF3" w:rsidP="00734AF3">
      <w:r>
        <w:t xml:space="preserve">    }</w:t>
      </w:r>
    </w:p>
    <w:p w14:paraId="27283AB9" w14:textId="77777777" w:rsidR="00734AF3" w:rsidRDefault="00734AF3" w:rsidP="00734AF3">
      <w:r>
        <w:t xml:space="preserve">    .main-header p {</w:t>
      </w:r>
    </w:p>
    <w:p w14:paraId="4D618C3F" w14:textId="77777777" w:rsidR="00734AF3" w:rsidRDefault="00734AF3" w:rsidP="00734AF3">
      <w:r>
        <w:t xml:space="preserve">        color: #E0E0E0;</w:t>
      </w:r>
    </w:p>
    <w:p w14:paraId="324E19D7" w14:textId="77777777" w:rsidR="00734AF3" w:rsidRDefault="00734AF3" w:rsidP="00734AF3">
      <w:r>
        <w:t xml:space="preserve">        margin-top: 8px;</w:t>
      </w:r>
    </w:p>
    <w:p w14:paraId="7942157C" w14:textId="77777777" w:rsidR="00734AF3" w:rsidRDefault="00734AF3" w:rsidP="00734AF3">
      <w:r>
        <w:t xml:space="preserve">        font-size: 16px;</w:t>
      </w:r>
    </w:p>
    <w:p w14:paraId="773F21B7" w14:textId="77777777" w:rsidR="00734AF3" w:rsidRDefault="00734AF3" w:rsidP="00734AF3">
      <w:r>
        <w:t xml:space="preserve">    }</w:t>
      </w:r>
    </w:p>
    <w:p w14:paraId="4BFD6A6F" w14:textId="77777777" w:rsidR="00734AF3" w:rsidRDefault="00734AF3" w:rsidP="00734AF3"/>
    <w:p w14:paraId="53E8EF07" w14:textId="77777777" w:rsidR="00734AF3" w:rsidRDefault="00734AF3" w:rsidP="00734AF3">
      <w:r>
        <w:t xml:space="preserve">    /* Card Box */</w:t>
      </w:r>
    </w:p>
    <w:p w14:paraId="2A26BD0E" w14:textId="77777777" w:rsidR="00734AF3" w:rsidRDefault="00734AF3" w:rsidP="00734AF3">
      <w:r>
        <w:t xml:space="preserve">    .metric-card {</w:t>
      </w:r>
    </w:p>
    <w:p w14:paraId="2B2F8FF0" w14:textId="77777777" w:rsidR="00734AF3" w:rsidRDefault="00734AF3" w:rsidP="00734AF3">
      <w:r>
        <w:t xml:space="preserve">        background-color: #FFFFFF;</w:t>
      </w:r>
    </w:p>
    <w:p w14:paraId="5AB1B976" w14:textId="77777777" w:rsidR="00734AF3" w:rsidRDefault="00734AF3" w:rsidP="00734AF3">
      <w:r>
        <w:t xml:space="preserve">        border-left: 6px solid #FFC107;</w:t>
      </w:r>
    </w:p>
    <w:p w14:paraId="6F24C472" w14:textId="77777777" w:rsidR="00734AF3" w:rsidRDefault="00734AF3" w:rsidP="00734AF3">
      <w:r>
        <w:t xml:space="preserve">        padding: 20px;</w:t>
      </w:r>
    </w:p>
    <w:p w14:paraId="70914EC9" w14:textId="77777777" w:rsidR="00734AF3" w:rsidRDefault="00734AF3" w:rsidP="00734AF3">
      <w:r>
        <w:t xml:space="preserve">        border-radius: 8px;</w:t>
      </w:r>
    </w:p>
    <w:p w14:paraId="11885B26" w14:textId="77777777" w:rsidR="00734AF3" w:rsidRDefault="00734AF3" w:rsidP="00734AF3">
      <w:r>
        <w:t xml:space="preserve">        box-shadow: 0 2px 4px rgba(0,0,0,0.05);</w:t>
      </w:r>
    </w:p>
    <w:p w14:paraId="371D8A76" w14:textId="77777777" w:rsidR="00734AF3" w:rsidRDefault="00734AF3" w:rsidP="00734AF3">
      <w:r>
        <w:t xml:space="preserve">        margin-bottom: 20px;</w:t>
      </w:r>
    </w:p>
    <w:p w14:paraId="0355998D" w14:textId="77777777" w:rsidR="00734AF3" w:rsidRDefault="00734AF3" w:rsidP="00734AF3">
      <w:r>
        <w:t xml:space="preserve">    }</w:t>
      </w:r>
    </w:p>
    <w:p w14:paraId="05F0710C" w14:textId="77777777" w:rsidR="00734AF3" w:rsidRDefault="00734AF3" w:rsidP="00734AF3">
      <w:r>
        <w:t xml:space="preserve">    .metric-title {</w:t>
      </w:r>
    </w:p>
    <w:p w14:paraId="742D7D06" w14:textId="77777777" w:rsidR="00734AF3" w:rsidRDefault="00734AF3" w:rsidP="00734AF3">
      <w:r>
        <w:t xml:space="preserve">        font-size: 14px;</w:t>
      </w:r>
    </w:p>
    <w:p w14:paraId="10223AB4" w14:textId="77777777" w:rsidR="00734AF3" w:rsidRDefault="00734AF3" w:rsidP="00734AF3">
      <w:r>
        <w:t xml:space="preserve">        color: #6C757D;</w:t>
      </w:r>
    </w:p>
    <w:p w14:paraId="0C32D80C" w14:textId="77777777" w:rsidR="00734AF3" w:rsidRDefault="00734AF3" w:rsidP="00734AF3">
      <w:r>
        <w:t xml:space="preserve">        font-weight: bold;</w:t>
      </w:r>
    </w:p>
    <w:p w14:paraId="1596F0DF" w14:textId="77777777" w:rsidR="00734AF3" w:rsidRDefault="00734AF3" w:rsidP="00734AF3">
      <w:r>
        <w:t xml:space="preserve">    }</w:t>
      </w:r>
    </w:p>
    <w:p w14:paraId="5AA34A71" w14:textId="77777777" w:rsidR="00734AF3" w:rsidRDefault="00734AF3" w:rsidP="00734AF3">
      <w:r>
        <w:t xml:space="preserve">    .metric-value {</w:t>
      </w:r>
    </w:p>
    <w:p w14:paraId="456BAA11" w14:textId="77777777" w:rsidR="00734AF3" w:rsidRDefault="00734AF3" w:rsidP="00734AF3">
      <w:r>
        <w:t xml:space="preserve">        font-size: 28px;</w:t>
      </w:r>
    </w:p>
    <w:p w14:paraId="4E681FEC" w14:textId="77777777" w:rsidR="00734AF3" w:rsidRDefault="00734AF3" w:rsidP="00734AF3">
      <w:r>
        <w:lastRenderedPageBreak/>
        <w:t xml:space="preserve">        color: #0B192C;</w:t>
      </w:r>
    </w:p>
    <w:p w14:paraId="0B9D8118" w14:textId="77777777" w:rsidR="00734AF3" w:rsidRDefault="00734AF3" w:rsidP="00734AF3">
      <w:r>
        <w:t xml:space="preserve">        font-weight: bold;</w:t>
      </w:r>
    </w:p>
    <w:p w14:paraId="346E3FD3" w14:textId="77777777" w:rsidR="00734AF3" w:rsidRDefault="00734AF3" w:rsidP="00734AF3">
      <w:r>
        <w:t xml:space="preserve">    }</w:t>
      </w:r>
    </w:p>
    <w:p w14:paraId="04934DC9" w14:textId="77777777" w:rsidR="00734AF3" w:rsidRDefault="00734AF3" w:rsidP="00734AF3"/>
    <w:p w14:paraId="221BBA1D" w14:textId="77777777" w:rsidR="00734AF3" w:rsidRDefault="00734AF3" w:rsidP="00734AF3">
      <w:r>
        <w:t xml:space="preserve">    /* Truck Status Boxes */</w:t>
      </w:r>
    </w:p>
    <w:p w14:paraId="1CBFB6D1" w14:textId="77777777" w:rsidR="00734AF3" w:rsidRDefault="00734AF3" w:rsidP="00734AF3">
      <w:r>
        <w:t xml:space="preserve">    .truck-box-full {</w:t>
      </w:r>
    </w:p>
    <w:p w14:paraId="01D51FF5" w14:textId="77777777" w:rsidR="00734AF3" w:rsidRDefault="00734AF3" w:rsidP="00734AF3">
      <w:r>
        <w:t xml:space="preserve">        background-color: #E8F5E9;</w:t>
      </w:r>
    </w:p>
    <w:p w14:paraId="6837BE09" w14:textId="77777777" w:rsidR="00734AF3" w:rsidRDefault="00734AF3" w:rsidP="00734AF3">
      <w:r>
        <w:t xml:space="preserve">        border: 1px solid #81C784;</w:t>
      </w:r>
    </w:p>
    <w:p w14:paraId="3D825CC7" w14:textId="77777777" w:rsidR="00734AF3" w:rsidRDefault="00734AF3" w:rsidP="00734AF3">
      <w:r>
        <w:t xml:space="preserve">        border-right: 6px solid #2E7D32;</w:t>
      </w:r>
    </w:p>
    <w:p w14:paraId="4D2E1249" w14:textId="77777777" w:rsidR="00734AF3" w:rsidRDefault="00734AF3" w:rsidP="00734AF3">
      <w:r>
        <w:t xml:space="preserve">        padding: 15px;</w:t>
      </w:r>
    </w:p>
    <w:p w14:paraId="7B806C1C" w14:textId="77777777" w:rsidR="00734AF3" w:rsidRDefault="00734AF3" w:rsidP="00734AF3">
      <w:r>
        <w:t xml:space="preserve">        border-radius: 8px;</w:t>
      </w:r>
    </w:p>
    <w:p w14:paraId="08C0561A" w14:textId="77777777" w:rsidR="00734AF3" w:rsidRDefault="00734AF3" w:rsidP="00734AF3">
      <w:r>
        <w:t xml:space="preserve">        margin-bottom: 12px;</w:t>
      </w:r>
    </w:p>
    <w:p w14:paraId="55B3D486" w14:textId="77777777" w:rsidR="00734AF3" w:rsidRDefault="00734AF3" w:rsidP="00734AF3">
      <w:r>
        <w:t xml:space="preserve">        color: #1B5E20;</w:t>
      </w:r>
    </w:p>
    <w:p w14:paraId="6EECF18B" w14:textId="77777777" w:rsidR="00734AF3" w:rsidRDefault="00734AF3" w:rsidP="00734AF3">
      <w:r>
        <w:t xml:space="preserve">    }</w:t>
      </w:r>
    </w:p>
    <w:p w14:paraId="12FB4BAC" w14:textId="77777777" w:rsidR="00734AF3" w:rsidRDefault="00734AF3" w:rsidP="00734AF3">
      <w:r>
        <w:t xml:space="preserve">    .truck-box-partial {</w:t>
      </w:r>
    </w:p>
    <w:p w14:paraId="4D92C7CC" w14:textId="77777777" w:rsidR="00734AF3" w:rsidRDefault="00734AF3" w:rsidP="00734AF3">
      <w:r>
        <w:t xml:space="preserve">        background-color: #FFF8E1;</w:t>
      </w:r>
    </w:p>
    <w:p w14:paraId="1307AD70" w14:textId="77777777" w:rsidR="00734AF3" w:rsidRDefault="00734AF3" w:rsidP="00734AF3">
      <w:r>
        <w:t xml:space="preserve">        border: 1px solid #FFE082;</w:t>
      </w:r>
    </w:p>
    <w:p w14:paraId="28954A60" w14:textId="77777777" w:rsidR="00734AF3" w:rsidRDefault="00734AF3" w:rsidP="00734AF3">
      <w:r>
        <w:t xml:space="preserve">        border-right: 6px solid #FFB300;</w:t>
      </w:r>
    </w:p>
    <w:p w14:paraId="0253108F" w14:textId="77777777" w:rsidR="00734AF3" w:rsidRDefault="00734AF3" w:rsidP="00734AF3">
      <w:r>
        <w:t xml:space="preserve">        padding: 15px;</w:t>
      </w:r>
    </w:p>
    <w:p w14:paraId="47AEDC98" w14:textId="77777777" w:rsidR="00734AF3" w:rsidRDefault="00734AF3" w:rsidP="00734AF3">
      <w:r>
        <w:t xml:space="preserve">        border-radius: 8px;</w:t>
      </w:r>
    </w:p>
    <w:p w14:paraId="1A51983A" w14:textId="77777777" w:rsidR="00734AF3" w:rsidRDefault="00734AF3" w:rsidP="00734AF3">
      <w:r>
        <w:t xml:space="preserve">        margin-bottom: 12px;</w:t>
      </w:r>
    </w:p>
    <w:p w14:paraId="4749ADDB" w14:textId="77777777" w:rsidR="00734AF3" w:rsidRDefault="00734AF3" w:rsidP="00734AF3">
      <w:r>
        <w:t xml:space="preserve">        color: #E65100;</w:t>
      </w:r>
    </w:p>
    <w:p w14:paraId="709F7AA8" w14:textId="77777777" w:rsidR="00734AF3" w:rsidRDefault="00734AF3" w:rsidP="00734AF3">
      <w:r>
        <w:t xml:space="preserve">    }</w:t>
      </w:r>
    </w:p>
    <w:p w14:paraId="31315F8A" w14:textId="77777777" w:rsidR="00734AF3" w:rsidRDefault="00734AF3" w:rsidP="00734AF3"/>
    <w:p w14:paraId="4E2B092C" w14:textId="77777777" w:rsidR="00734AF3" w:rsidRDefault="00734AF3" w:rsidP="00734AF3">
      <w:r>
        <w:t xml:space="preserve">    /* Custom Progress Bar Color */</w:t>
      </w:r>
    </w:p>
    <w:p w14:paraId="640BC73B" w14:textId="77777777" w:rsidR="00734AF3" w:rsidRDefault="00734AF3" w:rsidP="00734AF3">
      <w:r>
        <w:t xml:space="preserve">    .stProgress &gt; div &gt; div &gt; div &gt; div {</w:t>
      </w:r>
    </w:p>
    <w:p w14:paraId="32E71201" w14:textId="77777777" w:rsidR="00734AF3" w:rsidRDefault="00734AF3" w:rsidP="00734AF3">
      <w:r>
        <w:t xml:space="preserve">        background-color: #FFC107 !important;</w:t>
      </w:r>
    </w:p>
    <w:p w14:paraId="65AA7598" w14:textId="77777777" w:rsidR="00734AF3" w:rsidRDefault="00734AF3" w:rsidP="00734AF3">
      <w:r>
        <w:t xml:space="preserve">    }</w:t>
      </w:r>
    </w:p>
    <w:p w14:paraId="576E4220" w14:textId="77777777" w:rsidR="00734AF3" w:rsidRDefault="00734AF3" w:rsidP="00734AF3"/>
    <w:p w14:paraId="3BEBB3C5" w14:textId="77777777" w:rsidR="00734AF3" w:rsidRDefault="00734AF3" w:rsidP="00734AF3">
      <w:r>
        <w:lastRenderedPageBreak/>
        <w:t xml:space="preserve">    /* Sidebar Styling */</w:t>
      </w:r>
    </w:p>
    <w:p w14:paraId="5C5C66DB" w14:textId="77777777" w:rsidR="00734AF3" w:rsidRDefault="00734AF3" w:rsidP="00734AF3">
      <w:r>
        <w:t xml:space="preserve">    section[data-testid="stSidebar"] {</w:t>
      </w:r>
    </w:p>
    <w:p w14:paraId="5FE2B4AD" w14:textId="77777777" w:rsidR="00734AF3" w:rsidRDefault="00734AF3" w:rsidP="00734AF3">
      <w:r>
        <w:t xml:space="preserve">        background-color: #1E293B;</w:t>
      </w:r>
    </w:p>
    <w:p w14:paraId="173A37E0" w14:textId="77777777" w:rsidR="00734AF3" w:rsidRDefault="00734AF3" w:rsidP="00734AF3">
      <w:r>
        <w:t xml:space="preserve">    }</w:t>
      </w:r>
    </w:p>
    <w:p w14:paraId="2F7E5CD9" w14:textId="77777777" w:rsidR="00734AF3" w:rsidRDefault="00734AF3" w:rsidP="00734AF3">
      <w:r>
        <w:t xml:space="preserve">    section[data-testid="stSidebar"] * {</w:t>
      </w:r>
    </w:p>
    <w:p w14:paraId="1DBCCDD2" w14:textId="77777777" w:rsidR="00734AF3" w:rsidRDefault="00734AF3" w:rsidP="00734AF3">
      <w:r>
        <w:t xml:space="preserve">        color: #FFFFFF !important;</w:t>
      </w:r>
    </w:p>
    <w:p w14:paraId="6F30B4B9" w14:textId="77777777" w:rsidR="00734AF3" w:rsidRDefault="00734AF3" w:rsidP="00734AF3">
      <w:r>
        <w:t xml:space="preserve">    }</w:t>
      </w:r>
    </w:p>
    <w:p w14:paraId="3A920954" w14:textId="77777777" w:rsidR="00734AF3" w:rsidRDefault="00734AF3" w:rsidP="00734AF3">
      <w:r>
        <w:t xml:space="preserve">    &lt;/style&gt;</w:t>
      </w:r>
    </w:p>
    <w:p w14:paraId="0F7CB98E" w14:textId="77777777" w:rsidR="00734AF3" w:rsidRDefault="00734AF3" w:rsidP="00734AF3">
      <w:r>
        <w:t>""", unsafe_allow_html=True)</w:t>
      </w:r>
    </w:p>
    <w:p w14:paraId="3EE72E7D" w14:textId="77777777" w:rsidR="00734AF3" w:rsidRDefault="00734AF3" w:rsidP="00734AF3"/>
    <w:p w14:paraId="45EF4A33" w14:textId="77777777" w:rsidR="00734AF3" w:rsidRDefault="00734AF3" w:rsidP="00734AF3">
      <w:r>
        <w:t># App Header</w:t>
      </w:r>
    </w:p>
    <w:p w14:paraId="07FE69BC" w14:textId="77777777" w:rsidR="00734AF3" w:rsidRDefault="00734AF3" w:rsidP="00734AF3">
      <w:r>
        <w:t>st.markdown("""</w:t>
      </w:r>
    </w:p>
    <w:p w14:paraId="462B17A8" w14:textId="77777777" w:rsidR="00734AF3" w:rsidRDefault="00734AF3" w:rsidP="00734AF3">
      <w:r>
        <w:t xml:space="preserve">    &lt;div class="main-header"&gt;</w:t>
      </w:r>
    </w:p>
    <w:p w14:paraId="7E375102" w14:textId="77777777" w:rsidR="00734AF3" w:rsidRDefault="00734AF3" w:rsidP="00734AF3">
      <w:r>
        <w:t xml:space="preserve">        &lt;h1&gt;</w:t>
      </w:r>
      <w:r>
        <w:rPr>
          <w:rFonts w:ascii="Segoe UI Emoji" w:hAnsi="Segoe UI Emoji" w:cs="Segoe UI Emoji"/>
        </w:rPr>
        <w:t>🍞</w:t>
      </w:r>
      <w:r>
        <w:t xml:space="preserve"> Breadfast Logistics&lt;/h1&gt;</w:t>
      </w:r>
    </w:p>
    <w:p w14:paraId="2B2BB6C9" w14:textId="77777777" w:rsidR="00734AF3" w:rsidRDefault="00734AF3" w:rsidP="00734AF3">
      <w:r>
        <w:t xml:space="preserve">        &lt;p&gt;</w:t>
      </w:r>
      <w:r>
        <w:rPr>
          <w:rFonts w:cs="Arial"/>
          <w:rtl/>
        </w:rPr>
        <w:t>حاسبة سعة عربات التبريد والتوزيع</w:t>
      </w:r>
      <w:r>
        <w:t xml:space="preserve"> (Truck Capacity Calculator)&lt;/p&gt;</w:t>
      </w:r>
    </w:p>
    <w:p w14:paraId="470FF6A4" w14:textId="77777777" w:rsidR="00734AF3" w:rsidRDefault="00734AF3" w:rsidP="00734AF3">
      <w:r>
        <w:t xml:space="preserve">    &lt;/div&gt;</w:t>
      </w:r>
    </w:p>
    <w:p w14:paraId="4A75BF34" w14:textId="77777777" w:rsidR="00734AF3" w:rsidRDefault="00734AF3" w:rsidP="00734AF3">
      <w:r>
        <w:t>""", unsafe_allow_html=True)</w:t>
      </w:r>
    </w:p>
    <w:p w14:paraId="22350EA0" w14:textId="77777777" w:rsidR="00734AF3" w:rsidRDefault="00734AF3" w:rsidP="00734AF3"/>
    <w:p w14:paraId="687ED6B5" w14:textId="77777777" w:rsidR="00734AF3" w:rsidRDefault="00734AF3" w:rsidP="00734AF3">
      <w:r>
        <w:t># Load Data from Excel</w:t>
      </w:r>
    </w:p>
    <w:p w14:paraId="64FFBBA3" w14:textId="77777777" w:rsidR="00734AF3" w:rsidRDefault="00734AF3" w:rsidP="00734AF3">
      <w:r>
        <w:t>@st.cache_data</w:t>
      </w:r>
    </w:p>
    <w:p w14:paraId="41CE4CE8" w14:textId="77777777" w:rsidR="00734AF3" w:rsidRDefault="00734AF3" w:rsidP="00734AF3">
      <w:r>
        <w:t>def load_data():</w:t>
      </w:r>
    </w:p>
    <w:p w14:paraId="22694151" w14:textId="77777777" w:rsidR="00734AF3" w:rsidRDefault="00734AF3" w:rsidP="00734AF3">
      <w:r>
        <w:t xml:space="preserve">    excel_path = 'Rack Capacity.xlsx'</w:t>
      </w:r>
    </w:p>
    <w:p w14:paraId="3AFB7C85" w14:textId="77777777" w:rsidR="00734AF3" w:rsidRDefault="00734AF3" w:rsidP="00734AF3">
      <w:r>
        <w:t xml:space="preserve">    cheese_df = pd.read_excel(excel_path, sheet_name='cheese')</w:t>
      </w:r>
    </w:p>
    <w:p w14:paraId="5CE4C7B7" w14:textId="77777777" w:rsidR="00734AF3" w:rsidRDefault="00734AF3" w:rsidP="00734AF3">
      <w:r>
        <w:t xml:space="preserve">    chilled_df = pd.read_excel(excel_path, sheet_name='chilled')</w:t>
      </w:r>
    </w:p>
    <w:p w14:paraId="4FCEA9AC" w14:textId="77777777" w:rsidR="00734AF3" w:rsidRDefault="00734AF3" w:rsidP="00734AF3">
      <w:r>
        <w:t xml:space="preserve">    return cheese_df, chilled_df</w:t>
      </w:r>
    </w:p>
    <w:p w14:paraId="464FFE6E" w14:textId="77777777" w:rsidR="00734AF3" w:rsidRDefault="00734AF3" w:rsidP="00734AF3"/>
    <w:p w14:paraId="05E09EBA" w14:textId="77777777" w:rsidR="00734AF3" w:rsidRDefault="00734AF3" w:rsidP="00734AF3">
      <w:r>
        <w:t>try:</w:t>
      </w:r>
    </w:p>
    <w:p w14:paraId="1535F41B" w14:textId="77777777" w:rsidR="00734AF3" w:rsidRDefault="00734AF3" w:rsidP="00734AF3">
      <w:r>
        <w:t xml:space="preserve">    cheese_df, chilled_df = load_data()</w:t>
      </w:r>
    </w:p>
    <w:p w14:paraId="51E25B91" w14:textId="77777777" w:rsidR="00734AF3" w:rsidRDefault="00734AF3" w:rsidP="00734AF3"/>
    <w:p w14:paraId="73DFA682" w14:textId="77777777" w:rsidR="00734AF3" w:rsidRDefault="00734AF3" w:rsidP="00734AF3">
      <w:r>
        <w:lastRenderedPageBreak/>
        <w:t xml:space="preserve">    # Sidebar Team Selection</w:t>
      </w:r>
    </w:p>
    <w:p w14:paraId="6603CB73" w14:textId="77777777" w:rsidR="00734AF3" w:rsidRDefault="00734AF3" w:rsidP="00734AF3">
      <w:r>
        <w:t xml:space="preserve">    st.sidebar.title("</w:t>
      </w:r>
      <w:r>
        <w:rPr>
          <w:rFonts w:ascii="Segoe UI Emoji" w:hAnsi="Segoe UI Emoji" w:cs="Segoe UI Emoji"/>
        </w:rPr>
        <w:t>🍞</w:t>
      </w:r>
      <w:r>
        <w:t xml:space="preserve"> Breadfast")</w:t>
      </w:r>
    </w:p>
    <w:p w14:paraId="3AA0EF4B" w14:textId="77777777" w:rsidR="00734AF3" w:rsidRDefault="00734AF3" w:rsidP="00734AF3">
      <w:r>
        <w:t xml:space="preserve">    st.sidebar.subheader("</w:t>
      </w:r>
      <w:r>
        <w:rPr>
          <w:rFonts w:cs="Arial"/>
          <w:rtl/>
        </w:rPr>
        <w:t>إعدادات الخطة</w:t>
      </w:r>
      <w:r>
        <w:t>")</w:t>
      </w:r>
    </w:p>
    <w:p w14:paraId="4B08D508" w14:textId="77777777" w:rsidR="00734AF3" w:rsidRDefault="00734AF3" w:rsidP="00734AF3">
      <w:r>
        <w:t xml:space="preserve">    team = st.sidebar.radio("</w:t>
      </w:r>
      <w:r>
        <w:rPr>
          <w:rFonts w:cs="Arial"/>
          <w:rtl/>
        </w:rPr>
        <w:t>اختر التيم</w:t>
      </w:r>
      <w:r>
        <w:t xml:space="preserve"> (Team):", ["Cheese", "Chilled"])</w:t>
      </w:r>
    </w:p>
    <w:p w14:paraId="2CE16402" w14:textId="77777777" w:rsidR="00734AF3" w:rsidRDefault="00734AF3" w:rsidP="00734AF3"/>
    <w:p w14:paraId="5DC65ADF" w14:textId="77777777" w:rsidR="00734AF3" w:rsidRDefault="00734AF3" w:rsidP="00734AF3">
      <w:r>
        <w:t xml:space="preserve">    if team == "Cheese":</w:t>
      </w:r>
    </w:p>
    <w:p w14:paraId="1D98F50E" w14:textId="77777777" w:rsidR="00734AF3" w:rsidRDefault="00734AF3" w:rsidP="00734AF3">
      <w:r>
        <w:t xml:space="preserve">        df = cheese_df.copy()</w:t>
      </w:r>
    </w:p>
    <w:p w14:paraId="0FFDDDF9" w14:textId="77777777" w:rsidR="00734AF3" w:rsidRDefault="00734AF3" w:rsidP="00734AF3">
      <w:r>
        <w:t xml:space="preserve">        cap_col = 'Rack Capacity (Qty per Rack)'</w:t>
      </w:r>
    </w:p>
    <w:p w14:paraId="193962AA" w14:textId="77777777" w:rsidR="00734AF3" w:rsidRDefault="00734AF3" w:rsidP="00734AF3">
      <w:r>
        <w:t xml:space="preserve">    else:</w:t>
      </w:r>
    </w:p>
    <w:p w14:paraId="498AD8FE" w14:textId="77777777" w:rsidR="00734AF3" w:rsidRDefault="00734AF3" w:rsidP="00734AF3">
      <w:r>
        <w:t xml:space="preserve">        df = chilled_df.copy()</w:t>
      </w:r>
    </w:p>
    <w:p w14:paraId="6EB35BD1" w14:textId="77777777" w:rsidR="00734AF3" w:rsidRDefault="00734AF3" w:rsidP="00734AF3">
      <w:r>
        <w:t xml:space="preserve">        cap_col = 'Item per container'</w:t>
      </w:r>
    </w:p>
    <w:p w14:paraId="71D64F11" w14:textId="77777777" w:rsidR="00734AF3" w:rsidRDefault="00734AF3" w:rsidP="00734AF3"/>
    <w:p w14:paraId="45A43FFA" w14:textId="77777777" w:rsidR="00734AF3" w:rsidRDefault="00734AF3" w:rsidP="00734AF3">
      <w:r>
        <w:t xml:space="preserve">    st.subheader(f"</w:t>
      </w:r>
      <w:r>
        <w:rPr>
          <w:rFonts w:ascii="Segoe UI Emoji" w:hAnsi="Segoe UI Emoji" w:cs="Segoe UI Emoji"/>
        </w:rPr>
        <w:t>🛒</w:t>
      </w:r>
      <w:r>
        <w:t xml:space="preserve"> </w:t>
      </w:r>
      <w:r>
        <w:rPr>
          <w:rFonts w:cs="Arial"/>
          <w:rtl/>
        </w:rPr>
        <w:t>خطة شحن قسم</w:t>
      </w:r>
      <w:r>
        <w:t>: {team}")</w:t>
      </w:r>
    </w:p>
    <w:p w14:paraId="49373CF3" w14:textId="77777777" w:rsidR="00734AF3" w:rsidRDefault="00734AF3" w:rsidP="00734AF3"/>
    <w:p w14:paraId="672A1C07" w14:textId="77777777" w:rsidR="00734AF3" w:rsidRDefault="00734AF3" w:rsidP="00734AF3">
      <w:r>
        <w:t xml:space="preserve">    # Multiselect SKUs</w:t>
      </w:r>
    </w:p>
    <w:p w14:paraId="55822C02" w14:textId="77777777" w:rsidR="00734AF3" w:rsidRDefault="00734AF3" w:rsidP="00734AF3">
      <w:r>
        <w:t xml:space="preserve">    selected_skus = st.multiselect("</w:t>
      </w:r>
      <w:r>
        <w:rPr>
          <w:rFonts w:cs="Arial"/>
          <w:rtl/>
        </w:rPr>
        <w:t>اختر المنتجات المراد إضافتها للخطة</w:t>
      </w:r>
      <w:r>
        <w:t>:", df['SKU'].unique())</w:t>
      </w:r>
    </w:p>
    <w:p w14:paraId="7DDF1F0A" w14:textId="77777777" w:rsidR="00734AF3" w:rsidRDefault="00734AF3" w:rsidP="00734AF3"/>
    <w:p w14:paraId="73B6CC6C" w14:textId="77777777" w:rsidR="00734AF3" w:rsidRDefault="00734AF3" w:rsidP="00734AF3">
      <w:r>
        <w:t xml:space="preserve">    plan_data = []</w:t>
      </w:r>
    </w:p>
    <w:p w14:paraId="46CD4CEF" w14:textId="77777777" w:rsidR="00734AF3" w:rsidRDefault="00734AF3" w:rsidP="00734AF3"/>
    <w:p w14:paraId="4D0D56D9" w14:textId="77777777" w:rsidR="00734AF3" w:rsidRDefault="00734AF3" w:rsidP="00734AF3">
      <w:r>
        <w:t xml:space="preserve">    if selected_skus:</w:t>
      </w:r>
    </w:p>
    <w:p w14:paraId="13C99D80" w14:textId="77777777" w:rsidR="00734AF3" w:rsidRDefault="00734AF3" w:rsidP="00734AF3">
      <w:r>
        <w:t xml:space="preserve">        st.markdown("### </w:t>
      </w: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Fonts w:cs="Arial"/>
          <w:rtl/>
        </w:rPr>
        <w:t>إدخال الكميات</w:t>
      </w:r>
      <w:r>
        <w:t>:")</w:t>
      </w:r>
    </w:p>
    <w:p w14:paraId="38ABE2BC" w14:textId="77777777" w:rsidR="00734AF3" w:rsidRDefault="00734AF3" w:rsidP="00734AF3">
      <w:r>
        <w:t xml:space="preserve">        </w:t>
      </w:r>
    </w:p>
    <w:p w14:paraId="352618B8" w14:textId="77777777" w:rsidR="00734AF3" w:rsidRDefault="00734AF3" w:rsidP="00734AF3">
      <w:r>
        <w:t xml:space="preserve">        col1, col2 = st.columns(2)</w:t>
      </w:r>
    </w:p>
    <w:p w14:paraId="118F1D31" w14:textId="77777777" w:rsidR="00734AF3" w:rsidRDefault="00734AF3" w:rsidP="00734AF3">
      <w:r>
        <w:t xml:space="preserve">        total_racks = 0</w:t>
      </w:r>
    </w:p>
    <w:p w14:paraId="3A5FAC2E" w14:textId="77777777" w:rsidR="00734AF3" w:rsidRDefault="00734AF3" w:rsidP="00734AF3">
      <w:r>
        <w:t xml:space="preserve">        </w:t>
      </w:r>
    </w:p>
    <w:p w14:paraId="035D3037" w14:textId="77777777" w:rsidR="00734AF3" w:rsidRDefault="00734AF3" w:rsidP="00734AF3">
      <w:r>
        <w:t xml:space="preserve">        for idx, sku in enumerate(selected_skus):</w:t>
      </w:r>
    </w:p>
    <w:p w14:paraId="290F56BE" w14:textId="77777777" w:rsidR="00734AF3" w:rsidRDefault="00734AF3" w:rsidP="00734AF3">
      <w:r>
        <w:t xml:space="preserve">            rack_cap = df[df['SKU'] == sku][cap_col].values[0]</w:t>
      </w:r>
    </w:p>
    <w:p w14:paraId="4C7F89AB" w14:textId="77777777" w:rsidR="00734AF3" w:rsidRDefault="00734AF3" w:rsidP="00734AF3">
      <w:r>
        <w:t xml:space="preserve">            </w:t>
      </w:r>
    </w:p>
    <w:p w14:paraId="53D14C5F" w14:textId="77777777" w:rsidR="00734AF3" w:rsidRDefault="00734AF3" w:rsidP="00734AF3">
      <w:r>
        <w:t xml:space="preserve">            # Divide into 2 columns for better layout</w:t>
      </w:r>
    </w:p>
    <w:p w14:paraId="1F6BBDE4" w14:textId="77777777" w:rsidR="00734AF3" w:rsidRDefault="00734AF3" w:rsidP="00734AF3">
      <w:r>
        <w:lastRenderedPageBreak/>
        <w:t xml:space="preserve">            with (col1 if idx % 2 == 0 else col2):</w:t>
      </w:r>
    </w:p>
    <w:p w14:paraId="0360A474" w14:textId="77777777" w:rsidR="00734AF3" w:rsidRDefault="00734AF3" w:rsidP="00734AF3">
      <w:r>
        <w:t xml:space="preserve">                qty = st.number_input(f"{sku} (</w:t>
      </w:r>
      <w:r>
        <w:rPr>
          <w:rFonts w:cs="Arial"/>
          <w:rtl/>
        </w:rPr>
        <w:t>الـ</w:t>
      </w:r>
      <w:r>
        <w:t xml:space="preserve"> Rack: {rack_cap} </w:t>
      </w:r>
      <w:r>
        <w:rPr>
          <w:rFonts w:cs="Arial"/>
          <w:rtl/>
        </w:rPr>
        <w:t>قطعة</w:t>
      </w:r>
      <w:r>
        <w:t>)", min_value=0, value=0, step=10, key=sku)</w:t>
      </w:r>
    </w:p>
    <w:p w14:paraId="2D91BAB4" w14:textId="77777777" w:rsidR="00734AF3" w:rsidRDefault="00734AF3" w:rsidP="00734AF3">
      <w:r>
        <w:t xml:space="preserve">            </w:t>
      </w:r>
    </w:p>
    <w:p w14:paraId="4AB44695" w14:textId="77777777" w:rsidR="00734AF3" w:rsidRDefault="00734AF3" w:rsidP="00734AF3">
      <w:r>
        <w:t xml:space="preserve">            racks_needed = qty / rack_cap if rack_cap &gt; 0 else 0</w:t>
      </w:r>
    </w:p>
    <w:p w14:paraId="0104AF01" w14:textId="77777777" w:rsidR="00734AF3" w:rsidRDefault="00734AF3" w:rsidP="00734AF3">
      <w:r>
        <w:t xml:space="preserve">            total_racks += racks_needed</w:t>
      </w:r>
    </w:p>
    <w:p w14:paraId="2BBA69EB" w14:textId="77777777" w:rsidR="00734AF3" w:rsidRDefault="00734AF3" w:rsidP="00734AF3">
      <w:r>
        <w:t xml:space="preserve">            </w:t>
      </w:r>
    </w:p>
    <w:p w14:paraId="297E2AD3" w14:textId="77777777" w:rsidR="00734AF3" w:rsidRDefault="00734AF3" w:rsidP="00734AF3">
      <w:r>
        <w:t xml:space="preserve">            if qty &gt; 0:</w:t>
      </w:r>
    </w:p>
    <w:p w14:paraId="683DA672" w14:textId="77777777" w:rsidR="00734AF3" w:rsidRDefault="00734AF3" w:rsidP="00734AF3">
      <w:r>
        <w:t xml:space="preserve">                plan_data.append({</w:t>
      </w:r>
    </w:p>
    <w:p w14:paraId="2027580B" w14:textId="77777777" w:rsidR="00734AF3" w:rsidRDefault="00734AF3" w:rsidP="00734AF3">
      <w:r>
        <w:t xml:space="preserve">                    "</w:t>
      </w:r>
      <w:r>
        <w:rPr>
          <w:rFonts w:cs="Arial"/>
          <w:rtl/>
        </w:rPr>
        <w:t>اسم المنتج</w:t>
      </w:r>
      <w:r>
        <w:t xml:space="preserve"> (SKU)": sku,</w:t>
      </w:r>
    </w:p>
    <w:p w14:paraId="20695A17" w14:textId="77777777" w:rsidR="00734AF3" w:rsidRDefault="00734AF3" w:rsidP="00734AF3">
      <w:r>
        <w:t xml:space="preserve">                    "</w:t>
      </w:r>
      <w:r>
        <w:rPr>
          <w:rFonts w:cs="Arial"/>
          <w:rtl/>
        </w:rPr>
        <w:t>الكمية بالقطع</w:t>
      </w:r>
      <w:r>
        <w:t>": qty,</w:t>
      </w:r>
    </w:p>
    <w:p w14:paraId="04B1F1C3" w14:textId="77777777" w:rsidR="00734AF3" w:rsidRDefault="00734AF3" w:rsidP="00734AF3">
      <w:r>
        <w:t xml:space="preserve">                    "</w:t>
      </w:r>
      <w:r>
        <w:rPr>
          <w:rFonts w:cs="Arial"/>
          <w:rtl/>
        </w:rPr>
        <w:t>سعة الـ</w:t>
      </w:r>
      <w:r>
        <w:t xml:space="preserve"> Rack": rack_cap,</w:t>
      </w:r>
    </w:p>
    <w:p w14:paraId="39946B4E" w14:textId="77777777" w:rsidR="00734AF3" w:rsidRDefault="00734AF3" w:rsidP="00734AF3">
      <w:r>
        <w:t xml:space="preserve">                    "</w:t>
      </w:r>
      <w:r>
        <w:rPr>
          <w:rFonts w:cs="Arial"/>
          <w:rtl/>
        </w:rPr>
        <w:t>عدد الـ</w:t>
      </w:r>
      <w:r>
        <w:t xml:space="preserve"> Racks": round(racks_needed, 2)</w:t>
      </w:r>
    </w:p>
    <w:p w14:paraId="0DE56249" w14:textId="77777777" w:rsidR="00734AF3" w:rsidRDefault="00734AF3" w:rsidP="00734AF3">
      <w:r>
        <w:t xml:space="preserve">                })</w:t>
      </w:r>
    </w:p>
    <w:p w14:paraId="33F840EB" w14:textId="77777777" w:rsidR="00734AF3" w:rsidRDefault="00734AF3" w:rsidP="00734AF3"/>
    <w:p w14:paraId="55DF4C44" w14:textId="77777777" w:rsidR="00734AF3" w:rsidRDefault="00734AF3" w:rsidP="00734AF3">
      <w:r>
        <w:t xml:space="preserve">        st.markdown("---")</w:t>
      </w:r>
    </w:p>
    <w:p w14:paraId="727D9ED2" w14:textId="77777777" w:rsidR="00734AF3" w:rsidRDefault="00734AF3" w:rsidP="00734AF3">
      <w:r>
        <w:t xml:space="preserve">        </w:t>
      </w:r>
    </w:p>
    <w:p w14:paraId="5842E17D" w14:textId="77777777" w:rsidR="00734AF3" w:rsidRDefault="00734AF3" w:rsidP="00734AF3">
      <w:r>
        <w:t xml:space="preserve">        # Display Metrics</w:t>
      </w:r>
    </w:p>
    <w:p w14:paraId="18D1545A" w14:textId="77777777" w:rsidR="00734AF3" w:rsidRDefault="00734AF3" w:rsidP="00734AF3">
      <w:r>
        <w:t xml:space="preserve">        truck_capacity = 70</w:t>
      </w:r>
    </w:p>
    <w:p w14:paraId="319DAF4D" w14:textId="77777777" w:rsidR="00734AF3" w:rsidRDefault="00734AF3" w:rsidP="00734AF3">
      <w:r>
        <w:t xml:space="preserve">        full_trucks = int(total_racks // truck_capacity)</w:t>
      </w:r>
    </w:p>
    <w:p w14:paraId="095AF611" w14:textId="77777777" w:rsidR="00734AF3" w:rsidRDefault="00734AF3" w:rsidP="00734AF3">
      <w:r>
        <w:t xml:space="preserve">        remaining_racks = total_racks % truck_capacity</w:t>
      </w:r>
    </w:p>
    <w:p w14:paraId="019E9C88" w14:textId="77777777" w:rsidR="00734AF3" w:rsidRDefault="00734AF3" w:rsidP="00734AF3">
      <w:r>
        <w:t xml:space="preserve">        total_trucks_needed = math.ceil(total_racks / truck_capacity) if total_racks &gt; 0 else 0</w:t>
      </w:r>
    </w:p>
    <w:p w14:paraId="3CE7C348" w14:textId="77777777" w:rsidR="00734AF3" w:rsidRDefault="00734AF3" w:rsidP="00734AF3">
      <w:r>
        <w:t xml:space="preserve">        </w:t>
      </w:r>
    </w:p>
    <w:p w14:paraId="223B6BA3" w14:textId="77777777" w:rsidR="00734AF3" w:rsidRDefault="00734AF3" w:rsidP="00734AF3">
      <w:r>
        <w:t xml:space="preserve">        col_m1, col_m2, col_m3 = st.columns(3)</w:t>
      </w:r>
    </w:p>
    <w:p w14:paraId="5C9D2048" w14:textId="77777777" w:rsidR="00734AF3" w:rsidRDefault="00734AF3" w:rsidP="00734AF3">
      <w:r>
        <w:t xml:space="preserve">        </w:t>
      </w:r>
    </w:p>
    <w:p w14:paraId="12EC62B8" w14:textId="77777777" w:rsidR="00734AF3" w:rsidRDefault="00734AF3" w:rsidP="00734AF3">
      <w:r>
        <w:t xml:space="preserve">        with col_m1:</w:t>
      </w:r>
    </w:p>
    <w:p w14:paraId="1193EA4A" w14:textId="77777777" w:rsidR="00734AF3" w:rsidRDefault="00734AF3" w:rsidP="00734AF3">
      <w:r>
        <w:t xml:space="preserve">            st.markdown(f"""</w:t>
      </w:r>
    </w:p>
    <w:p w14:paraId="728FCA42" w14:textId="77777777" w:rsidR="00734AF3" w:rsidRDefault="00734AF3" w:rsidP="00734AF3">
      <w:r>
        <w:t xml:space="preserve">                &lt;div class="metric-card"&gt;</w:t>
      </w:r>
    </w:p>
    <w:p w14:paraId="114F3AB8" w14:textId="77777777" w:rsidR="00734AF3" w:rsidRDefault="00734AF3" w:rsidP="00734AF3">
      <w:r>
        <w:t xml:space="preserve">                    &lt;div class="metric-title"&gt;</w:t>
      </w:r>
      <w:r>
        <w:rPr>
          <w:rFonts w:cs="Arial"/>
          <w:rtl/>
        </w:rPr>
        <w:t>إجمالي الـ</w:t>
      </w:r>
      <w:r>
        <w:t xml:space="preserve"> Racks </w:t>
      </w:r>
      <w:r>
        <w:rPr>
          <w:rFonts w:cs="Arial"/>
          <w:rtl/>
        </w:rPr>
        <w:t>المطلوبة</w:t>
      </w:r>
      <w:r>
        <w:t>&lt;/div&gt;</w:t>
      </w:r>
    </w:p>
    <w:p w14:paraId="278C5852" w14:textId="77777777" w:rsidR="00734AF3" w:rsidRDefault="00734AF3" w:rsidP="00734AF3">
      <w:r>
        <w:lastRenderedPageBreak/>
        <w:t xml:space="preserve">                    &lt;div class="metric-value"&gt;{total_racks:.2f} Racks&lt;/div&gt;</w:t>
      </w:r>
    </w:p>
    <w:p w14:paraId="4E251376" w14:textId="77777777" w:rsidR="00734AF3" w:rsidRDefault="00734AF3" w:rsidP="00734AF3">
      <w:r>
        <w:t xml:space="preserve">                &lt;/div&gt;</w:t>
      </w:r>
    </w:p>
    <w:p w14:paraId="7F686F41" w14:textId="77777777" w:rsidR="00734AF3" w:rsidRDefault="00734AF3" w:rsidP="00734AF3">
      <w:r>
        <w:t xml:space="preserve">            """, unsafe_allow_html=True)</w:t>
      </w:r>
    </w:p>
    <w:p w14:paraId="64810533" w14:textId="77777777" w:rsidR="00734AF3" w:rsidRDefault="00734AF3" w:rsidP="00734AF3">
      <w:r>
        <w:t xml:space="preserve">            </w:t>
      </w:r>
    </w:p>
    <w:p w14:paraId="44B167A5" w14:textId="77777777" w:rsidR="00734AF3" w:rsidRDefault="00734AF3" w:rsidP="00734AF3">
      <w:r>
        <w:t xml:space="preserve">        with col_m2:</w:t>
      </w:r>
    </w:p>
    <w:p w14:paraId="64E1F0EB" w14:textId="77777777" w:rsidR="00734AF3" w:rsidRDefault="00734AF3" w:rsidP="00734AF3">
      <w:r>
        <w:t xml:space="preserve">            st.markdown(f"""</w:t>
      </w:r>
    </w:p>
    <w:p w14:paraId="4AE44841" w14:textId="77777777" w:rsidR="00734AF3" w:rsidRDefault="00734AF3" w:rsidP="00734AF3">
      <w:r>
        <w:t xml:space="preserve">                &lt;div class="metric-card"&gt;</w:t>
      </w:r>
    </w:p>
    <w:p w14:paraId="32B4BA22" w14:textId="77777777" w:rsidR="00734AF3" w:rsidRDefault="00734AF3" w:rsidP="00734AF3">
      <w:r>
        <w:t xml:space="preserve">                    &lt;div class="metric-title"&gt;</w:t>
      </w:r>
      <w:r>
        <w:rPr>
          <w:rFonts w:cs="Arial"/>
          <w:rtl/>
        </w:rPr>
        <w:t>عدد العربيات المطلوبة</w:t>
      </w:r>
      <w:r>
        <w:t>&lt;/div&gt;</w:t>
      </w:r>
    </w:p>
    <w:p w14:paraId="5A557FFE" w14:textId="77777777" w:rsidR="00734AF3" w:rsidRDefault="00734AF3" w:rsidP="00734AF3">
      <w:r>
        <w:t xml:space="preserve">                    &lt;div class="metric-value"&gt;{total_trucks_needed} </w:t>
      </w:r>
      <w:r>
        <w:rPr>
          <w:rFonts w:cs="Arial"/>
          <w:rtl/>
        </w:rPr>
        <w:t>عربات</w:t>
      </w:r>
      <w:r>
        <w:t>&lt;/div&gt;</w:t>
      </w:r>
    </w:p>
    <w:p w14:paraId="1D1C24B8" w14:textId="77777777" w:rsidR="00734AF3" w:rsidRDefault="00734AF3" w:rsidP="00734AF3">
      <w:r>
        <w:t xml:space="preserve">                &lt;/div&gt;</w:t>
      </w:r>
    </w:p>
    <w:p w14:paraId="5BB95A78" w14:textId="77777777" w:rsidR="00734AF3" w:rsidRDefault="00734AF3" w:rsidP="00734AF3">
      <w:r>
        <w:t xml:space="preserve">            """, unsafe_allow_html=True)</w:t>
      </w:r>
    </w:p>
    <w:p w14:paraId="70D08D33" w14:textId="77777777" w:rsidR="00734AF3" w:rsidRDefault="00734AF3" w:rsidP="00734AF3">
      <w:r>
        <w:t xml:space="preserve">            </w:t>
      </w:r>
    </w:p>
    <w:p w14:paraId="0BC5D50B" w14:textId="77777777" w:rsidR="00734AF3" w:rsidRDefault="00734AF3" w:rsidP="00734AF3">
      <w:r>
        <w:t xml:space="preserve">        with col_m3:</w:t>
      </w:r>
    </w:p>
    <w:p w14:paraId="3F8AAFAF" w14:textId="77777777" w:rsidR="00734AF3" w:rsidRDefault="00734AF3" w:rsidP="00734AF3">
      <w:r>
        <w:t xml:space="preserve">            overall_fill = (total_racks / (total_trucks_needed * 70) * 100) if total_trucks_needed &gt; 0 else 0</w:t>
      </w:r>
    </w:p>
    <w:p w14:paraId="46829840" w14:textId="77777777" w:rsidR="00734AF3" w:rsidRDefault="00734AF3" w:rsidP="00734AF3">
      <w:r>
        <w:t xml:space="preserve">            st.markdown(f"""</w:t>
      </w:r>
    </w:p>
    <w:p w14:paraId="1B17BAA0" w14:textId="77777777" w:rsidR="00734AF3" w:rsidRDefault="00734AF3" w:rsidP="00734AF3">
      <w:r>
        <w:t xml:space="preserve">                &lt;div class="metric-card"&gt;</w:t>
      </w:r>
    </w:p>
    <w:p w14:paraId="785F4AC3" w14:textId="77777777" w:rsidR="00734AF3" w:rsidRDefault="00734AF3" w:rsidP="00734AF3">
      <w:r>
        <w:t xml:space="preserve">                    &lt;div class="metric-title"&gt;</w:t>
      </w:r>
      <w:r>
        <w:rPr>
          <w:rFonts w:cs="Arial"/>
          <w:rtl/>
        </w:rPr>
        <w:t>متوسط نسبة استغلال العربية</w:t>
      </w:r>
      <w:r>
        <w:t>&lt;/div&gt;</w:t>
      </w:r>
    </w:p>
    <w:p w14:paraId="7AC41558" w14:textId="77777777" w:rsidR="00734AF3" w:rsidRDefault="00734AF3" w:rsidP="00734AF3">
      <w:r>
        <w:t xml:space="preserve">                    &lt;div class="metric-value"&gt;{overall_fill:.1f}%&lt;/div&gt;</w:t>
      </w:r>
    </w:p>
    <w:p w14:paraId="4F73D092" w14:textId="77777777" w:rsidR="00734AF3" w:rsidRDefault="00734AF3" w:rsidP="00734AF3">
      <w:r>
        <w:t xml:space="preserve">                &lt;/div&gt;</w:t>
      </w:r>
    </w:p>
    <w:p w14:paraId="291557C4" w14:textId="77777777" w:rsidR="00734AF3" w:rsidRDefault="00734AF3" w:rsidP="00734AF3">
      <w:r>
        <w:t xml:space="preserve">            """, unsafe_allow_html=True)</w:t>
      </w:r>
    </w:p>
    <w:p w14:paraId="32D4D52B" w14:textId="77777777" w:rsidR="00734AF3" w:rsidRDefault="00734AF3" w:rsidP="00734AF3"/>
    <w:p w14:paraId="2A0299BB" w14:textId="77777777" w:rsidR="00734AF3" w:rsidRDefault="00734AF3" w:rsidP="00734AF3">
      <w:r>
        <w:t xml:space="preserve">        # Plan Summary Table</w:t>
      </w:r>
    </w:p>
    <w:p w14:paraId="40D05CDF" w14:textId="77777777" w:rsidR="00734AF3" w:rsidRDefault="00734AF3" w:rsidP="00734AF3">
      <w:r>
        <w:t xml:space="preserve">        if plan_data:</w:t>
      </w:r>
    </w:p>
    <w:p w14:paraId="1487AADC" w14:textId="77777777" w:rsidR="00734AF3" w:rsidRDefault="00734AF3" w:rsidP="00734AF3">
      <w:r>
        <w:t xml:space="preserve">            st.markdown("###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Arial"/>
          <w:rtl/>
        </w:rPr>
        <w:t>تفاصيل الخطة</w:t>
      </w:r>
      <w:r>
        <w:t>:")</w:t>
      </w:r>
    </w:p>
    <w:p w14:paraId="33B27737" w14:textId="77777777" w:rsidR="00734AF3" w:rsidRDefault="00734AF3" w:rsidP="00734AF3">
      <w:r>
        <w:t xml:space="preserve">            st.dataframe(pd.DataFrame(plan_data), use_container_width=True)</w:t>
      </w:r>
    </w:p>
    <w:p w14:paraId="609442C8" w14:textId="77777777" w:rsidR="00734AF3" w:rsidRDefault="00734AF3" w:rsidP="00734AF3"/>
    <w:p w14:paraId="32D2EFA3" w14:textId="77777777" w:rsidR="00734AF3" w:rsidRDefault="00734AF3" w:rsidP="00734AF3">
      <w:r>
        <w:t xml:space="preserve">        # Truck Breakdown</w:t>
      </w:r>
    </w:p>
    <w:p w14:paraId="61401927" w14:textId="77777777" w:rsidR="00734AF3" w:rsidRDefault="00734AF3" w:rsidP="00734AF3">
      <w:r>
        <w:t xml:space="preserve">        st.markdown("### </w:t>
      </w:r>
      <w:r>
        <w:rPr>
          <w:rFonts w:ascii="Segoe UI Emoji" w:hAnsi="Segoe UI Emoji" w:cs="Segoe UI Emoji"/>
        </w:rPr>
        <w:t>🚛</w:t>
      </w:r>
      <w:r>
        <w:t xml:space="preserve"> </w:t>
      </w:r>
      <w:r>
        <w:rPr>
          <w:rFonts w:cs="Arial"/>
          <w:rtl/>
        </w:rPr>
        <w:t>نسبة امتلاء كل عربية</w:t>
      </w:r>
      <w:r>
        <w:t>:")</w:t>
      </w:r>
    </w:p>
    <w:p w14:paraId="7311DE4F" w14:textId="77777777" w:rsidR="00734AF3" w:rsidRDefault="00734AF3" w:rsidP="00734AF3">
      <w:r>
        <w:t xml:space="preserve">        </w:t>
      </w:r>
    </w:p>
    <w:p w14:paraId="0F8A612E" w14:textId="77777777" w:rsidR="00734AF3" w:rsidRDefault="00734AF3" w:rsidP="00734AF3">
      <w:r>
        <w:lastRenderedPageBreak/>
        <w:t xml:space="preserve">        if total_racks == 0:</w:t>
      </w:r>
    </w:p>
    <w:p w14:paraId="4ABEEB84" w14:textId="77777777" w:rsidR="00734AF3" w:rsidRDefault="00734AF3" w:rsidP="00734AF3">
      <w:r>
        <w:t xml:space="preserve">            st.info("</w:t>
      </w:r>
      <w:r>
        <w:rPr>
          <w:rFonts w:cs="Arial"/>
          <w:rtl/>
        </w:rPr>
        <w:t>من فضلك أدخل كميات للمنتجات لعرض نسبة امتلاء العربيات</w:t>
      </w:r>
      <w:r>
        <w:t>.")</w:t>
      </w:r>
    </w:p>
    <w:p w14:paraId="195DFD93" w14:textId="77777777" w:rsidR="00734AF3" w:rsidRDefault="00734AF3" w:rsidP="00734AF3">
      <w:r>
        <w:t xml:space="preserve">        else:</w:t>
      </w:r>
    </w:p>
    <w:p w14:paraId="45D5A2FB" w14:textId="77777777" w:rsidR="00734AF3" w:rsidRDefault="00734AF3" w:rsidP="00734AF3">
      <w:r>
        <w:t xml:space="preserve">            # Full Trucks</w:t>
      </w:r>
    </w:p>
    <w:p w14:paraId="2FDA41F7" w14:textId="77777777" w:rsidR="00734AF3" w:rsidRDefault="00734AF3" w:rsidP="00734AF3">
      <w:r>
        <w:t xml:space="preserve">            for i in range(1, full_trucks + 1):</w:t>
      </w:r>
    </w:p>
    <w:p w14:paraId="63215ED8" w14:textId="77777777" w:rsidR="00734AF3" w:rsidRDefault="00734AF3" w:rsidP="00734AF3">
      <w:r>
        <w:t xml:space="preserve">                st.markdown(f"""</w:t>
      </w:r>
    </w:p>
    <w:p w14:paraId="12407491" w14:textId="77777777" w:rsidR="00734AF3" w:rsidRDefault="00734AF3" w:rsidP="00734AF3">
      <w:r>
        <w:t xml:space="preserve">                    &lt;div class="truck-box-full"&gt;</w:t>
      </w:r>
    </w:p>
    <w:p w14:paraId="4DC487F6" w14:textId="77777777" w:rsidR="00734AF3" w:rsidRDefault="00734AF3" w:rsidP="00734AF3">
      <w:r>
        <w:t xml:space="preserve">                        &lt;b&gt;</w:t>
      </w:r>
      <w:r>
        <w:rPr>
          <w:rFonts w:ascii="Segoe UI Emoji" w:hAnsi="Segoe UI Emoji" w:cs="Segoe UI Emoji"/>
        </w:rPr>
        <w:t>🚛</w:t>
      </w:r>
      <w:r>
        <w:t xml:space="preserve"> </w:t>
      </w:r>
      <w:r>
        <w:rPr>
          <w:rFonts w:cs="Arial"/>
          <w:rtl/>
        </w:rPr>
        <w:t>العربية رقم</w:t>
      </w:r>
      <w:r>
        <w:t xml:space="preserve"> {i}:&lt;/b&gt; </w:t>
      </w:r>
      <w:r>
        <w:rPr>
          <w:rFonts w:cs="Arial"/>
          <w:rtl/>
        </w:rPr>
        <w:t>مليانة بالكامل بنسبة</w:t>
      </w:r>
      <w:r>
        <w:t xml:space="preserve"> &lt;b&gt;100%&lt;/b&gt; (70 / 70 Racks) </w:t>
      </w:r>
      <w:r>
        <w:rPr>
          <w:rFonts w:ascii="Segoe UI Emoji" w:hAnsi="Segoe UI Emoji" w:cs="Segoe UI Emoji"/>
        </w:rPr>
        <w:t>✅</w:t>
      </w:r>
    </w:p>
    <w:p w14:paraId="07A0C56F" w14:textId="77777777" w:rsidR="00734AF3" w:rsidRDefault="00734AF3" w:rsidP="00734AF3">
      <w:r>
        <w:t xml:space="preserve">                    &lt;/div&gt;</w:t>
      </w:r>
    </w:p>
    <w:p w14:paraId="3DC2D75D" w14:textId="77777777" w:rsidR="00734AF3" w:rsidRDefault="00734AF3" w:rsidP="00734AF3">
      <w:r>
        <w:t xml:space="preserve">                """, unsafe_allow_html=True)</w:t>
      </w:r>
    </w:p>
    <w:p w14:paraId="76CCF2C8" w14:textId="77777777" w:rsidR="00734AF3" w:rsidRDefault="00734AF3" w:rsidP="00734AF3">
      <w:r>
        <w:t xml:space="preserve">                st.progress(1.0)</w:t>
      </w:r>
    </w:p>
    <w:p w14:paraId="2F8AE75B" w14:textId="77777777" w:rsidR="00734AF3" w:rsidRDefault="00734AF3" w:rsidP="00734AF3">
      <w:r>
        <w:t xml:space="preserve">                </w:t>
      </w:r>
    </w:p>
    <w:p w14:paraId="7EDA5BE8" w14:textId="77777777" w:rsidR="00734AF3" w:rsidRDefault="00734AF3" w:rsidP="00734AF3">
      <w:r>
        <w:t xml:space="preserve">            # Partial Truck</w:t>
      </w:r>
    </w:p>
    <w:p w14:paraId="1A04C8EC" w14:textId="77777777" w:rsidR="00734AF3" w:rsidRDefault="00734AF3" w:rsidP="00734AF3">
      <w:r>
        <w:t xml:space="preserve">            if remaining_racks &gt; 0:</w:t>
      </w:r>
    </w:p>
    <w:p w14:paraId="449CC01B" w14:textId="77777777" w:rsidR="00734AF3" w:rsidRDefault="00734AF3" w:rsidP="00734AF3">
      <w:r>
        <w:t xml:space="preserve">                rem_percentage = (remaining_racks / truck_capacity) * 100</w:t>
      </w:r>
    </w:p>
    <w:p w14:paraId="4C829264" w14:textId="77777777" w:rsidR="00734AF3" w:rsidRDefault="00734AF3" w:rsidP="00734AF3">
      <w:r>
        <w:t xml:space="preserve">                st.markdown(f"""</w:t>
      </w:r>
    </w:p>
    <w:p w14:paraId="4836E437" w14:textId="77777777" w:rsidR="00734AF3" w:rsidRDefault="00734AF3" w:rsidP="00734AF3">
      <w:r>
        <w:t xml:space="preserve">                    &lt;div class="truck-box-partial"&gt;</w:t>
      </w:r>
    </w:p>
    <w:p w14:paraId="7CDDDC4E" w14:textId="77777777" w:rsidR="00734AF3" w:rsidRDefault="00734AF3" w:rsidP="00734AF3">
      <w:r>
        <w:t xml:space="preserve">                        &lt;b&gt;</w:t>
      </w:r>
      <w:r>
        <w:rPr>
          <w:rFonts w:ascii="Segoe UI Emoji" w:hAnsi="Segoe UI Emoji" w:cs="Segoe UI Emoji"/>
        </w:rPr>
        <w:t>🚚</w:t>
      </w:r>
      <w:r>
        <w:t xml:space="preserve"> </w:t>
      </w:r>
      <w:r>
        <w:rPr>
          <w:rFonts w:cs="Arial"/>
          <w:rtl/>
        </w:rPr>
        <w:t>العربية رقم</w:t>
      </w:r>
      <w:r>
        <w:t xml:space="preserve"> {full_trucks + 1}:&lt;/b&gt; </w:t>
      </w:r>
      <w:r>
        <w:rPr>
          <w:rFonts w:cs="Arial"/>
          <w:rtl/>
        </w:rPr>
        <w:t>مليانة بنسبة</w:t>
      </w:r>
      <w:r>
        <w:t xml:space="preserve"> &lt;b&gt;{rem_percentage:.1f}%&lt;/b&gt; ({remaining_racks:.2f} / 70 Racks) </w:t>
      </w:r>
      <w:r>
        <w:rPr>
          <w:rFonts w:ascii="Segoe UI Emoji" w:hAnsi="Segoe UI Emoji" w:cs="Segoe UI Emoji"/>
        </w:rPr>
        <w:t>⚠</w:t>
      </w:r>
      <w:r>
        <w:t>️</w:t>
      </w:r>
    </w:p>
    <w:p w14:paraId="6659A3BB" w14:textId="77777777" w:rsidR="00734AF3" w:rsidRDefault="00734AF3" w:rsidP="00734AF3">
      <w:r>
        <w:t xml:space="preserve">                    &lt;/div&gt;</w:t>
      </w:r>
    </w:p>
    <w:p w14:paraId="17EB1F78" w14:textId="77777777" w:rsidR="00734AF3" w:rsidRDefault="00734AF3" w:rsidP="00734AF3">
      <w:r>
        <w:t xml:space="preserve">                """, unsafe_allow_html=True)</w:t>
      </w:r>
    </w:p>
    <w:p w14:paraId="3222EC9A" w14:textId="77777777" w:rsidR="00734AF3" w:rsidRDefault="00734AF3" w:rsidP="00734AF3">
      <w:r>
        <w:t xml:space="preserve">                st.progress(rem_percentage / 100.0)</w:t>
      </w:r>
    </w:p>
    <w:p w14:paraId="00DB97A8" w14:textId="77777777" w:rsidR="00734AF3" w:rsidRDefault="00734AF3" w:rsidP="00734AF3"/>
    <w:p w14:paraId="0355B4FE" w14:textId="77777777" w:rsidR="00734AF3" w:rsidRDefault="00734AF3" w:rsidP="00734AF3">
      <w:r>
        <w:t>except Exception as e:</w:t>
      </w:r>
    </w:p>
    <w:p w14:paraId="52808C75" w14:textId="0A0D2728" w:rsidR="00991DD6" w:rsidRDefault="00734AF3" w:rsidP="00734AF3">
      <w:r>
        <w:t xml:space="preserve">    st.error(f"</w:t>
      </w:r>
      <w:r>
        <w:rPr>
          <w:rFonts w:cs="Arial"/>
          <w:rtl/>
        </w:rPr>
        <w:t>حدث خطأ أثناء تحميل البيانات</w:t>
      </w:r>
      <w:r>
        <w:t>: {e}")</w:t>
      </w:r>
    </w:p>
    <w:sectPr w:rsidR="00991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D6"/>
    <w:rsid w:val="00734AF3"/>
    <w:rsid w:val="0099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7E2BB-2076-4B4C-B17A-1F4DB48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2026-07-26T06:42:00Z</dcterms:created>
  <dcterms:modified xsi:type="dcterms:W3CDTF">2026-07-26T06:42:00Z</dcterms:modified>
</cp:coreProperties>
</file>