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58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2951"/>
        <w:gridCol w:w="711"/>
        <w:gridCol w:w="2435"/>
        <w:gridCol w:w="2954"/>
        <w:gridCol w:w="16"/>
      </w:tblGrid>
      <w:tr w:rsidR="00FB0E09" w:rsidRPr="00B16493" w:rsidTr="00A6060D">
        <w:trPr>
          <w:gridAfter w:val="1"/>
          <w:wAfter w:w="16" w:type="dxa"/>
          <w:trHeight w:val="433"/>
        </w:trPr>
        <w:tc>
          <w:tcPr>
            <w:tcW w:w="4642" w:type="dxa"/>
            <w:gridSpan w:val="2"/>
            <w:tcBorders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B16493" w:rsidRDefault="00497E17" w:rsidP="00596E3F">
            <w:pPr>
              <w:tabs>
                <w:tab w:val="left" w:pos="3318"/>
              </w:tabs>
              <w:ind w:left="148"/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B16493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B16493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100" w:type="dxa"/>
            <w:gridSpan w:val="3"/>
            <w:tcBorders>
              <w:left w:val="threeDEmboss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B16493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16493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B16493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3A0D35" w:rsidRPr="00B16493" w:rsidTr="00A6060D">
        <w:trPr>
          <w:trHeight w:val="309"/>
        </w:trPr>
        <w:tc>
          <w:tcPr>
            <w:tcW w:w="1691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951" w:type="dxa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3146" w:type="dxa"/>
            <w:gridSpan w:val="2"/>
            <w:tcBorders>
              <w:top w:val="threeDEmboss" w:sz="12" w:space="0" w:color="auto"/>
              <w:left w:val="threeDEmboss" w:sz="12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2970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3A0D35" w:rsidRPr="00B16493" w:rsidTr="00A6060D">
        <w:trPr>
          <w:trHeight w:val="94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3A0D35" w:rsidRPr="00B16493" w:rsidTr="00A6060D">
        <w:trPr>
          <w:trHeight w:val="119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المنطقة الحره ليل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A0D35" w:rsidRPr="002532F4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الجناين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A0D35" w:rsidRPr="00B16493" w:rsidRDefault="003A0D35" w:rsidP="003A0D3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 + وحدة</w:t>
            </w:r>
          </w:p>
        </w:tc>
      </w:tr>
      <w:tr w:rsidR="00327E6C" w:rsidRPr="00B16493" w:rsidTr="00A6060D">
        <w:trPr>
          <w:trHeight w:val="132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قنصلية صبح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>وحدة جهاز مدينة السويس الجديدة 8ص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 + وحدة</w:t>
            </w:r>
          </w:p>
        </w:tc>
      </w:tr>
      <w:tr w:rsidR="00327E6C" w:rsidRPr="00B16493" w:rsidTr="00A6060D">
        <w:trPr>
          <w:trHeight w:val="77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بتروجيت صبح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ترحيلة القاهرة 8ص "فيصل"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فرد+ مج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AB5EF2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highlight w:val="yellow"/>
                <w:rtl/>
              </w:rPr>
            </w:pP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AB5EF2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highlight w:val="yellow"/>
                <w:rtl/>
              </w:rPr>
            </w:pP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>ترحيلة نيابة عسكرية 8ص "الجناين"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 + مج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ترحيلة حدث وحريم 8ص "عتاقة"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 + مج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0A49D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ترحيلة مستشفي9ص  "سجن فيصل"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فرد + مج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951" w:type="dxa"/>
            <w:tcBorders>
              <w:left w:val="sing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327E6C" w:rsidRPr="00B16493" w:rsidTr="00A6060D">
        <w:trPr>
          <w:trHeight w:val="134"/>
        </w:trPr>
        <w:tc>
          <w:tcPr>
            <w:tcW w:w="4642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970" w:type="dxa"/>
            <w:gridSpan w:val="2"/>
            <w:tcBorders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327E6C" w:rsidRPr="00B16493" w:rsidTr="00A6060D">
        <w:trPr>
          <w:gridAfter w:val="1"/>
          <w:wAfter w:w="16" w:type="dxa"/>
          <w:trHeight w:val="134"/>
        </w:trPr>
        <w:tc>
          <w:tcPr>
            <w:tcW w:w="1691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951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5F6BA1" w:rsidP="005F6BA1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="Times New Roman"/>
                <w:b/>
                <w:bCs/>
                <w:rtl/>
              </w:rPr>
              <w:t>المقدم/ السعيد عبده</w:t>
            </w:r>
          </w:p>
        </w:tc>
        <w:tc>
          <w:tcPr>
            <w:tcW w:w="6100" w:type="dxa"/>
            <w:gridSpan w:val="3"/>
            <w:tcBorders>
              <w:top w:val="threeDEmboss" w:sz="12" w:space="0" w:color="auto"/>
              <w:left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خدمات سجن قوات الامن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3146" w:type="dxa"/>
            <w:gridSpan w:val="2"/>
            <w:tcBorders>
              <w:top w:val="threeDEmboss" w:sz="12" w:space="0" w:color="auto"/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صباحية</w:t>
            </w:r>
          </w:p>
        </w:tc>
        <w:tc>
          <w:tcPr>
            <w:tcW w:w="2970" w:type="dxa"/>
            <w:gridSpan w:val="2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ليلية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</w:tr>
      <w:tr w:rsidR="00327E6C" w:rsidRPr="00B16493" w:rsidTr="00A6060D">
        <w:trPr>
          <w:trHeight w:val="134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951" w:type="dxa"/>
            <w:tcBorders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رائد/خالد خلف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صباحية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27E6C" w:rsidRPr="00B16493" w:rsidTr="00A6060D">
        <w:trPr>
          <w:trHeight w:val="278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951" w:type="dxa"/>
            <w:tcBorders>
              <w:top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م.اول/عمر خالد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ليلية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</w:tr>
      <w:tr w:rsidR="00327E6C" w:rsidRPr="00B16493" w:rsidTr="00A6060D">
        <w:trPr>
          <w:trHeight w:val="278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فرد</w:t>
            </w: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تأمين فترة صباحية 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rtl/>
              </w:rPr>
            </w:pPr>
            <w:r w:rsidRPr="00B16493">
              <w:rPr>
                <w:rFonts w:ascii="Bahnschrift SemiBold" w:hAnsi="Bahnschrift SemiBold" w:cs="Times New Roman" w:hint="cs"/>
                <w:rtl/>
              </w:rPr>
              <w:t>ــــــــــــــــــــ</w:t>
            </w:r>
          </w:p>
        </w:tc>
      </w:tr>
      <w:tr w:rsidR="00327E6C" w:rsidRPr="00B16493" w:rsidTr="00A6060D">
        <w:trPr>
          <w:trHeight w:val="278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951" w:type="dxa"/>
            <w:tcBorders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رائد/جمال امين</w:t>
            </w:r>
          </w:p>
        </w:tc>
        <w:tc>
          <w:tcPr>
            <w:tcW w:w="3146" w:type="dxa"/>
            <w:gridSpan w:val="2"/>
            <w:tcBorders>
              <w:lef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 xml:space="preserve">فرد </w:t>
            </w: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تأمين فترة ليلة </w:t>
            </w:r>
          </w:p>
        </w:tc>
        <w:tc>
          <w:tcPr>
            <w:tcW w:w="2970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rtl/>
              </w:rPr>
            </w:pPr>
            <w:r w:rsidRPr="00B16493">
              <w:rPr>
                <w:rFonts w:ascii="Bahnschrift SemiBold" w:hAnsi="Bahnschrift SemiBold" w:cs="Times New Roman"/>
                <w:rtl/>
              </w:rPr>
              <w:t>ــــــــــــــــــــ</w:t>
            </w:r>
          </w:p>
        </w:tc>
      </w:tr>
      <w:tr w:rsidR="00327E6C" w:rsidRPr="00B16493" w:rsidTr="00A6060D">
        <w:trPr>
          <w:trHeight w:val="305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رائ</w:t>
            </w:r>
            <w:bookmarkStart w:id="0" w:name="_GoBack"/>
            <w:bookmarkEnd w:id="0"/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د/ احمد السمان</w:t>
            </w:r>
          </w:p>
        </w:tc>
        <w:tc>
          <w:tcPr>
            <w:tcW w:w="3146" w:type="dxa"/>
            <w:gridSpan w:val="2"/>
            <w:tcBorders>
              <w:top w:val="single" w:sz="4" w:space="0" w:color="auto"/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>ملاحظة الحالة بالطرقة (ص+ل)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jc w:val="center"/>
              <w:rPr>
                <w:b/>
                <w:bCs/>
              </w:rPr>
            </w:pPr>
            <w:r w:rsidRPr="00B16493">
              <w:rPr>
                <w:rFonts w:hint="cs"/>
                <w:b/>
                <w:bCs/>
                <w:rtl/>
              </w:rPr>
              <w:t xml:space="preserve">عدد 2 مجند دونك </w:t>
            </w:r>
          </w:p>
        </w:tc>
      </w:tr>
      <w:tr w:rsidR="00327E6C" w:rsidRPr="00B16493" w:rsidTr="00A6060D">
        <w:trPr>
          <w:gridAfter w:val="1"/>
          <w:wAfter w:w="16" w:type="dxa"/>
          <w:trHeight w:val="119"/>
        </w:trPr>
        <w:tc>
          <w:tcPr>
            <w:tcW w:w="4642" w:type="dxa"/>
            <w:gridSpan w:val="2"/>
            <w:tcBorders>
              <w:top w:val="threeDEmboss" w:sz="12" w:space="0" w:color="auto"/>
              <w:left w:val="double" w:sz="4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6100" w:type="dxa"/>
            <w:gridSpan w:val="3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951" w:type="dxa"/>
            <w:vMerge w:val="restart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2435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2970" w:type="dxa"/>
            <w:gridSpan w:val="2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327E6C" w:rsidRPr="00B16493" w:rsidTr="00A6060D">
        <w:trPr>
          <w:trHeight w:val="271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951" w:type="dxa"/>
            <w:vMerge/>
            <w:tcBorders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2532F4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327E6C" w:rsidRPr="00B16493" w:rsidTr="00A6060D">
        <w:trPr>
          <w:trHeight w:val="60"/>
        </w:trPr>
        <w:tc>
          <w:tcPr>
            <w:tcW w:w="4642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reeDEmboss" w:sz="12" w:space="0" w:color="auto"/>
            </w:tcBorders>
            <w:shd w:val="clear" w:color="auto" w:fill="D9D9D9" w:themeFill="background1" w:themeFillShade="D9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951" w:type="dxa"/>
            <w:tcBorders>
              <w:top w:val="threeDEmboss" w:sz="12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9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951" w:type="dxa"/>
            <w:tcBorders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وكيل الادارة 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27E6C" w:rsidRPr="00B16493" w:rsidTr="00A6060D">
        <w:trPr>
          <w:trHeight w:val="195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="002270EF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عظيم وامن  الادارة فترة ليلية 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970" w:type="dxa"/>
            <w:gridSpan w:val="2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5F6BA1" w:rsidRPr="00B16493" w:rsidTr="00A6060D">
        <w:trPr>
          <w:trHeight w:val="119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5F6BA1" w:rsidRPr="002532F4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951" w:type="dxa"/>
            <w:tcBorders>
              <w:top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5F6BA1" w:rsidRPr="002532F4" w:rsidRDefault="005F6BA1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الاهداف + اجتماع غرفة ازمات المحافظ</w:t>
            </w:r>
            <w:r w:rsidR="00B16493"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ة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2435" w:type="dxa"/>
            <w:vMerge w:val="restart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vMerge w:val="restart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5F6BA1" w:rsidRPr="00B16493" w:rsidTr="00A6060D">
        <w:trPr>
          <w:trHeight w:val="119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5F6BA1" w:rsidRPr="002532F4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2951" w:type="dxa"/>
            <w:tcBorders>
              <w:top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5F6BA1" w:rsidRPr="002532F4" w:rsidRDefault="00CC3198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2532F4">
              <w:rPr>
                <w:rFonts w:ascii="Bahnschrift SemiBold" w:hAnsi="Bahnschrift SemiBold" w:cstheme="majorBidi" w:hint="cs"/>
                <w:b/>
                <w:bCs/>
                <w:rtl/>
              </w:rPr>
              <w:t>ضابط عظيم الادارة فترة صباحية + متابعة اعمال شئون الادارية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vMerge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F6BA1" w:rsidRPr="00B16493" w:rsidRDefault="005F6BA1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27E6C" w:rsidRPr="00B16493" w:rsidTr="00A6060D">
        <w:trPr>
          <w:trHeight w:val="849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 + تامين السجن العسكرى فترة صباحية</w:t>
            </w:r>
          </w:p>
        </w:tc>
        <w:tc>
          <w:tcPr>
            <w:tcW w:w="711" w:type="dxa"/>
            <w:vMerge w:val="restart"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29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1"/>
                <w:szCs w:val="21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1"/>
                <w:szCs w:val="21"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327E6C" w:rsidRPr="00B16493" w:rsidTr="00A6060D">
        <w:trPr>
          <w:trHeight w:val="651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5F6BA1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متابعة اعمال التعيينات 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0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1"/>
                <w:szCs w:val="21"/>
                <w:rtl/>
              </w:rPr>
            </w:pP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FFFFFF" w:themeFill="background1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ضابط امن الادارة فترة صباحية + متابعة اعمال المركبات والامن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0" w:type="dxa"/>
            <w:gridSpan w:val="2"/>
            <w:vMerge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رائد/ ابراهيم ابوالفرج</w:t>
            </w:r>
          </w:p>
        </w:tc>
        <w:tc>
          <w:tcPr>
            <w:tcW w:w="2951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اعمال السلاح والعهدة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2435" w:type="dxa"/>
            <w:vMerge w:val="restart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970" w:type="dxa"/>
            <w:gridSpan w:val="2"/>
            <w:vMerge w:val="restart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27E6C" w:rsidRPr="00B16493" w:rsidTr="00A6060D">
        <w:trPr>
          <w:trHeight w:val="119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ميهوب</w:t>
            </w:r>
          </w:p>
        </w:tc>
        <w:tc>
          <w:tcPr>
            <w:tcW w:w="2951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B16493" w:rsidRDefault="00AB5EF2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عناب</w:t>
            </w:r>
            <w:r w:rsidR="00327E6C"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 الاعاشة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970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327E6C" w:rsidRPr="0005337B" w:rsidTr="00A6060D">
        <w:trPr>
          <w:trHeight w:val="119"/>
        </w:trPr>
        <w:tc>
          <w:tcPr>
            <w:tcW w:w="169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27E6C" w:rsidRPr="00B16493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  <w:tc>
          <w:tcPr>
            <w:tcW w:w="2951" w:type="dxa"/>
            <w:tcBorders>
              <w:top w:val="single" w:sz="4" w:space="0" w:color="auto"/>
              <w:bottom w:val="single" w:sz="4" w:space="0" w:color="auto"/>
              <w:right w:val="threeDEmboss" w:sz="12" w:space="0" w:color="auto"/>
            </w:tcBorders>
            <w:shd w:val="clear" w:color="auto" w:fill="auto"/>
            <w:vAlign w:val="center"/>
          </w:tcPr>
          <w:p w:rsidR="00327E6C" w:rsidRPr="0005337B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B16493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تامين السجن العسكرى فترة ليلية + التدريب الدوري الاساسي بمركز التدريب 8ص</w:t>
            </w:r>
          </w:p>
        </w:tc>
        <w:tc>
          <w:tcPr>
            <w:tcW w:w="711" w:type="dxa"/>
            <w:vMerge/>
            <w:tcBorders>
              <w:left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7E6C" w:rsidRPr="0005337B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27E6C" w:rsidRPr="0005337B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2970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327E6C" w:rsidRPr="0005337B" w:rsidRDefault="00327E6C" w:rsidP="00327E6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Pr="00FB0E09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</w:rPr>
      </w:pPr>
      <w:r w:rsidRPr="00FB0E09">
        <w:rPr>
          <w:rFonts w:ascii="Bahnschrift SemiBold" w:hAnsi="Bahnschrift SemiBold" w:cstheme="majorBidi"/>
          <w:b/>
          <w:bCs/>
          <w:sz w:val="24"/>
          <w:szCs w:val="24"/>
        </w:rPr>
        <w:t xml:space="preserve">   </w:t>
      </w:r>
      <w:r w:rsidR="004515E2" w:rsidRPr="00FB0E09">
        <w:rPr>
          <w:rFonts w:ascii="Bahnschrift SemiBold" w:hAnsi="Bahnschrift SemiBold" w:cstheme="majorBidi" w:hint="cs"/>
          <w:b/>
          <w:bCs/>
          <w:sz w:val="24"/>
          <w:szCs w:val="24"/>
          <w:rtl/>
        </w:rPr>
        <w:t xml:space="preserve"> </w:t>
      </w:r>
    </w:p>
    <w:p w:rsidR="005136F9" w:rsidRPr="00FB0E09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  <w:rtl/>
        </w:rPr>
      </w:pPr>
    </w:p>
    <w:sectPr w:rsidR="005136F9" w:rsidRPr="00FB0E09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706" w:rsidRDefault="004A4706" w:rsidP="004624E1">
      <w:pPr>
        <w:spacing w:after="0" w:line="240" w:lineRule="auto"/>
      </w:pPr>
      <w:r>
        <w:separator/>
      </w:r>
    </w:p>
  </w:endnote>
  <w:endnote w:type="continuationSeparator" w:id="0">
    <w:p w:rsidR="004A4706" w:rsidRDefault="004A4706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706" w:rsidRDefault="004A4706" w:rsidP="004624E1">
      <w:pPr>
        <w:spacing w:after="0" w:line="240" w:lineRule="auto"/>
      </w:pPr>
      <w:r>
        <w:separator/>
      </w:r>
    </w:p>
  </w:footnote>
  <w:footnote w:type="continuationSeparator" w:id="0">
    <w:p w:rsidR="004A4706" w:rsidRDefault="004A4706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5E3D46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056414">
      <w:rPr>
        <w:rFonts w:cs="Sultan bold" w:hint="cs"/>
        <w:b/>
        <w:bCs/>
        <w:sz w:val="36"/>
        <w:szCs w:val="36"/>
        <w:u w:val="single"/>
        <w:rtl/>
      </w:rPr>
      <w:t>ا</w:t>
    </w:r>
    <w:r w:rsidR="005E3D46">
      <w:rPr>
        <w:rFonts w:cs="Sultan bold" w:hint="cs"/>
        <w:b/>
        <w:bCs/>
        <w:sz w:val="36"/>
        <w:szCs w:val="36"/>
        <w:u w:val="single"/>
        <w:rtl/>
      </w:rPr>
      <w:t>لثلاثاء</w:t>
    </w:r>
    <w:r w:rsidR="00056414">
      <w:rPr>
        <w:rFonts w:cs="Sultan bold" w:hint="cs"/>
        <w:b/>
        <w:bCs/>
        <w:sz w:val="36"/>
        <w:szCs w:val="36"/>
        <w:u w:val="single"/>
        <w:rtl/>
      </w:rPr>
      <w:t xml:space="preserve"> 2</w:t>
    </w:r>
    <w:r w:rsidR="005E3D46">
      <w:rPr>
        <w:rFonts w:cs="Sultan bold" w:hint="cs"/>
        <w:b/>
        <w:bCs/>
        <w:sz w:val="36"/>
        <w:szCs w:val="36"/>
        <w:u w:val="single"/>
        <w:rtl/>
      </w:rPr>
      <w:t>9</w:t>
    </w:r>
    <w:r w:rsidR="00A82157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5FC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660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37B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0FA"/>
    <w:rsid w:val="00056414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2AD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C78"/>
    <w:rsid w:val="00080D20"/>
    <w:rsid w:val="00080D88"/>
    <w:rsid w:val="00081012"/>
    <w:rsid w:val="0008110F"/>
    <w:rsid w:val="00081195"/>
    <w:rsid w:val="000818B7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54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9D4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30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3C2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A72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5ED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A37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65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5E56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0EF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4A8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2F4"/>
    <w:rsid w:val="0025335E"/>
    <w:rsid w:val="00253385"/>
    <w:rsid w:val="002534D8"/>
    <w:rsid w:val="002534FE"/>
    <w:rsid w:val="0025365F"/>
    <w:rsid w:val="00253939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1DA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DAF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1FCB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27E6C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5FD3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22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7A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D35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685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3FD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01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03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567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2B19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54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5F53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C09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2FCD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77F56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053"/>
    <w:rsid w:val="0049418B"/>
    <w:rsid w:val="00494207"/>
    <w:rsid w:val="00494258"/>
    <w:rsid w:val="00494394"/>
    <w:rsid w:val="0049446B"/>
    <w:rsid w:val="00494608"/>
    <w:rsid w:val="004949BD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06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9D1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39C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0A64"/>
    <w:rsid w:val="00531124"/>
    <w:rsid w:val="00531170"/>
    <w:rsid w:val="0053158F"/>
    <w:rsid w:val="0053163F"/>
    <w:rsid w:val="005317B9"/>
    <w:rsid w:val="00531837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1B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3F0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E3F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7A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DF8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D46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2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BA1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27FEA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568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978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B41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81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1B3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BCB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9C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21E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1FA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0B1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AF1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945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808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54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71E"/>
    <w:rsid w:val="00822848"/>
    <w:rsid w:val="0082296C"/>
    <w:rsid w:val="0082299D"/>
    <w:rsid w:val="00822A1D"/>
    <w:rsid w:val="00822D16"/>
    <w:rsid w:val="00822D30"/>
    <w:rsid w:val="008230A9"/>
    <w:rsid w:val="008232BF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AD5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2B7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539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84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A24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7F4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06A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CDF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15D9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E7888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A59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CD5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66D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A0"/>
    <w:rsid w:val="009349F3"/>
    <w:rsid w:val="00934CA8"/>
    <w:rsid w:val="00934D04"/>
    <w:rsid w:val="00934DBD"/>
    <w:rsid w:val="00935147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07D4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8AC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320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4F5E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A26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DA3"/>
    <w:rsid w:val="00993FFE"/>
    <w:rsid w:val="009940B6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504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0B7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9D8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D74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7A8"/>
    <w:rsid w:val="00A31C06"/>
    <w:rsid w:val="00A31DD1"/>
    <w:rsid w:val="00A3221E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395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60D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C4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50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157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1C"/>
    <w:rsid w:val="00AB3F2D"/>
    <w:rsid w:val="00AB4997"/>
    <w:rsid w:val="00AB4E4A"/>
    <w:rsid w:val="00AB50DC"/>
    <w:rsid w:val="00AB5217"/>
    <w:rsid w:val="00AB5232"/>
    <w:rsid w:val="00AB5BE3"/>
    <w:rsid w:val="00AB5EF2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B37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0F8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1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044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493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BBE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1C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C34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901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010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07D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5F6D"/>
    <w:rsid w:val="00BA6272"/>
    <w:rsid w:val="00BA63D0"/>
    <w:rsid w:val="00BA6622"/>
    <w:rsid w:val="00BA67F5"/>
    <w:rsid w:val="00BA6BD4"/>
    <w:rsid w:val="00BA6C89"/>
    <w:rsid w:val="00BA6E9E"/>
    <w:rsid w:val="00BA6F5D"/>
    <w:rsid w:val="00BA7295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513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AA7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5D2E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93A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98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BED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7ED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A21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031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BC9"/>
    <w:rsid w:val="00D50D1B"/>
    <w:rsid w:val="00D513FF"/>
    <w:rsid w:val="00D51459"/>
    <w:rsid w:val="00D5172D"/>
    <w:rsid w:val="00D5186B"/>
    <w:rsid w:val="00D51928"/>
    <w:rsid w:val="00D51D0A"/>
    <w:rsid w:val="00D51F0F"/>
    <w:rsid w:val="00D5203C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2D6"/>
    <w:rsid w:val="00D53533"/>
    <w:rsid w:val="00D53844"/>
    <w:rsid w:val="00D53AA2"/>
    <w:rsid w:val="00D53E41"/>
    <w:rsid w:val="00D53EFA"/>
    <w:rsid w:val="00D54448"/>
    <w:rsid w:val="00D546F1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83F"/>
    <w:rsid w:val="00D57936"/>
    <w:rsid w:val="00D57C31"/>
    <w:rsid w:val="00D57C93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52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1D1B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961"/>
    <w:rsid w:val="00D759B3"/>
    <w:rsid w:val="00D75DD5"/>
    <w:rsid w:val="00D76325"/>
    <w:rsid w:val="00D76369"/>
    <w:rsid w:val="00D76430"/>
    <w:rsid w:val="00D76B12"/>
    <w:rsid w:val="00D76B26"/>
    <w:rsid w:val="00D76D51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1F8A"/>
    <w:rsid w:val="00D82055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938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C6E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35C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1F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997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C29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54C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B6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81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2A1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CFA"/>
    <w:rsid w:val="00EE6DEE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58C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2B2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1FE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C26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33F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0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9FC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903"/>
    <w:rsid w:val="00FB0B77"/>
    <w:rsid w:val="00FB0E09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86F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D4A5B8EE-1911-49F9-9A22-90088EC8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21996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119</cp:revision>
  <cp:lastPrinted>2026-09-29T00:13:00Z</cp:lastPrinted>
  <dcterms:created xsi:type="dcterms:W3CDTF">2026-07-23T12:51:00Z</dcterms:created>
  <dcterms:modified xsi:type="dcterms:W3CDTF">2026-09-29T03:13:00Z</dcterms:modified>
</cp:coreProperties>
</file>