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B8" w:rsidRDefault="00113DB8"/>
    <w:p w:rsidR="00C33817" w:rsidRDefault="00C33817">
      <w:pPr>
        <w:rPr>
          <w:rtl/>
        </w:rPr>
      </w:pPr>
      <w:r>
        <w:rPr>
          <w:noProof/>
        </w:rPr>
        <w:drawing>
          <wp:inline distT="0" distB="0" distL="0" distR="0" wp14:anchorId="31CBFF0E" wp14:editId="427A3F5A">
            <wp:extent cx="4248150" cy="829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DA" w:rsidRDefault="00DC4FDA">
      <w:pPr>
        <w:rPr>
          <w:rtl/>
        </w:rPr>
      </w:pPr>
    </w:p>
    <w:p w:rsidR="00BD5FEC" w:rsidRDefault="00BD5FEC">
      <w:pPr>
        <w:rPr>
          <w:rtl/>
        </w:rPr>
      </w:pPr>
    </w:p>
    <w:p w:rsidR="00BD5FEC" w:rsidRDefault="00BD5FEC">
      <w:pPr>
        <w:rPr>
          <w:rtl/>
        </w:rPr>
      </w:pPr>
      <w:r>
        <w:rPr>
          <w:noProof/>
        </w:rPr>
        <w:drawing>
          <wp:inline distT="0" distB="0" distL="0" distR="0" wp14:anchorId="02F49591" wp14:editId="432DBDA6">
            <wp:extent cx="5274310" cy="5690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DA" w:rsidRDefault="00DC4FD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6F07AAD" wp14:editId="2035944B">
            <wp:extent cx="5274310" cy="7770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8" w:rsidRDefault="00864898">
      <w:pPr>
        <w:rPr>
          <w:rtl/>
        </w:rPr>
      </w:pPr>
    </w:p>
    <w:p w:rsidR="00864898" w:rsidRDefault="00864898">
      <w:r>
        <w:rPr>
          <w:noProof/>
        </w:rPr>
        <w:lastRenderedPageBreak/>
        <w:drawing>
          <wp:inline distT="0" distB="0" distL="0" distR="0" wp14:anchorId="7E2533BE" wp14:editId="35CD4AE0">
            <wp:extent cx="5274310" cy="7929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63" w:rsidRDefault="00440B63"/>
    <w:p w:rsidR="00440B63" w:rsidRDefault="00440B6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D05B457" wp14:editId="767DBDCD">
            <wp:extent cx="5274310" cy="4620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B63" w:rsidSect="00E946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8E"/>
    <w:rsid w:val="0009013C"/>
    <w:rsid w:val="00113DB8"/>
    <w:rsid w:val="00440B63"/>
    <w:rsid w:val="0055058E"/>
    <w:rsid w:val="00864898"/>
    <w:rsid w:val="00BD5FEC"/>
    <w:rsid w:val="00C33817"/>
    <w:rsid w:val="00DC4FDA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FE824-52CB-403B-B768-B8CEC4AF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h. shalabi</dc:creator>
  <cp:keywords/>
  <dc:description/>
  <cp:lastModifiedBy>mohamed h. shalabi</cp:lastModifiedBy>
  <cp:revision>7</cp:revision>
  <dcterms:created xsi:type="dcterms:W3CDTF">2015-08-25T08:32:00Z</dcterms:created>
  <dcterms:modified xsi:type="dcterms:W3CDTF">2015-09-03T06:13:00Z</dcterms:modified>
</cp:coreProperties>
</file>