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14429" w14:textId="77777777" w:rsidR="008A56C1" w:rsidRDefault="008A56C1" w:rsidP="008A56C1"/>
    <w:p w14:paraId="7360AACA" w14:textId="77777777" w:rsidR="008A56C1" w:rsidRDefault="008A56C1" w:rsidP="008A56C1">
      <w:r>
        <w:rPr>
          <w:rFonts w:ascii="Arial" w:hAnsi="Arial" w:cs="Arial"/>
          <w:noProof/>
          <w:sz w:val="20"/>
          <w:szCs w:val="20"/>
        </w:rPr>
        <w:t xml:space="preserve">          </w: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D89410F" wp14:editId="659185F5">
            <wp:extent cx="5495925" cy="2771140"/>
            <wp:effectExtent l="0" t="0" r="9525" b="0"/>
            <wp:docPr id="7" name="Picture 7" descr="http://epics.engineering.asu.edu/react/wp-content/uploads/2013/02/ASU_Ira_A._Fulton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pics.engineering.asu.edu/react/wp-content/uploads/2013/02/ASU_Ira_A._Fulton_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4F5AD" w14:textId="77777777" w:rsidR="008A56C1" w:rsidRDefault="008A56C1" w:rsidP="008A56C1"/>
    <w:p w14:paraId="2DD1D613" w14:textId="77777777" w:rsidR="008A56C1" w:rsidRDefault="008A56C1" w:rsidP="008A56C1"/>
    <w:p w14:paraId="660E63C7" w14:textId="77777777" w:rsidR="008A56C1" w:rsidRDefault="008A56C1" w:rsidP="008A56C1">
      <w:pPr>
        <w:spacing w:after="200" w:line="276" w:lineRule="auto"/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CEE 598 – Traffic Simulation Modelling and Applications</w:t>
      </w:r>
    </w:p>
    <w:p w14:paraId="5116B111" w14:textId="77777777" w:rsidR="008A56C1" w:rsidRDefault="008A56C1" w:rsidP="008A56C1">
      <w:pPr>
        <w:spacing w:after="200" w:line="276" w:lineRule="auto"/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Instructor: Professor Xuesong Zhou</w:t>
      </w:r>
    </w:p>
    <w:p w14:paraId="6E93C8F7" w14:textId="2DC57CDC" w:rsidR="008A56C1" w:rsidRDefault="008A56C1" w:rsidP="008A56C1">
      <w:pPr>
        <w:spacing w:after="200" w:line="276" w:lineRule="auto"/>
        <w:jc w:val="center"/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GB"/>
        </w:rPr>
        <w:t>Assignment: Homework #5</w:t>
      </w:r>
    </w:p>
    <w:p w14:paraId="3691AC3C" w14:textId="77777777" w:rsidR="008A56C1" w:rsidRDefault="008A56C1" w:rsidP="008A56C1">
      <w:pPr>
        <w:spacing w:after="200" w:line="276" w:lineRule="auto"/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Done by: Mohamed Jatit </w:t>
      </w:r>
    </w:p>
    <w:p w14:paraId="15B0B604" w14:textId="0C53D1DA" w:rsidR="00BD1A9F" w:rsidRDefault="00BD1A9F"/>
    <w:p w14:paraId="06A64814" w14:textId="3427DD5D" w:rsidR="008A56C1" w:rsidRDefault="008A56C1"/>
    <w:p w14:paraId="7864182A" w14:textId="33000C3A" w:rsidR="008A56C1" w:rsidRDefault="008A56C1"/>
    <w:p w14:paraId="23E1E869" w14:textId="2C9DC7BB" w:rsidR="008A56C1" w:rsidRDefault="008A56C1"/>
    <w:p w14:paraId="3C0424A1" w14:textId="05FE0A36" w:rsidR="008A56C1" w:rsidRDefault="008A56C1"/>
    <w:p w14:paraId="7DDA654C" w14:textId="3E6D10D7" w:rsidR="008A56C1" w:rsidRDefault="008A56C1"/>
    <w:p w14:paraId="792BE83C" w14:textId="247947B9" w:rsidR="008A56C1" w:rsidRDefault="008A56C1"/>
    <w:p w14:paraId="5BC15CD9" w14:textId="2413C61A" w:rsidR="008A56C1" w:rsidRDefault="008A56C1"/>
    <w:p w14:paraId="25A3A20C" w14:textId="118C6E98" w:rsidR="008A56C1" w:rsidRDefault="008A56C1"/>
    <w:p w14:paraId="537B7497" w14:textId="4234A79C" w:rsidR="008A56C1" w:rsidRDefault="008A56C1"/>
    <w:p w14:paraId="790EF4F1" w14:textId="4DD7C99F" w:rsidR="008A56C1" w:rsidRDefault="008A56C1"/>
    <w:p w14:paraId="6A5EAD34" w14:textId="4D2798EE" w:rsidR="008A56C1" w:rsidRDefault="008A56C1"/>
    <w:p w14:paraId="0322B1AA" w14:textId="65067A02" w:rsidR="008A56C1" w:rsidRDefault="008A56C1"/>
    <w:p w14:paraId="448381DC" w14:textId="0419AB51" w:rsidR="008A56C1" w:rsidRDefault="008A56C1"/>
    <w:p w14:paraId="67CE0675" w14:textId="65DAB402" w:rsidR="008A56C1" w:rsidRDefault="008A56C1"/>
    <w:p w14:paraId="12389416" w14:textId="1F95BDED" w:rsidR="008A56C1" w:rsidRDefault="008A56C1"/>
    <w:p w14:paraId="4EA3EDD6" w14:textId="01E80230" w:rsidR="008A56C1" w:rsidRDefault="008A56C1"/>
    <w:p w14:paraId="3CA89DF1" w14:textId="2BBFEA5D" w:rsidR="008A56C1" w:rsidRDefault="008A56C1"/>
    <w:p w14:paraId="305C0527" w14:textId="553E8148" w:rsidR="008A56C1" w:rsidRDefault="008A56C1"/>
    <w:p w14:paraId="59F2985F" w14:textId="1D80C6CF" w:rsidR="008A56C1" w:rsidRDefault="008A56C1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lastRenderedPageBreak/>
        <w:t>Question #1:</w:t>
      </w:r>
    </w:p>
    <w:p w14:paraId="7057AE8A" w14:textId="6ECFDEF0" w:rsidR="008A56C1" w:rsidRDefault="008A56C1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</w:p>
    <w:p w14:paraId="37A8924D" w14:textId="06CC9812" w:rsidR="008A56C1" w:rsidRDefault="008A56C1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Part A:</w:t>
      </w:r>
    </w:p>
    <w:p w14:paraId="71F2A7E7" w14:textId="0520400F" w:rsidR="008A56C1" w:rsidRDefault="008A56C1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</w:p>
    <w:p w14:paraId="0CDAAD1D" w14:textId="3C2FE503" w:rsidR="008A56C1" w:rsidRDefault="008A56C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Link Information:</w:t>
      </w:r>
    </w:p>
    <w:p w14:paraId="147175C4" w14:textId="5FBF933A" w:rsidR="008A56C1" w:rsidRDefault="008A56C1">
      <w:pPr>
        <w:rPr>
          <w:rFonts w:asciiTheme="majorBidi" w:hAnsiTheme="majorBidi" w:cstheme="majorBidi"/>
          <w:sz w:val="24"/>
          <w:szCs w:val="24"/>
        </w:rPr>
      </w:pPr>
    </w:p>
    <w:p w14:paraId="53800CA8" w14:textId="72727B25" w:rsidR="008A56C1" w:rsidRDefault="008A56C1">
      <w:pPr>
        <w:rPr>
          <w:rFonts w:asciiTheme="majorBidi" w:hAnsiTheme="majorBidi" w:cstheme="majorBidi"/>
          <w:sz w:val="24"/>
          <w:szCs w:val="24"/>
        </w:rPr>
      </w:pPr>
    </w:p>
    <w:p w14:paraId="2CEB2CC9" w14:textId="77777777" w:rsidR="008A56C1" w:rsidRDefault="008A56C1">
      <w:pPr>
        <w:rPr>
          <w:rFonts w:asciiTheme="majorBidi" w:hAnsiTheme="majorBidi" w:cstheme="majorBidi"/>
          <w:sz w:val="24"/>
          <w:szCs w:val="24"/>
        </w:rPr>
      </w:pPr>
    </w:p>
    <w:p w14:paraId="41462BBB" w14:textId="7DB466DA" w:rsidR="008A56C1" w:rsidRDefault="008A56C1" w:rsidP="008A56C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9CB1872" wp14:editId="3C9145F9">
            <wp:extent cx="654367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926B2" w14:textId="5B2E393A" w:rsidR="008A56C1" w:rsidRDefault="008A56C1">
      <w:pPr>
        <w:rPr>
          <w:rFonts w:asciiTheme="majorBidi" w:hAnsiTheme="majorBidi" w:cstheme="majorBidi"/>
          <w:sz w:val="24"/>
          <w:szCs w:val="24"/>
        </w:rPr>
      </w:pPr>
    </w:p>
    <w:p w14:paraId="0C95CA7D" w14:textId="2F648FC1" w:rsidR="008A56C1" w:rsidRDefault="008A56C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Connector Information:</w:t>
      </w:r>
    </w:p>
    <w:p w14:paraId="3FEBA03A" w14:textId="4D6EA4FD" w:rsidR="008A56C1" w:rsidRDefault="008A56C1">
      <w:pPr>
        <w:rPr>
          <w:rFonts w:asciiTheme="majorBidi" w:hAnsiTheme="majorBidi" w:cstheme="majorBidi"/>
          <w:sz w:val="24"/>
          <w:szCs w:val="24"/>
        </w:rPr>
      </w:pPr>
    </w:p>
    <w:p w14:paraId="28BC6889" w14:textId="5F031574" w:rsidR="008A56C1" w:rsidRDefault="008A56C1">
      <w:pPr>
        <w:rPr>
          <w:rFonts w:asciiTheme="majorBidi" w:hAnsiTheme="majorBidi" w:cstheme="majorBidi"/>
          <w:sz w:val="24"/>
          <w:szCs w:val="24"/>
        </w:rPr>
      </w:pPr>
    </w:p>
    <w:p w14:paraId="145ADA23" w14:textId="41994B47" w:rsidR="008A56C1" w:rsidRDefault="008A56C1" w:rsidP="008A56C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66E9C76" wp14:editId="2A586254">
            <wp:extent cx="6553200" cy="299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70AFA" w14:textId="393D0325" w:rsidR="008A56C1" w:rsidRDefault="008A56C1">
      <w:pPr>
        <w:rPr>
          <w:rFonts w:asciiTheme="majorBidi" w:hAnsiTheme="majorBidi" w:cstheme="majorBidi"/>
          <w:sz w:val="24"/>
          <w:szCs w:val="24"/>
        </w:rPr>
      </w:pPr>
    </w:p>
    <w:p w14:paraId="74AE729D" w14:textId="45205885" w:rsidR="008A56C1" w:rsidRDefault="008A56C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Vehicle Input Information:</w:t>
      </w:r>
    </w:p>
    <w:p w14:paraId="04F0B270" w14:textId="20FA2BDC" w:rsidR="008A56C1" w:rsidRDefault="008A56C1">
      <w:pPr>
        <w:rPr>
          <w:rFonts w:asciiTheme="majorBidi" w:hAnsiTheme="majorBidi" w:cstheme="majorBidi"/>
          <w:sz w:val="24"/>
          <w:szCs w:val="24"/>
        </w:rPr>
      </w:pPr>
    </w:p>
    <w:p w14:paraId="3871611A" w14:textId="70A6F58A" w:rsidR="008A56C1" w:rsidRDefault="008A56C1">
      <w:pPr>
        <w:rPr>
          <w:rFonts w:asciiTheme="majorBidi" w:hAnsiTheme="majorBidi" w:cstheme="majorBidi"/>
          <w:sz w:val="24"/>
          <w:szCs w:val="24"/>
        </w:rPr>
      </w:pPr>
    </w:p>
    <w:p w14:paraId="502699D4" w14:textId="5799DE9A" w:rsidR="008A56C1" w:rsidRDefault="008A56C1" w:rsidP="008A56C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7E95ABF" wp14:editId="70C52E9B">
            <wp:extent cx="4810125" cy="1724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DA22C" w14:textId="28115BA5" w:rsidR="008A56C1" w:rsidRDefault="008A56C1" w:rsidP="008A56C1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CF59033" w14:textId="33A9C467" w:rsidR="008A56C1" w:rsidRDefault="008A56C1" w:rsidP="008A56C1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435514DB" w14:textId="470FF738" w:rsidR="008A56C1" w:rsidRDefault="008A56C1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Part B:</w:t>
      </w:r>
    </w:p>
    <w:p w14:paraId="4A8C0878" w14:textId="792DB75C" w:rsidR="008A56C1" w:rsidRDefault="008A56C1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</w:p>
    <w:p w14:paraId="69E04778" w14:textId="5C22BAF5" w:rsidR="008A56C1" w:rsidRDefault="008A56C1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</w:p>
    <w:p w14:paraId="3B6B2637" w14:textId="31DF237A" w:rsidR="008A56C1" w:rsidRPr="008A56C1" w:rsidRDefault="008A56C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Vehicle Travel Time Results:</w:t>
      </w:r>
    </w:p>
    <w:p w14:paraId="2F34FD8C" w14:textId="41AD5027" w:rsidR="008A56C1" w:rsidRDefault="008A56C1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</w:p>
    <w:p w14:paraId="6F1684A5" w14:textId="4DEB99C3" w:rsidR="008A56C1" w:rsidRDefault="008A56C1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</w:p>
    <w:p w14:paraId="6276B65D" w14:textId="05D58EAF" w:rsidR="008A56C1" w:rsidRPr="008A56C1" w:rsidRDefault="008A56C1" w:rsidP="008A56C1">
      <w:pPr>
        <w:jc w:val="center"/>
        <w:rPr>
          <w:rFonts w:asciiTheme="majorBidi" w:hAnsiTheme="majorBidi" w:cstheme="majorBidi"/>
          <w:sz w:val="24"/>
          <w:szCs w:val="24"/>
        </w:rPr>
      </w:pPr>
      <w:r w:rsidRPr="008A56C1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40220101" wp14:editId="7E648607">
            <wp:extent cx="6543675" cy="1647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1D245" w14:textId="7176B81F" w:rsidR="008A56C1" w:rsidRDefault="008A56C1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</w:p>
    <w:p w14:paraId="72826795" w14:textId="0FCCB5BE" w:rsidR="008A56C1" w:rsidRDefault="008A56C1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</w:p>
    <w:p w14:paraId="3B65022E" w14:textId="77777777" w:rsidR="008A56C1" w:rsidRDefault="008A56C1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</w:p>
    <w:p w14:paraId="3E1501D2" w14:textId="46F39B0C" w:rsidR="008A56C1" w:rsidRDefault="008A56C1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</w:p>
    <w:p w14:paraId="1A942C61" w14:textId="4ADC1A74" w:rsidR="008A56C1" w:rsidRDefault="008A56C1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Question #2:</w:t>
      </w:r>
    </w:p>
    <w:p w14:paraId="78EFB219" w14:textId="77777777" w:rsidR="00F11FE7" w:rsidRDefault="00F11FE7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</w:p>
    <w:p w14:paraId="11D4B033" w14:textId="4C10D893" w:rsidR="008A56C1" w:rsidRDefault="008A56C1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</w:p>
    <w:p w14:paraId="61A59056" w14:textId="6B3390CE" w:rsidR="00C10728" w:rsidRDefault="00C10728" w:rsidP="00C1072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G</w:t>
      </w:r>
      <w:r>
        <w:rPr>
          <w:rFonts w:ascii="Times New Roman" w:hAnsi="Times New Roman"/>
        </w:rPr>
        <w:t>M-3 car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following model:</w:t>
      </w:r>
    </w:p>
    <w:p w14:paraId="061841A7" w14:textId="6B9B47DB" w:rsidR="00C10728" w:rsidRDefault="00C10728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</w:p>
    <w:p w14:paraId="3F20927F" w14:textId="3447278C" w:rsidR="00C10728" w:rsidRPr="00C10728" w:rsidRDefault="00C10728">
      <w:pPr>
        <w:rPr>
          <w:rFonts w:asciiTheme="majorBidi" w:eastAsiaTheme="minorEastAsia" w:hAnsiTheme="majorBidi" w:cstheme="majorBidi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t+∆t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28C4F150" w14:textId="266A6088" w:rsidR="00C10728" w:rsidRDefault="00C10728">
      <w:pPr>
        <w:rPr>
          <w:rFonts w:asciiTheme="majorBidi" w:eastAsiaTheme="minorEastAsia" w:hAnsiTheme="majorBidi" w:cstheme="majorBidi"/>
          <w:i/>
        </w:rPr>
      </w:pPr>
    </w:p>
    <w:p w14:paraId="5A060C69" w14:textId="4D9C6DCB" w:rsidR="00C10728" w:rsidRDefault="00C10728">
      <w:pPr>
        <w:rPr>
          <w:rFonts w:asciiTheme="majorBidi" w:eastAsiaTheme="minorEastAsia" w:hAnsiTheme="majorBidi" w:cstheme="majorBidi"/>
          <w:iCs/>
        </w:rPr>
      </w:pPr>
      <w:r>
        <w:rPr>
          <w:rFonts w:asciiTheme="majorBidi" w:eastAsiaTheme="minorEastAsia" w:hAnsiTheme="majorBidi" w:cstheme="majorBidi"/>
          <w:iCs/>
        </w:rPr>
        <w:t>Integrating with respect to t yields:</w:t>
      </w:r>
    </w:p>
    <w:p w14:paraId="052CDAD8" w14:textId="7C8D601C" w:rsidR="00C10728" w:rsidRDefault="00C10728">
      <w:pPr>
        <w:rPr>
          <w:rFonts w:asciiTheme="majorBidi" w:eastAsiaTheme="minorEastAsia" w:hAnsiTheme="majorBidi" w:cstheme="majorBidi"/>
          <w:iCs/>
        </w:rPr>
      </w:pPr>
    </w:p>
    <w:p w14:paraId="56AD1A64" w14:textId="59024FFA" w:rsidR="00C10728" w:rsidRPr="00F11FE7" w:rsidRDefault="00C10728">
      <w:pPr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8C302FC" w14:textId="7C565D3A" w:rsidR="00F11FE7" w:rsidRDefault="00F11FE7">
      <w:pPr>
        <w:rPr>
          <w:rFonts w:asciiTheme="majorBidi" w:eastAsiaTheme="minorEastAsia" w:hAnsiTheme="majorBidi" w:cstheme="majorBidi"/>
        </w:rPr>
      </w:pPr>
    </w:p>
    <w:p w14:paraId="63FBB859" w14:textId="77777777" w:rsidR="00F11FE7" w:rsidRDefault="00F11FE7">
      <w:pPr>
        <w:rPr>
          <w:rFonts w:asciiTheme="majorBidi" w:eastAsiaTheme="minorEastAsia" w:hAnsiTheme="majorBidi" w:cstheme="majorBidi"/>
          <w:iCs/>
        </w:rPr>
      </w:pPr>
    </w:p>
    <w:p w14:paraId="4BFA841E" w14:textId="1E9060BF" w:rsidR="00C10728" w:rsidRDefault="00C10728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iCs/>
        </w:rPr>
        <w:lastRenderedPageBreak/>
        <w:t xml:space="preserve">Substitute µ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rPr>
          <w:rFonts w:asciiTheme="majorBidi" w:eastAsiaTheme="minorEastAsia" w:hAnsiTheme="majorBidi" w:cstheme="majorBidi"/>
        </w:rPr>
        <w:t xml:space="preserve"> and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K</m:t>
            </m:r>
          </m:den>
        </m:f>
      </m:oMath>
      <w:r>
        <w:rPr>
          <w:rFonts w:asciiTheme="majorBidi" w:eastAsiaTheme="minorEastAsia" w:hAnsiTheme="majorBidi" w:cstheme="majorBidi"/>
        </w:rPr>
        <w:t xml:space="preserve">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asciiTheme="majorBidi" w:eastAsiaTheme="minorEastAsia" w:hAnsiTheme="majorBidi" w:cstheme="majorBidi"/>
        </w:rPr>
        <w:t xml:space="preserve"> , then:</w:t>
      </w:r>
    </w:p>
    <w:p w14:paraId="23DC3603" w14:textId="77777777" w:rsidR="00F11FE7" w:rsidRDefault="00F11FE7">
      <w:pPr>
        <w:rPr>
          <w:rFonts w:asciiTheme="majorBidi" w:eastAsiaTheme="minorEastAsia" w:hAnsiTheme="majorBidi" w:cstheme="majorBidi"/>
        </w:rPr>
      </w:pPr>
    </w:p>
    <w:p w14:paraId="37EF694F" w14:textId="09BF4E68" w:rsidR="00C10728" w:rsidRPr="00C10728" w:rsidRDefault="00C10728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B2FB451" w14:textId="3CB0F0DE" w:rsidR="00C10728" w:rsidRDefault="00C10728">
      <w:pPr>
        <w:rPr>
          <w:rFonts w:asciiTheme="majorBidi" w:eastAsiaTheme="minorEastAsia" w:hAnsiTheme="majorBidi" w:cstheme="majorBidi"/>
          <w:iCs/>
        </w:rPr>
      </w:pPr>
    </w:p>
    <w:p w14:paraId="6B154857" w14:textId="30BD24AC" w:rsidR="00C10728" w:rsidRDefault="00C10728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iCs/>
        </w:rPr>
        <w:t xml:space="preserve">Substitute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ln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Theme="majorBidi" w:eastAsiaTheme="minorEastAsia" w:hAnsiTheme="majorBidi" w:cstheme="majorBidi"/>
        </w:rPr>
        <w:t xml:space="preserve">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Theme="majorBidi" w:eastAsiaTheme="minorEastAsia" w:hAnsiTheme="majorBidi" w:cstheme="majorBidi"/>
        </w:rPr>
        <w:t>:</w:t>
      </w:r>
    </w:p>
    <w:p w14:paraId="6334A8DC" w14:textId="763ED99C" w:rsidR="00C10728" w:rsidRDefault="00C10728">
      <w:pPr>
        <w:rPr>
          <w:rFonts w:asciiTheme="majorBidi" w:eastAsiaTheme="minorEastAsia" w:hAnsiTheme="majorBidi" w:cstheme="majorBidi"/>
        </w:rPr>
      </w:pPr>
    </w:p>
    <w:p w14:paraId="642F1FC5" w14:textId="5210D486" w:rsidR="00C10728" w:rsidRDefault="00C10728" w:rsidP="00F11FE7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ln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7E9D865" w14:textId="111F97FA" w:rsidR="00C10728" w:rsidRDefault="00C10728">
      <w:pPr>
        <w:rPr>
          <w:rFonts w:asciiTheme="majorBidi" w:eastAsiaTheme="minorEastAsia" w:hAnsiTheme="majorBidi" w:cstheme="majorBidi"/>
          <w:iCs/>
        </w:rPr>
      </w:pPr>
    </w:p>
    <w:p w14:paraId="0415F9E9" w14:textId="3A92F296" w:rsidR="00C10728" w:rsidRPr="00C10728" w:rsidRDefault="00C10728">
      <w:pPr>
        <w:rPr>
          <w:rFonts w:asciiTheme="majorBidi" w:eastAsiaTheme="minorEastAsia" w:hAnsiTheme="majorBidi" w:cstheme="majorBidi"/>
          <w:iCs/>
        </w:rPr>
      </w:pPr>
      <m:oMathPara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</m:oMath>
      </m:oMathPara>
    </w:p>
    <w:p w14:paraId="1FC3AFD6" w14:textId="77777777" w:rsidR="00C10728" w:rsidRPr="00C10728" w:rsidRDefault="00C10728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n-GB"/>
        </w:rPr>
      </w:pPr>
    </w:p>
    <w:p w14:paraId="4EB0E60A" w14:textId="663F1973" w:rsidR="008A56C1" w:rsidRDefault="00DB1D07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i/>
          <w:sz w:val="24"/>
          <w:szCs w:val="24"/>
        </w:rPr>
        <w:t xml:space="preserve">When </w:t>
      </w:r>
      <m:oMath>
        <m:r>
          <w:rPr>
            <w:rFonts w:ascii="Cambria Math" w:hAnsi="Cambria Math" w:cstheme="majorBidi"/>
            <w:sz w:val="24"/>
            <w:szCs w:val="24"/>
          </w:rPr>
          <m:t xml:space="preserve">K=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j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u=0 (vehicles bumper to bumper but no movement)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1DC03F4D" w14:textId="73491D60" w:rsidR="00DB1D07" w:rsidRDefault="00DB1D07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71C97B7A" w14:textId="1D0B63D9" w:rsidR="00DB1D07" w:rsidRPr="00DB1D07" w:rsidRDefault="00DB1D07" w:rsidP="00F11FE7">
      <w:pPr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d>
        </m:oMath>
      </m:oMathPara>
    </w:p>
    <w:p w14:paraId="0F856461" w14:textId="0B6897C3" w:rsidR="008A56C1" w:rsidRDefault="008A56C1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</w:p>
    <w:p w14:paraId="4B9AE9DC" w14:textId="3DBB974A" w:rsidR="00DB1D07" w:rsidRPr="00DB1D07" w:rsidRDefault="00DB1D07">
      <w:pPr>
        <w:rPr>
          <w:rFonts w:asciiTheme="majorBidi" w:eastAsiaTheme="minorEastAsia" w:hAnsiTheme="majorBidi" w:cstheme="majorBidi"/>
          <w:i/>
        </w:rPr>
      </w:pPr>
      <m:oMathPara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0A7BFBB" w14:textId="77777777" w:rsidR="00DB1D07" w:rsidRPr="00DB1D07" w:rsidRDefault="00DB1D07">
      <w:pPr>
        <w:rPr>
          <w:rFonts w:asciiTheme="majorBidi" w:eastAsiaTheme="minorEastAsia" w:hAnsiTheme="majorBidi" w:cstheme="majorBidi"/>
          <w:i/>
        </w:rPr>
      </w:pPr>
    </w:p>
    <w:p w14:paraId="4692C1FF" w14:textId="55915779" w:rsidR="008A56C1" w:rsidRPr="00DB1D07" w:rsidRDefault="00DB1D07" w:rsidP="00DB1D07">
      <w:pPr>
        <w:rPr>
          <w:rFonts w:asciiTheme="majorBidi" w:eastAsiaTheme="minorEastAsia" w:hAnsiTheme="majorBidi" w:cstheme="majorBidi"/>
          <w:i/>
        </w:rPr>
      </w:pPr>
      <m:oMathPara>
        <m:oMath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and 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43D597EC" w14:textId="7431FFD7" w:rsidR="00DB1D07" w:rsidRDefault="00DB1D07" w:rsidP="00DB1D07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</w:p>
    <w:p w14:paraId="3D30C368" w14:textId="1349E14C" w:rsidR="00DB1D07" w:rsidRDefault="00DB1D07" w:rsidP="00DB1D0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Finally,</w:t>
      </w:r>
    </w:p>
    <w:p w14:paraId="1454D0B7" w14:textId="288EB07F" w:rsidR="00DB1D07" w:rsidRDefault="00F11FE7" w:rsidP="00DB1D0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15B309" wp14:editId="64E5470E">
                <wp:simplePos x="0" y="0"/>
                <wp:positionH relativeFrom="column">
                  <wp:posOffset>1757548</wp:posOffset>
                </wp:positionH>
                <wp:positionV relativeFrom="paragraph">
                  <wp:posOffset>30150</wp:posOffset>
                </wp:positionV>
                <wp:extent cx="2446317" cy="498764"/>
                <wp:effectExtent l="0" t="0" r="1143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317" cy="4987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40368" id="Rectangle 4" o:spid="_x0000_s1026" style="position:absolute;margin-left:138.4pt;margin-top:2.35pt;width:192.6pt;height:3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" filled="f" strokecolor="#243f60 [1604]" strokeweight="2pt"/>
            </w:pict>
          </mc:Fallback>
        </mc:AlternateContent>
      </w:r>
    </w:p>
    <w:p w14:paraId="350CB312" w14:textId="7E9EB294" w:rsidR="00DB1D07" w:rsidRPr="00DB1D07" w:rsidRDefault="00DB1D07" w:rsidP="00DB1D07">
      <w:pPr>
        <w:rPr>
          <w:rFonts w:asciiTheme="majorBidi" w:hAnsiTheme="majorBidi" w:cstheme="majorBidi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</m:oMath>
      </m:oMathPara>
    </w:p>
    <w:p w14:paraId="51217A3C" w14:textId="0C5B29CA" w:rsidR="008A56C1" w:rsidRDefault="008A56C1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</w:p>
    <w:p w14:paraId="205EE3A1" w14:textId="734F68A2" w:rsidR="008A56C1" w:rsidRDefault="008A56C1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</w:p>
    <w:p w14:paraId="486E0430" w14:textId="3FA390A9" w:rsidR="008A56C1" w:rsidRDefault="008A56C1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</w:p>
    <w:p w14:paraId="00D75C3F" w14:textId="221BCF2E" w:rsidR="008A56C1" w:rsidRDefault="008A56C1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</w:p>
    <w:p w14:paraId="07F12C6B" w14:textId="77777777" w:rsidR="008A56C1" w:rsidRDefault="008A56C1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</w:p>
    <w:p w14:paraId="134AE9BB" w14:textId="3BF5769D" w:rsidR="008A56C1" w:rsidRDefault="008A56C1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</w:p>
    <w:p w14:paraId="52D42A0B" w14:textId="305DCD00" w:rsidR="008A56C1" w:rsidRDefault="008A56C1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</w:p>
    <w:p w14:paraId="198E4D26" w14:textId="776361E5" w:rsidR="008A56C1" w:rsidRDefault="008A56C1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Question #3:</w:t>
      </w:r>
    </w:p>
    <w:p w14:paraId="3AAF7F7C" w14:textId="79BA8419" w:rsidR="008A56C1" w:rsidRDefault="008A56C1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</w:p>
    <w:p w14:paraId="036A9AF0" w14:textId="77777777" w:rsidR="008A56C1" w:rsidRDefault="008A56C1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</w:p>
    <w:p w14:paraId="1A48424C" w14:textId="61240DB6" w:rsidR="008A56C1" w:rsidRDefault="008A56C1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</w:p>
    <w:p w14:paraId="663F0A52" w14:textId="32CFF3F4" w:rsidR="00DF62C4" w:rsidRDefault="00DF62C4" w:rsidP="00DF62C4">
      <w:pPr>
        <w:rPr>
          <w:rFonts w:ascii="Times New Roman" w:hAnsi="Times New Roman"/>
        </w:rPr>
      </w:pPr>
      <w:r w:rsidRPr="000F2945">
        <w:rPr>
          <w:rFonts w:ascii="Times New Roman" w:hAnsi="Times New Roman" w:hint="eastAsia"/>
        </w:rPr>
        <w:t>L</w:t>
      </w:r>
      <w:r w:rsidRPr="000F2945">
        <w:rPr>
          <w:rFonts w:ascii="Times New Roman" w:hAnsi="Times New Roman"/>
        </w:rPr>
        <w:t>ittle’s law:</w:t>
      </w:r>
    </w:p>
    <w:p w14:paraId="6ECEA976" w14:textId="77777777" w:rsidR="00A25E1F" w:rsidRPr="000F2945" w:rsidRDefault="00A25E1F" w:rsidP="00DF62C4">
      <w:pPr>
        <w:rPr>
          <w:rFonts w:ascii="Times New Roman" w:hAnsi="Times New Roman"/>
        </w:rPr>
      </w:pPr>
    </w:p>
    <w:p w14:paraId="297C7339" w14:textId="77777777" w:rsidR="00A25E1F" w:rsidRDefault="00DF62C4" w:rsidP="00DF62C4">
      <w:pPr>
        <w:tabs>
          <w:tab w:val="left" w:pos="880"/>
          <w:tab w:val="right" w:pos="9240"/>
        </w:tabs>
        <w:rPr>
          <w:rFonts w:ascii="Times New Roman" w:eastAsiaTheme="minorEastAsia" w:hAnsi="Times New Roman"/>
        </w:rPr>
      </w:pPr>
      <w:r w:rsidRPr="00BB74EF">
        <w:rPr>
          <w:rFonts w:ascii="Times New Roman" w:hAnsi="Times New Roman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×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5E681686" w14:textId="77777777" w:rsidR="00A25E1F" w:rsidRDefault="00A25E1F" w:rsidP="00DF62C4">
      <w:pPr>
        <w:tabs>
          <w:tab w:val="left" w:pos="880"/>
          <w:tab w:val="right" w:pos="9240"/>
        </w:tabs>
        <w:rPr>
          <w:rFonts w:ascii="Times New Roman" w:hAnsi="Times New Roman"/>
        </w:rPr>
      </w:pPr>
    </w:p>
    <w:p w14:paraId="1B7BE387" w14:textId="68CBDE90" w:rsidR="00DF62C4" w:rsidRPr="00BB74EF" w:rsidRDefault="00DF62C4" w:rsidP="00DF62C4">
      <w:pPr>
        <w:tabs>
          <w:tab w:val="left" w:pos="880"/>
          <w:tab w:val="right" w:pos="9240"/>
        </w:tabs>
        <w:rPr>
          <w:rFonts w:ascii="Times New Roman" w:hAnsi="Times New Roman"/>
        </w:rPr>
      </w:pPr>
    </w:p>
    <w:p w14:paraId="5F262C5E" w14:textId="5F7B3CC7" w:rsidR="00A25E1F" w:rsidRDefault="00DF62C4" w:rsidP="00DF62C4">
      <w:pPr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A25E1F">
        <w:rPr>
          <w:rFonts w:ascii="Times New Roman" w:hAnsi="Times New Roman"/>
        </w:rPr>
        <w:t>ake</w:t>
      </w:r>
      <w:r>
        <w:rPr>
          <w:rFonts w:ascii="Times New Roman" w:hAnsi="Times New Roman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A25E1F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as number of vehicles on the roads and</w:t>
      </w:r>
      <w:r w:rsidR="00A25E1F">
        <w:rPr>
          <w:rFonts w:ascii="Times New Roman" w:hAnsi="Times New Roman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ascii="Times New Roman" w:hAnsi="Times New Roman"/>
        </w:rPr>
        <w:t xml:space="preserve"> </w:t>
      </w:r>
      <w:r w:rsidR="00A25E1F">
        <w:rPr>
          <w:rFonts w:ascii="Times New Roman" w:hAnsi="Times New Roman"/>
        </w:rPr>
        <w:t xml:space="preserve">as </w:t>
      </w:r>
      <w:r>
        <w:rPr>
          <w:rFonts w:ascii="Times New Roman" w:hAnsi="Times New Roman"/>
        </w:rPr>
        <w:t>average travel time</w:t>
      </w:r>
    </w:p>
    <w:p w14:paraId="429360D5" w14:textId="2AF6A811" w:rsidR="00A25E1F" w:rsidRDefault="00A25E1F" w:rsidP="00DF62C4">
      <w:pPr>
        <w:rPr>
          <w:rFonts w:ascii="Times New Roman" w:hAnsi="Times New Roman"/>
        </w:rPr>
      </w:pPr>
    </w:p>
    <w:p w14:paraId="539A621A" w14:textId="77777777" w:rsidR="00A25E1F" w:rsidRDefault="00A25E1F" w:rsidP="00DF62C4">
      <w:pPr>
        <w:rPr>
          <w:rFonts w:ascii="Times New Roman" w:hAnsi="Times New Roman"/>
        </w:rPr>
      </w:pPr>
    </w:p>
    <w:p w14:paraId="7AD46F8E" w14:textId="58A740B7" w:rsidR="00DF62C4" w:rsidRDefault="00DF62C4" w:rsidP="00DF62C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Assuming the length of the road is </w:t>
      </w:r>
      <m:oMath>
        <m:r>
          <w:rPr>
            <w:rFonts w:ascii="Cambria Math" w:hAnsi="Cambria Math"/>
          </w:rPr>
          <m:t>L</m:t>
        </m:r>
      </m:oMath>
      <w:r w:rsidR="00A25E1F">
        <w:rPr>
          <w:rFonts w:ascii="Times New Roman" w:hAnsi="Times New Roman"/>
        </w:rPr>
        <w:t>:</w:t>
      </w:r>
    </w:p>
    <w:p w14:paraId="236A9DB3" w14:textId="77777777" w:rsidR="00A25E1F" w:rsidRDefault="00A25E1F" w:rsidP="00DF62C4">
      <w:pPr>
        <w:rPr>
          <w:rFonts w:ascii="Times New Roman" w:hAnsi="Times New Roman"/>
        </w:rPr>
      </w:pPr>
    </w:p>
    <w:p w14:paraId="1250AE34" w14:textId="77777777" w:rsidR="004056CE" w:rsidRDefault="00DF62C4" w:rsidP="004056CE">
      <w:pPr>
        <w:tabs>
          <w:tab w:val="left" w:pos="880"/>
          <w:tab w:val="right" w:pos="9240"/>
        </w:tabs>
        <w:rPr>
          <w:rFonts w:ascii="Times New Roman" w:eastAsiaTheme="minorEastAsia" w:hAnsi="Times New Roman"/>
        </w:rPr>
      </w:pPr>
      <w:r w:rsidRPr="00BB74EF">
        <w:rPr>
          <w:rFonts w:ascii="Times New Roman" w:hAnsi="Times New Roman"/>
        </w:rPr>
        <w:tab/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42C89FA9" w14:textId="19EC1E3C" w:rsidR="00DF62C4" w:rsidRDefault="00DF62C4" w:rsidP="004056CE">
      <w:pPr>
        <w:tabs>
          <w:tab w:val="left" w:pos="880"/>
          <w:tab w:val="right" w:pos="9240"/>
        </w:tabs>
        <w:rPr>
          <w:rFonts w:ascii="Times New Roman" w:hAnsi="Times New Roman"/>
        </w:rPr>
      </w:pPr>
      <w:bookmarkStart w:id="0" w:name="_GoBack"/>
      <w:bookmarkEnd w:id="0"/>
      <w:r w:rsidRPr="00BB74EF">
        <w:rPr>
          <w:rFonts w:ascii="Times New Roman" w:hAnsi="Times New Roman"/>
        </w:rPr>
        <w:tab/>
      </w:r>
    </w:p>
    <w:p w14:paraId="52C9AA77" w14:textId="3ED7023F" w:rsidR="00A25E1F" w:rsidRDefault="00A25E1F" w:rsidP="00DF62C4">
      <w:pPr>
        <w:tabs>
          <w:tab w:val="left" w:pos="880"/>
          <w:tab w:val="right" w:pos="9240"/>
        </w:tabs>
        <w:rPr>
          <w:rFonts w:ascii="Times New Roman" w:hAnsi="Times New Roman"/>
        </w:rPr>
      </w:pPr>
      <w:r>
        <w:rPr>
          <w:rFonts w:ascii="Times New Roman" w:hAnsi="Times New Roman"/>
        </w:rPr>
        <w:t>Dividing both sides of the equation by L:</w:t>
      </w:r>
    </w:p>
    <w:p w14:paraId="597E0ACB" w14:textId="1B4618A0" w:rsidR="00A25E1F" w:rsidRDefault="00A25E1F" w:rsidP="00DF62C4">
      <w:pPr>
        <w:tabs>
          <w:tab w:val="left" w:pos="880"/>
          <w:tab w:val="right" w:pos="9240"/>
        </w:tabs>
        <w:rPr>
          <w:rFonts w:ascii="Times New Roman" w:hAnsi="Times New Roman"/>
        </w:rPr>
      </w:pPr>
    </w:p>
    <w:p w14:paraId="6B2B6AEB" w14:textId="15D7991A" w:rsidR="00A25E1F" w:rsidRPr="00F336B5" w:rsidRDefault="00A25E1F" w:rsidP="00DF62C4">
      <w:pPr>
        <w:tabs>
          <w:tab w:val="left" w:pos="880"/>
          <w:tab w:val="right" w:pos="9240"/>
        </w:tabs>
        <w:rPr>
          <w:rFonts w:ascii="Times New Roman" w:eastAsiaTheme="minorEastAsia" w:hAnsi="Times New Roman"/>
        </w:rPr>
      </w:pPr>
      <m:oMathPara>
        <m:oMath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=K</m:t>
          </m:r>
        </m:oMath>
      </m:oMathPara>
    </w:p>
    <w:p w14:paraId="0B194920" w14:textId="77777777" w:rsidR="00F336B5" w:rsidRPr="00A25E1F" w:rsidRDefault="00F336B5" w:rsidP="00DF62C4">
      <w:pPr>
        <w:tabs>
          <w:tab w:val="left" w:pos="880"/>
          <w:tab w:val="right" w:pos="9240"/>
        </w:tabs>
        <w:rPr>
          <w:rFonts w:ascii="Times New Roman" w:eastAsiaTheme="minorEastAsia" w:hAnsi="Times New Roman"/>
        </w:rPr>
      </w:pPr>
    </w:p>
    <w:p w14:paraId="21C16507" w14:textId="134D86D3" w:rsidR="00A25E1F" w:rsidRDefault="00A25E1F" w:rsidP="00DF62C4">
      <w:pPr>
        <w:tabs>
          <w:tab w:val="left" w:pos="880"/>
          <w:tab w:val="right" w:pos="924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where </w:t>
      </w:r>
      <m:oMath>
        <m:r>
          <w:rPr>
            <w:rFonts w:ascii="Cambria Math" w:hAnsi="Cambria Math"/>
          </w:rPr>
          <m:t>K</m:t>
        </m:r>
      </m:oMath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denotes the density</w:t>
      </w:r>
    </w:p>
    <w:p w14:paraId="3051160F" w14:textId="59DA83B4" w:rsidR="00A25E1F" w:rsidRDefault="00A25E1F" w:rsidP="00DF62C4">
      <w:pPr>
        <w:tabs>
          <w:tab w:val="left" w:pos="880"/>
          <w:tab w:val="right" w:pos="9240"/>
        </w:tabs>
        <w:rPr>
          <w:rFonts w:ascii="Times New Roman" w:hAnsi="Times New Roman"/>
        </w:rPr>
      </w:pPr>
    </w:p>
    <w:p w14:paraId="2EFB673C" w14:textId="2705EBB1" w:rsidR="00A25E1F" w:rsidRPr="00A25E1F" w:rsidRDefault="00A25E1F" w:rsidP="00DF62C4">
      <w:pPr>
        <w:tabs>
          <w:tab w:val="left" w:pos="880"/>
          <w:tab w:val="right" w:pos="9240"/>
        </w:tabs>
        <w:rPr>
          <w:rFonts w:ascii="Times New Roman" w:eastAsiaTheme="minorEastAsia" w:hAnsi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=Q</m:t>
          </m:r>
        </m:oMath>
      </m:oMathPara>
    </w:p>
    <w:p w14:paraId="292FB686" w14:textId="77777777" w:rsidR="00A25E1F" w:rsidRPr="00A25E1F" w:rsidRDefault="00A25E1F" w:rsidP="00DF62C4">
      <w:pPr>
        <w:tabs>
          <w:tab w:val="left" w:pos="880"/>
          <w:tab w:val="right" w:pos="9240"/>
        </w:tabs>
        <w:rPr>
          <w:rFonts w:ascii="Times New Roman" w:eastAsiaTheme="minorEastAsia" w:hAnsi="Times New Roman"/>
        </w:rPr>
      </w:pPr>
    </w:p>
    <w:p w14:paraId="4B869742" w14:textId="44F7646A" w:rsidR="00A25E1F" w:rsidRDefault="00A25E1F" w:rsidP="00DF62C4">
      <w:pPr>
        <w:tabs>
          <w:tab w:val="left" w:pos="880"/>
          <w:tab w:val="right" w:pos="924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where </w:t>
      </w:r>
      <m:oMath>
        <m:r>
          <w:rPr>
            <w:rFonts w:ascii="Cambria Math" w:hAnsi="Cambria Math"/>
          </w:rPr>
          <m:t>Q</m:t>
        </m:r>
      </m:oMath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denotes the arrival rate</w:t>
      </w:r>
      <w:r>
        <w:rPr>
          <w:rFonts w:ascii="Times New Roman" w:hAnsi="Times New Roman"/>
        </w:rPr>
        <w:t xml:space="preserve"> of the vehicles</w:t>
      </w:r>
    </w:p>
    <w:p w14:paraId="61D4082E" w14:textId="77777777" w:rsidR="00A25E1F" w:rsidRDefault="00A25E1F" w:rsidP="00DF62C4">
      <w:pPr>
        <w:tabs>
          <w:tab w:val="left" w:pos="880"/>
          <w:tab w:val="right" w:pos="9240"/>
        </w:tabs>
        <w:rPr>
          <w:rFonts w:ascii="Times New Roman" w:hAnsi="Times New Roman"/>
        </w:rPr>
      </w:pPr>
    </w:p>
    <w:p w14:paraId="6BBEA19A" w14:textId="6416F976" w:rsidR="00A25E1F" w:rsidRPr="00F336B5" w:rsidRDefault="00A25E1F" w:rsidP="00DF62C4">
      <w:pPr>
        <w:tabs>
          <w:tab w:val="left" w:pos="880"/>
          <w:tab w:val="right" w:pos="9240"/>
        </w:tabs>
        <w:rPr>
          <w:rFonts w:ascii="Times New Roman" w:eastAsiaTheme="minorEastAsia" w:hAnsi="Times New Roman"/>
        </w:rPr>
      </w:pPr>
      <m:oMathPara>
        <m:oMath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606CFD7B" w14:textId="77777777" w:rsidR="00F336B5" w:rsidRPr="00A25E1F" w:rsidRDefault="00F336B5" w:rsidP="00DF62C4">
      <w:pPr>
        <w:tabs>
          <w:tab w:val="left" w:pos="880"/>
          <w:tab w:val="right" w:pos="9240"/>
        </w:tabs>
        <w:rPr>
          <w:rFonts w:ascii="Times New Roman" w:eastAsiaTheme="minorEastAsia" w:hAnsi="Times New Roman"/>
        </w:rPr>
      </w:pPr>
    </w:p>
    <w:p w14:paraId="0E2DC324" w14:textId="0CA3F69A" w:rsidR="00A25E1F" w:rsidRDefault="00A25E1F" w:rsidP="00DF62C4">
      <w:pPr>
        <w:tabs>
          <w:tab w:val="left" w:pos="880"/>
          <w:tab w:val="right" w:pos="9240"/>
        </w:tabs>
        <w:rPr>
          <w:rFonts w:ascii="Times New Roman" w:hAnsi="Times New Roman"/>
        </w:rPr>
      </w:pPr>
    </w:p>
    <w:p w14:paraId="0938201B" w14:textId="4CF0B6C5" w:rsidR="00A25E1F" w:rsidRDefault="00A25E1F" w:rsidP="00DF62C4">
      <w:pPr>
        <w:tabs>
          <w:tab w:val="left" w:pos="880"/>
          <w:tab w:val="right" w:pos="924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where </w:t>
      </w:r>
      <m:oMath>
        <m:r>
          <w:rPr>
            <w:rFonts w:ascii="Cambria Math" w:hAnsi="Cambria Math"/>
          </w:rPr>
          <m:t>V</m:t>
        </m:r>
      </m:oMath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denotes</w:t>
      </w:r>
      <w:r>
        <w:rPr>
          <w:rFonts w:ascii="Times New Roman" w:hAnsi="Times New Roman"/>
        </w:rPr>
        <w:t xml:space="preserve"> the average speed of all vehicles</w:t>
      </w:r>
    </w:p>
    <w:p w14:paraId="045D7B7C" w14:textId="77777777" w:rsidR="00A25E1F" w:rsidRPr="00BB74EF" w:rsidRDefault="00A25E1F" w:rsidP="00DF62C4">
      <w:pPr>
        <w:tabs>
          <w:tab w:val="left" w:pos="880"/>
          <w:tab w:val="right" w:pos="9240"/>
        </w:tabs>
        <w:rPr>
          <w:rFonts w:ascii="Times New Roman" w:hAnsi="Times New Roman"/>
        </w:rPr>
      </w:pPr>
    </w:p>
    <w:p w14:paraId="2C795625" w14:textId="5254D878" w:rsidR="00A25E1F" w:rsidRDefault="00A25E1F" w:rsidP="00DF62C4">
      <w:pPr>
        <w:tabs>
          <w:tab w:val="left" w:pos="880"/>
          <w:tab w:val="right" w:pos="9240"/>
        </w:tabs>
        <w:rPr>
          <w:rFonts w:ascii="Times New Roman" w:hAnsi="Times New Roman"/>
        </w:rPr>
      </w:pPr>
      <w:r>
        <w:rPr>
          <w:rFonts w:ascii="Times New Roman" w:hAnsi="Times New Roman"/>
        </w:rPr>
        <w:t>Finally,</w:t>
      </w:r>
    </w:p>
    <w:p w14:paraId="1C016470" w14:textId="7C76E54A" w:rsidR="00A25E1F" w:rsidRDefault="00A25E1F" w:rsidP="00DF62C4">
      <w:pPr>
        <w:tabs>
          <w:tab w:val="left" w:pos="880"/>
          <w:tab w:val="right" w:pos="9240"/>
        </w:tabs>
        <w:rPr>
          <w:rFonts w:ascii="Times New Roman" w:hAnsi="Times New Roman"/>
        </w:rPr>
      </w:pPr>
    </w:p>
    <w:p w14:paraId="78474875" w14:textId="50453AD0" w:rsidR="00A25E1F" w:rsidRPr="00F336B5" w:rsidRDefault="00A25E1F" w:rsidP="00DF62C4">
      <w:pPr>
        <w:tabs>
          <w:tab w:val="left" w:pos="880"/>
          <w:tab w:val="right" w:pos="9240"/>
        </w:tabs>
        <w:rPr>
          <w:rFonts w:ascii="Times New Roman" w:eastAsiaTheme="minorEastAsia" w:hAnsi="Times New Roman"/>
        </w:rPr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0AEE2352" w14:textId="70C683C6" w:rsidR="00F336B5" w:rsidRPr="00A25E1F" w:rsidRDefault="00F336B5" w:rsidP="00DF62C4">
      <w:pPr>
        <w:tabs>
          <w:tab w:val="left" w:pos="880"/>
          <w:tab w:val="right" w:pos="9240"/>
        </w:tabs>
        <w:rPr>
          <w:rFonts w:ascii="Times New Roman" w:eastAsiaTheme="minorEastAsia" w:hAnsi="Times New Roman"/>
        </w:rPr>
      </w:pPr>
    </w:p>
    <w:p w14:paraId="628544EA" w14:textId="0ABA4708" w:rsidR="00A25E1F" w:rsidRDefault="00F336B5" w:rsidP="00DF62C4">
      <w:pPr>
        <w:tabs>
          <w:tab w:val="left" w:pos="880"/>
          <w:tab w:val="right" w:pos="9240"/>
        </w:tabs>
        <w:rPr>
          <w:rFonts w:ascii="Times New Roman" w:hAnsi="Times New Roman"/>
        </w:rPr>
      </w:pPr>
      <w:r>
        <w:rPr>
          <w:rFonts w:ascii="Times New Roman" w:eastAsiaTheme="minorEastAsia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B69FFC" wp14:editId="493AAA5C">
                <wp:simplePos x="0" y="0"/>
                <wp:positionH relativeFrom="column">
                  <wp:posOffset>1959429</wp:posOffset>
                </wp:positionH>
                <wp:positionV relativeFrom="paragraph">
                  <wp:posOffset>12205</wp:posOffset>
                </wp:positionV>
                <wp:extent cx="2101883" cy="593767"/>
                <wp:effectExtent l="0" t="0" r="1270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83" cy="5937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0B5FED" id="Rectangle 6" o:spid="_x0000_s1026" style="position:absolute;margin-left:154.3pt;margin-top:.95pt;width:165.5pt;height:46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" filled="f" strokecolor="#243f60 [1604]" strokeweight="2pt"/>
            </w:pict>
          </mc:Fallback>
        </mc:AlternateContent>
      </w:r>
    </w:p>
    <w:p w14:paraId="1289781C" w14:textId="5CCAFAF4" w:rsidR="00A25E1F" w:rsidRDefault="00A25E1F" w:rsidP="00DF62C4">
      <w:pPr>
        <w:tabs>
          <w:tab w:val="left" w:pos="880"/>
          <w:tab w:val="right" w:pos="9240"/>
        </w:tabs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Q=KV</m:t>
          </m:r>
        </m:oMath>
      </m:oMathPara>
    </w:p>
    <w:p w14:paraId="07BC84BC" w14:textId="77777777" w:rsidR="00A25E1F" w:rsidRDefault="00A25E1F" w:rsidP="00DF62C4">
      <w:pPr>
        <w:tabs>
          <w:tab w:val="left" w:pos="880"/>
          <w:tab w:val="right" w:pos="9240"/>
        </w:tabs>
        <w:rPr>
          <w:rFonts w:ascii="Times New Roman" w:hAnsi="Times New Roman"/>
        </w:rPr>
      </w:pPr>
    </w:p>
    <w:p w14:paraId="3978A299" w14:textId="0E5D253F" w:rsidR="00DF62C4" w:rsidRPr="00B17986" w:rsidRDefault="00DF62C4" w:rsidP="00A25E1F">
      <w:pPr>
        <w:tabs>
          <w:tab w:val="left" w:pos="880"/>
          <w:tab w:val="right" w:pos="9240"/>
        </w:tabs>
        <w:rPr>
          <w:rFonts w:ascii="Times New Roman" w:hAnsi="Times New Roman"/>
        </w:rPr>
      </w:pPr>
      <w:r w:rsidRPr="00BB74EF">
        <w:rPr>
          <w:rFonts w:ascii="Times New Roman" w:hAnsi="Times New Roman"/>
        </w:rPr>
        <w:tab/>
      </w:r>
    </w:p>
    <w:p w14:paraId="3F2EF07C" w14:textId="77777777" w:rsidR="008A56C1" w:rsidRPr="008A56C1" w:rsidRDefault="008A56C1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</w:p>
    <w:sectPr w:rsidR="008A56C1" w:rsidRPr="008A5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332FE"/>
    <w:rsid w:val="004056CE"/>
    <w:rsid w:val="004332FE"/>
    <w:rsid w:val="004927E3"/>
    <w:rsid w:val="00630D9F"/>
    <w:rsid w:val="008A56C1"/>
    <w:rsid w:val="00A2470C"/>
    <w:rsid w:val="00A25E1F"/>
    <w:rsid w:val="00BD1A9F"/>
    <w:rsid w:val="00C10728"/>
    <w:rsid w:val="00DB1D07"/>
    <w:rsid w:val="00DF62C4"/>
    <w:rsid w:val="00F11FE7"/>
    <w:rsid w:val="00F3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8844"/>
  <w15:chartTrackingRefBased/>
  <w15:docId w15:val="{FF82A0E5-45B6-4878-BF4C-2605A85E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56C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07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Jatit</dc:creator>
  <cp:keywords/>
  <dc:description/>
  <cp:lastModifiedBy>Mohamed Jatit</cp:lastModifiedBy>
  <cp:revision>8</cp:revision>
  <dcterms:created xsi:type="dcterms:W3CDTF">2018-11-15T19:30:00Z</dcterms:created>
  <dcterms:modified xsi:type="dcterms:W3CDTF">2018-11-18T05:22:00Z</dcterms:modified>
</cp:coreProperties>
</file>