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F0" w:rsidRPr="00AC6ED4" w:rsidRDefault="00360FF0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p w:rsidR="00360FF0" w:rsidRPr="00AC6ED4" w:rsidRDefault="001B76FB" w:rsidP="00D90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173355</wp:posOffset>
            </wp:positionV>
            <wp:extent cx="5991225" cy="47625"/>
            <wp:effectExtent l="19050" t="0" r="9525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625" w:rsidRPr="00AC6ED4">
        <w:rPr>
          <w:b/>
          <w:sz w:val="24"/>
          <w:szCs w:val="24"/>
        </w:rPr>
        <w:t>CURRICULAM VITATE</w:t>
      </w:r>
    </w:p>
    <w:p w:rsidR="005A76DC" w:rsidRPr="00AC6ED4" w:rsidRDefault="004726E4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FFFF"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4210050</wp:posOffset>
            </wp:positionH>
            <wp:positionV relativeFrom="margin">
              <wp:posOffset>381000</wp:posOffset>
            </wp:positionV>
            <wp:extent cx="1685925" cy="1733550"/>
            <wp:effectExtent l="19050" t="0" r="9525" b="0"/>
            <wp:wrapSquare wrapText="bothSides"/>
            <wp:docPr id="11" name="Picture 1" descr="C:\Users\NISH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A\Download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6DC"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Vitae</w:t>
      </w:r>
    </w:p>
    <w:p w:rsidR="005A76DC" w:rsidRPr="00AC6ED4" w:rsidRDefault="005A76DC" w:rsidP="0000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6ED4">
        <w:rPr>
          <w:rFonts w:ascii="Times New Roman" w:hAnsi="Times New Roman" w:cs="Times New Roman"/>
          <w:color w:val="000000"/>
          <w:sz w:val="24"/>
          <w:szCs w:val="24"/>
        </w:rPr>
        <w:t>V.Nishanthan</w:t>
      </w:r>
      <w:proofErr w:type="spellEnd"/>
    </w:p>
    <w:p w:rsidR="005A76DC" w:rsidRPr="00AC6ED4" w:rsidRDefault="005A76DC" w:rsidP="0000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Small Drayton,</w:t>
      </w:r>
    </w:p>
    <w:p w:rsidR="005A76DC" w:rsidRPr="00AC6ED4" w:rsidRDefault="005A76DC" w:rsidP="0000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C6ED4">
        <w:rPr>
          <w:rFonts w:ascii="Times New Roman" w:hAnsi="Times New Roman" w:cs="Times New Roman"/>
          <w:color w:val="000000"/>
          <w:sz w:val="24"/>
          <w:szCs w:val="24"/>
        </w:rPr>
        <w:t>Kotagala</w:t>
      </w:r>
      <w:proofErr w:type="spellEnd"/>
      <w:r w:rsidRPr="00AC6ED4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5A76DC" w:rsidRDefault="00D219E5" w:rsidP="0000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T.P:- 0712991266</w:t>
      </w:r>
    </w:p>
    <w:p w:rsidR="00D219E5" w:rsidRPr="00AC6ED4" w:rsidRDefault="00D219E5" w:rsidP="0000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  <w:r w:rsidR="001B76FB">
        <w:rPr>
          <w:rFonts w:ascii="Times New Roman" w:hAnsi="Times New Roman" w:cs="Times New Roman"/>
          <w:color w:val="000000"/>
          <w:sz w:val="24"/>
          <w:szCs w:val="24"/>
        </w:rPr>
        <w:t>: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vnishanthan90@yahoo.com</w:t>
      </w:r>
    </w:p>
    <w:p w:rsidR="005A76DC" w:rsidRDefault="005A76DC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Career Objectives</w:t>
      </w:r>
    </w:p>
    <w:p w:rsidR="001B76FB" w:rsidRDefault="001B76FB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p w:rsidR="001B76FB" w:rsidRPr="00AC6ED4" w:rsidRDefault="001B76FB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</w:p>
    <w:p w:rsidR="005A76DC" w:rsidRPr="00AC6ED4" w:rsidRDefault="00390625" w:rsidP="005A76DC">
      <w:pPr>
        <w:jc w:val="both"/>
        <w:rPr>
          <w:b/>
          <w:sz w:val="24"/>
          <w:szCs w:val="24"/>
        </w:rPr>
      </w:pPr>
      <w:r w:rsidRPr="00AC6ED4">
        <w:rPr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193675</wp:posOffset>
            </wp:positionV>
            <wp:extent cx="5991225" cy="47625"/>
            <wp:effectExtent l="19050" t="0" r="9525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A76DC" w:rsidRPr="00AC6ED4">
        <w:rPr>
          <w:b/>
          <w:sz w:val="24"/>
          <w:szCs w:val="24"/>
        </w:rPr>
        <w:t>CAREER OBJECTIVE</w:t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  <w:r w:rsidR="005A76DC" w:rsidRPr="00AC6ED4">
        <w:rPr>
          <w:b/>
          <w:sz w:val="24"/>
          <w:szCs w:val="24"/>
        </w:rPr>
        <w:tab/>
      </w:r>
    </w:p>
    <w:p w:rsidR="005A76DC" w:rsidRPr="00AC6ED4" w:rsidRDefault="005A76DC" w:rsidP="005A76DC">
      <w:pPr>
        <w:spacing w:line="360" w:lineRule="auto"/>
        <w:jc w:val="both"/>
        <w:rPr>
          <w:sz w:val="24"/>
          <w:szCs w:val="24"/>
        </w:rPr>
      </w:pPr>
      <w:r w:rsidRPr="00AC6ED4">
        <w:rPr>
          <w:sz w:val="24"/>
          <w:szCs w:val="24"/>
        </w:rPr>
        <w:t>With an  excellent professional in Auditing / Financial Accounting  / Financial Management,  where  I can practice my knowledge, skills  &amp;  expertise  while  gaining  a  better  practical  exposure  in  related  fields  and  looking  forward  for  a  challenging career, where there is scope for demonstration, always on a look out for a positive &amp; bigger outlook. Also thrive on Imagination &amp; Passion, Rigorous thinking and boundless curiosity.</w:t>
      </w:r>
    </w:p>
    <w:p w:rsidR="005A76DC" w:rsidRPr="00AC6ED4" w:rsidRDefault="005A76DC" w:rsidP="005A76DC">
      <w:pPr>
        <w:spacing w:line="360" w:lineRule="auto"/>
        <w:jc w:val="both"/>
        <w:rPr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E</w:t>
      </w:r>
      <w:r w:rsidRPr="00AC6ED4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ED4">
        <w:rPr>
          <w:b/>
          <w:sz w:val="24"/>
          <w:szCs w:val="24"/>
        </w:rPr>
        <w:t>EDUCATIONAL QUALIFICATION</w:t>
      </w: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Qualifications</w:t>
      </w:r>
    </w:p>
    <w:p w:rsidR="005A76DC" w:rsidRPr="00AC6ED4" w:rsidRDefault="005A76DC" w:rsidP="00390625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AC6ED4">
        <w:rPr>
          <w:b/>
          <w:sz w:val="24"/>
          <w:szCs w:val="24"/>
        </w:rPr>
        <w:t>Degree</w:t>
      </w:r>
      <w:r w:rsidRPr="00AC6ED4">
        <w:rPr>
          <w:sz w:val="24"/>
          <w:szCs w:val="24"/>
        </w:rPr>
        <w:t xml:space="preserve"> in</w:t>
      </w:r>
      <w:r w:rsidRPr="00AC6ED4">
        <w:rPr>
          <w:b/>
          <w:sz w:val="24"/>
          <w:szCs w:val="24"/>
        </w:rPr>
        <w:t xml:space="preserve"> </w:t>
      </w:r>
      <w:r w:rsidR="00CA439B">
        <w:rPr>
          <w:b/>
          <w:sz w:val="24"/>
          <w:szCs w:val="24"/>
        </w:rPr>
        <w:t>Bachelor of Commerce (Accountancy</w:t>
      </w:r>
      <w:r w:rsidRPr="00AC6ED4">
        <w:rPr>
          <w:b/>
          <w:sz w:val="24"/>
          <w:szCs w:val="24"/>
        </w:rPr>
        <w:t xml:space="preserve"> &amp;</w:t>
      </w:r>
      <w:r w:rsidR="00CA439B">
        <w:rPr>
          <w:b/>
          <w:sz w:val="24"/>
          <w:szCs w:val="24"/>
        </w:rPr>
        <w:t xml:space="preserve"> </w:t>
      </w:r>
      <w:r w:rsidR="00393B71">
        <w:rPr>
          <w:b/>
          <w:sz w:val="24"/>
          <w:szCs w:val="24"/>
        </w:rPr>
        <w:t>Finance), Eastern U</w:t>
      </w:r>
      <w:r w:rsidR="00CC14FC">
        <w:rPr>
          <w:b/>
          <w:sz w:val="24"/>
          <w:szCs w:val="24"/>
        </w:rPr>
        <w:t>niversity Sri Lanka.</w:t>
      </w:r>
    </w:p>
    <w:p w:rsidR="00390625" w:rsidRPr="00AC6ED4" w:rsidRDefault="00390625" w:rsidP="00390625">
      <w:pPr>
        <w:pStyle w:val="ListParagraph"/>
        <w:rPr>
          <w:b/>
          <w:sz w:val="24"/>
          <w:szCs w:val="24"/>
        </w:rPr>
      </w:pPr>
    </w:p>
    <w:p w:rsidR="005A76DC" w:rsidRPr="00AC6ED4" w:rsidRDefault="005A76DC" w:rsidP="0039062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G.C.E.(A/L) Examin</w:t>
      </w:r>
      <w:r w:rsidR="00AC6ED4"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ation in Commerce stream in 2008</w:t>
      </w:r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 </w:t>
      </w:r>
      <w:proofErr w:type="spellStart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Kotagala</w:t>
      </w:r>
      <w:proofErr w:type="spellEnd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Tamil </w:t>
      </w:r>
      <w:proofErr w:type="spellStart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Maha</w:t>
      </w:r>
      <w:proofErr w:type="spellEnd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Vidyalayam</w:t>
      </w:r>
      <w:proofErr w:type="spellEnd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</w:t>
      </w:r>
    </w:p>
    <w:p w:rsidR="005A76D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Economics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A</w:t>
      </w:r>
    </w:p>
    <w:p w:rsidR="00CC14F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Accountancy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B</w:t>
      </w:r>
    </w:p>
    <w:p w:rsidR="00CC14FC" w:rsidRPr="00AC6ED4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Business Studies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B</w:t>
      </w:r>
    </w:p>
    <w:p w:rsidR="00390625" w:rsidRPr="00AC6ED4" w:rsidRDefault="00390625" w:rsidP="00390625">
      <w:pPr>
        <w:pStyle w:val="ListParagraph"/>
        <w:autoSpaceDE w:val="0"/>
        <w:autoSpaceDN w:val="0"/>
        <w:adjustRightInd w:val="0"/>
        <w:spacing w:after="0" w:line="240" w:lineRule="auto"/>
        <w:ind w:left="1725"/>
        <w:rPr>
          <w:rFonts w:ascii="Times New Roman" w:hAnsi="Times New Roman" w:cs="Times New Roman"/>
          <w:color w:val="000000"/>
          <w:sz w:val="24"/>
          <w:szCs w:val="24"/>
        </w:rPr>
      </w:pPr>
    </w:p>
    <w:p w:rsidR="005A76DC" w:rsidRPr="00AC6ED4" w:rsidRDefault="005A76DC" w:rsidP="0039062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Passed </w:t>
      </w:r>
      <w:r w:rsidR="00AC6ED4"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G.C.E. (O/L) Examination in 2005</w:t>
      </w:r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 </w:t>
      </w:r>
      <w:proofErr w:type="spellStart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Kotagala</w:t>
      </w:r>
      <w:proofErr w:type="spellEnd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Tamil </w:t>
      </w:r>
      <w:proofErr w:type="spellStart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Maha</w:t>
      </w:r>
      <w:proofErr w:type="spellEnd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Vidyalayam</w:t>
      </w:r>
      <w:proofErr w:type="spellEnd"/>
      <w:r w:rsidR="00CC1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</w:t>
      </w:r>
    </w:p>
    <w:p w:rsidR="00CC14F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Physical Studies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A</w:t>
      </w:r>
    </w:p>
    <w:p w:rsidR="00CC14F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Hinduism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A</w:t>
      </w:r>
    </w:p>
    <w:p w:rsidR="00CC14F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Tamil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Litt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- A</w:t>
      </w:r>
    </w:p>
    <w:p w:rsidR="00CC14F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Mathematics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B</w:t>
      </w:r>
    </w:p>
    <w:p w:rsidR="00CC14FC" w:rsidRDefault="00CC14FC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Geography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B</w:t>
      </w:r>
    </w:p>
    <w:p w:rsidR="000F56FA" w:rsidRDefault="000F56FA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Social Studies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C</w:t>
      </w:r>
    </w:p>
    <w:p w:rsidR="000F56FA" w:rsidRDefault="000F56FA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Science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C</w:t>
      </w:r>
    </w:p>
    <w:p w:rsidR="000F56FA" w:rsidRDefault="000F56FA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C</w:t>
      </w:r>
    </w:p>
    <w:p w:rsidR="000F56FA" w:rsidRDefault="000F56FA" w:rsidP="003906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Tamil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C</w:t>
      </w:r>
    </w:p>
    <w:p w:rsidR="005A76DC" w:rsidRPr="001549A2" w:rsidRDefault="00507258" w:rsidP="005A76D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English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- S</w:t>
      </w:r>
      <w:r w:rsidR="00CC14FC" w:rsidRPr="001549A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4FC" w:rsidRPr="001549A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322DC" w:rsidRPr="00AC6ED4" w:rsidRDefault="005A76DC" w:rsidP="008322DC">
      <w:pPr>
        <w:spacing w:line="360" w:lineRule="auto"/>
        <w:jc w:val="both"/>
        <w:rPr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lastRenderedPageBreak/>
        <w:t>E</w:t>
      </w:r>
      <w:r w:rsidRPr="00AC6ED4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ED4">
        <w:rPr>
          <w:b/>
          <w:sz w:val="24"/>
          <w:szCs w:val="24"/>
        </w:rPr>
        <w:t>WORKING EXPERIENCES</w:t>
      </w: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</w:t>
      </w:r>
    </w:p>
    <w:p w:rsidR="005A76DC" w:rsidRPr="00AC6ED4" w:rsidRDefault="008322DC" w:rsidP="008322DC">
      <w:pPr>
        <w:spacing w:line="360" w:lineRule="auto"/>
        <w:jc w:val="both"/>
        <w:rPr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</w:t>
      </w:r>
      <w:r w:rsidR="006660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/01</w:t>
      </w:r>
      <w:r w:rsidR="005A76DC"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/20</w:t>
      </w:r>
      <w:r w:rsidR="005072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14 </w:t>
      </w:r>
      <w:r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</w:t>
      </w:r>
      <w:r w:rsidR="005072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06/01/2015 at</w:t>
      </w:r>
      <w:r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Training </w:t>
      </w:r>
      <w:proofErr w:type="spellStart"/>
      <w:r w:rsidRPr="00AC6ED4">
        <w:rPr>
          <w:b/>
          <w:sz w:val="24"/>
          <w:szCs w:val="24"/>
        </w:rPr>
        <w:t>S.Saverim</w:t>
      </w:r>
      <w:r w:rsidR="00507258">
        <w:rPr>
          <w:b/>
          <w:sz w:val="24"/>
          <w:szCs w:val="24"/>
        </w:rPr>
        <w:t>uttu</w:t>
      </w:r>
      <w:proofErr w:type="spellEnd"/>
      <w:r w:rsidR="00507258">
        <w:rPr>
          <w:b/>
          <w:sz w:val="24"/>
          <w:szCs w:val="24"/>
        </w:rPr>
        <w:t xml:space="preserve"> &amp; CO Chartered Accountants and </w:t>
      </w:r>
      <w:r w:rsidR="006E2B27">
        <w:rPr>
          <w:b/>
          <w:sz w:val="24"/>
          <w:szCs w:val="24"/>
        </w:rPr>
        <w:t>Now As a Accounts &amp; Admin Officer</w:t>
      </w:r>
      <w:r w:rsidR="00507258">
        <w:rPr>
          <w:b/>
          <w:sz w:val="24"/>
          <w:szCs w:val="24"/>
        </w:rPr>
        <w:t xml:space="preserve"> at </w:t>
      </w:r>
      <w:proofErr w:type="spellStart"/>
      <w:r w:rsidR="00507258">
        <w:rPr>
          <w:b/>
          <w:sz w:val="24"/>
          <w:szCs w:val="24"/>
        </w:rPr>
        <w:t>Berendina</w:t>
      </w:r>
      <w:proofErr w:type="spellEnd"/>
      <w:r w:rsidR="00507258">
        <w:rPr>
          <w:b/>
          <w:sz w:val="24"/>
          <w:szCs w:val="24"/>
        </w:rPr>
        <w:t xml:space="preserve"> Development Service (Get) Ltd.</w:t>
      </w:r>
    </w:p>
    <w:p w:rsidR="008322DC" w:rsidRPr="00AC6ED4" w:rsidRDefault="008322DC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C6ED4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Pr="00AC6ED4">
        <w:rPr>
          <w:rFonts w:ascii="Times New Roman" w:hAnsi="Times New Roman" w:cs="Times New Roman"/>
          <w:sz w:val="24"/>
          <w:szCs w:val="24"/>
        </w:rPr>
        <w:t xml:space="preserve">repared summarized Profit &amp; Loss Account, Balance Sheet and Cash flow Statement. </w:t>
      </w:r>
    </w:p>
    <w:p w:rsidR="005A76DC" w:rsidRPr="00AC6ED4" w:rsidRDefault="008322DC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sz w:val="24"/>
          <w:szCs w:val="24"/>
        </w:rPr>
        <w:t>Test checked posting to General Ledger Control Account and Profit &amp; Loss Account via vouchers.</w:t>
      </w:r>
    </w:p>
    <w:p w:rsidR="008322DC" w:rsidRPr="00AC6ED4" w:rsidRDefault="008322DC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sz w:val="24"/>
          <w:szCs w:val="24"/>
        </w:rPr>
        <w:t>Express an opinion on the bank’s financial statements, which are prepared in accordance with an identified financial reporting framework.</w:t>
      </w:r>
    </w:p>
    <w:p w:rsidR="008322DC" w:rsidRPr="00AC6ED4" w:rsidRDefault="008322DC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sz w:val="24"/>
          <w:szCs w:val="24"/>
        </w:rPr>
        <w:t>Checked reconciliation statement.</w:t>
      </w:r>
    </w:p>
    <w:p w:rsidR="008322DC" w:rsidRDefault="008322DC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sz w:val="24"/>
          <w:szCs w:val="24"/>
        </w:rPr>
        <w:t>Checked the balance outstanding in the subsidiary ledger cards with the general Ledger.</w:t>
      </w:r>
    </w:p>
    <w:p w:rsidR="009D5366" w:rsidRDefault="009D5366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done World Bank project accounting.</w:t>
      </w:r>
    </w:p>
    <w:p w:rsidR="00EA48D0" w:rsidRDefault="00EA48D0" w:rsidP="008322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Experience in SAP</w:t>
      </w:r>
    </w:p>
    <w:p w:rsidR="008322DC" w:rsidRPr="00AC6ED4" w:rsidRDefault="008322DC" w:rsidP="008322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76DC" w:rsidRPr="00AC6ED4" w:rsidRDefault="005A76DC" w:rsidP="008322DC">
      <w:pPr>
        <w:spacing w:line="360" w:lineRule="auto"/>
        <w:jc w:val="both"/>
        <w:rPr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P</w:t>
      </w:r>
      <w:r w:rsidR="008322DC"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E</w:t>
      </w:r>
      <w:r w:rsidR="008322DC" w:rsidRPr="00AC6ED4"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6164" w:rsidRPr="00AC6ED4">
        <w:rPr>
          <w:b/>
          <w:sz w:val="24"/>
          <w:szCs w:val="24"/>
        </w:rPr>
        <w:t>PROFOSSIONAL QUALIFICATION</w:t>
      </w:r>
      <w:r w:rsidR="008322DC"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</w:t>
      </w:r>
    </w:p>
    <w:p w:rsidR="005A76DC" w:rsidRPr="00AC6ED4" w:rsidRDefault="008322DC" w:rsidP="009661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Successfully completed in CA - The Institute of Chartered Accountants </w:t>
      </w:r>
      <w:r w:rsidR="005A76DC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 of Sri</w:t>
      </w:r>
    </w:p>
    <w:p w:rsidR="005A76DC" w:rsidRPr="00AC6ED4" w:rsidRDefault="00C848C6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966164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A76DC" w:rsidRPr="00AC6ED4">
        <w:rPr>
          <w:rFonts w:ascii="Times New Roman" w:hAnsi="Times New Roman" w:cs="Times New Roman"/>
          <w:color w:val="000000"/>
          <w:sz w:val="24"/>
          <w:szCs w:val="24"/>
        </w:rPr>
        <w:t>Lanka.</w:t>
      </w:r>
      <w:proofErr w:type="gramEnd"/>
    </w:p>
    <w:p w:rsidR="005A76DC" w:rsidRPr="00AC6ED4" w:rsidRDefault="005A76DC" w:rsidP="009661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Foundation level</w:t>
      </w:r>
    </w:p>
    <w:p w:rsidR="005A76DC" w:rsidRPr="00AC6ED4" w:rsidRDefault="005A76DC" w:rsidP="009661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Intermediate level</w:t>
      </w:r>
      <w:r w:rsidR="00390625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 ( CAB-2)</w:t>
      </w:r>
    </w:p>
    <w:p w:rsidR="005A76DC" w:rsidRPr="00AC6ED4" w:rsidRDefault="00966164" w:rsidP="009661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eastAsia="Calibri" w:hAnsi="Times New Roman" w:cs="Times New Roman"/>
          <w:sz w:val="24"/>
          <w:szCs w:val="24"/>
        </w:rPr>
        <w:t>Completed Diploma in Computerized Accounting (</w:t>
      </w:r>
      <w:r w:rsidRPr="00AC6ED4">
        <w:rPr>
          <w:rFonts w:ascii="Times New Roman" w:eastAsia="Calibri" w:hAnsi="Times New Roman" w:cs="Times New Roman"/>
          <w:b/>
          <w:sz w:val="24"/>
          <w:szCs w:val="24"/>
        </w:rPr>
        <w:t xml:space="preserve">Quick </w:t>
      </w:r>
      <w:r w:rsidR="00015831" w:rsidRPr="00AC6ED4">
        <w:rPr>
          <w:rFonts w:ascii="Times New Roman" w:eastAsia="Calibri" w:hAnsi="Times New Roman" w:cs="Times New Roman"/>
          <w:b/>
          <w:sz w:val="24"/>
          <w:szCs w:val="24"/>
        </w:rPr>
        <w:t>Book</w:t>
      </w:r>
      <w:r w:rsidR="00015831" w:rsidRPr="00AC6ED4">
        <w:rPr>
          <w:rFonts w:ascii="Times New Roman" w:eastAsia="Calibri" w:hAnsi="Times New Roman" w:cs="Times New Roman"/>
          <w:sz w:val="24"/>
          <w:szCs w:val="24"/>
        </w:rPr>
        <w:t>, SPSS</w:t>
      </w:r>
      <w:r w:rsidRPr="00AC6ED4">
        <w:rPr>
          <w:rFonts w:ascii="Times New Roman" w:eastAsia="Calibri" w:hAnsi="Times New Roman" w:cs="Times New Roman"/>
          <w:sz w:val="24"/>
          <w:szCs w:val="24"/>
        </w:rPr>
        <w:t xml:space="preserve"> &amp; </w:t>
      </w:r>
      <w:r w:rsidRPr="00AC6ED4">
        <w:rPr>
          <w:rFonts w:ascii="Times New Roman" w:eastAsia="Calibri" w:hAnsi="Times New Roman" w:cs="Times New Roman"/>
          <w:b/>
          <w:sz w:val="24"/>
          <w:szCs w:val="24"/>
        </w:rPr>
        <w:t>MS-Office</w:t>
      </w:r>
      <w:r w:rsidRPr="00AC6ED4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966164" w:rsidRPr="00AC6ED4" w:rsidRDefault="005A76DC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Research &amp; Public</w:t>
      </w:r>
    </w:p>
    <w:p w:rsidR="005A76DC" w:rsidRPr="00AC6ED4" w:rsidRDefault="00966164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E</w:t>
      </w:r>
      <w:r w:rsidRPr="00AC6ED4">
        <w:rPr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ED4">
        <w:rPr>
          <w:b/>
          <w:sz w:val="24"/>
          <w:szCs w:val="24"/>
        </w:rPr>
        <w:t>RESEARCH &amp; PUBLICATION</w:t>
      </w: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</w:t>
      </w:r>
    </w:p>
    <w:p w:rsidR="005A76DC" w:rsidRPr="00AC6ED4" w:rsidRDefault="005A76DC" w:rsidP="005A76D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bookmarkStart w:id="0" w:name="_GoBack"/>
      <w:bookmarkEnd w:id="0"/>
    </w:p>
    <w:p w:rsidR="00966164" w:rsidRPr="00AC6ED4" w:rsidRDefault="00966164" w:rsidP="009661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Cs/>
          <w:color w:val="000000"/>
          <w:sz w:val="24"/>
          <w:szCs w:val="24"/>
        </w:rPr>
        <w:t>“ The Appraisal of Cost Accounting Practices in Plantation Companies “</w:t>
      </w:r>
    </w:p>
    <w:p w:rsidR="00A923D0" w:rsidRPr="00AC6ED4" w:rsidRDefault="00A923D0" w:rsidP="00A923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6ED4">
        <w:rPr>
          <w:rFonts w:ascii="Times New Roman" w:hAnsi="Times New Roman" w:cs="Times New Roman"/>
          <w:bCs/>
          <w:sz w:val="24"/>
          <w:szCs w:val="24"/>
        </w:rPr>
        <w:t xml:space="preserve">Computerized Accounting Projects </w:t>
      </w:r>
    </w:p>
    <w:p w:rsidR="00966164" w:rsidRPr="00AC6ED4" w:rsidRDefault="00966164" w:rsidP="00A9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3D0" w:rsidRPr="00AC6ED4" w:rsidRDefault="005A76DC" w:rsidP="00A9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S</w:t>
      </w:r>
      <w:r w:rsidR="00A923D0" w:rsidRPr="00AC6ED4"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23D0" w:rsidRPr="00AC6ED4">
        <w:rPr>
          <w:b/>
          <w:sz w:val="24"/>
          <w:szCs w:val="24"/>
        </w:rPr>
        <w:t>INTERESTED WORKING FIELDS</w:t>
      </w:r>
    </w:p>
    <w:p w:rsidR="00A923D0" w:rsidRPr="00AC6ED4" w:rsidRDefault="00A923D0" w:rsidP="00A923D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A76DC" w:rsidRPr="00AC6ED4" w:rsidRDefault="00A923D0" w:rsidP="00A923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Cs/>
          <w:color w:val="000000"/>
          <w:sz w:val="24"/>
          <w:szCs w:val="24"/>
        </w:rPr>
        <w:t>Auditing</w:t>
      </w:r>
    </w:p>
    <w:p w:rsidR="00A923D0" w:rsidRPr="00AC6ED4" w:rsidRDefault="00A923D0" w:rsidP="00A923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Cs/>
          <w:color w:val="000000"/>
          <w:sz w:val="24"/>
          <w:szCs w:val="24"/>
        </w:rPr>
        <w:t>Financial Accounting</w:t>
      </w:r>
    </w:p>
    <w:p w:rsidR="00A923D0" w:rsidRPr="00AC6ED4" w:rsidRDefault="00A923D0" w:rsidP="00A923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Cs/>
          <w:color w:val="000000"/>
          <w:sz w:val="24"/>
          <w:szCs w:val="24"/>
        </w:rPr>
        <w:t>Financial Management</w:t>
      </w:r>
    </w:p>
    <w:p w:rsidR="001549A2" w:rsidRPr="00764C40" w:rsidRDefault="00A923D0" w:rsidP="00764C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bCs/>
          <w:color w:val="000000"/>
          <w:sz w:val="24"/>
          <w:szCs w:val="24"/>
        </w:rPr>
        <w:t>Inventory Management</w:t>
      </w:r>
    </w:p>
    <w:p w:rsidR="008B46F0" w:rsidRPr="00AC6ED4" w:rsidRDefault="008B46F0" w:rsidP="008B46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B46F0" w:rsidRPr="0051773B" w:rsidRDefault="008B46F0" w:rsidP="00517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S</w:t>
      </w:r>
      <w:r w:rsidRPr="00AC6ED4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ED4">
        <w:rPr>
          <w:b/>
          <w:sz w:val="24"/>
          <w:szCs w:val="24"/>
        </w:rPr>
        <w:t>EXTRA-CURRICULAR ACTIVITY</w:t>
      </w:r>
    </w:p>
    <w:p w:rsidR="008B46F0" w:rsidRPr="00AC6ED4" w:rsidRDefault="008B46F0" w:rsidP="008B46F0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C6ED4">
        <w:rPr>
          <w:rFonts w:ascii="Times New Roman" w:eastAsia="Calibri" w:hAnsi="Times New Roman" w:cs="Times New Roman"/>
          <w:sz w:val="24"/>
          <w:szCs w:val="24"/>
        </w:rPr>
        <w:t>Head prefect in School.</w:t>
      </w:r>
    </w:p>
    <w:p w:rsidR="008B46F0" w:rsidRPr="00AC6ED4" w:rsidRDefault="008B46F0" w:rsidP="008B46F0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C6ED4">
        <w:rPr>
          <w:rFonts w:ascii="Times New Roman" w:eastAsia="Calibri" w:hAnsi="Times New Roman" w:cs="Times New Roman"/>
          <w:sz w:val="24"/>
          <w:szCs w:val="24"/>
        </w:rPr>
        <w:t>Member of Small Drayton Sports Club</w:t>
      </w:r>
    </w:p>
    <w:p w:rsidR="008B46F0" w:rsidRPr="00AC6ED4" w:rsidRDefault="008B46F0" w:rsidP="008B46F0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C6ED4">
        <w:rPr>
          <w:rFonts w:ascii="Times New Roman" w:eastAsia="Calibri" w:hAnsi="Times New Roman" w:cs="Times New Roman"/>
          <w:sz w:val="24"/>
          <w:szCs w:val="24"/>
        </w:rPr>
        <w:lastRenderedPageBreak/>
        <w:t>Member of English Literary Association in School.</w:t>
      </w:r>
    </w:p>
    <w:p w:rsidR="008B46F0" w:rsidRPr="00AC6ED4" w:rsidRDefault="008B46F0" w:rsidP="008B46F0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C6ED4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>I have participated in 10</w:t>
      </w:r>
      <w:r w:rsidRPr="00AC6ED4">
        <w:rPr>
          <w:rFonts w:asciiTheme="majorHAnsi" w:hAnsiTheme="majorHAnsi" w:cs="Arial"/>
          <w:color w:val="000000" w:themeColor="text1"/>
          <w:sz w:val="24"/>
          <w:szCs w:val="24"/>
          <w:vertAlign w:val="superscript"/>
          <w:lang w:val="en-GB"/>
        </w:rPr>
        <w:t>th</w:t>
      </w:r>
      <w:r w:rsidRPr="00AC6ED4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“Sri Lanka University Games 2010.</w:t>
      </w:r>
    </w:p>
    <w:p w:rsidR="00323563" w:rsidRPr="00393B71" w:rsidRDefault="008B46F0" w:rsidP="00393B7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AC6ED4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>I have participated in the “Sri Lanka Inter university Football match” on 2009, 2010, 2011 and 2012.</w:t>
      </w:r>
    </w:p>
    <w:p w:rsidR="008B46F0" w:rsidRPr="00AC6ED4" w:rsidRDefault="008B46F0" w:rsidP="008B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S</w:t>
      </w:r>
      <w:r w:rsidRPr="00AC6ED4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ED4">
        <w:rPr>
          <w:b/>
          <w:sz w:val="24"/>
          <w:szCs w:val="24"/>
        </w:rPr>
        <w:t>PERSONAL PROFILE</w:t>
      </w:r>
    </w:p>
    <w:p w:rsidR="008B46F0" w:rsidRPr="00AC6ED4" w:rsidRDefault="008B46F0" w:rsidP="008B46F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5A76DC" w:rsidRPr="00AC6ED4" w:rsidRDefault="008B46F0" w:rsidP="008B4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Full Name</w:t>
      </w:r>
      <w:r w:rsidRPr="00AC6ED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:- </w:t>
      </w:r>
      <w:proofErr w:type="spellStart"/>
      <w:r w:rsidRPr="00AC6ED4">
        <w:rPr>
          <w:rFonts w:ascii="Times New Roman" w:hAnsi="Times New Roman" w:cs="Times New Roman"/>
          <w:color w:val="000000"/>
          <w:sz w:val="24"/>
          <w:szCs w:val="24"/>
        </w:rPr>
        <w:t>Velayudam</w:t>
      </w:r>
      <w:proofErr w:type="spellEnd"/>
      <w:r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6ED4">
        <w:rPr>
          <w:rFonts w:ascii="Times New Roman" w:hAnsi="Times New Roman" w:cs="Times New Roman"/>
          <w:color w:val="000000"/>
          <w:sz w:val="24"/>
          <w:szCs w:val="24"/>
        </w:rPr>
        <w:t>Nishanthan</w:t>
      </w:r>
      <w:proofErr w:type="spellEnd"/>
    </w:p>
    <w:p w:rsidR="008B46F0" w:rsidRPr="00AC6ED4" w:rsidRDefault="008B46F0" w:rsidP="008B4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 w:rsidRPr="00AC6ED4">
        <w:rPr>
          <w:rFonts w:ascii="Times New Roman" w:hAnsi="Times New Roman" w:cs="Times New Roman"/>
          <w:color w:val="000000"/>
          <w:sz w:val="24"/>
          <w:szCs w:val="24"/>
        </w:rPr>
        <w:tab/>
        <w:t>:- 1990.01.14</w:t>
      </w:r>
    </w:p>
    <w:p w:rsidR="008B46F0" w:rsidRPr="00AC6ED4" w:rsidRDefault="00F94413" w:rsidP="008B4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NIC No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>:- 900140282V</w:t>
      </w:r>
    </w:p>
    <w:p w:rsidR="008B46F0" w:rsidRPr="00AC6ED4" w:rsidRDefault="008B46F0" w:rsidP="008B4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Sex</w:t>
      </w:r>
      <w:r w:rsidRPr="00AC6E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6ED4">
        <w:rPr>
          <w:rFonts w:ascii="Times New Roman" w:hAnsi="Times New Roman" w:cs="Times New Roman"/>
          <w:color w:val="000000"/>
          <w:sz w:val="24"/>
          <w:szCs w:val="24"/>
        </w:rPr>
        <w:tab/>
        <w:t>:- Male</w:t>
      </w:r>
    </w:p>
    <w:p w:rsidR="008B46F0" w:rsidRPr="00AC6ED4" w:rsidRDefault="008B46F0" w:rsidP="008B4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6ED4">
        <w:rPr>
          <w:rFonts w:ascii="Times New Roman" w:hAnsi="Times New Roman" w:cs="Times New Roman"/>
          <w:color w:val="000000"/>
          <w:sz w:val="24"/>
          <w:szCs w:val="24"/>
        </w:rPr>
        <w:t>Marital Status</w:t>
      </w:r>
      <w:r w:rsidRPr="00AC6ED4">
        <w:rPr>
          <w:rFonts w:ascii="Times New Roman" w:hAnsi="Times New Roman" w:cs="Times New Roman"/>
          <w:color w:val="000000"/>
          <w:sz w:val="24"/>
          <w:szCs w:val="24"/>
        </w:rPr>
        <w:tab/>
        <w:t>:- Single</w:t>
      </w:r>
    </w:p>
    <w:p w:rsidR="008B46F0" w:rsidRDefault="00F94413" w:rsidP="008B4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School Attended</w:t>
      </w:r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D336D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DD336D" w:rsidRPr="00AC6ED4">
        <w:rPr>
          <w:rFonts w:ascii="Times New Roman" w:hAnsi="Times New Roman" w:cs="Times New Roman"/>
          <w:color w:val="000000"/>
          <w:sz w:val="24"/>
          <w:szCs w:val="24"/>
        </w:rPr>
        <w:t>Kotagala</w:t>
      </w:r>
      <w:proofErr w:type="spellEnd"/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 Tamil </w:t>
      </w:r>
      <w:proofErr w:type="spellStart"/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>Maha</w:t>
      </w:r>
      <w:proofErr w:type="spellEnd"/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>vidyalyam</w:t>
      </w:r>
      <w:proofErr w:type="spellEnd"/>
      <w:r w:rsidR="008B46F0" w:rsidRPr="00AC6ED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76DC" w:rsidRPr="00393B71" w:rsidRDefault="005671A0" w:rsidP="005A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Ra-C</w:t>
      </w:r>
    </w:p>
    <w:p w:rsidR="00DD336D" w:rsidRPr="00AC6ED4" w:rsidRDefault="00DD336D" w:rsidP="00DD3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>S</w:t>
      </w:r>
      <w:r w:rsidRPr="00AC6ED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90590" cy="45085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ED4">
        <w:rPr>
          <w:b/>
          <w:sz w:val="24"/>
          <w:szCs w:val="24"/>
        </w:rPr>
        <w:t>NON RELATED REFEERES</w:t>
      </w:r>
    </w:p>
    <w:p w:rsidR="00DD336D" w:rsidRPr="00AC6ED4" w:rsidRDefault="00DD336D" w:rsidP="00DD336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D336D" w:rsidRPr="00AC6ED4" w:rsidRDefault="00DD336D" w:rsidP="00DD336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Mr. T. </w:t>
      </w:r>
      <w:proofErr w:type="spellStart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Perinbaraaj</w:t>
      </w:r>
      <w:proofErr w:type="spellEnd"/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Chartered Accountants</w:t>
      </w:r>
      <w:r w:rsidR="00360FF0"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,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</w:t>
      </w:r>
      <w:proofErr w:type="spellStart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Thangavelu</w:t>
      </w:r>
      <w:proofErr w:type="spellEnd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&amp; co</w:t>
      </w:r>
      <w:r w:rsidR="00360FF0"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,</w:t>
      </w:r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</w:t>
      </w:r>
      <w:proofErr w:type="spellStart"/>
      <w:r w:rsidR="00360FF0"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P.O.Box</w:t>
      </w:r>
      <w:proofErr w:type="spellEnd"/>
      <w:r w:rsidR="00360FF0"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: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936, 3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  <w:vertAlign w:val="superscript"/>
        </w:rPr>
        <w:t>rd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Floor, </w:t>
      </w:r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</w:t>
      </w:r>
      <w:proofErr w:type="gramStart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Y.M.B.A. Building, Colombo-01.</w:t>
      </w:r>
      <w:proofErr w:type="gramEnd"/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T.P:- +94 11 5742104</w:t>
      </w:r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 Email</w:t>
      </w:r>
      <w:r w:rsidR="00360FF0"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: -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  <w:u w:val="single"/>
        </w:rPr>
        <w:t>raj1114tax@yahoo.com</w:t>
      </w: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DD336D" w:rsidRPr="00DB3D2D" w:rsidRDefault="00DD336D" w:rsidP="00DB3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D336D" w:rsidRPr="00AC6ED4" w:rsidRDefault="00360FF0" w:rsidP="00DD336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Mr. T. </w:t>
      </w:r>
      <w:proofErr w:type="spellStart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Paranthaman</w:t>
      </w:r>
      <w:proofErr w:type="spellEnd"/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 Senior Lecturer</w:t>
      </w:r>
      <w:r w:rsidR="00360FF0"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,</w:t>
      </w:r>
    </w:p>
    <w:p w:rsidR="00DD336D" w:rsidRPr="00AC6ED4" w:rsidRDefault="00DD336D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 </w:t>
      </w:r>
      <w:proofErr w:type="gramStart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Department of Commerce.</w:t>
      </w:r>
      <w:proofErr w:type="gramEnd"/>
    </w:p>
    <w:p w:rsidR="00DD336D" w:rsidRPr="00AC6ED4" w:rsidRDefault="00360FF0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 </w:t>
      </w:r>
      <w:proofErr w:type="gramStart"/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>Eastern University, Sri Lanka.</w:t>
      </w:r>
      <w:proofErr w:type="gramEnd"/>
    </w:p>
    <w:p w:rsidR="00360FF0" w:rsidRPr="00AC6ED4" w:rsidRDefault="00360FF0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 T.P:-077-1128250</w:t>
      </w:r>
    </w:p>
    <w:p w:rsidR="00360FF0" w:rsidRPr="00AC6ED4" w:rsidRDefault="00360FF0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  Email: - </w:t>
      </w:r>
      <w:hyperlink r:id="rId10" w:history="1">
        <w:r w:rsidRPr="00AC6ED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4"/>
            <w:szCs w:val="24"/>
          </w:rPr>
          <w:t>paramcommerce@yahoo.com</w:t>
        </w:r>
      </w:hyperlink>
    </w:p>
    <w:p w:rsidR="00360FF0" w:rsidRPr="00AC6ED4" w:rsidRDefault="00360FF0" w:rsidP="00DD33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360FF0" w:rsidRPr="00AC6ED4" w:rsidRDefault="00360FF0" w:rsidP="00360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sz w:val="24"/>
          <w:szCs w:val="24"/>
        </w:rPr>
        <w:t>I hereby certify that the above information is true and correct according to the best of my</w:t>
      </w:r>
    </w:p>
    <w:p w:rsidR="00393B71" w:rsidRDefault="00393B71" w:rsidP="00360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</w:t>
      </w:r>
      <w:r w:rsidRPr="00AC6E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</w:t>
      </w:r>
    </w:p>
    <w:p w:rsidR="00360FF0" w:rsidRPr="00393B71" w:rsidRDefault="005A76DC" w:rsidP="00360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ED4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Related</w:t>
      </w:r>
    </w:p>
    <w:p w:rsidR="00360FF0" w:rsidRPr="00AC6ED4" w:rsidRDefault="006C1F04" w:rsidP="00360FF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AC6ED4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 w:rsidR="00764C40">
        <w:rPr>
          <w:rFonts w:ascii="Arial Unicode MS" w:eastAsia="Arial Unicode MS" w:hAnsi="Arial Unicode MS" w:cs="Arial Unicode MS"/>
          <w:color w:val="000000"/>
          <w:sz w:val="24"/>
          <w:szCs w:val="24"/>
        </w:rPr>
        <w:t>V.Nishanthan</w:t>
      </w:r>
      <w:proofErr w:type="spellEnd"/>
      <w:r w:rsidR="001E1475">
        <w:rPr>
          <w:rFonts w:ascii="Arial Unicode MS" w:eastAsia="Arial Unicode MS" w:hAnsi="Arial Unicode MS" w:cs="Arial Unicode MS"/>
          <w:color w:val="000000"/>
          <w:sz w:val="24"/>
          <w:szCs w:val="24"/>
        </w:rPr>
        <w:t>…</w:t>
      </w:r>
      <w:r w:rsidR="005671A0">
        <w:rPr>
          <w:rFonts w:ascii="Arial Unicode MS" w:eastAsia="Arial Unicode MS" w:hAnsi="Arial Unicode MS" w:cs="Arial Unicode MS"/>
          <w:color w:val="000000"/>
          <w:sz w:val="24"/>
          <w:szCs w:val="24"/>
        </w:rPr>
        <w:t>… (</w:t>
      </w:r>
      <w:r w:rsidR="00E91B57">
        <w:rPr>
          <w:rFonts w:ascii="Arial Unicode MS" w:eastAsia="Arial Unicode MS" w:hAnsi="Arial Unicode MS" w:cs="Arial Unicode MS"/>
          <w:color w:val="000000"/>
          <w:sz w:val="24"/>
          <w:szCs w:val="24"/>
        </w:rPr>
        <w:t>2015.11.27</w:t>
      </w:r>
      <w:r w:rsidR="000F5953">
        <w:rPr>
          <w:rFonts w:ascii="Arial Unicode MS" w:eastAsia="Arial Unicode MS" w:hAnsi="Arial Unicode MS" w:cs="Arial Unicode MS"/>
          <w:color w:val="000000"/>
          <w:sz w:val="24"/>
          <w:szCs w:val="24"/>
        </w:rPr>
        <w:t>)</w:t>
      </w:r>
      <w:r w:rsidR="001E1475">
        <w:rPr>
          <w:rFonts w:ascii="Arial Unicode MS" w:eastAsia="Arial Unicode MS" w:hAnsi="Arial Unicode MS" w:cs="Arial Unicode MS"/>
          <w:color w:val="000000"/>
          <w:sz w:val="24"/>
          <w:szCs w:val="24"/>
        </w:rPr>
        <w:t>……………</w:t>
      </w:r>
      <w:r w:rsidR="001549A2">
        <w:rPr>
          <w:rFonts w:ascii="Arial Unicode MS" w:eastAsia="Arial Unicode MS" w:hAnsi="Arial Unicode MS" w:cs="Arial Unicode MS"/>
          <w:color w:val="000000"/>
          <w:sz w:val="24"/>
          <w:szCs w:val="24"/>
        </w:rPr>
        <w:t>………..</w:t>
      </w:r>
    </w:p>
    <w:p w:rsidR="00575C90" w:rsidRPr="00AC6ED4" w:rsidRDefault="00DB3D2D" w:rsidP="00360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FFFF"/>
          <w:sz w:val="24"/>
          <w:szCs w:val="24"/>
        </w:rPr>
        <w:lastRenderedPageBreak/>
        <w:t xml:space="preserve"> Sinn    S</w:t>
      </w:r>
      <w:r w:rsidR="00DC21E8">
        <w:rPr>
          <w:rFonts w:ascii="Times New Roman" w:hAnsi="Times New Roman" w:cs="Times New Roman"/>
          <w:b/>
          <w:bCs/>
          <w:color w:val="FFFFFF"/>
          <w:sz w:val="24"/>
          <w:szCs w:val="24"/>
        </w:rPr>
        <w:t>sjjsj201</w:t>
      </w:r>
    </w:p>
    <w:sectPr w:rsidR="00575C90" w:rsidRPr="00AC6ED4" w:rsidSect="0057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CFE" w:rsidRDefault="00F54CFE" w:rsidP="008B46F0">
      <w:pPr>
        <w:spacing w:after="0" w:line="240" w:lineRule="auto"/>
      </w:pPr>
      <w:r>
        <w:separator/>
      </w:r>
    </w:p>
  </w:endnote>
  <w:endnote w:type="continuationSeparator" w:id="0">
    <w:p w:rsidR="00F54CFE" w:rsidRDefault="00F54CFE" w:rsidP="008B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CFE" w:rsidRDefault="00F54CFE" w:rsidP="008B46F0">
      <w:pPr>
        <w:spacing w:after="0" w:line="240" w:lineRule="auto"/>
      </w:pPr>
      <w:r>
        <w:separator/>
      </w:r>
    </w:p>
  </w:footnote>
  <w:footnote w:type="continuationSeparator" w:id="0">
    <w:p w:rsidR="00F54CFE" w:rsidRDefault="00F54CFE" w:rsidP="008B4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4CA"/>
    <w:multiLevelType w:val="hybridMultilevel"/>
    <w:tmpl w:val="504CCF72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1D1C7389"/>
    <w:multiLevelType w:val="hybridMultilevel"/>
    <w:tmpl w:val="D6EE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118AA"/>
    <w:multiLevelType w:val="hybridMultilevel"/>
    <w:tmpl w:val="EB1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F05FD"/>
    <w:multiLevelType w:val="hybridMultilevel"/>
    <w:tmpl w:val="5108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440C7"/>
    <w:multiLevelType w:val="hybridMultilevel"/>
    <w:tmpl w:val="BE96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14BD7"/>
    <w:multiLevelType w:val="hybridMultilevel"/>
    <w:tmpl w:val="5C50C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969EF"/>
    <w:multiLevelType w:val="hybridMultilevel"/>
    <w:tmpl w:val="68B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74540"/>
    <w:multiLevelType w:val="hybridMultilevel"/>
    <w:tmpl w:val="17A68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075EB"/>
    <w:multiLevelType w:val="hybridMultilevel"/>
    <w:tmpl w:val="3612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20D09"/>
    <w:multiLevelType w:val="hybridMultilevel"/>
    <w:tmpl w:val="6E26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83DAE"/>
    <w:multiLevelType w:val="hybridMultilevel"/>
    <w:tmpl w:val="0F36D5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6166AC6"/>
    <w:multiLevelType w:val="hybridMultilevel"/>
    <w:tmpl w:val="69A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92DFF"/>
    <w:multiLevelType w:val="hybridMultilevel"/>
    <w:tmpl w:val="A84A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D6927"/>
    <w:multiLevelType w:val="hybridMultilevel"/>
    <w:tmpl w:val="02387622"/>
    <w:lvl w:ilvl="0" w:tplc="04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4">
    <w:nsid w:val="7BE375CF"/>
    <w:multiLevelType w:val="hybridMultilevel"/>
    <w:tmpl w:val="BA9C756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7D8A64C9"/>
    <w:multiLevelType w:val="hybridMultilevel"/>
    <w:tmpl w:val="82AA4A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5"/>
  </w:num>
  <w:num w:numId="6">
    <w:abstractNumId w:val="3"/>
  </w:num>
  <w:num w:numId="7">
    <w:abstractNumId w:val="13"/>
  </w:num>
  <w:num w:numId="8">
    <w:abstractNumId w:val="14"/>
  </w:num>
  <w:num w:numId="9">
    <w:abstractNumId w:val="8"/>
  </w:num>
  <w:num w:numId="10">
    <w:abstractNumId w:val="11"/>
  </w:num>
  <w:num w:numId="11">
    <w:abstractNumId w:val="2"/>
  </w:num>
  <w:num w:numId="12">
    <w:abstractNumId w:val="12"/>
  </w:num>
  <w:num w:numId="13">
    <w:abstractNumId w:val="9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C"/>
    <w:rsid w:val="00002F1A"/>
    <w:rsid w:val="00015831"/>
    <w:rsid w:val="00071979"/>
    <w:rsid w:val="000866E6"/>
    <w:rsid w:val="000922CB"/>
    <w:rsid w:val="000F56FA"/>
    <w:rsid w:val="000F5953"/>
    <w:rsid w:val="001353E1"/>
    <w:rsid w:val="001549A2"/>
    <w:rsid w:val="00166B51"/>
    <w:rsid w:val="00172B54"/>
    <w:rsid w:val="00176D38"/>
    <w:rsid w:val="00183A75"/>
    <w:rsid w:val="001908E5"/>
    <w:rsid w:val="001B76FB"/>
    <w:rsid w:val="001E1475"/>
    <w:rsid w:val="001F0522"/>
    <w:rsid w:val="001F1C0A"/>
    <w:rsid w:val="00200F2E"/>
    <w:rsid w:val="00233035"/>
    <w:rsid w:val="00287B8E"/>
    <w:rsid w:val="00293A95"/>
    <w:rsid w:val="002D0054"/>
    <w:rsid w:val="002F2202"/>
    <w:rsid w:val="00304C8E"/>
    <w:rsid w:val="00323563"/>
    <w:rsid w:val="00346457"/>
    <w:rsid w:val="003564AC"/>
    <w:rsid w:val="00360FF0"/>
    <w:rsid w:val="00390625"/>
    <w:rsid w:val="00393B71"/>
    <w:rsid w:val="003C6CC3"/>
    <w:rsid w:val="003D73C9"/>
    <w:rsid w:val="00411EAE"/>
    <w:rsid w:val="00433344"/>
    <w:rsid w:val="004726E4"/>
    <w:rsid w:val="00507258"/>
    <w:rsid w:val="0051773B"/>
    <w:rsid w:val="00523E56"/>
    <w:rsid w:val="00542BE2"/>
    <w:rsid w:val="005671A0"/>
    <w:rsid w:val="00575C90"/>
    <w:rsid w:val="00580EDB"/>
    <w:rsid w:val="00591154"/>
    <w:rsid w:val="005A76DC"/>
    <w:rsid w:val="00603748"/>
    <w:rsid w:val="00606EBB"/>
    <w:rsid w:val="00661B58"/>
    <w:rsid w:val="006660B7"/>
    <w:rsid w:val="0067695C"/>
    <w:rsid w:val="006C1F04"/>
    <w:rsid w:val="006C4E49"/>
    <w:rsid w:val="006D0895"/>
    <w:rsid w:val="006E2B27"/>
    <w:rsid w:val="00721DB1"/>
    <w:rsid w:val="00764C40"/>
    <w:rsid w:val="00787420"/>
    <w:rsid w:val="007B2518"/>
    <w:rsid w:val="007B3126"/>
    <w:rsid w:val="007B5F05"/>
    <w:rsid w:val="008322DC"/>
    <w:rsid w:val="008523C2"/>
    <w:rsid w:val="00893ED5"/>
    <w:rsid w:val="008A3612"/>
    <w:rsid w:val="008B46F0"/>
    <w:rsid w:val="008D76FE"/>
    <w:rsid w:val="00940FB2"/>
    <w:rsid w:val="00966164"/>
    <w:rsid w:val="00987B17"/>
    <w:rsid w:val="009D5366"/>
    <w:rsid w:val="009F4557"/>
    <w:rsid w:val="009F4CE6"/>
    <w:rsid w:val="00A052EF"/>
    <w:rsid w:val="00A721FC"/>
    <w:rsid w:val="00A923D0"/>
    <w:rsid w:val="00AB612A"/>
    <w:rsid w:val="00AC6ED4"/>
    <w:rsid w:val="00B9070E"/>
    <w:rsid w:val="00B938EF"/>
    <w:rsid w:val="00BC27DB"/>
    <w:rsid w:val="00C848C6"/>
    <w:rsid w:val="00CA439B"/>
    <w:rsid w:val="00CC14FC"/>
    <w:rsid w:val="00D219E5"/>
    <w:rsid w:val="00D452A0"/>
    <w:rsid w:val="00D6054A"/>
    <w:rsid w:val="00D90203"/>
    <w:rsid w:val="00DB3D2D"/>
    <w:rsid w:val="00DC21E8"/>
    <w:rsid w:val="00DD336D"/>
    <w:rsid w:val="00DD7E19"/>
    <w:rsid w:val="00DE0262"/>
    <w:rsid w:val="00E05659"/>
    <w:rsid w:val="00E5517D"/>
    <w:rsid w:val="00E74821"/>
    <w:rsid w:val="00E91879"/>
    <w:rsid w:val="00E91B57"/>
    <w:rsid w:val="00EA48D0"/>
    <w:rsid w:val="00EA6CF3"/>
    <w:rsid w:val="00F10246"/>
    <w:rsid w:val="00F136D6"/>
    <w:rsid w:val="00F40A00"/>
    <w:rsid w:val="00F54CFE"/>
    <w:rsid w:val="00F94413"/>
    <w:rsid w:val="00FF3391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6F0"/>
  </w:style>
  <w:style w:type="paragraph" w:styleId="Footer">
    <w:name w:val="footer"/>
    <w:basedOn w:val="Normal"/>
    <w:link w:val="FooterChar"/>
    <w:uiPriority w:val="99"/>
    <w:semiHidden/>
    <w:unhideWhenUsed/>
    <w:rsid w:val="008B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6F0"/>
  </w:style>
  <w:style w:type="character" w:styleId="Hyperlink">
    <w:name w:val="Hyperlink"/>
    <w:basedOn w:val="DefaultParagraphFont"/>
    <w:uiPriority w:val="99"/>
    <w:unhideWhenUsed/>
    <w:rsid w:val="00360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6F0"/>
  </w:style>
  <w:style w:type="paragraph" w:styleId="Footer">
    <w:name w:val="footer"/>
    <w:basedOn w:val="Normal"/>
    <w:link w:val="FooterChar"/>
    <w:uiPriority w:val="99"/>
    <w:semiHidden/>
    <w:unhideWhenUsed/>
    <w:rsid w:val="008B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6F0"/>
  </w:style>
  <w:style w:type="character" w:styleId="Hyperlink">
    <w:name w:val="Hyperlink"/>
    <w:basedOn w:val="DefaultParagraphFont"/>
    <w:uiPriority w:val="99"/>
    <w:unhideWhenUsed/>
    <w:rsid w:val="00360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aramcommerce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Ginigathhena BDS</cp:lastModifiedBy>
  <cp:revision>9</cp:revision>
  <dcterms:created xsi:type="dcterms:W3CDTF">2015-08-11T04:17:00Z</dcterms:created>
  <dcterms:modified xsi:type="dcterms:W3CDTF">2015-11-27T07:57:00Z</dcterms:modified>
</cp:coreProperties>
</file>