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841" w:tblpY="-540"/>
        <w:tblW w:w="10966" w:type="dxa"/>
        <w:tblLook w:val="04A0" w:firstRow="1" w:lastRow="0" w:firstColumn="1" w:lastColumn="0" w:noHBand="0" w:noVBand="1"/>
      </w:tblPr>
      <w:tblGrid>
        <w:gridCol w:w="793"/>
        <w:gridCol w:w="1368"/>
        <w:gridCol w:w="1570"/>
        <w:gridCol w:w="2007"/>
        <w:gridCol w:w="2590"/>
        <w:gridCol w:w="1598"/>
        <w:gridCol w:w="1040"/>
      </w:tblGrid>
      <w:tr w:rsidR="00A548C5" w14:paraId="249769E0" w14:textId="77777777" w:rsidTr="00A72908">
        <w:trPr>
          <w:trHeight w:val="456"/>
        </w:trPr>
        <w:tc>
          <w:tcPr>
            <w:tcW w:w="818" w:type="dxa"/>
            <w:shd w:val="clear" w:color="auto" w:fill="FF0000"/>
          </w:tcPr>
          <w:p w14:paraId="317FCFCC" w14:textId="231B52C6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Issue ID</w:t>
            </w:r>
          </w:p>
        </w:tc>
        <w:tc>
          <w:tcPr>
            <w:tcW w:w="1368" w:type="dxa"/>
            <w:shd w:val="clear" w:color="auto" w:fill="FF0000"/>
          </w:tcPr>
          <w:p w14:paraId="0F538CE5" w14:textId="6A433265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Time Slot</w:t>
            </w:r>
          </w:p>
        </w:tc>
        <w:tc>
          <w:tcPr>
            <w:tcW w:w="1634" w:type="dxa"/>
            <w:shd w:val="clear" w:color="auto" w:fill="FF0000"/>
          </w:tcPr>
          <w:p w14:paraId="1350E11F" w14:textId="2EF13CEF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Type</w:t>
            </w:r>
          </w:p>
        </w:tc>
        <w:tc>
          <w:tcPr>
            <w:tcW w:w="1575" w:type="dxa"/>
            <w:shd w:val="clear" w:color="auto" w:fill="FF0000"/>
          </w:tcPr>
          <w:p w14:paraId="20D91105" w14:textId="77BB7A68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Description</w:t>
            </w:r>
          </w:p>
        </w:tc>
        <w:tc>
          <w:tcPr>
            <w:tcW w:w="2897" w:type="dxa"/>
            <w:shd w:val="clear" w:color="auto" w:fill="FF0000"/>
          </w:tcPr>
          <w:p w14:paraId="426EAD7B" w14:textId="6E53E2F6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Screenshot</w:t>
            </w:r>
          </w:p>
        </w:tc>
        <w:tc>
          <w:tcPr>
            <w:tcW w:w="1634" w:type="dxa"/>
            <w:shd w:val="clear" w:color="auto" w:fill="FF0000"/>
          </w:tcPr>
          <w:p w14:paraId="2B021828" w14:textId="2336E8E3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Suggestion</w:t>
            </w:r>
          </w:p>
        </w:tc>
        <w:tc>
          <w:tcPr>
            <w:tcW w:w="0" w:type="auto"/>
            <w:shd w:val="clear" w:color="auto" w:fill="FF0000"/>
          </w:tcPr>
          <w:p w14:paraId="0A659385" w14:textId="0C910723" w:rsidR="005D7493" w:rsidRPr="005D7493" w:rsidRDefault="005D7493" w:rsidP="00E147E0">
            <w:pPr>
              <w:rPr>
                <w:b/>
                <w:bCs/>
              </w:rPr>
            </w:pPr>
            <w:r w:rsidRPr="005D7493">
              <w:rPr>
                <w:b/>
                <w:bCs/>
              </w:rPr>
              <w:t>Priority</w:t>
            </w:r>
          </w:p>
        </w:tc>
      </w:tr>
      <w:tr w:rsidR="00A72908" w14:paraId="419E8B34" w14:textId="77777777" w:rsidTr="00A72908">
        <w:trPr>
          <w:trHeight w:val="679"/>
        </w:trPr>
        <w:tc>
          <w:tcPr>
            <w:tcW w:w="818" w:type="dxa"/>
          </w:tcPr>
          <w:p w14:paraId="5FC56E0C" w14:textId="2AE0BB4F" w:rsidR="005D7493" w:rsidRPr="005D7493" w:rsidRDefault="005D7493" w:rsidP="00E147E0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</w:t>
            </w:r>
          </w:p>
        </w:tc>
        <w:tc>
          <w:tcPr>
            <w:tcW w:w="1368" w:type="dxa"/>
          </w:tcPr>
          <w:p w14:paraId="341B9AA0" w14:textId="2EF29620" w:rsidR="005D7493" w:rsidRPr="005D7493" w:rsidRDefault="005D7493" w:rsidP="00E147E0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00:43</w:t>
            </w:r>
          </w:p>
        </w:tc>
        <w:tc>
          <w:tcPr>
            <w:tcW w:w="1634" w:type="dxa"/>
          </w:tcPr>
          <w:p w14:paraId="2207C4EB" w14:textId="22D1DA49" w:rsidR="005D7493" w:rsidRPr="005D7493" w:rsidRDefault="005D7493" w:rsidP="00E147E0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Image Quality</w:t>
            </w:r>
          </w:p>
        </w:tc>
        <w:tc>
          <w:tcPr>
            <w:tcW w:w="1575" w:type="dxa"/>
          </w:tcPr>
          <w:p w14:paraId="1F1A2837" w14:textId="79EFCD88" w:rsidR="005D7493" w:rsidRPr="005D7493" w:rsidRDefault="005D7493" w:rsidP="00E147E0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The image shown is of poor quality and doesn't clearly represent technology.</w:t>
            </w:r>
          </w:p>
        </w:tc>
        <w:tc>
          <w:tcPr>
            <w:tcW w:w="2897" w:type="dxa"/>
          </w:tcPr>
          <w:p w14:paraId="0CF05BA1" w14:textId="0EE826CA" w:rsidR="005D7493" w:rsidRDefault="00286FAD" w:rsidP="00E147E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8240" behindDoc="0" locked="0" layoutInCell="1" allowOverlap="1" wp14:anchorId="5CFA3CE3" wp14:editId="520567EC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104140</wp:posOffset>
                  </wp:positionV>
                  <wp:extent cx="1508720" cy="11334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2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8312A2" w14:textId="3EB00953" w:rsidR="00286FAD" w:rsidRDefault="00286FAD" w:rsidP="00286FAD">
            <w:pPr>
              <w:rPr>
                <w:sz w:val="24"/>
                <w:szCs w:val="24"/>
              </w:rPr>
            </w:pPr>
          </w:p>
          <w:p w14:paraId="49858C56" w14:textId="208A3A5D" w:rsidR="00286FAD" w:rsidRPr="00286FAD" w:rsidRDefault="00286FAD" w:rsidP="00286FAD">
            <w:pPr>
              <w:ind w:firstLine="720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2365AE96" w14:textId="35F6D5D9" w:rsidR="005D7493" w:rsidRPr="005D7493" w:rsidRDefault="005D7493" w:rsidP="00E147E0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Replace with a high-resolution image that clearly references modern technology.</w:t>
            </w:r>
          </w:p>
        </w:tc>
        <w:tc>
          <w:tcPr>
            <w:tcW w:w="0" w:type="auto"/>
          </w:tcPr>
          <w:p w14:paraId="0EE78730" w14:textId="60F91B2E" w:rsidR="005D7493" w:rsidRPr="005D7493" w:rsidRDefault="00A72908" w:rsidP="00E147E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A72908" w14:paraId="05F28D40" w14:textId="77777777" w:rsidTr="00A72908">
        <w:trPr>
          <w:trHeight w:val="1177"/>
        </w:trPr>
        <w:tc>
          <w:tcPr>
            <w:tcW w:w="818" w:type="dxa"/>
          </w:tcPr>
          <w:p w14:paraId="7A4F2EBE" w14:textId="44A9162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2</w:t>
            </w:r>
          </w:p>
        </w:tc>
        <w:tc>
          <w:tcPr>
            <w:tcW w:w="1368" w:type="dxa"/>
          </w:tcPr>
          <w:p w14:paraId="4AC11B98" w14:textId="775ADDE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01:06</w:t>
            </w:r>
          </w:p>
        </w:tc>
        <w:tc>
          <w:tcPr>
            <w:tcW w:w="1634" w:type="dxa"/>
          </w:tcPr>
          <w:p w14:paraId="6D4C77B3" w14:textId="20C83F6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Technical - Playback</w:t>
            </w:r>
          </w:p>
        </w:tc>
        <w:tc>
          <w:tcPr>
            <w:tcW w:w="1575" w:type="dxa"/>
          </w:tcPr>
          <w:p w14:paraId="2998F3EE" w14:textId="03163D3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Sudden video interruption occurs.</w:t>
            </w:r>
          </w:p>
        </w:tc>
        <w:tc>
          <w:tcPr>
            <w:tcW w:w="2897" w:type="dxa"/>
          </w:tcPr>
          <w:p w14:paraId="32A77585" w14:textId="6BDC67B2" w:rsidR="005D7493" w:rsidRDefault="00286FAD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1D015DAC" wp14:editId="36EFB29F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-19685</wp:posOffset>
                  </wp:positionV>
                  <wp:extent cx="1381125" cy="1115967"/>
                  <wp:effectExtent l="0" t="0" r="0" b="825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11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92A92E" w14:textId="3620EA57" w:rsidR="00286FAD" w:rsidRDefault="00286FAD" w:rsidP="00286FAD">
            <w:pPr>
              <w:rPr>
                <w:sz w:val="24"/>
                <w:szCs w:val="24"/>
              </w:rPr>
            </w:pPr>
          </w:p>
          <w:p w14:paraId="6BD2CC7F" w14:textId="545E1A66" w:rsidR="00286FAD" w:rsidRPr="00286FAD" w:rsidRDefault="00286FAD" w:rsidP="00286FA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10FC1894" w14:textId="3ACB472B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Edit the video to ensure smooth playback without cuts or freezing.</w:t>
            </w:r>
          </w:p>
        </w:tc>
        <w:tc>
          <w:tcPr>
            <w:tcW w:w="0" w:type="auto"/>
          </w:tcPr>
          <w:p w14:paraId="3247A3BC" w14:textId="23760381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7733B408" w14:textId="77777777" w:rsidTr="00A72908">
        <w:trPr>
          <w:trHeight w:val="60"/>
        </w:trPr>
        <w:tc>
          <w:tcPr>
            <w:tcW w:w="818" w:type="dxa"/>
          </w:tcPr>
          <w:p w14:paraId="45218633" w14:textId="01713F4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3</w:t>
            </w:r>
          </w:p>
        </w:tc>
        <w:tc>
          <w:tcPr>
            <w:tcW w:w="1368" w:type="dxa"/>
          </w:tcPr>
          <w:p w14:paraId="32262F79" w14:textId="7094A72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01:10 - 01:40</w:t>
            </w:r>
          </w:p>
        </w:tc>
        <w:tc>
          <w:tcPr>
            <w:tcW w:w="1634" w:type="dxa"/>
          </w:tcPr>
          <w:p w14:paraId="7DF8007B" w14:textId="6756583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Content - Visual Aid</w:t>
            </w:r>
          </w:p>
        </w:tc>
        <w:tc>
          <w:tcPr>
            <w:tcW w:w="1575" w:type="dxa"/>
          </w:tcPr>
          <w:p w14:paraId="2E37727C" w14:textId="0CDE4EC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Instructor speaks without any supporting visuals or animations.</w:t>
            </w:r>
          </w:p>
        </w:tc>
        <w:tc>
          <w:tcPr>
            <w:tcW w:w="2897" w:type="dxa"/>
          </w:tcPr>
          <w:p w14:paraId="3EB8925E" w14:textId="3927A96D" w:rsidR="005D7493" w:rsidRDefault="00EB1FD6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1C14F3B0" wp14:editId="11532F9D">
                  <wp:simplePos x="0" y="0"/>
                  <wp:positionH relativeFrom="column">
                    <wp:posOffset>36195</wp:posOffset>
                  </wp:positionH>
                  <wp:positionV relativeFrom="paragraph">
                    <wp:posOffset>143510</wp:posOffset>
                  </wp:positionV>
                  <wp:extent cx="1425994" cy="1001395"/>
                  <wp:effectExtent l="0" t="0" r="3175" b="825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994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269C4C1" w14:textId="12D3512C" w:rsidR="00EB1FD6" w:rsidRDefault="00EB1FD6" w:rsidP="00EB1FD6">
            <w:pPr>
              <w:rPr>
                <w:sz w:val="24"/>
                <w:szCs w:val="24"/>
              </w:rPr>
            </w:pPr>
          </w:p>
          <w:p w14:paraId="202FC602" w14:textId="4F49B28F" w:rsidR="00EB1FD6" w:rsidRPr="00EB1FD6" w:rsidRDefault="00EB1FD6" w:rsidP="00EB1F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63CBEEBA" w14:textId="190ED4E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Add relevant animations, images, or short video clips to support the explanation.</w:t>
            </w:r>
          </w:p>
        </w:tc>
        <w:tc>
          <w:tcPr>
            <w:tcW w:w="0" w:type="auto"/>
          </w:tcPr>
          <w:p w14:paraId="219231A9" w14:textId="69094FB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6696B5F1" w14:textId="77777777" w:rsidTr="00A72908">
        <w:trPr>
          <w:trHeight w:val="679"/>
        </w:trPr>
        <w:tc>
          <w:tcPr>
            <w:tcW w:w="818" w:type="dxa"/>
          </w:tcPr>
          <w:p w14:paraId="158E96BD" w14:textId="254518F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4</w:t>
            </w:r>
          </w:p>
        </w:tc>
        <w:tc>
          <w:tcPr>
            <w:tcW w:w="1368" w:type="dxa"/>
          </w:tcPr>
          <w:p w14:paraId="1A398B08" w14:textId="34B9DCC1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Throughout</w:t>
            </w:r>
          </w:p>
        </w:tc>
        <w:tc>
          <w:tcPr>
            <w:tcW w:w="1634" w:type="dxa"/>
          </w:tcPr>
          <w:p w14:paraId="2C97787D" w14:textId="6BA7D75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Editing - Transitions</w:t>
            </w:r>
          </w:p>
        </w:tc>
        <w:tc>
          <w:tcPr>
            <w:tcW w:w="1575" w:type="dxa"/>
          </w:tcPr>
          <w:p w14:paraId="49F6314C" w14:textId="13DBB60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No zoom-in/zoom-out transitions used to highlight key points or terms.</w:t>
            </w:r>
          </w:p>
        </w:tc>
        <w:tc>
          <w:tcPr>
            <w:tcW w:w="2897" w:type="dxa"/>
          </w:tcPr>
          <w:p w14:paraId="4BBF4EC9" w14:textId="1A57E9D3" w:rsidR="005D7493" w:rsidRDefault="00EB1FD6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1BB272B2" wp14:editId="299277EA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36195</wp:posOffset>
                  </wp:positionV>
                  <wp:extent cx="1350245" cy="1019175"/>
                  <wp:effectExtent l="0" t="0" r="254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24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CDFAF1" w14:textId="247B783F" w:rsidR="00EB1FD6" w:rsidRPr="00EB1FD6" w:rsidRDefault="00EB1FD6" w:rsidP="00EB1FD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6D20AA38" w14:textId="4F608A3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Add subtle zoom effects or highlight animations on key words or phrases.</w:t>
            </w:r>
          </w:p>
        </w:tc>
        <w:tc>
          <w:tcPr>
            <w:tcW w:w="0" w:type="auto"/>
          </w:tcPr>
          <w:p w14:paraId="192F08CD" w14:textId="45A353E5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Medium</w:t>
            </w:r>
          </w:p>
        </w:tc>
      </w:tr>
      <w:tr w:rsidR="00A72908" w14:paraId="10E360A5" w14:textId="77777777" w:rsidTr="00A72908">
        <w:trPr>
          <w:trHeight w:val="1635"/>
        </w:trPr>
        <w:tc>
          <w:tcPr>
            <w:tcW w:w="818" w:type="dxa"/>
          </w:tcPr>
          <w:p w14:paraId="3ECECF9E" w14:textId="25D651F5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5</w:t>
            </w:r>
          </w:p>
        </w:tc>
        <w:tc>
          <w:tcPr>
            <w:tcW w:w="1368" w:type="dxa"/>
          </w:tcPr>
          <w:p w14:paraId="1EFFBDE9" w14:textId="3A6EA1D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01:41</w:t>
            </w:r>
          </w:p>
        </w:tc>
        <w:tc>
          <w:tcPr>
            <w:tcW w:w="1634" w:type="dxa"/>
          </w:tcPr>
          <w:p w14:paraId="5425617E" w14:textId="39F1C2B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Content - Slide Design</w:t>
            </w:r>
          </w:p>
        </w:tc>
        <w:tc>
          <w:tcPr>
            <w:tcW w:w="1575" w:type="dxa"/>
          </w:tcPr>
          <w:p w14:paraId="391A1469" w14:textId="373E265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Slide design is weak. Text issue: "Grandiose expectations of" should be "Grandiose expectations of oneself".</w:t>
            </w:r>
          </w:p>
        </w:tc>
        <w:tc>
          <w:tcPr>
            <w:tcW w:w="2897" w:type="dxa"/>
          </w:tcPr>
          <w:p w14:paraId="388DE0BA" w14:textId="64F8137E" w:rsidR="005D7493" w:rsidRP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7557CACA" wp14:editId="4DE83E7D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123190</wp:posOffset>
                  </wp:positionV>
                  <wp:extent cx="1514158" cy="1196340"/>
                  <wp:effectExtent l="0" t="0" r="0" b="381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158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34" w:type="dxa"/>
          </w:tcPr>
          <w:p w14:paraId="35F31E95" w14:textId="3DADA7D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Improve layout and fix wording on slide.</w:t>
            </w:r>
          </w:p>
        </w:tc>
        <w:tc>
          <w:tcPr>
            <w:tcW w:w="0" w:type="auto"/>
          </w:tcPr>
          <w:p w14:paraId="4AE8F9E4" w14:textId="4A0D83A7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38FBEB1A" w14:textId="77777777" w:rsidTr="00A72908">
        <w:trPr>
          <w:trHeight w:val="999"/>
        </w:trPr>
        <w:tc>
          <w:tcPr>
            <w:tcW w:w="818" w:type="dxa"/>
          </w:tcPr>
          <w:p w14:paraId="7DFF58E1" w14:textId="04DFBDF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6</w:t>
            </w:r>
          </w:p>
        </w:tc>
        <w:tc>
          <w:tcPr>
            <w:tcW w:w="1368" w:type="dxa"/>
          </w:tcPr>
          <w:p w14:paraId="48019FC2" w14:textId="755286EB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02:00</w:t>
            </w:r>
          </w:p>
        </w:tc>
        <w:tc>
          <w:tcPr>
            <w:tcW w:w="1634" w:type="dxa"/>
          </w:tcPr>
          <w:p w14:paraId="015A9E3C" w14:textId="4106CE7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Editing - Transition</w:t>
            </w:r>
          </w:p>
        </w:tc>
        <w:tc>
          <w:tcPr>
            <w:tcW w:w="1575" w:type="dxa"/>
          </w:tcPr>
          <w:p w14:paraId="0C752596" w14:textId="4224456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Instructor is speaking, but no transition is used; only the slide appears abruptly.</w:t>
            </w:r>
          </w:p>
        </w:tc>
        <w:tc>
          <w:tcPr>
            <w:tcW w:w="2897" w:type="dxa"/>
          </w:tcPr>
          <w:p w14:paraId="052FB168" w14:textId="76839749" w:rsidR="005D7493" w:rsidRP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07482540" wp14:editId="15F28623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85725</wp:posOffset>
                  </wp:positionV>
                  <wp:extent cx="1532849" cy="11239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849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34" w:type="dxa"/>
          </w:tcPr>
          <w:p w14:paraId="11B58D75" w14:textId="27C1B50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Use fade or slide transitions while instructor continues speaking.</w:t>
            </w:r>
          </w:p>
        </w:tc>
        <w:tc>
          <w:tcPr>
            <w:tcW w:w="0" w:type="auto"/>
          </w:tcPr>
          <w:p w14:paraId="7D0072D7" w14:textId="4D49955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Medium</w:t>
            </w:r>
          </w:p>
        </w:tc>
      </w:tr>
      <w:tr w:rsidR="00A72908" w14:paraId="24C6D507" w14:textId="77777777" w:rsidTr="00A72908">
        <w:trPr>
          <w:trHeight w:val="1340"/>
        </w:trPr>
        <w:tc>
          <w:tcPr>
            <w:tcW w:w="818" w:type="dxa"/>
          </w:tcPr>
          <w:p w14:paraId="33771EA9" w14:textId="1AF4253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1368" w:type="dxa"/>
          </w:tcPr>
          <w:p w14:paraId="7BE0078B" w14:textId="2344A8AB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Throughout</w:t>
            </w:r>
          </w:p>
        </w:tc>
        <w:tc>
          <w:tcPr>
            <w:tcW w:w="1634" w:type="dxa"/>
          </w:tcPr>
          <w:p w14:paraId="5C8E4AA4" w14:textId="1C075B0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Editing - Transitions</w:t>
            </w:r>
          </w:p>
        </w:tc>
        <w:tc>
          <w:tcPr>
            <w:tcW w:w="1575" w:type="dxa"/>
          </w:tcPr>
          <w:p w14:paraId="59D26C30" w14:textId="613ACF4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Again, transitions like zoom in/out are missing during key moments.</w:t>
            </w:r>
          </w:p>
        </w:tc>
        <w:tc>
          <w:tcPr>
            <w:tcW w:w="2897" w:type="dxa"/>
          </w:tcPr>
          <w:p w14:paraId="77B241F8" w14:textId="63E421B9" w:rsid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35497AD0" wp14:editId="0A52FA7D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26670</wp:posOffset>
                  </wp:positionV>
                  <wp:extent cx="1219200" cy="891084"/>
                  <wp:effectExtent l="0" t="0" r="0" b="444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891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8D5BE1" w14:textId="0DFCC52B" w:rsidR="00A72908" w:rsidRPr="00A72908" w:rsidRDefault="00A72908" w:rsidP="00A7290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620ABCE6" w14:textId="282F1DE1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Apply visual emphasis on key terms to guide viewer attention.</w:t>
            </w:r>
          </w:p>
        </w:tc>
        <w:tc>
          <w:tcPr>
            <w:tcW w:w="0" w:type="auto"/>
          </w:tcPr>
          <w:p w14:paraId="50FDAEA0" w14:textId="329A0BF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Medium</w:t>
            </w:r>
          </w:p>
        </w:tc>
      </w:tr>
      <w:tr w:rsidR="00A72908" w14:paraId="4ACE4872" w14:textId="77777777" w:rsidTr="00A72908">
        <w:trPr>
          <w:trHeight w:val="379"/>
        </w:trPr>
        <w:tc>
          <w:tcPr>
            <w:tcW w:w="818" w:type="dxa"/>
          </w:tcPr>
          <w:p w14:paraId="7AE74535" w14:textId="5AC9EAA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8</w:t>
            </w:r>
          </w:p>
        </w:tc>
        <w:tc>
          <w:tcPr>
            <w:tcW w:w="1368" w:type="dxa"/>
          </w:tcPr>
          <w:p w14:paraId="1556F007" w14:textId="5108684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03:07 - 03:25</w:t>
            </w:r>
          </w:p>
        </w:tc>
        <w:tc>
          <w:tcPr>
            <w:tcW w:w="1634" w:type="dxa"/>
          </w:tcPr>
          <w:p w14:paraId="4342F411" w14:textId="14C6CF15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Slide Design</w:t>
            </w:r>
          </w:p>
        </w:tc>
        <w:tc>
          <w:tcPr>
            <w:tcW w:w="1575" w:type="dxa"/>
          </w:tcPr>
          <w:p w14:paraId="7A99FA80" w14:textId="33983E9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Poor slide design; needs more engaging layout and transition effects.</w:t>
            </w:r>
          </w:p>
        </w:tc>
        <w:tc>
          <w:tcPr>
            <w:tcW w:w="2897" w:type="dxa"/>
          </w:tcPr>
          <w:p w14:paraId="002C07E6" w14:textId="69169A62" w:rsidR="005D7493" w:rsidRP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B90CBAA" wp14:editId="44E0B1A1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57150</wp:posOffset>
                  </wp:positionV>
                  <wp:extent cx="1533037" cy="1098118"/>
                  <wp:effectExtent l="0" t="0" r="0" b="698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037" cy="109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34" w:type="dxa"/>
          </w:tcPr>
          <w:p w14:paraId="3437BEB9" w14:textId="603E494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Redesign slide and add transition effects to integrate instructor view.</w:t>
            </w:r>
          </w:p>
        </w:tc>
        <w:tc>
          <w:tcPr>
            <w:tcW w:w="0" w:type="auto"/>
          </w:tcPr>
          <w:p w14:paraId="599C9394" w14:textId="508D8294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69E6771F" w14:textId="77777777" w:rsidTr="00A72908">
        <w:trPr>
          <w:trHeight w:val="679"/>
        </w:trPr>
        <w:tc>
          <w:tcPr>
            <w:tcW w:w="818" w:type="dxa"/>
          </w:tcPr>
          <w:p w14:paraId="66BE250A" w14:textId="5FD74F8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9</w:t>
            </w:r>
          </w:p>
        </w:tc>
        <w:tc>
          <w:tcPr>
            <w:tcW w:w="1368" w:type="dxa"/>
          </w:tcPr>
          <w:p w14:paraId="279FD27E" w14:textId="2E4D5DD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03:33</w:t>
            </w:r>
          </w:p>
        </w:tc>
        <w:tc>
          <w:tcPr>
            <w:tcW w:w="1634" w:type="dxa"/>
          </w:tcPr>
          <w:p w14:paraId="395AE7CB" w14:textId="5845F8C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Branding</w:t>
            </w:r>
          </w:p>
        </w:tc>
        <w:tc>
          <w:tcPr>
            <w:tcW w:w="1575" w:type="dxa"/>
          </w:tcPr>
          <w:p w14:paraId="6F7B1D2D" w14:textId="20F30A3B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Logo doesn't match or blend well with the background.</w:t>
            </w:r>
          </w:p>
        </w:tc>
        <w:tc>
          <w:tcPr>
            <w:tcW w:w="2897" w:type="dxa"/>
          </w:tcPr>
          <w:p w14:paraId="7C5FE04D" w14:textId="4A968474" w:rsid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0916C47C" wp14:editId="41EC1C3E">
                  <wp:simplePos x="0" y="0"/>
                  <wp:positionH relativeFrom="column">
                    <wp:posOffset>-14521</wp:posOffset>
                  </wp:positionH>
                  <wp:positionV relativeFrom="paragraph">
                    <wp:posOffset>62865</wp:posOffset>
                  </wp:positionV>
                  <wp:extent cx="1560508" cy="1161711"/>
                  <wp:effectExtent l="0" t="0" r="1905" b="63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508" cy="1161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A72635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79E6D1A3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611B3DA8" w14:textId="53C3A869" w:rsidR="00A72908" w:rsidRPr="00A72908" w:rsidRDefault="00A72908" w:rsidP="00A7290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6D194F0A" w14:textId="5432B5E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Adjust logo placement or background color to ensure brand visibility and consistency.</w:t>
            </w:r>
          </w:p>
        </w:tc>
        <w:tc>
          <w:tcPr>
            <w:tcW w:w="0" w:type="auto"/>
          </w:tcPr>
          <w:p w14:paraId="7EFA19E1" w14:textId="3878221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Low</w:t>
            </w:r>
          </w:p>
        </w:tc>
      </w:tr>
      <w:tr w:rsidR="00A72908" w14:paraId="11B5FD7D" w14:textId="77777777" w:rsidTr="00A72908">
        <w:trPr>
          <w:trHeight w:val="2150"/>
        </w:trPr>
        <w:tc>
          <w:tcPr>
            <w:tcW w:w="818" w:type="dxa"/>
          </w:tcPr>
          <w:p w14:paraId="4974C9E9" w14:textId="73C0FD1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10</w:t>
            </w:r>
          </w:p>
        </w:tc>
        <w:tc>
          <w:tcPr>
            <w:tcW w:w="1368" w:type="dxa"/>
          </w:tcPr>
          <w:p w14:paraId="2072CDD5" w14:textId="6A347AED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04:09</w:t>
            </w:r>
          </w:p>
        </w:tc>
        <w:tc>
          <w:tcPr>
            <w:tcW w:w="1634" w:type="dxa"/>
          </w:tcPr>
          <w:p w14:paraId="6F4F2437" w14:textId="515773B4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Content - Language</w:t>
            </w:r>
          </w:p>
        </w:tc>
        <w:tc>
          <w:tcPr>
            <w:tcW w:w="1575" w:type="dxa"/>
          </w:tcPr>
          <w:p w14:paraId="4A2D48E4" w14:textId="6E747AD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Poor slide design; English text may not suit target audience.</w:t>
            </w:r>
          </w:p>
        </w:tc>
        <w:tc>
          <w:tcPr>
            <w:tcW w:w="2897" w:type="dxa"/>
          </w:tcPr>
          <w:p w14:paraId="313B8097" w14:textId="26DC3621" w:rsid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6870DA56" wp14:editId="785A373B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88265</wp:posOffset>
                  </wp:positionV>
                  <wp:extent cx="1552575" cy="1119811"/>
                  <wp:effectExtent l="0" t="0" r="0" b="444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11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D1CDB1" w14:textId="6B80AD78" w:rsidR="00A72908" w:rsidRDefault="00A72908" w:rsidP="00A72908">
            <w:pPr>
              <w:rPr>
                <w:sz w:val="24"/>
                <w:szCs w:val="24"/>
              </w:rPr>
            </w:pPr>
          </w:p>
          <w:p w14:paraId="43D8130C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166D7009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465236DB" w14:textId="15CBDC26" w:rsidR="00A72908" w:rsidRPr="00A72908" w:rsidRDefault="00A72908" w:rsidP="00A7290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5B0F5C34" w14:textId="1816D356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Redesign slide and consider presenting it in Arabic for better accessibility.</w:t>
            </w:r>
          </w:p>
        </w:tc>
        <w:tc>
          <w:tcPr>
            <w:tcW w:w="0" w:type="auto"/>
          </w:tcPr>
          <w:p w14:paraId="77511F43" w14:textId="598A75A9" w:rsidR="005D7493" w:rsidRPr="005D7493" w:rsidRDefault="00A72908" w:rsidP="005D74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A72908" w14:paraId="50CE56E8" w14:textId="77777777" w:rsidTr="00A72908">
        <w:trPr>
          <w:trHeight w:val="5165"/>
        </w:trPr>
        <w:tc>
          <w:tcPr>
            <w:tcW w:w="818" w:type="dxa"/>
          </w:tcPr>
          <w:p w14:paraId="0DCA6EAB" w14:textId="73EE450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11</w:t>
            </w:r>
          </w:p>
        </w:tc>
        <w:tc>
          <w:tcPr>
            <w:tcW w:w="1368" w:type="dxa"/>
          </w:tcPr>
          <w:p w14:paraId="2A0449D3" w14:textId="16DB521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04:50</w:t>
            </w:r>
          </w:p>
        </w:tc>
        <w:tc>
          <w:tcPr>
            <w:tcW w:w="1634" w:type="dxa"/>
          </w:tcPr>
          <w:p w14:paraId="0190E3DF" w14:textId="6647BA47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Content - Visual Aid</w:t>
            </w:r>
          </w:p>
        </w:tc>
        <w:tc>
          <w:tcPr>
            <w:tcW w:w="1575" w:type="dxa"/>
          </w:tcPr>
          <w:p w14:paraId="2E8288AD" w14:textId="30B47355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Lacks visual expression of the situation being discussed.</w:t>
            </w:r>
          </w:p>
        </w:tc>
        <w:tc>
          <w:tcPr>
            <w:tcW w:w="2897" w:type="dxa"/>
          </w:tcPr>
          <w:p w14:paraId="538DFC07" w14:textId="68C211BA" w:rsid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749C01AB" wp14:editId="6D5D4719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78740</wp:posOffset>
                  </wp:positionV>
                  <wp:extent cx="1552107" cy="112395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107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3486EF3" w14:textId="0F82BF39" w:rsidR="00A72908" w:rsidRPr="00A72908" w:rsidRDefault="00A72908" w:rsidP="00A72908">
            <w:pPr>
              <w:rPr>
                <w:sz w:val="24"/>
                <w:szCs w:val="24"/>
              </w:rPr>
            </w:pPr>
          </w:p>
          <w:p w14:paraId="5DCCA3EB" w14:textId="04AB1DED" w:rsidR="00A72908" w:rsidRPr="00A72908" w:rsidRDefault="00A72908" w:rsidP="00A72908">
            <w:pPr>
              <w:rPr>
                <w:sz w:val="24"/>
                <w:szCs w:val="24"/>
              </w:rPr>
            </w:pPr>
          </w:p>
          <w:p w14:paraId="781F0E3D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6A80BB9A" w14:textId="2E643FAC" w:rsidR="00A72908" w:rsidRDefault="00A72908" w:rsidP="00A72908">
            <w:pPr>
              <w:rPr>
                <w:sz w:val="24"/>
                <w:szCs w:val="24"/>
              </w:rPr>
            </w:pPr>
          </w:p>
          <w:p w14:paraId="7EE04AA4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60C22432" w14:textId="32A88914" w:rsidR="00A72908" w:rsidRPr="00A72908" w:rsidRDefault="00A72908" w:rsidP="00A7290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12F38538" w14:textId="4E0AD9F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Add a short video clip or animation relevant to the context.</w:t>
            </w:r>
          </w:p>
        </w:tc>
        <w:tc>
          <w:tcPr>
            <w:tcW w:w="0" w:type="auto"/>
          </w:tcPr>
          <w:p w14:paraId="234A787B" w14:textId="1159DFB6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Medium</w:t>
            </w:r>
          </w:p>
        </w:tc>
      </w:tr>
      <w:tr w:rsidR="00A72908" w14:paraId="507E2183" w14:textId="77777777" w:rsidTr="00A72908">
        <w:trPr>
          <w:trHeight w:val="679"/>
        </w:trPr>
        <w:tc>
          <w:tcPr>
            <w:tcW w:w="818" w:type="dxa"/>
          </w:tcPr>
          <w:p w14:paraId="16E8D23C" w14:textId="3FE7F4F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1368" w:type="dxa"/>
          </w:tcPr>
          <w:p w14:paraId="7CD5F400" w14:textId="40ACF215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05:16</w:t>
            </w:r>
          </w:p>
        </w:tc>
        <w:tc>
          <w:tcPr>
            <w:tcW w:w="1634" w:type="dxa"/>
          </w:tcPr>
          <w:p w14:paraId="36FEAAA6" w14:textId="72F59AD1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Image Content</w:t>
            </w:r>
          </w:p>
        </w:tc>
        <w:tc>
          <w:tcPr>
            <w:tcW w:w="1575" w:type="dxa"/>
          </w:tcPr>
          <w:p w14:paraId="62E56583" w14:textId="492FE8E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Current photo is not illustrative enough.</w:t>
            </w:r>
          </w:p>
        </w:tc>
        <w:tc>
          <w:tcPr>
            <w:tcW w:w="2897" w:type="dxa"/>
          </w:tcPr>
          <w:p w14:paraId="1CD95630" w14:textId="56D4581E" w:rsidR="005D7493" w:rsidRDefault="00A72908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6D7A60A8" wp14:editId="7DBE9768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155575</wp:posOffset>
                  </wp:positionV>
                  <wp:extent cx="1609725" cy="1219504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21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0A72A6" w14:textId="77777777" w:rsidR="00A72908" w:rsidRDefault="00A72908" w:rsidP="00A72908">
            <w:pPr>
              <w:rPr>
                <w:sz w:val="24"/>
                <w:szCs w:val="24"/>
              </w:rPr>
            </w:pPr>
          </w:p>
          <w:p w14:paraId="1574502C" w14:textId="30CDA0F7" w:rsidR="00A72908" w:rsidRPr="00A72908" w:rsidRDefault="00A72908" w:rsidP="00A7290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2A346BF2" w14:textId="1E44DF2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Replace with a photo of a truck carrying a large, varied load to visually express the concept.</w:t>
            </w:r>
          </w:p>
        </w:tc>
        <w:tc>
          <w:tcPr>
            <w:tcW w:w="0" w:type="auto"/>
          </w:tcPr>
          <w:p w14:paraId="381DF317" w14:textId="5331C544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4E554430" w14:textId="77777777" w:rsidTr="00A72908">
        <w:trPr>
          <w:trHeight w:val="2438"/>
        </w:trPr>
        <w:tc>
          <w:tcPr>
            <w:tcW w:w="818" w:type="dxa"/>
          </w:tcPr>
          <w:p w14:paraId="11D88937" w14:textId="3769A356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13</w:t>
            </w:r>
          </w:p>
        </w:tc>
        <w:tc>
          <w:tcPr>
            <w:tcW w:w="1368" w:type="dxa"/>
          </w:tcPr>
          <w:p w14:paraId="3B14C8AA" w14:textId="77430E9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06:10 - 06:21</w:t>
            </w:r>
          </w:p>
        </w:tc>
        <w:tc>
          <w:tcPr>
            <w:tcW w:w="1634" w:type="dxa"/>
          </w:tcPr>
          <w:p w14:paraId="2762F8C0" w14:textId="28F5B0E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Audio - Sound Quality</w:t>
            </w:r>
          </w:p>
        </w:tc>
        <w:tc>
          <w:tcPr>
            <w:tcW w:w="1575" w:type="dxa"/>
          </w:tcPr>
          <w:p w14:paraId="1AEDB32C" w14:textId="67FEA2CA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Sound issues present during this segment (unclear/muffled).</w:t>
            </w:r>
          </w:p>
        </w:tc>
        <w:tc>
          <w:tcPr>
            <w:tcW w:w="2897" w:type="dxa"/>
          </w:tcPr>
          <w:p w14:paraId="2BFF5529" w14:textId="57AC0F2B" w:rsidR="005D7493" w:rsidRPr="005D7493" w:rsidRDefault="00A548C5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0528" behindDoc="0" locked="0" layoutInCell="1" allowOverlap="1" wp14:anchorId="02D2FABC" wp14:editId="36C4B306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146685</wp:posOffset>
                  </wp:positionV>
                  <wp:extent cx="1553584" cy="1205230"/>
                  <wp:effectExtent l="0" t="0" r="8890" b="0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584" cy="120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34" w:type="dxa"/>
          </w:tcPr>
          <w:p w14:paraId="7D72C5E1" w14:textId="705C307D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Re-edit or enhance audio for clarity.</w:t>
            </w:r>
          </w:p>
        </w:tc>
        <w:tc>
          <w:tcPr>
            <w:tcW w:w="0" w:type="auto"/>
          </w:tcPr>
          <w:p w14:paraId="371E4D96" w14:textId="25603709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10B18FA5" w14:textId="77777777" w:rsidTr="00A72908">
        <w:trPr>
          <w:trHeight w:val="679"/>
        </w:trPr>
        <w:tc>
          <w:tcPr>
            <w:tcW w:w="818" w:type="dxa"/>
          </w:tcPr>
          <w:p w14:paraId="3825C6C5" w14:textId="772C18C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14</w:t>
            </w:r>
          </w:p>
        </w:tc>
        <w:tc>
          <w:tcPr>
            <w:tcW w:w="1368" w:type="dxa"/>
          </w:tcPr>
          <w:p w14:paraId="1C474B89" w14:textId="7467E831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06:49</w:t>
            </w:r>
          </w:p>
        </w:tc>
        <w:tc>
          <w:tcPr>
            <w:tcW w:w="1634" w:type="dxa"/>
          </w:tcPr>
          <w:p w14:paraId="762983AF" w14:textId="2CE336ED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Image Quality</w:t>
            </w:r>
          </w:p>
        </w:tc>
        <w:tc>
          <w:tcPr>
            <w:tcW w:w="1575" w:type="dxa"/>
          </w:tcPr>
          <w:p w14:paraId="31ADC444" w14:textId="34B38A9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The photo is unclear and lacks relevance to instructor’s topic.</w:t>
            </w:r>
          </w:p>
        </w:tc>
        <w:tc>
          <w:tcPr>
            <w:tcW w:w="2897" w:type="dxa"/>
          </w:tcPr>
          <w:p w14:paraId="3E0A292A" w14:textId="07AE2E15" w:rsidR="005D7493" w:rsidRDefault="00A548C5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1552" behindDoc="0" locked="0" layoutInCell="1" allowOverlap="1" wp14:anchorId="67B22FF5" wp14:editId="774D792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46355</wp:posOffset>
                  </wp:positionV>
                  <wp:extent cx="1552575" cy="1202748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20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35F899" w14:textId="2C14EBCA" w:rsidR="00A548C5" w:rsidRDefault="00A548C5" w:rsidP="00A548C5">
            <w:pPr>
              <w:rPr>
                <w:sz w:val="24"/>
                <w:szCs w:val="24"/>
              </w:rPr>
            </w:pPr>
          </w:p>
          <w:p w14:paraId="724F298F" w14:textId="6AEE0052" w:rsidR="00A548C5" w:rsidRPr="00A548C5" w:rsidRDefault="00A548C5" w:rsidP="00A548C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61FA5061" w14:textId="30ACBD28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Replace with a high-quality image or animation that clearly illustrates the point.</w:t>
            </w:r>
          </w:p>
        </w:tc>
        <w:tc>
          <w:tcPr>
            <w:tcW w:w="0" w:type="auto"/>
          </w:tcPr>
          <w:p w14:paraId="5AEA75C6" w14:textId="6DE172A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Medium</w:t>
            </w:r>
          </w:p>
        </w:tc>
      </w:tr>
      <w:tr w:rsidR="00A72908" w14:paraId="06240678" w14:textId="77777777" w:rsidTr="00A72908">
        <w:trPr>
          <w:trHeight w:val="1952"/>
        </w:trPr>
        <w:tc>
          <w:tcPr>
            <w:tcW w:w="818" w:type="dxa"/>
          </w:tcPr>
          <w:p w14:paraId="06E0625E" w14:textId="7CF98487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15</w:t>
            </w:r>
          </w:p>
        </w:tc>
        <w:tc>
          <w:tcPr>
            <w:tcW w:w="1368" w:type="dxa"/>
          </w:tcPr>
          <w:p w14:paraId="692A772E" w14:textId="0B5E310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08:29</w:t>
            </w:r>
          </w:p>
        </w:tc>
        <w:tc>
          <w:tcPr>
            <w:tcW w:w="1634" w:type="dxa"/>
          </w:tcPr>
          <w:p w14:paraId="1D2B010C" w14:textId="39A1C62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Technical - Playback</w:t>
            </w:r>
          </w:p>
        </w:tc>
        <w:tc>
          <w:tcPr>
            <w:tcW w:w="1575" w:type="dxa"/>
          </w:tcPr>
          <w:p w14:paraId="15D3DAF7" w14:textId="7D7F5BBF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Video interruption occurs.</w:t>
            </w:r>
          </w:p>
        </w:tc>
        <w:tc>
          <w:tcPr>
            <w:tcW w:w="2897" w:type="dxa"/>
          </w:tcPr>
          <w:p w14:paraId="7B83F2A5" w14:textId="49180A84" w:rsidR="005D7493" w:rsidRPr="005D7493" w:rsidRDefault="00A548C5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2576" behindDoc="0" locked="0" layoutInCell="1" allowOverlap="1" wp14:anchorId="6EA8F980" wp14:editId="6D257793">
                  <wp:simplePos x="0" y="0"/>
                  <wp:positionH relativeFrom="column">
                    <wp:posOffset>27940</wp:posOffset>
                  </wp:positionH>
                  <wp:positionV relativeFrom="paragraph">
                    <wp:posOffset>45720</wp:posOffset>
                  </wp:positionV>
                  <wp:extent cx="1524000" cy="114300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34" w:type="dxa"/>
          </w:tcPr>
          <w:p w14:paraId="100097A2" w14:textId="46484E96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Recheck and smoothen video editing.</w:t>
            </w:r>
          </w:p>
        </w:tc>
        <w:tc>
          <w:tcPr>
            <w:tcW w:w="0" w:type="auto"/>
          </w:tcPr>
          <w:p w14:paraId="01C5E6B7" w14:textId="5EFBBB30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  <w:tr w:rsidR="00A72908" w14:paraId="3F2DEA08" w14:textId="77777777" w:rsidTr="00A72908">
        <w:trPr>
          <w:trHeight w:val="679"/>
        </w:trPr>
        <w:tc>
          <w:tcPr>
            <w:tcW w:w="818" w:type="dxa"/>
          </w:tcPr>
          <w:p w14:paraId="2F18CC49" w14:textId="7A49137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16</w:t>
            </w:r>
          </w:p>
        </w:tc>
        <w:tc>
          <w:tcPr>
            <w:tcW w:w="1368" w:type="dxa"/>
          </w:tcPr>
          <w:p w14:paraId="6561EA2E" w14:textId="607C1C02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09:02 - 09:12</w:t>
            </w:r>
          </w:p>
        </w:tc>
        <w:tc>
          <w:tcPr>
            <w:tcW w:w="1634" w:type="dxa"/>
          </w:tcPr>
          <w:p w14:paraId="7861C27F" w14:textId="031DABCE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Visual - Instructor Visibility</w:t>
            </w:r>
          </w:p>
        </w:tc>
        <w:tc>
          <w:tcPr>
            <w:tcW w:w="1575" w:type="dxa"/>
          </w:tcPr>
          <w:p w14:paraId="596F6F88" w14:textId="620ED583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Image overlays instructor’s face, making it hard to see him.</w:t>
            </w:r>
          </w:p>
        </w:tc>
        <w:tc>
          <w:tcPr>
            <w:tcW w:w="2897" w:type="dxa"/>
          </w:tcPr>
          <w:p w14:paraId="185A1442" w14:textId="3A5843DE" w:rsidR="005D7493" w:rsidRDefault="00A548C5" w:rsidP="005D7493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73600" behindDoc="0" locked="0" layoutInCell="1" allowOverlap="1" wp14:anchorId="476BC07C" wp14:editId="45B0D4AD">
                  <wp:simplePos x="0" y="0"/>
                  <wp:positionH relativeFrom="column">
                    <wp:posOffset>-12064</wp:posOffset>
                  </wp:positionH>
                  <wp:positionV relativeFrom="paragraph">
                    <wp:posOffset>135255</wp:posOffset>
                  </wp:positionV>
                  <wp:extent cx="1492034" cy="1142776"/>
                  <wp:effectExtent l="0" t="0" r="0" b="63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472" cy="114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22723E" w14:textId="70040AC6" w:rsidR="00A548C5" w:rsidRDefault="00A548C5" w:rsidP="00A548C5">
            <w:pPr>
              <w:rPr>
                <w:sz w:val="24"/>
                <w:szCs w:val="24"/>
              </w:rPr>
            </w:pPr>
          </w:p>
          <w:p w14:paraId="45C7768D" w14:textId="77777777" w:rsidR="00A548C5" w:rsidRDefault="00A548C5" w:rsidP="00A548C5">
            <w:pPr>
              <w:rPr>
                <w:sz w:val="24"/>
                <w:szCs w:val="24"/>
              </w:rPr>
            </w:pPr>
          </w:p>
          <w:p w14:paraId="18BEDCD7" w14:textId="77777777" w:rsidR="00A548C5" w:rsidRDefault="00A548C5" w:rsidP="00A548C5">
            <w:pPr>
              <w:rPr>
                <w:sz w:val="24"/>
                <w:szCs w:val="24"/>
              </w:rPr>
            </w:pPr>
          </w:p>
          <w:p w14:paraId="231695BD" w14:textId="1A4D8A29" w:rsidR="00A548C5" w:rsidRPr="00A548C5" w:rsidRDefault="00A548C5" w:rsidP="00A548C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634" w:type="dxa"/>
          </w:tcPr>
          <w:p w14:paraId="347B4BA1" w14:textId="76A2B36C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Adjust layout or timing of the image appearance to ensure the instructor remains visible.</w:t>
            </w:r>
          </w:p>
        </w:tc>
        <w:tc>
          <w:tcPr>
            <w:tcW w:w="0" w:type="auto"/>
          </w:tcPr>
          <w:p w14:paraId="79111C67" w14:textId="5ACA3DB4" w:rsidR="005D7493" w:rsidRPr="005D7493" w:rsidRDefault="005D7493" w:rsidP="005D7493">
            <w:pPr>
              <w:rPr>
                <w:sz w:val="24"/>
                <w:szCs w:val="24"/>
              </w:rPr>
            </w:pPr>
            <w:r w:rsidRPr="005D7493">
              <w:rPr>
                <w:sz w:val="24"/>
                <w:szCs w:val="24"/>
              </w:rPr>
              <w:t>High</w:t>
            </w:r>
          </w:p>
        </w:tc>
      </w:tr>
    </w:tbl>
    <w:p w14:paraId="55A699F8" w14:textId="01CB5A55" w:rsidR="004F4999" w:rsidRDefault="004F4999"/>
    <w:sectPr w:rsidR="004F4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7E0"/>
    <w:rsid w:val="00286FAD"/>
    <w:rsid w:val="004F4999"/>
    <w:rsid w:val="005D7493"/>
    <w:rsid w:val="00A548C5"/>
    <w:rsid w:val="00A72908"/>
    <w:rsid w:val="00D44E03"/>
    <w:rsid w:val="00E147E0"/>
    <w:rsid w:val="00EB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BF88E"/>
  <w15:chartTrackingRefBased/>
  <w15:docId w15:val="{83F0203D-90C8-42F4-80E1-81E00CA7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14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430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mohamed_okasha</dc:creator>
  <cp:keywords/>
  <dc:description/>
  <cp:lastModifiedBy>mohamed_okasha</cp:lastModifiedBy>
  <cp:revision>1</cp:revision>
  <dcterms:created xsi:type="dcterms:W3CDTF">2025-05-08T18:58:00Z</dcterms:created>
  <dcterms:modified xsi:type="dcterms:W3CDTF">2025-05-08T19:47:00Z</dcterms:modified>
</cp:coreProperties>
</file>