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B02B7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 Black" w:hAnsi="Arial Black" w:cs="Arial Black"/>
          <w:b/>
          <w:bCs/>
          <w:sz w:val="19"/>
          <w:szCs w:val="19"/>
          <w:u w:val="single"/>
        </w:rPr>
      </w:pPr>
      <w:bookmarkStart w:id="0" w:name="_GoBack"/>
      <w:bookmarkEnd w:id="0"/>
      <w:r>
        <w:rPr>
          <w:rFonts w:ascii="Arial Black" w:hAnsi="Arial Black" w:cs="Arial Black"/>
          <w:b/>
          <w:bCs/>
          <w:sz w:val="19"/>
          <w:szCs w:val="19"/>
          <w:u w:val="single"/>
        </w:rPr>
        <w:t>Reports</w:t>
      </w:r>
    </w:p>
    <w:p w:rsidR="00000000" w:rsidRDefault="00B02B7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FF"/>
          <w:sz w:val="19"/>
          <w:szCs w:val="19"/>
          <w:lang w:val="en"/>
        </w:rPr>
      </w:pPr>
      <w:r>
        <w:rPr>
          <w:rFonts w:ascii="Arial Black" w:hAnsi="Arial Black" w:cs="Arial Black"/>
          <w:b/>
          <w:bCs/>
          <w:sz w:val="19"/>
          <w:szCs w:val="19"/>
        </w:rPr>
        <w:t>Counting No of Males and Females</w:t>
      </w:r>
    </w:p>
    <w:p w:rsidR="00000000" w:rsidRDefault="00B02B7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@male_count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;</w:t>
      </w:r>
    </w:p>
    <w:p w:rsidR="00000000" w:rsidRDefault="00B02B7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@female_count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;</w:t>
      </w:r>
    </w:p>
    <w:p w:rsidR="00000000" w:rsidRDefault="00B02B7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@male_count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male_count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census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residents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)</w:t>
      </w:r>
    </w:p>
    <w:p w:rsidR="00000000" w:rsidRDefault="00B02B7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@female_count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male_count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census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residents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)</w:t>
      </w:r>
    </w:p>
    <w:p w:rsidR="00000000" w:rsidRDefault="00B02B7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@male_count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Male_count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@female_count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Female_count</w:t>
      </w:r>
    </w:p>
    <w:p w:rsidR="00000000" w:rsidRDefault="00B02B79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42100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02B7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02B7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Region assigned for employees</w:t>
      </w:r>
    </w:p>
    <w:p w:rsidR="00000000" w:rsidRDefault="00B02B79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emp_name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regiondesc </w:t>
      </w:r>
    </w:p>
    <w:p w:rsidR="00000000" w:rsidRDefault="00B02B79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census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censu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assignments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census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regions  </w:t>
      </w:r>
    </w:p>
    <w:p w:rsidR="00000000" w:rsidRDefault="00B02B79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[census]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[Assignments]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[census]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[Employees]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[census]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[Assignments]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regionid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[census]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[Regions]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regionid </w:t>
      </w:r>
    </w:p>
    <w:p w:rsidR="00000000" w:rsidRDefault="00B02B79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"/>
        </w:rPr>
        <w:lastRenderedPageBreak/>
        <w:drawing>
          <wp:inline distT="0" distB="0" distL="0" distR="0">
            <wp:extent cx="4133850" cy="3190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02B7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>Calculating Age of residents</w:t>
      </w:r>
    </w:p>
    <w:p w:rsidR="00000000" w:rsidRDefault="00B02B79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census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residents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census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residents</w:t>
      </w:r>
    </w:p>
    <w:p w:rsidR="00000000" w:rsidRDefault="00B02B79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486400" cy="5400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02B79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:rsidR="00000000" w:rsidRDefault="00B02B7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No of Children, babies, infants and adults</w:t>
      </w:r>
    </w:p>
    <w:p w:rsidR="00000000" w:rsidRDefault="00B02B79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@infants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</w:p>
    <w:p w:rsidR="00000000" w:rsidRDefault="00B02B79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@baby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</w:p>
    <w:p w:rsidR="00000000" w:rsidRDefault="00B02B79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@child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</w:p>
    <w:p w:rsidR="00000000" w:rsidRDefault="00B02B79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@adult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</w:p>
    <w:p w:rsidR="00000000" w:rsidRDefault="00B02B79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@infants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census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residents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yy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census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residents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dob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)</w:t>
      </w:r>
    </w:p>
    <w:p w:rsidR="00000000" w:rsidRDefault="00B02B79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@baby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census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residents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yy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census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residents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dob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yy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census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residents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dob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4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)</w:t>
      </w:r>
    </w:p>
    <w:p w:rsidR="00000000" w:rsidRDefault="00B02B79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@child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census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residents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yy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census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residents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dob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"/>
        </w:rPr>
        <w:lastRenderedPageBreak/>
        <w:t>getdate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yy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census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residents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dob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18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)</w:t>
      </w:r>
    </w:p>
    <w:p w:rsidR="00000000" w:rsidRDefault="00B02B79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@adult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census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residents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yy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census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residents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dob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18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)</w:t>
      </w:r>
    </w:p>
    <w:p w:rsidR="00000000" w:rsidRDefault="00B02B79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@infants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infant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@baby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baby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@child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child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@adult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adult</w:t>
      </w:r>
    </w:p>
    <w:p w:rsidR="00000000" w:rsidRDefault="00B02B79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"/>
        </w:rPr>
        <w:drawing>
          <wp:inline distT="0" distB="0" distL="0" distR="0">
            <wp:extent cx="2495550" cy="3248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02B79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:rsidR="00000000" w:rsidRDefault="00B02B7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02B79" w:rsidRDefault="00B02B7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B02B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7178"/>
    <w:rsid w:val="00527178"/>
    <w:rsid w:val="00987C47"/>
    <w:rsid w:val="00B0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471F9B7-1E6E-4CB6-81F4-A07B1B27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Eggenberger</dc:creator>
  <cp:keywords/>
  <dc:description/>
  <cp:lastModifiedBy>Brian Eggenberger</cp:lastModifiedBy>
  <cp:revision>2</cp:revision>
  <dcterms:created xsi:type="dcterms:W3CDTF">2019-12-02T21:45:00Z</dcterms:created>
  <dcterms:modified xsi:type="dcterms:W3CDTF">2019-12-02T21:45:00Z</dcterms:modified>
</cp:coreProperties>
</file>