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F73A" w14:textId="77F51CEE" w:rsidR="0096486F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به نام خدا</w:t>
      </w:r>
    </w:p>
    <w:p w14:paraId="503982B7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5F45C4B" w14:textId="228DCCC1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عنوان:</w:t>
      </w:r>
    </w:p>
    <w:p w14:paraId="62FF3515" w14:textId="73A4561F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تکلیف اول درس تعامل انسان و کامپیوتر- پروژه </w:t>
      </w:r>
      <w:r>
        <w:rPr>
          <w:rFonts w:ascii="Comic Sans MS" w:hAnsi="Comic Sans MS" w:cs="B Mitra"/>
          <w:sz w:val="36"/>
          <w:szCs w:val="36"/>
          <w:lang w:bidi="fa-IR"/>
        </w:rPr>
        <w:t>z</w:t>
      </w:r>
    </w:p>
    <w:p w14:paraId="3CC1F9DB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017732B" w14:textId="1A2AB2D8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نام درس:</w:t>
      </w:r>
    </w:p>
    <w:p w14:paraId="0BF46E58" w14:textId="3D394B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تعامل انسان و کامپیوتر</w:t>
      </w:r>
    </w:p>
    <w:p w14:paraId="585BA542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9A0B2CC" w14:textId="4430BB89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استاد درس:</w:t>
      </w:r>
    </w:p>
    <w:p w14:paraId="754F7315" w14:textId="4F35D2A4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دکتر جلالیان</w:t>
      </w:r>
    </w:p>
    <w:p w14:paraId="54694D91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6AA740C" w14:textId="6AC620BB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اعضا:</w:t>
      </w:r>
    </w:p>
    <w:p w14:paraId="0B7F594B" w14:textId="2C531169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محمدعلی مجتهدسلیمانی-992023039</w:t>
      </w:r>
    </w:p>
    <w:p w14:paraId="01D71677" w14:textId="40752372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حامد خسروی-992023010</w:t>
      </w:r>
    </w:p>
    <w:p w14:paraId="1A459D07" w14:textId="05071436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امیررضا زارع کردخیلی- 992023019</w:t>
      </w:r>
    </w:p>
    <w:p w14:paraId="42C25656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5F52A7F" w14:textId="50D87B98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تاریخ:</w:t>
      </w:r>
    </w:p>
    <w:p w14:paraId="558B2024" w14:textId="21DCFA09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14/02/1403</w:t>
      </w:r>
    </w:p>
    <w:p w14:paraId="46B67034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9A06814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C6C49DF" w14:textId="65096F80" w:rsidR="004D01BC" w:rsidRDefault="0072551F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lastRenderedPageBreak/>
        <w:t xml:space="preserve">پروژه </w:t>
      </w:r>
      <w:r>
        <w:rPr>
          <w:rFonts w:ascii="Comic Sans MS" w:hAnsi="Comic Sans MS" w:cs="B Mitra"/>
          <w:sz w:val="36"/>
          <w:szCs w:val="36"/>
          <w:lang w:bidi="fa-IR"/>
        </w:rPr>
        <w:t>z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>:</w:t>
      </w:r>
    </w:p>
    <w:p w14:paraId="53D7A3CF" w14:textId="5B2FDCA2" w:rsidR="0072551F" w:rsidRDefault="0072551F" w:rsidP="00EC7EA5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یک برنامه پیام</w:t>
      </w:r>
      <w:r w:rsidR="00A40D27">
        <w:rPr>
          <w:rFonts w:ascii="Comic Sans MS" w:hAnsi="Comic Sans MS" w:cs="B Mitra" w:hint="cs"/>
          <w:sz w:val="32"/>
          <w:szCs w:val="32"/>
          <w:rtl/>
          <w:lang w:bidi="fa-IR"/>
        </w:rPr>
        <w:t>‌</w:t>
      </w:r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رسان بی درنگ هست به این معنی که کاربران امکان تعامل را با هم از طریق ارسال پیام متنی به صورت آنی و بدون تعلل دارند. </w:t>
      </w:r>
      <w:r w:rsidR="00FA0221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این برنامه برای تعامل و گفتگو و ایجاد ارتباط بین افراد هست. 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 خاطر تنظیمات امنیتی شخصی سازی شده‌اش زبانزد کاربران هست و کاربران دوست دارند از امکانات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secret chats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...، استفاده کنند. رمزنگاری در پروژه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 صورت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end-to-end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صورت میگیرد. </w:t>
      </w:r>
      <w:r w:rsidR="00A82F9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="00A82F97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A82F9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از ویژگی هایی مثل حذف پیام بعد از ارسال</w:t>
      </w:r>
      <w:r w:rsidR="00B2001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، ارسال ویدیو، ارسال عکس، ارسال </w:t>
      </w:r>
      <w:r w:rsidR="00507650">
        <w:rPr>
          <w:rFonts w:ascii="Comic Sans MS" w:hAnsi="Comic Sans MS" w:cs="B Mitra"/>
          <w:sz w:val="32"/>
          <w:szCs w:val="32"/>
          <w:lang w:bidi="fa-IR"/>
        </w:rPr>
        <w:t>sticker</w:t>
      </w:r>
      <w:r w:rsidR="00B2001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</w:t>
      </w:r>
      <w:r w:rsidR="00507650">
        <w:rPr>
          <w:rFonts w:ascii="Comic Sans MS" w:hAnsi="Comic Sans MS" w:cs="B Mitra"/>
          <w:sz w:val="32"/>
          <w:szCs w:val="32"/>
          <w:lang w:bidi="fa-IR"/>
        </w:rPr>
        <w:t>gif</w:t>
      </w:r>
      <w:r w:rsidR="00B2001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بهره‌ برده است. </w:t>
      </w:r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کاربران این سیستم، افراد عادی هستند که میخواهند از طریق این بستر برای ایجاد ارتباط بین همدیگر استفاده کنند و بتوانند با همدیگر ارتباط برقرار کنند. پروژه </w:t>
      </w:r>
      <w:r w:rsidR="00DE6437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میتواند گروه‌هایی داشته باشد که فقط مدیران آن بتوانند در آن پیام و عکس قرار بدهند که به اصطلاح امروزی به </w:t>
      </w:r>
      <w:r w:rsidR="00DE6437" w:rsidRPr="00EC7EA5">
        <w:rPr>
          <w:rFonts w:ascii="Comic Sans MS" w:hAnsi="Comic Sans MS" w:cs="B Mitra"/>
          <w:sz w:val="32"/>
          <w:szCs w:val="32"/>
          <w:lang w:bidi="fa-IR"/>
        </w:rPr>
        <w:t>channel</w:t>
      </w:r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معروف است. </w:t>
      </w:r>
      <w:r w:rsidR="00AD0DC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="00AD0DC5">
        <w:rPr>
          <w:rFonts w:ascii="Comic Sans MS" w:hAnsi="Comic Sans MS" w:cs="B Mitra"/>
          <w:sz w:val="32"/>
          <w:szCs w:val="32"/>
          <w:lang w:bidi="fa-IR"/>
        </w:rPr>
        <w:t>z</w:t>
      </w:r>
      <w:r w:rsidR="00AD0DC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این امکان را به کاربران میدهند تا به صورت مطمئن، ایمن و سریع بتوانند پیام‌های متنی و صدا یا </w:t>
      </w:r>
      <w:r w:rsidR="00AD0DC5">
        <w:rPr>
          <w:rFonts w:ascii="Comic Sans MS" w:hAnsi="Comic Sans MS" w:cs="B Mitra"/>
          <w:sz w:val="32"/>
          <w:szCs w:val="32"/>
          <w:lang w:bidi="fa-IR"/>
        </w:rPr>
        <w:t>voice</w:t>
      </w:r>
      <w:r w:rsidR="00AD0DC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یا تماس ویدیویی و همچنین تصاویر و ویدیو و مستندات را جابجا کنند. </w:t>
      </w:r>
      <w:r w:rsidR="00DB68D4">
        <w:rPr>
          <w:rFonts w:ascii="Comic Sans MS" w:hAnsi="Comic Sans MS" w:cs="B Mitra" w:hint="cs"/>
          <w:sz w:val="32"/>
          <w:szCs w:val="32"/>
          <w:rtl/>
          <w:lang w:bidi="fa-IR"/>
        </w:rPr>
        <w:t>کاربران این سیستم میتوانند افرادی عادی باشند که به صورت روزانه به دنبال تبادل پیام هستند و استفاده از این برنامه را با هدف خاصی دنبال نمیکنند در طرف دیگر افرادی که کسب و کار دارند یا در مشاغل جدی مشغول به فعالیت هستند میتوانند مستندات کاری خودشان را جابجا کنند یا به همراه سایر هم تیمی و همکاران خودشان تبادل اطلاعات مربوط به شغل خود را انجام دهند</w:t>
      </w:r>
      <w:r w:rsidR="00D4098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این نیاز از طریق ویژگی </w:t>
      </w:r>
      <w:r w:rsidR="00D40981">
        <w:rPr>
          <w:rFonts w:ascii="Comic Sans MS" w:hAnsi="Comic Sans MS" w:cs="B Mitra"/>
          <w:sz w:val="32"/>
          <w:szCs w:val="32"/>
          <w:lang w:bidi="fa-IR"/>
        </w:rPr>
        <w:t>group</w:t>
      </w:r>
      <w:r w:rsidR="00D4098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که امکان تشکیل گروه های چت و تعداد اعضا نامحدود را به کاربران این سیستم میدهد. </w:t>
      </w:r>
      <w:r w:rsidR="009F791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امکان تعامل به صورت مستقیم بین دو کاربر وجود دارد همچنین امکان تعامل با ویژگی </w:t>
      </w:r>
      <w:r w:rsidR="009F7912">
        <w:rPr>
          <w:rFonts w:ascii="Comic Sans MS" w:hAnsi="Comic Sans MS" w:cs="B Mitra"/>
          <w:sz w:val="32"/>
          <w:szCs w:val="32"/>
          <w:lang w:bidi="fa-IR"/>
        </w:rPr>
        <w:t>secret chat</w:t>
      </w:r>
      <w:r w:rsidR="009F791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نیز وجود دارد. </w:t>
      </w:r>
      <w:r w:rsidR="006B34BB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هر کاربر یک ایدی و یک پروفایل کاربری دارد که در آنجا میتواند </w:t>
      </w:r>
      <w:r w:rsidR="006B34BB">
        <w:rPr>
          <w:rFonts w:ascii="Comic Sans MS" w:hAnsi="Comic Sans MS" w:cs="B Mitra"/>
          <w:sz w:val="32"/>
          <w:szCs w:val="32"/>
          <w:lang w:bidi="fa-IR"/>
        </w:rPr>
        <w:t>bio</w:t>
      </w:r>
      <w:r w:rsidR="006B34BB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خود و عکس پروفایل خود را تنظیم کند</w:t>
      </w:r>
      <w:r w:rsidR="0027498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 همراه وارد کردن نام و نام خانوادگی خود، ایدی افراد در این سیستم باید یکتا باشد. </w:t>
      </w:r>
    </w:p>
    <w:p w14:paraId="29455D5C" w14:textId="77777777" w:rsidR="000360CC" w:rsidRDefault="000360CC" w:rsidP="000360CC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63D3A906" w14:textId="02834137" w:rsidR="000360CC" w:rsidRPr="000360CC" w:rsidRDefault="000360CC" w:rsidP="000360CC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00B050"/>
        <w:bidi/>
        <w:jc w:val="center"/>
        <w:rPr>
          <w:rFonts w:ascii="Comic Sans MS" w:hAnsi="Comic Sans MS" w:cs="B Mitra"/>
          <w:b/>
          <w:bCs/>
          <w:sz w:val="40"/>
          <w:szCs w:val="40"/>
          <w:rtl/>
          <w:lang w:bidi="fa-IR"/>
        </w:rPr>
      </w:pPr>
      <w:r w:rsidRPr="000360CC"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t>سوال اول</w:t>
      </w:r>
    </w:p>
    <w:p w14:paraId="714A353F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b/>
          <w:bCs/>
          <w:sz w:val="36"/>
          <w:szCs w:val="36"/>
          <w:lang w:bidi="fa-IR"/>
        </w:rPr>
      </w:pPr>
      <w:r w:rsidRPr="00B516C0">
        <w:rPr>
          <w:rFonts w:ascii="Comic Sans MS" w:hAnsi="Comic Sans MS" w:cs="B Mitra"/>
          <w:b/>
          <w:bCs/>
          <w:sz w:val="36"/>
          <w:szCs w:val="36"/>
          <w:rtl/>
          <w:lang w:bidi="fa-IR"/>
        </w:rPr>
        <w:t>1. ارسال پیام</w:t>
      </w:r>
    </w:p>
    <w:p w14:paraId="46E9B5C3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باشد و گیرنده باید شناسایی شود.</w:t>
      </w:r>
    </w:p>
    <w:p w14:paraId="0EEEC7B2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پیام به دستگاه گیرنده تحویل داده می شود و تأییدیه تحویل در دسترس فرستنده است.</w:t>
      </w:r>
    </w:p>
    <w:p w14:paraId="796FA092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b/>
          <w:bCs/>
          <w:sz w:val="36"/>
          <w:szCs w:val="36"/>
          <w:lang w:bidi="fa-IR"/>
        </w:rPr>
      </w:pPr>
      <w:r w:rsidRPr="00B516C0">
        <w:rPr>
          <w:rFonts w:ascii="Comic Sans MS" w:hAnsi="Comic Sans MS" w:cs="B Mitra"/>
          <w:b/>
          <w:bCs/>
          <w:sz w:val="36"/>
          <w:szCs w:val="36"/>
          <w:rtl/>
          <w:lang w:bidi="fa-IR"/>
        </w:rPr>
        <w:t>2. دریافت پیام</w:t>
      </w:r>
    </w:p>
    <w:p w14:paraId="4A7007FC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و به سرور متصل باشد.</w:t>
      </w:r>
    </w:p>
    <w:p w14:paraId="46EF2DA1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lastRenderedPageBreak/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پیام در رابط پیام کاربر نمایش داده می شود.</w:t>
      </w:r>
    </w:p>
    <w:p w14:paraId="60B66695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3. نمایه را مدیریت کنید</w:t>
      </w:r>
    </w:p>
    <w:p w14:paraId="508A4DF3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باید به تنظیمات پروفایل خود دسترسی داشته باشد.</w:t>
      </w:r>
    </w:p>
    <w:p w14:paraId="64DD4BBA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اطلاعات نمایه کاربر در پایگاه داده سیستم به روز می شود.</w:t>
      </w:r>
    </w:p>
    <w:p w14:paraId="18AF005B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4. گفتگوی مخفی را شروع کنید</w:t>
      </w:r>
    </w:p>
    <w:p w14:paraId="0CAD581C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هر دو کاربر باید احراز هویت شوند و گیرنده باید با شروع یک چت مخفی موافقت کند.</w:t>
      </w:r>
    </w:p>
    <w:p w14:paraId="7119F4B9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یک جلسه گفتگوی رمزگذاری شده جدید بین دو کاربر برقرار می شود.</w:t>
      </w:r>
    </w:p>
    <w:p w14:paraId="0BCE5326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5. ارسال رسانه</w:t>
      </w:r>
    </w:p>
    <w:p w14:paraId="055888B0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فایل رسانه ای را برای ارسال در دسترس داشته باشد.</w:t>
      </w:r>
    </w:p>
    <w:p w14:paraId="30807E09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فایل رسانه ای به دستگاه گیرنده تحویل داده می شود و تأییدیه تحویل در دسترس است.</w:t>
      </w:r>
    </w:p>
    <w:p w14:paraId="4C6FFEA7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6. پیام را حذف کنید</w:t>
      </w:r>
    </w:p>
    <w:p w14:paraId="7F892F45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باید پیامی را که ارسال کرده است انتخاب کند.</w:t>
      </w:r>
    </w:p>
    <w:p w14:paraId="4CE76BC4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پیام انتخاب شده از هر دو دستگاه فرستنده و گیرنده حذف می شود (در صورت پشتیبانی سیستم).</w:t>
      </w:r>
    </w:p>
    <w:p w14:paraId="651E283A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7. ایجاد گروه</w:t>
      </w:r>
    </w:p>
    <w:p w14:paraId="50FA13BC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باید جزئیات لازم را برای ایجاد گروه ارائه دهد (به عنوان مثال، نام گروه).</w:t>
      </w:r>
    </w:p>
    <w:p w14:paraId="24D3E4E5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یک چت گروهی جدید ایجاد می شود و کاربر به عنوان مدیر گروه منصوب می شود.</w:t>
      </w:r>
    </w:p>
    <w:p w14:paraId="7000F79C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8. به گروه بپیوندید</w:t>
      </w:r>
    </w:p>
    <w:p w14:paraId="70281461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دعوتنامه یا پیوندی به گروه داشته باشد.</w:t>
      </w:r>
    </w:p>
    <w:p w14:paraId="4CA2BF0E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کاربر عضو گروه مشخص شده می شود.</w:t>
      </w:r>
    </w:p>
    <w:p w14:paraId="1A8852A1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9. مدیریت گروه</w:t>
      </w:r>
    </w:p>
    <w:p w14:paraId="7AD6BC75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باید مدیر گروه باشد.</w:t>
      </w:r>
    </w:p>
    <w:p w14:paraId="1B08C9C5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تنظیمات گروه با توجه به ورودی های کاربر (به عنوان مثال، تغییر مجوزها، افزودن/حذف اعضا) تغییر می کند.</w:t>
      </w:r>
    </w:p>
    <w:p w14:paraId="3B314862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10. ایجاد کانال</w:t>
      </w:r>
    </w:p>
    <w:p w14:paraId="6CB2ABD2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باید جزئیات لازم را برای ایجاد کانال ارائه دهد (به عنوان مثال، نام کانال).</w:t>
      </w:r>
    </w:p>
    <w:p w14:paraId="1D76776D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lastRenderedPageBreak/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یک کانال جدید ایجاد می شود که فقط مدیران تعیین شده می توانند محتوا را پست کنند.</w:t>
      </w:r>
    </w:p>
    <w:p w14:paraId="64D045DF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11. مشترک شدن در کانال</w:t>
      </w:r>
    </w:p>
    <w:p w14:paraId="25155B79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باشد.</w:t>
      </w:r>
    </w:p>
    <w:p w14:paraId="3F62F42B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کاربر مشترک کانال است و در صورت ارسال پست های جدید، به روز رسانی ها را دریافت می کند.</w:t>
      </w:r>
    </w:p>
    <w:p w14:paraId="523DECD6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12. تماس صوتی یا تصویری</w:t>
      </w:r>
    </w:p>
    <w:p w14:paraId="2CB3B811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هر دو کاربر باید احراز هویت و آنلاین باشند.</w:t>
      </w:r>
    </w:p>
    <w:p w14:paraId="05A9345A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یک جلسه تماس صوتی یا تصویری بین کاربران برقرار می شود.</w:t>
      </w:r>
    </w:p>
    <w:p w14:paraId="474A21CF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13. ارسال اسناد</w:t>
      </w:r>
    </w:p>
    <w:p w14:paraId="01FFD61F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سند را برای ارسال در دسترس داشته باشد.</w:t>
      </w:r>
    </w:p>
    <w:p w14:paraId="4EC62785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سند به دستگاه گیرنده تحویل داده می شود و تأییدیه تحویل موجود است.</w:t>
      </w:r>
    </w:p>
    <w:p w14:paraId="22E7055E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14. نمایه کاربر را مشاهده کنید</w:t>
      </w:r>
    </w:p>
    <w:p w14:paraId="13C5AEC8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باید نمایه کاربر دیگری را برای مشاهده انتخاب کند.</w:t>
      </w:r>
    </w:p>
    <w:p w14:paraId="21CEFB03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اطلاعات نمایه کاربر انتخاب شده نمایش داده می شود.</w:t>
      </w:r>
    </w:p>
    <w:p w14:paraId="1C805917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15. جستجوی پیام ها</w:t>
      </w:r>
    </w:p>
    <w:p w14:paraId="02E68746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و به سرور متصل باشد.</w:t>
      </w:r>
    </w:p>
    <w:p w14:paraId="60E03995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پیام های مطابق با معیارهای جستجو به کاربر نمایش داده می شود.</w:t>
      </w:r>
    </w:p>
    <w:p w14:paraId="150DE8F8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16. تنظیمات اعلان</w:t>
      </w:r>
    </w:p>
    <w:p w14:paraId="51AF226C" w14:textId="77777777" w:rsidR="00B516C0" w:rsidRPr="00B516C0" w:rsidRDefault="00B516C0" w:rsidP="00B516C0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پیش شرط: کاربر باید احراز هویت شده باشد و باید به منوی تنظیمات دسترسی داشته باشد.</w:t>
      </w:r>
    </w:p>
    <w:p w14:paraId="6B461ECA" w14:textId="6E37A8FF" w:rsidR="000360CC" w:rsidRPr="00B516C0" w:rsidRDefault="00B516C0" w:rsidP="00B516C0">
      <w:pPr>
        <w:bidi/>
        <w:jc w:val="both"/>
        <w:rPr>
          <w:rFonts w:ascii="Comic Sans MS" w:hAnsi="Comic Sans MS" w:cs="B Mitra" w:hint="cs"/>
          <w:sz w:val="28"/>
          <w:szCs w:val="28"/>
          <w:rtl/>
          <w:lang w:bidi="fa-IR"/>
        </w:rPr>
      </w:pPr>
      <w:r w:rsidRPr="00B516C0">
        <w:rPr>
          <w:rFonts w:ascii="Comic Sans MS" w:hAnsi="Comic Sans MS" w:cs="B Mitra"/>
          <w:sz w:val="28"/>
          <w:szCs w:val="28"/>
          <w:lang w:bidi="fa-IR"/>
        </w:rPr>
        <w:t>Postcondition</w:t>
      </w:r>
      <w:r w:rsidRPr="00B516C0">
        <w:rPr>
          <w:rFonts w:ascii="Comic Sans MS" w:hAnsi="Comic Sans MS" w:cs="B Mitra"/>
          <w:sz w:val="28"/>
          <w:szCs w:val="28"/>
          <w:rtl/>
          <w:lang w:bidi="fa-IR"/>
        </w:rPr>
        <w:t>: تنظیمات برگزیده اعلان کاربر در سیستم به روز می شود</w:t>
      </w:r>
      <w:r>
        <w:rPr>
          <w:rFonts w:ascii="Comic Sans MS" w:hAnsi="Comic Sans MS" w:cs="B Mitra" w:hint="cs"/>
          <w:sz w:val="28"/>
          <w:szCs w:val="28"/>
          <w:rtl/>
          <w:lang w:bidi="fa-IR"/>
        </w:rPr>
        <w:t>.</w:t>
      </w:r>
    </w:p>
    <w:p w14:paraId="170E0841" w14:textId="77777777" w:rsidR="00537872" w:rsidRPr="00EC7EA5" w:rsidRDefault="00537872" w:rsidP="00537872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216BB2D4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645FCF3" w14:textId="3F2F3984" w:rsidR="004D01BC" w:rsidRPr="004D01BC" w:rsidRDefault="004D01BC" w:rsidP="004D01BC">
      <w:pPr>
        <w:bidi/>
        <w:rPr>
          <w:rFonts w:ascii="Comic Sans MS" w:hAnsi="Comic Sans MS" w:cs="B Mitra"/>
          <w:sz w:val="36"/>
          <w:szCs w:val="36"/>
          <w:lang w:bidi="fa-IR"/>
        </w:rPr>
      </w:pPr>
    </w:p>
    <w:sectPr w:rsidR="004D01BC" w:rsidRPr="004D01BC" w:rsidSect="004D01BC">
      <w:pgSz w:w="12240" w:h="15840"/>
      <w:pgMar w:top="720" w:right="864" w:bottom="648" w:left="864" w:header="720" w:footer="720" w:gutter="0"/>
      <w:pgBorders w:offsetFrom="page">
        <w:top w:val="single" w:sz="48" w:space="24" w:color="538135" w:themeColor="accent6" w:themeShade="BF"/>
        <w:left w:val="single" w:sz="48" w:space="24" w:color="538135" w:themeColor="accent6" w:themeShade="BF"/>
        <w:bottom w:val="single" w:sz="48" w:space="24" w:color="538135" w:themeColor="accent6" w:themeShade="BF"/>
        <w:right w:val="single" w:sz="48" w:space="24" w:color="538135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F0"/>
    <w:rsid w:val="000360CC"/>
    <w:rsid w:val="00193A96"/>
    <w:rsid w:val="00274989"/>
    <w:rsid w:val="002A2807"/>
    <w:rsid w:val="002E160E"/>
    <w:rsid w:val="003E5C9F"/>
    <w:rsid w:val="003F5D10"/>
    <w:rsid w:val="004D01BC"/>
    <w:rsid w:val="00507650"/>
    <w:rsid w:val="00537872"/>
    <w:rsid w:val="005A08F1"/>
    <w:rsid w:val="006B34BB"/>
    <w:rsid w:val="0072551F"/>
    <w:rsid w:val="008D67F0"/>
    <w:rsid w:val="0096486F"/>
    <w:rsid w:val="009F7912"/>
    <w:rsid w:val="00A40D27"/>
    <w:rsid w:val="00A82F97"/>
    <w:rsid w:val="00AD0DC5"/>
    <w:rsid w:val="00B20019"/>
    <w:rsid w:val="00B516C0"/>
    <w:rsid w:val="00D40981"/>
    <w:rsid w:val="00DB649F"/>
    <w:rsid w:val="00DB68D4"/>
    <w:rsid w:val="00DE6437"/>
    <w:rsid w:val="00EC7EA5"/>
    <w:rsid w:val="00F21BF8"/>
    <w:rsid w:val="00F975C9"/>
    <w:rsid w:val="00FA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0BB0"/>
  <w15:chartTrackingRefBased/>
  <w15:docId w15:val="{83A697A6-B8B8-44A5-A616-475540B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2024-05-03T18:13:00Z</dcterms:created>
  <dcterms:modified xsi:type="dcterms:W3CDTF">2024-05-04T18:17:00Z</dcterms:modified>
</cp:coreProperties>
</file>