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73" w:firstLineChars="12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LAB-1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 xml:space="preserve"> </w:t>
      </w:r>
      <w:r>
        <w:rPr>
          <w:b/>
          <w:bCs w:val="0"/>
          <w:sz w:val="28"/>
          <w:szCs w:val="28"/>
          <w:lang w:val="en-US"/>
        </w:rPr>
        <w:t>Write a basic HTML program to display your personal details (like Name, age, sex, address, contact no. etc.)</w:t>
      </w:r>
      <w:r>
        <w:rPr>
          <w:b/>
          <w:bCs w:val="0"/>
          <w:sz w:val="28"/>
          <w:szCs w:val="28"/>
        </w:rPr>
        <w:t xml:space="preserve">.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"width=\,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Personal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Name: Mohammad Ruman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Age: 18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Sex: 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Contact no: 8235162700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Address: Kp5 Kiit Bhubaneswar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Screen shot of Output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187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 xml:space="preserve">2 </w:t>
      </w:r>
      <w:r>
        <w:rPr>
          <w:b/>
          <w:bCs w:val="0"/>
          <w:sz w:val="28"/>
          <w:szCs w:val="28"/>
          <w:lang w:val="en-US"/>
        </w:rPr>
        <w:t>Create a web page as follows:</w:t>
      </w:r>
      <w:r>
        <w:rPr>
          <w:b w:val="0"/>
          <w:bCs/>
          <w:sz w:val="28"/>
          <w:szCs w:val="28"/>
          <w:lang w:val="en-US"/>
        </w:rPr>
        <w:t xml:space="preserve"> </w:t>
      </w: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Webpage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Certificate Course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CCA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DTP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TALLY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NIELIT COURSE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CCC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 Level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 Level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PROGRAMMING COURSE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Basic Java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Advance Java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 Programming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C++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Data Structure Using 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Web Designing Course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CSS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 Bootstrap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Java 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PHP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Screen shot of Output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9230" cy="26320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hint="default"/>
          <w:b/>
          <w:bCs w:val="0"/>
          <w:sz w:val="28"/>
          <w:szCs w:val="28"/>
          <w:lang w:val="en-US"/>
        </w:rPr>
      </w:pPr>
      <w:r>
        <w:rPr>
          <w:b/>
          <w:bCs w:val="0"/>
          <w:sz w:val="28"/>
          <w:szCs w:val="28"/>
          <w:lang w:val="en-US"/>
        </w:rPr>
        <w:t xml:space="preserve">Create </w:t>
      </w:r>
      <w:r>
        <w:rPr>
          <w:rFonts w:hint="default"/>
          <w:b/>
          <w:bCs w:val="0"/>
          <w:sz w:val="28"/>
          <w:szCs w:val="28"/>
          <w:lang w:val="en-US"/>
        </w:rPr>
        <w:t>your biodata</w:t>
      </w:r>
      <w:r>
        <w:rPr>
          <w:b/>
          <w:bCs w:val="0"/>
          <w:sz w:val="28"/>
          <w:szCs w:val="28"/>
          <w:lang w:val="en-US"/>
        </w:rPr>
        <w:t xml:space="preserve"> web page </w:t>
      </w:r>
      <w:r>
        <w:rPr>
          <w:rFonts w:hint="default"/>
          <w:b/>
          <w:bCs w:val="0"/>
          <w:sz w:val="28"/>
          <w:szCs w:val="28"/>
          <w:lang w:val="en-US"/>
        </w:rPr>
        <w:t xml:space="preserve">as following: </w:t>
      </w:r>
      <w:r>
        <w:rPr>
          <w:rFonts w:hint="default"/>
          <w:b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/>
          <w:bCs w:val="0"/>
          <w:sz w:val="28"/>
          <w:szCs w:val="28"/>
          <w:lang w:val="en-US"/>
        </w:rPr>
        <w:instrText xml:space="preserve"> HYPERLINK "https://programmingtrick.com/html-assignment/basic/assignment2" </w:instrText>
      </w:r>
      <w:r>
        <w:rPr>
          <w:rFonts w:hint="default"/>
          <w:b/>
          <w:bCs w:val="0"/>
          <w:sz w:val="28"/>
          <w:szCs w:val="28"/>
          <w:lang w:val="en-US"/>
        </w:rPr>
        <w:fldChar w:fldCharType="separate"/>
      </w:r>
      <w:r>
        <w:rPr>
          <w:rStyle w:val="6"/>
          <w:rFonts w:hint="default"/>
          <w:b/>
          <w:bCs w:val="0"/>
          <w:sz w:val="28"/>
          <w:szCs w:val="28"/>
          <w:lang w:val="en-US"/>
        </w:rPr>
        <w:t>https://programmingtrick.com/html-assignment/basic/assignment2/</w:t>
      </w:r>
      <w:r>
        <w:rPr>
          <w:rFonts w:hint="default"/>
          <w:b/>
          <w:bCs w:val="0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BioData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"https://images.pexels.com/photos/399161/pexels-photo-399161.jpeg?auto=compress&amp;cs=tinysrgb&amp;w=1260&amp;h=750&amp;dpr=2"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CURRICULUM VITAE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Siwan Bihar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Kp-5 Kiit hostel Kiit Road, Bhubaneswar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Prayagraj, Uttar Pradesh - 211011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Mobile: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+91 8235162700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mohammaderuman@gmail.com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Career Objective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To Perceive A carrer in a software company with dedication and efforts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Education Qualification: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Graduation B.TECH (Computer Science) Under KIIT University college.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Intermediate D.A.V Centenary Public School under Board of CBSE Education,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2021.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S.S.C from Board of Secondary Education, Emmanuel Mission High School, Siwan 2019.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Computer Skills: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Web Developer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Open Source Development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Data Structure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Screen shot of Output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5420" cy="2667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IN"/>
        </w:rPr>
        <w:t>4.</w:t>
      </w:r>
      <w:r>
        <w:rPr>
          <w:rFonts w:hint="default"/>
          <w:b/>
          <w:bCs w:val="0"/>
          <w:sz w:val="28"/>
          <w:szCs w:val="28"/>
          <w:lang w:val="en-US"/>
        </w:rPr>
        <w:t>Create your College ID card (Student ID Card).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ID 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cellspacing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"dp"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"https://cdn.kiit.ac.in/wp-content/uploads/2022/12/KIIT-Logo-Silver-Jubilee-25-Years.png"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"KIIT_logo"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"150"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KALINGA INSTITUTE OF INDUSTRIAL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Deemed to be University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"text-align: center;"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IDENTITY 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"color: red;"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School of Computer Engineering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"1.jpeg"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"border: 3px solid green;"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"align-items: 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MOHAMMAD RUMAN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Course: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B.Tech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Roll No: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21052675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Student No: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**********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Screen shot of Output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4853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ind w:firstLine="2951" w:firstLineChars="10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LAB-2</w:t>
      </w:r>
    </w:p>
    <w:p>
      <w:pPr>
        <w:ind w:firstLine="2951" w:firstLineChars="10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ind w:firstLine="2951" w:firstLineChars="10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 w:val="0"/>
          <w:sz w:val="28"/>
          <w:szCs w:val="28"/>
          <w:lang w:val="en-US"/>
        </w:rPr>
        <w:t xml:space="preserve">Create a web page as follows: having 3 frames. KIIT University will move in marquee in the top frame. In the left frame 3 hyperlinks named Login, About KIIT and Feedback will be there and clicking on that the desired result will be displayed in the main frame.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IN" w:eastAsia="zh-CN" w:bidi="ar"/>
        </w:rPr>
        <w:t>KIIT  UNIVERSITY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"https://www.instagram.com"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"q3.html"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IN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"https://www.instagram.com"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"q3.html"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IN" w:eastAsia="zh-CN" w:bidi="ar"/>
        </w:rPr>
        <w:t xml:space="preserve"> Kiit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"https://www.instagram.com"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IN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"15%,95%"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"1.frame1.html"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"35%,65%"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"2.frame.html"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"3.frame.html"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Screen shot of Output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266690" cy="2599055"/>
            <wp:effectExtent l="0" t="0" r="3810" b="4445"/>
            <wp:docPr id="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spacing w:before="15" w:line="280" w:lineRule="exac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2.</w:t>
      </w:r>
      <w:r>
        <w:rPr>
          <w:b/>
          <w:bCs/>
          <w:sz w:val="24"/>
          <w:szCs w:val="24"/>
        </w:rPr>
        <w:t>Create a webpage to display the following student table.</w:t>
      </w:r>
    </w:p>
    <w:p>
      <w:pPr>
        <w:spacing w:before="15" w:line="280" w:lineRule="exact"/>
        <w:ind w:left="86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Student Table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Marks 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Student 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Roll no.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Subject Marks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SGPA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17069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Arun Saha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sub1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Sub2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Sub3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Sub4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Screen shot of Output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5420" cy="23209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3.</w:t>
      </w:r>
      <w:r>
        <w:rPr>
          <w:b/>
          <w:bCs/>
          <w:sz w:val="24"/>
          <w:szCs w:val="24"/>
        </w:rPr>
        <w:t>Design the following table using colspan and rowspan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auto;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auto;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cellspacing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Screen shot of Output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6690" cy="233299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3373" w:firstLineChars="120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>LAB-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IN" w:eastAsia="zh-CN" w:bidi="ar"/>
        </w:rPr>
        <w:t>3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1.</w:t>
      </w:r>
      <w:r>
        <w:rPr>
          <w:rFonts w:hint="default"/>
          <w:b/>
          <w:bCs w:val="0"/>
          <w:sz w:val="28"/>
          <w:szCs w:val="28"/>
          <w:lang w:val="en-US"/>
        </w:rPr>
        <w:t xml:space="preserve">Create a web page as follows: having 3 frames. KIIT University will move in marquee in the top frame. In the left frame 3 hyperlinks named Login, About KIIT and Feedback will be there and clicking on that the desired result will be displayed in the main frame.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IN" w:eastAsia="zh-CN" w:bidi="ar"/>
        </w:rPr>
        <w:t>KIIT UNIVERSITY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"https://www.instagram.com"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"q3.html"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490" w:firstLineChars="35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IN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"https://www.instagram.com"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IN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"https://www.instagram.com"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Kiit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"15%,95%"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"1.frame1.html"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"35%,65%"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"2.frame.html"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"3.frame.html"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Screen shot of Output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2.</w:t>
      </w:r>
      <w:r>
        <w:rPr>
          <w:rFonts w:hint="default"/>
          <w:b/>
          <w:bCs/>
          <w:sz w:val="28"/>
          <w:szCs w:val="28"/>
          <w:lang w:val="en-US"/>
        </w:rPr>
        <w:t>Design the following HTML Registration form (click on the link):</w:t>
      </w:r>
      <w:r>
        <w:rPr>
          <w:rFonts w:hint="default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"https://programmingtrick.com/html-assignment/form/assignment3.html"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https://programmingtrick.com/html-assignment/form/assignment3.html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REGISTRATION APPLICATION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REGISTRATION APPLICATION FORM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"80%"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cellpadding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cellspacing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1. Registration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Lorem ipsum dolor sit amet consectetur.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Lorem ipsum dolor sit amet consectetur.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"enroll"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"radio"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"enroll"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Registration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Applied 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Direct Candidate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Through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Institute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Exam Cycle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"July, 2022"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1.4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Registration Fee Will Be Paid By?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"Candidate Direct to NIELIT"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 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2. Applicant's Personal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2.1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Applicant's full name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--Select --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Mr.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Care Of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Parents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"care"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Guardian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"care"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2.2.1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Father's Name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Mr.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2.2.2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Mother's Name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Mrs.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2.3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Female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2.4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Date of Birth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Marital Status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--Select--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Single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Married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2.10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Religion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--Select--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Hindu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Muslim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Jain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Christianity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3. Contact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3.1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Mobile Number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3.2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Email 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3.3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Address Line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3.4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Address Line 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3.5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3.6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--Select--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"Andhra Pradesh"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Andhra Pradesh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"Andaman and Nicobar Islands"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Andaman and Nicobar Islands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"Arunachal Pradesh"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Arunachal Pradesh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"Assam"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Assam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"Bihar"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Bihar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"Chandigarh"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Chandigarh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"Chhattisgarh"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Chhattisgarh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"Dadar and Nagar Haveli"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Dadar and Nagar Haveli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3.7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Pin 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Screen shot of Output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3515" cy="2731135"/>
            <wp:effectExtent l="0" t="0" r="698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3.</w:t>
      </w:r>
      <w:r>
        <w:rPr>
          <w:b/>
          <w:bCs w:val="0"/>
          <w:sz w:val="28"/>
          <w:szCs w:val="28"/>
          <w:lang w:val="en-US"/>
        </w:rPr>
        <w:t>Create</w:t>
      </w:r>
      <w:r>
        <w:rPr>
          <w:rFonts w:hint="default"/>
          <w:b/>
          <w:bCs w:val="0"/>
          <w:sz w:val="28"/>
          <w:szCs w:val="28"/>
          <w:lang w:val="en-US"/>
        </w:rPr>
        <w:t xml:space="preserve"> a </w:t>
      </w:r>
      <w:r>
        <w:rPr>
          <w:b/>
          <w:bCs w:val="0"/>
          <w:sz w:val="28"/>
          <w:szCs w:val="28"/>
          <w:lang w:val="en-US"/>
        </w:rPr>
        <w:t xml:space="preserve">web page </w:t>
      </w:r>
      <w:r>
        <w:rPr>
          <w:rFonts w:hint="default"/>
          <w:b/>
          <w:bCs w:val="0"/>
          <w:sz w:val="28"/>
          <w:szCs w:val="28"/>
          <w:lang w:val="en-US"/>
        </w:rPr>
        <w:t xml:space="preserve">as following page (click on the link): </w:t>
      </w:r>
      <w:r>
        <w:rPr>
          <w:rFonts w:hint="default"/>
          <w:b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/>
          <w:bCs w:val="0"/>
          <w:sz w:val="28"/>
          <w:szCs w:val="28"/>
          <w:lang w:val="en-US"/>
        </w:rPr>
        <w:instrText xml:space="preserve"> HYPERLINK "https://programmingtrick.com/html-assignment/table/assignment5/" </w:instrText>
      </w:r>
      <w:r>
        <w:rPr>
          <w:rFonts w:hint="default"/>
          <w:b/>
          <w:bCs w:val="0"/>
          <w:sz w:val="28"/>
          <w:szCs w:val="28"/>
          <w:lang w:val="en-US"/>
        </w:rPr>
        <w:fldChar w:fldCharType="separate"/>
      </w:r>
      <w:r>
        <w:rPr>
          <w:rStyle w:val="6"/>
          <w:rFonts w:hint="default"/>
          <w:b/>
          <w:bCs w:val="0"/>
          <w:sz w:val="28"/>
          <w:szCs w:val="28"/>
          <w:lang w:val="en-US"/>
        </w:rPr>
        <w:t>https://programmingtrick.com/html-assignment/table/assignment5/#</w:t>
      </w:r>
      <w:r>
        <w:rPr>
          <w:rFonts w:hint="default"/>
          <w:b/>
          <w:bCs w:val="0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 w:val="0"/>
          <w:sz w:val="28"/>
          <w:szCs w:val="28"/>
          <w:lang w:val="en-US"/>
        </w:rPr>
        <w:t>[</w:t>
      </w:r>
      <w:r>
        <w:rPr>
          <w:rFonts w:hint="default"/>
          <w:b/>
          <w:bCs w:val="0"/>
          <w:sz w:val="22"/>
          <w:szCs w:val="22"/>
          <w:lang w:val="en-US"/>
        </w:rPr>
        <w:t xml:space="preserve">Hints: use &lt;marquee&gt; for moving text and image. For more details refer to: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HTML Lab Assignment 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"shortcut 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"https://programmingtrick.com/img/favicon.png"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"image/x-icon"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"Lab Assignment 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"lab Assignment"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"90%"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cellspacing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cellpadding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"180px"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Ruman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"about.html"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ABOUT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Courses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Exam Date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Result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Gallery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Welcome to KIIT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"gray"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"70%"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Welcome to Kiit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"pic.jpg"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"justify"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Lorem ipsum dolor sit amet consectetur adipisicing elit. Veritatis et hic molestias possimus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doloremque ipsum consequatur saepe odio incidunt quasi atque magnam autem est reiciendis,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aspernatur quo ea vitae? Rem consequatur voluptas nisi ipsam! Repellendus voluptatibus corporis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est numquam fugiat suscipit. Eius aut iure, molestiae vel harum neque velit placeat?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"justify"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Lorem, ipsum dolor sit amet consectetur adipisicing elit. Culpa recusandae odit minima numquam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corrupti cum delectus architecto similique perferendis, omnis ducimus provident sapiente earum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alias. Reprehenderit ab mollitia sint et ratione id. Quia tempore obcaecati, nisi saepe ullam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blanditiis quis illo commodi? Non, cumque. Architecto soluta modi nobis commodi qui?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"skyblue"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Our Members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"pic.jpg"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Director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"pic.jpg"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"pic.jpg"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Sales Manager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Lorem ipsum dolor sit amet consectetur adipisicing elit. Commodi omnis laboriosam sapiente natus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voluptatibus?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Screen shot of Output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3040" cy="2552065"/>
            <wp:effectExtent l="0" t="0" r="1016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7" name="Text Box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wiJCzNAgAAJQ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8IiQs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895794"/>
    <w:multiLevelType w:val="singleLevel"/>
    <w:tmpl w:val="DA89579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0D66FDB"/>
    <w:multiLevelType w:val="singleLevel"/>
    <w:tmpl w:val="E0D66F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E05CD"/>
    <w:rsid w:val="28AE7B44"/>
    <w:rsid w:val="35181176"/>
    <w:rsid w:val="39FD5F33"/>
    <w:rsid w:val="41AA4BF2"/>
    <w:rsid w:val="4AB65539"/>
    <w:rsid w:val="4B8E05CD"/>
    <w:rsid w:val="4BAB29C4"/>
    <w:rsid w:val="4E1478D9"/>
    <w:rsid w:val="522A4F06"/>
    <w:rsid w:val="57A221D1"/>
    <w:rsid w:val="6B51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2023-02-07T14:33:00Z</dcterms:created>
  <dc:creator>KIIT</dc:creator>
  <cp:lastModifiedBy>KIIT</cp:lastModifiedBy>
  <dcterms:modified xsi:type="dcterms:W3CDTF">2023-02-07T19:59:55Z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116483E355274431A6D4DE9C67695AE1</vt:lpwstr>
  </property>
</Properties>
</file>