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CB1A" w14:textId="24EBEF10" w:rsidR="003B1927" w:rsidRDefault="00D24ADA" w:rsidP="003B1927">
      <w:pPr>
        <w:pStyle w:val="Heading1"/>
        <w:numPr>
          <w:ilvl w:val="0"/>
          <w:numId w:val="1"/>
        </w:numPr>
      </w:pPr>
      <w:r>
        <w:t xml:space="preserve"> </w:t>
      </w:r>
      <w:r w:rsidR="003B1927">
        <w:t>GMAIL LOGIN</w:t>
      </w:r>
    </w:p>
    <w:p w14:paraId="23FA3867" w14:textId="77777777" w:rsidR="003B1927" w:rsidRDefault="003B1927" w:rsidP="003B1927"/>
    <w:p w14:paraId="647252AA" w14:textId="6FF26FC1" w:rsidR="003B1927" w:rsidRDefault="003B1927" w:rsidP="003B1927">
      <w:pPr>
        <w:rPr>
          <w:sz w:val="40"/>
          <w:szCs w:val="40"/>
        </w:rPr>
      </w:pPr>
      <w:r>
        <w:rPr>
          <w:sz w:val="40"/>
          <w:szCs w:val="40"/>
        </w:rPr>
        <w:t>As a Admin:</w:t>
      </w:r>
    </w:p>
    <w:p w14:paraId="6309EACB" w14:textId="4F0CEAC5" w:rsidR="003B1927" w:rsidRDefault="003B1927" w:rsidP="003B1927">
      <w:pPr>
        <w:rPr>
          <w:sz w:val="36"/>
          <w:szCs w:val="36"/>
        </w:rPr>
      </w:pPr>
      <w:r>
        <w:rPr>
          <w:sz w:val="36"/>
          <w:szCs w:val="36"/>
        </w:rPr>
        <w:t>I want to login into my</w:t>
      </w:r>
      <w:r w:rsidR="003A2701">
        <w:rPr>
          <w:sz w:val="36"/>
          <w:szCs w:val="36"/>
        </w:rPr>
        <w:t xml:space="preserve"> </w:t>
      </w:r>
      <w:r w:rsidR="006957E0">
        <w:rPr>
          <w:sz w:val="36"/>
          <w:szCs w:val="36"/>
        </w:rPr>
        <w:t>Gmail</w:t>
      </w:r>
      <w:r>
        <w:rPr>
          <w:sz w:val="36"/>
          <w:szCs w:val="36"/>
        </w:rPr>
        <w:t xml:space="preserve"> account using valid credentials and should be directed to the home page.</w:t>
      </w:r>
    </w:p>
    <w:p w14:paraId="205FDA7D" w14:textId="7AD16850" w:rsidR="003B1927" w:rsidRDefault="003A2701" w:rsidP="003B192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DF2B11" w14:textId="7BCFA714" w:rsidR="003B1927" w:rsidRDefault="003B1927" w:rsidP="003B1927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280DA24" w14:textId="4402A3C0" w:rsidR="003B1927" w:rsidRPr="003B1927" w:rsidRDefault="003B1927" w:rsidP="003B19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Ensure that the user can access the login page.</w:t>
      </w:r>
    </w:p>
    <w:p w14:paraId="5B0B554A" w14:textId="098C7EBE" w:rsidR="003B1927" w:rsidRP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that the admin can login using valid username and password and directed to the home page.</w:t>
      </w:r>
    </w:p>
    <w:p w14:paraId="5A96197B" w14:textId="1043D99A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to return “invalid credential details” when the user try to enter without proper credentials.</w:t>
      </w:r>
    </w:p>
    <w:p w14:paraId="4663BDBA" w14:textId="77777777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to return “Invalid username” when the user try to enter without username.</w:t>
      </w:r>
    </w:p>
    <w:p w14:paraId="18E6DCDC" w14:textId="7C1160B1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Ensure to return “Invalid password” when the user try to enter without password.</w:t>
      </w:r>
    </w:p>
    <w:p w14:paraId="0962841E" w14:textId="77777777" w:rsidR="00D24ADA" w:rsidRDefault="00D24ADA" w:rsidP="00D24ADA">
      <w:pPr>
        <w:rPr>
          <w:sz w:val="36"/>
          <w:szCs w:val="36"/>
        </w:rPr>
      </w:pPr>
    </w:p>
    <w:p w14:paraId="0E85F067" w14:textId="3C6EA7F2" w:rsidR="00D24ADA" w:rsidRDefault="00D24ADA" w:rsidP="00D24ADA">
      <w:pPr>
        <w:pStyle w:val="Heading1"/>
        <w:numPr>
          <w:ilvl w:val="0"/>
          <w:numId w:val="1"/>
        </w:numPr>
      </w:pPr>
      <w:r>
        <w:t xml:space="preserve"> GMAIL LOGOUT</w:t>
      </w:r>
    </w:p>
    <w:p w14:paraId="023C6B26" w14:textId="77777777" w:rsidR="00D24ADA" w:rsidRDefault="00D24ADA" w:rsidP="00D24ADA"/>
    <w:p w14:paraId="5B5BE50A" w14:textId="5B8D2F09" w:rsidR="00D24ADA" w:rsidRDefault="00D24ADA" w:rsidP="00D24ADA">
      <w:pPr>
        <w:rPr>
          <w:sz w:val="40"/>
          <w:szCs w:val="40"/>
        </w:rPr>
      </w:pPr>
      <w:r>
        <w:rPr>
          <w:sz w:val="40"/>
          <w:szCs w:val="40"/>
        </w:rPr>
        <w:t xml:space="preserve">As a </w:t>
      </w:r>
      <w:r w:rsidR="00326D4C">
        <w:rPr>
          <w:sz w:val="40"/>
          <w:szCs w:val="40"/>
        </w:rPr>
        <w:t>A</w:t>
      </w:r>
      <w:r>
        <w:rPr>
          <w:sz w:val="40"/>
          <w:szCs w:val="40"/>
        </w:rPr>
        <w:t>dmin:</w:t>
      </w:r>
    </w:p>
    <w:p w14:paraId="143C089B" w14:textId="6C9E4171" w:rsidR="00D24ADA" w:rsidRDefault="00D24ADA" w:rsidP="00D24ADA">
      <w:pPr>
        <w:rPr>
          <w:sz w:val="36"/>
          <w:szCs w:val="36"/>
        </w:rPr>
      </w:pPr>
      <w:r>
        <w:rPr>
          <w:sz w:val="36"/>
          <w:szCs w:val="36"/>
        </w:rPr>
        <w:t>I want to logout of my Gmail account.</w:t>
      </w:r>
    </w:p>
    <w:p w14:paraId="72BC64DC" w14:textId="77777777" w:rsidR="00D24ADA" w:rsidRDefault="00D24ADA" w:rsidP="00D24ADA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F673CB4" w14:textId="020F0B2F" w:rsidR="00D24ADA" w:rsidRDefault="00D24ADA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4D2B9F00" w14:textId="11F6C3B6" w:rsidR="00D24ADA" w:rsidRDefault="00D24ADA" w:rsidP="0040797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Ensure that there is user avatar on the top right corner of the </w:t>
      </w:r>
      <w:r w:rsidR="00407973">
        <w:rPr>
          <w:sz w:val="36"/>
          <w:szCs w:val="36"/>
        </w:rPr>
        <w:t xml:space="preserve">home </w:t>
      </w:r>
      <w:r>
        <w:rPr>
          <w:sz w:val="36"/>
          <w:szCs w:val="36"/>
        </w:rPr>
        <w:t>page</w:t>
      </w:r>
    </w:p>
    <w:p w14:paraId="371405CB" w14:textId="0E6B42C5" w:rsidR="00D24ADA" w:rsidRDefault="00D24ADA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there is “Sign Out” option when the avatar is clicked.</w:t>
      </w:r>
    </w:p>
    <w:p w14:paraId="0A287A82" w14:textId="34E37333" w:rsidR="00326D4C" w:rsidRDefault="00326D4C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the account is logged out when the “Sign Out” option is clicked</w:t>
      </w:r>
      <w:r w:rsidR="00C24AD3">
        <w:rPr>
          <w:sz w:val="36"/>
          <w:szCs w:val="36"/>
        </w:rPr>
        <w:t xml:space="preserve"> and returned to the “Sign in” page</w:t>
      </w:r>
      <w:r>
        <w:rPr>
          <w:sz w:val="36"/>
          <w:szCs w:val="36"/>
        </w:rPr>
        <w:t>.</w:t>
      </w:r>
    </w:p>
    <w:p w14:paraId="3054A65D" w14:textId="39B6D540" w:rsidR="00407973" w:rsidRDefault="00407973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If “Sign Out” is not working then return “Unable to sign</w:t>
      </w:r>
      <w:r w:rsidR="00F82B0D">
        <w:rPr>
          <w:sz w:val="36"/>
          <w:szCs w:val="36"/>
        </w:rPr>
        <w:t xml:space="preserve"> </w:t>
      </w:r>
      <w:r>
        <w:rPr>
          <w:sz w:val="36"/>
          <w:szCs w:val="36"/>
        </w:rPr>
        <w:t>out</w:t>
      </w:r>
      <w:r w:rsidR="00D8207A">
        <w:rPr>
          <w:sz w:val="36"/>
          <w:szCs w:val="36"/>
        </w:rPr>
        <w:t>”.</w:t>
      </w:r>
    </w:p>
    <w:p w14:paraId="638AE633" w14:textId="77777777" w:rsidR="00326D4C" w:rsidRDefault="00326D4C" w:rsidP="00326D4C">
      <w:pPr>
        <w:rPr>
          <w:sz w:val="36"/>
          <w:szCs w:val="36"/>
        </w:rPr>
      </w:pPr>
    </w:p>
    <w:p w14:paraId="3BB21C4A" w14:textId="203E1511" w:rsidR="00326D4C" w:rsidRDefault="00326D4C" w:rsidP="00326D4C">
      <w:pPr>
        <w:pStyle w:val="Heading1"/>
        <w:numPr>
          <w:ilvl w:val="0"/>
          <w:numId w:val="1"/>
        </w:numPr>
      </w:pPr>
      <w:r>
        <w:t xml:space="preserve"> COMPOSE MAIL</w:t>
      </w:r>
    </w:p>
    <w:p w14:paraId="075CD4E9" w14:textId="77777777" w:rsidR="00326D4C" w:rsidRDefault="00326D4C" w:rsidP="00326D4C"/>
    <w:p w14:paraId="06A8EE6C" w14:textId="632A0342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As a Admin:</w:t>
      </w:r>
      <w:r>
        <w:rPr>
          <w:sz w:val="40"/>
          <w:szCs w:val="40"/>
        </w:rPr>
        <w:tab/>
      </w:r>
    </w:p>
    <w:p w14:paraId="71A45118" w14:textId="32A76F14" w:rsidR="00326D4C" w:rsidRP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>I want to compose a mail to the customer.</w:t>
      </w:r>
    </w:p>
    <w:p w14:paraId="79C02407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0198A4DF" w14:textId="77777777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6C94378B" w14:textId="5829B5D6" w:rsidR="00D24ADA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“Compose” button on the left top corner of the home page.</w:t>
      </w:r>
    </w:p>
    <w:p w14:paraId="1024635B" w14:textId="3EC59A45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once the admin clicks the “Compose” button it should display the basic format of the email.</w:t>
      </w:r>
    </w:p>
    <w:p w14:paraId="6E2A46A5" w14:textId="6B53CB53" w:rsidR="00F82B0D" w:rsidRDefault="00F82B0D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Ensure that the </w:t>
      </w:r>
      <w:r w:rsidR="002961CF">
        <w:rPr>
          <w:sz w:val="36"/>
          <w:szCs w:val="36"/>
        </w:rPr>
        <w:t>mail is sent when “Send” button is clicked</w:t>
      </w:r>
      <w:r w:rsidR="00EF1CF6">
        <w:rPr>
          <w:sz w:val="36"/>
          <w:szCs w:val="36"/>
        </w:rPr>
        <w:t xml:space="preserve"> and should display ” mail sent successfully”</w:t>
      </w:r>
      <w:r w:rsidR="002961CF">
        <w:rPr>
          <w:sz w:val="36"/>
          <w:szCs w:val="36"/>
        </w:rPr>
        <w:t>.</w:t>
      </w:r>
    </w:p>
    <w:p w14:paraId="4ACC1D63" w14:textId="1D7E1A5D" w:rsidR="002961CF" w:rsidRPr="00326D4C" w:rsidRDefault="002961CF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If the mail is not sent it should return “Unable to send the mail”.</w:t>
      </w:r>
    </w:p>
    <w:p w14:paraId="0BD4007D" w14:textId="698E7943" w:rsidR="00D24ADA" w:rsidRPr="00D24ADA" w:rsidRDefault="00D24ADA" w:rsidP="00D24ADA">
      <w:r>
        <w:t xml:space="preserve"> </w:t>
      </w:r>
    </w:p>
    <w:p w14:paraId="0C8759F7" w14:textId="6342AFDB" w:rsidR="003B1927" w:rsidRDefault="00326D4C" w:rsidP="00326D4C">
      <w:pPr>
        <w:pStyle w:val="Heading1"/>
        <w:numPr>
          <w:ilvl w:val="0"/>
          <w:numId w:val="1"/>
        </w:numPr>
      </w:pPr>
      <w:r>
        <w:t xml:space="preserve"> SENT ITEMS</w:t>
      </w:r>
    </w:p>
    <w:p w14:paraId="7DA0C0DA" w14:textId="77777777" w:rsidR="00326D4C" w:rsidRDefault="00326D4C" w:rsidP="00326D4C"/>
    <w:p w14:paraId="5398D364" w14:textId="78235E86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As a Admin:</w:t>
      </w:r>
    </w:p>
    <w:p w14:paraId="721C18D9" w14:textId="744CCA20" w:rsid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>I want to check the sent mails to the customers.</w:t>
      </w:r>
    </w:p>
    <w:p w14:paraId="2B086B3F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D07103F" w14:textId="77777777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1AE39709" w14:textId="2CCAEE5A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a “Sent” option on the left corner of the Gmail home page.</w:t>
      </w:r>
    </w:p>
    <w:p w14:paraId="6A5743CA" w14:textId="5563DFB1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when the admin clicks the “Sent” option it should redirect the admin to the corresponding page.</w:t>
      </w:r>
    </w:p>
    <w:p w14:paraId="0F35FC7F" w14:textId="2C9E8B9E" w:rsidR="002961CF" w:rsidRDefault="002961CF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F2151F">
        <w:rPr>
          <w:sz w:val="36"/>
          <w:szCs w:val="36"/>
        </w:rPr>
        <w:t>not,</w:t>
      </w:r>
      <w:r>
        <w:rPr>
          <w:sz w:val="36"/>
          <w:szCs w:val="36"/>
        </w:rPr>
        <w:t xml:space="preserve"> it should return “unable to redirect”.</w:t>
      </w:r>
    </w:p>
    <w:p w14:paraId="7A36FC07" w14:textId="77777777" w:rsidR="00326D4C" w:rsidRDefault="00326D4C" w:rsidP="00326D4C">
      <w:pPr>
        <w:pStyle w:val="Heading1"/>
      </w:pPr>
    </w:p>
    <w:p w14:paraId="0237BF25" w14:textId="361D41D9" w:rsidR="00326D4C" w:rsidRDefault="00326D4C" w:rsidP="00326D4C">
      <w:pPr>
        <w:pStyle w:val="Heading1"/>
        <w:numPr>
          <w:ilvl w:val="0"/>
          <w:numId w:val="1"/>
        </w:numPr>
      </w:pPr>
      <w:r>
        <w:t xml:space="preserve"> SEARCH MAIL</w:t>
      </w:r>
    </w:p>
    <w:p w14:paraId="483DAD2E" w14:textId="77777777" w:rsidR="00326D4C" w:rsidRDefault="00326D4C" w:rsidP="00326D4C"/>
    <w:p w14:paraId="0A057840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As a Admin:</w:t>
      </w:r>
    </w:p>
    <w:p w14:paraId="312F6A59" w14:textId="2963132B" w:rsidR="00326D4C" w:rsidRP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 xml:space="preserve">I want to search the </w:t>
      </w:r>
      <w:r w:rsidR="00F2151F">
        <w:rPr>
          <w:sz w:val="36"/>
          <w:szCs w:val="36"/>
        </w:rPr>
        <w:t>mail</w:t>
      </w:r>
      <w:r>
        <w:rPr>
          <w:sz w:val="36"/>
          <w:szCs w:val="36"/>
        </w:rPr>
        <w:t xml:space="preserve"> that came or sent by me (OR) I need a search bar in the home page to </w:t>
      </w:r>
      <w:r w:rsidR="00DB271E">
        <w:rPr>
          <w:sz w:val="36"/>
          <w:szCs w:val="36"/>
        </w:rPr>
        <w:t>search my required mail.</w:t>
      </w:r>
    </w:p>
    <w:p w14:paraId="279F65BA" w14:textId="77777777" w:rsidR="00DB271E" w:rsidRDefault="00DB271E" w:rsidP="00DB271E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4073C979" w14:textId="77777777" w:rsidR="00DB271E" w:rsidRDefault="00DB271E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2930B245" w14:textId="0BB0E02E" w:rsidR="00DB271E" w:rsidRDefault="00DB271E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“Search bar” in the top of the home page.</w:t>
      </w:r>
    </w:p>
    <w:p w14:paraId="3FCDDAE8" w14:textId="585275B6" w:rsidR="00DB271E" w:rsidRDefault="00DB271E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search option gives suggestions (OR) key while typing in the search bar.</w:t>
      </w:r>
    </w:p>
    <w:p w14:paraId="1D849C79" w14:textId="3A8AFEBE" w:rsidR="00DB271E" w:rsidRDefault="00DB271E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Ensure that a corresponding page is displayed while enter key pressed. </w:t>
      </w:r>
    </w:p>
    <w:p w14:paraId="3C30C918" w14:textId="4F34B25B" w:rsidR="002961CF" w:rsidRPr="00DB271E" w:rsidRDefault="002961CF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If not redirecting then return “Unable to redirect”.</w:t>
      </w:r>
    </w:p>
    <w:sectPr w:rsidR="002961CF" w:rsidRPr="00DB27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1F5E" w14:textId="77777777" w:rsidR="005E31ED" w:rsidRDefault="005E31ED" w:rsidP="003B1927">
      <w:pPr>
        <w:spacing w:after="0" w:line="240" w:lineRule="auto"/>
      </w:pPr>
      <w:r>
        <w:separator/>
      </w:r>
    </w:p>
  </w:endnote>
  <w:endnote w:type="continuationSeparator" w:id="0">
    <w:p w14:paraId="2067BD1F" w14:textId="77777777" w:rsidR="005E31ED" w:rsidRDefault="005E31ED" w:rsidP="003B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124F" w14:textId="77777777" w:rsidR="005E31ED" w:rsidRDefault="005E31ED" w:rsidP="003B1927">
      <w:pPr>
        <w:spacing w:after="0" w:line="240" w:lineRule="auto"/>
      </w:pPr>
      <w:r>
        <w:separator/>
      </w:r>
    </w:p>
  </w:footnote>
  <w:footnote w:type="continuationSeparator" w:id="0">
    <w:p w14:paraId="43527A15" w14:textId="77777777" w:rsidR="005E31ED" w:rsidRDefault="005E31ED" w:rsidP="003B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5C18" w14:textId="45F2BFF3" w:rsidR="003B1927" w:rsidRDefault="003B1927" w:rsidP="003B1927">
    <w:pPr>
      <w:pStyle w:val="Title"/>
    </w:pPr>
    <w:r>
      <w:t xml:space="preserve">                     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77E"/>
    <w:multiLevelType w:val="hybridMultilevel"/>
    <w:tmpl w:val="AFAA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B9F"/>
    <w:multiLevelType w:val="hybridMultilevel"/>
    <w:tmpl w:val="859E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6E4A"/>
    <w:multiLevelType w:val="hybridMultilevel"/>
    <w:tmpl w:val="45CAB614"/>
    <w:lvl w:ilvl="0" w:tplc="44A27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2047F"/>
    <w:multiLevelType w:val="hybridMultilevel"/>
    <w:tmpl w:val="5F247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6392">
    <w:abstractNumId w:val="2"/>
  </w:num>
  <w:num w:numId="2" w16cid:durableId="1910339451">
    <w:abstractNumId w:val="0"/>
  </w:num>
  <w:num w:numId="3" w16cid:durableId="1733846860">
    <w:abstractNumId w:val="1"/>
  </w:num>
  <w:num w:numId="4" w16cid:durableId="182616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24"/>
    <w:rsid w:val="00042565"/>
    <w:rsid w:val="002961CF"/>
    <w:rsid w:val="00326D4C"/>
    <w:rsid w:val="003A2701"/>
    <w:rsid w:val="003B1927"/>
    <w:rsid w:val="00407973"/>
    <w:rsid w:val="005E31ED"/>
    <w:rsid w:val="006957E0"/>
    <w:rsid w:val="00A15C24"/>
    <w:rsid w:val="00A2781C"/>
    <w:rsid w:val="00AD3538"/>
    <w:rsid w:val="00C24AD3"/>
    <w:rsid w:val="00D00219"/>
    <w:rsid w:val="00D24ADA"/>
    <w:rsid w:val="00D8207A"/>
    <w:rsid w:val="00DB271E"/>
    <w:rsid w:val="00DE2C49"/>
    <w:rsid w:val="00EF1CF6"/>
    <w:rsid w:val="00F2151F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067A"/>
  <w15:chartTrackingRefBased/>
  <w15:docId w15:val="{144D832A-C3F2-404D-BB3C-2CFC6F39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27"/>
  </w:style>
  <w:style w:type="paragraph" w:styleId="Footer">
    <w:name w:val="footer"/>
    <w:basedOn w:val="Normal"/>
    <w:link w:val="FooterChar"/>
    <w:uiPriority w:val="99"/>
    <w:unhideWhenUsed/>
    <w:rsid w:val="003B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27"/>
  </w:style>
  <w:style w:type="paragraph" w:styleId="ListParagraph">
    <w:name w:val="List Paragraph"/>
    <w:basedOn w:val="Normal"/>
    <w:uiPriority w:val="34"/>
    <w:qFormat/>
    <w:rsid w:val="003B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Nithya Sivan</cp:lastModifiedBy>
  <cp:revision>13</cp:revision>
  <dcterms:created xsi:type="dcterms:W3CDTF">2023-04-21T06:55:00Z</dcterms:created>
  <dcterms:modified xsi:type="dcterms:W3CDTF">2023-04-21T10:40:00Z</dcterms:modified>
</cp:coreProperties>
</file>