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6001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F1046D">
        <w:rPr>
          <w:b/>
        </w:rPr>
        <w:t>5</w:t>
      </w:r>
      <w:r w:rsidR="00376D06" w:rsidRPr="00692B96">
        <w:rPr>
          <w:b/>
        </w:rPr>
        <w:t xml:space="preserve">: </w:t>
      </w:r>
      <w:r w:rsidR="00F1046D">
        <w:rPr>
          <w:b/>
        </w:rPr>
        <w:t>Regression</w:t>
      </w:r>
    </w:p>
    <w:p w:rsidR="00376D06" w:rsidRPr="00692B96" w:rsidRDefault="002175F0" w:rsidP="00692B96">
      <w:pPr>
        <w:jc w:val="center"/>
        <w:rPr>
          <w:b/>
        </w:rPr>
      </w:pPr>
      <w:r>
        <w:rPr>
          <w:b/>
        </w:rPr>
        <w:t xml:space="preserve">Due </w:t>
      </w:r>
      <w:r w:rsidR="00F1046D">
        <w:rPr>
          <w:b/>
        </w:rPr>
        <w:t>April 6</w:t>
      </w:r>
      <w:r w:rsidR="00776D9C">
        <w:rPr>
          <w:b/>
        </w:rPr>
        <w:t xml:space="preserve"> 201</w:t>
      </w:r>
      <w:r w:rsidR="008421E9">
        <w:rPr>
          <w:b/>
        </w:rPr>
        <w:t>7</w:t>
      </w:r>
      <w:r>
        <w:rPr>
          <w:b/>
        </w:rPr>
        <w:t xml:space="preserve">, </w:t>
      </w:r>
      <w:r w:rsidR="008421E9">
        <w:rPr>
          <w:b/>
        </w:rPr>
        <w:t>11</w:t>
      </w:r>
      <w:r>
        <w:rPr>
          <w:b/>
        </w:rPr>
        <w:t>:</w:t>
      </w:r>
      <w:r w:rsidR="008421E9">
        <w:rPr>
          <w:b/>
        </w:rPr>
        <w:t>59P</w:t>
      </w:r>
      <w:r w:rsidR="00376D06" w:rsidRPr="00692B96">
        <w:rPr>
          <w:b/>
        </w:rPr>
        <w:t xml:space="preserve">M, submitted via </w:t>
      </w:r>
      <w:r w:rsidR="008421E9">
        <w:rPr>
          <w:b/>
        </w:rPr>
        <w:t>Canvas</w:t>
      </w:r>
    </w:p>
    <w:p w:rsidR="00376D06" w:rsidRDefault="00376D06">
      <w:pPr>
        <w:rPr>
          <w:b/>
        </w:rPr>
      </w:pPr>
      <w:r w:rsidRPr="00692B96">
        <w:rPr>
          <w:b/>
        </w:rPr>
        <w:t xml:space="preserve">This project will implement the </w:t>
      </w:r>
      <w:r w:rsidR="00F1046D">
        <w:rPr>
          <w:b/>
        </w:rPr>
        <w:t>regression to infer the rotation of a ring image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Some samples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980"/>
        <w:gridCol w:w="2070"/>
        <w:gridCol w:w="1998"/>
      </w:tblGrid>
      <w:tr w:rsidR="00F1046D" w:rsidTr="00F1046D">
        <w:tc>
          <w:tcPr>
            <w:tcW w:w="352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1980" w:type="dxa"/>
          </w:tcPr>
          <w:p w:rsidR="00F1046D" w:rsidRDefault="00F1046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C97680" wp14:editId="60D3D94D">
                  <wp:extent cx="965835" cy="965835"/>
                  <wp:effectExtent l="0" t="0" r="5715" b="5715"/>
                  <wp:docPr id="5" name="Picture 5" descr="C:\Users\yinz\Dropbox\Zhaozheng\Teaching\CS6001MLinVision\Assignments\Assignment5_Regression\training\0.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inz\Dropbox\Zhaozheng\Teaching\CS6001MLinVision\Assignments\Assignment5_Regression\training\0.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443FC8" wp14:editId="674FA934">
                  <wp:extent cx="965835" cy="965835"/>
                  <wp:effectExtent l="0" t="0" r="5715" b="5715"/>
                  <wp:docPr id="7" name="Picture 7" descr="C:\Users\yinz\Dropbox\Zhaozheng\Teaching\CS6001MLinVision\Assignments\Assignment5_Regression\training\3.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inz\Dropbox\Zhaozheng\Teaching\CS6001MLinVision\Assignments\Assignment5_Regression\training\3.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61B3004" wp14:editId="0C0DFA86">
                  <wp:extent cx="965835" cy="965835"/>
                  <wp:effectExtent l="0" t="0" r="5715" b="5715"/>
                  <wp:docPr id="8" name="Picture 8" descr="C:\Users\yinz\Dropbox\Zhaozheng\Teaching\CS6001MLinVision\Assignments\Assignment5_Regression\training\5.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inz\Dropbox\Zhaozheng\Teaching\CS6001MLinVision\Assignments\Assignment5_Regression\training\5.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6D" w:rsidTr="00F1046D">
        <w:tc>
          <w:tcPr>
            <w:tcW w:w="352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1980" w:type="dxa"/>
          </w:tcPr>
          <w:p w:rsidR="00F1046D" w:rsidRPr="00F1046D" w:rsidRDefault="00F1046D">
            <w:r>
              <w:t>“0.35.jpg”</w:t>
            </w:r>
          </w:p>
        </w:tc>
        <w:tc>
          <w:tcPr>
            <w:tcW w:w="2070" w:type="dxa"/>
          </w:tcPr>
          <w:p w:rsidR="00F1046D" w:rsidRDefault="00F1046D" w:rsidP="00F1046D">
            <w:pPr>
              <w:rPr>
                <w:b/>
              </w:rPr>
            </w:pPr>
            <w:r>
              <w:rPr>
                <w:b/>
              </w:rPr>
              <w:t>“3.17.jpg”</w:t>
            </w:r>
          </w:p>
        </w:tc>
        <w:tc>
          <w:tcPr>
            <w:tcW w:w="199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“5.00.jpg”</w:t>
            </w:r>
          </w:p>
        </w:tc>
      </w:tr>
      <w:tr w:rsidR="00F1046D" w:rsidTr="00F1046D">
        <w:tc>
          <w:tcPr>
            <w:tcW w:w="3528" w:type="dxa"/>
          </w:tcPr>
          <w:p w:rsidR="00F1046D" w:rsidRDefault="00F1046D" w:rsidP="00F1046D">
            <w:pPr>
              <w:rPr>
                <w:b/>
              </w:rPr>
            </w:pPr>
            <w:r>
              <w:rPr>
                <w:b/>
              </w:rPr>
              <w:t>Ground truth on the rotation angle</w:t>
            </w:r>
          </w:p>
        </w:tc>
        <w:tc>
          <w:tcPr>
            <w:tcW w:w="1980" w:type="dxa"/>
          </w:tcPr>
          <w:p w:rsidR="00F1046D" w:rsidRDefault="00F1046D" w:rsidP="00F1046D">
            <w:pPr>
              <w:rPr>
                <w:b/>
              </w:rPr>
            </w:pPr>
            <w:r>
              <w:rPr>
                <w:b/>
              </w:rPr>
              <w:t>0.35 /3.14</w:t>
            </w:r>
            <w:r>
              <w:rPr>
                <w:b/>
              </w:rPr>
              <w:t>*pi</w:t>
            </w:r>
          </w:p>
        </w:tc>
        <w:tc>
          <w:tcPr>
            <w:tcW w:w="2070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3.17</w:t>
            </w:r>
            <w:r>
              <w:rPr>
                <w:b/>
              </w:rPr>
              <w:t xml:space="preserve"> /3.14*pi</w:t>
            </w:r>
          </w:p>
        </w:tc>
        <w:tc>
          <w:tcPr>
            <w:tcW w:w="199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5.00/3.14*pi</w:t>
            </w:r>
          </w:p>
        </w:tc>
      </w:tr>
    </w:tbl>
    <w:p w:rsidR="00F1046D" w:rsidRDefault="00F1046D"/>
    <w:p w:rsidR="00F1046D" w:rsidRDefault="002175F0" w:rsidP="00F1046D">
      <w:r>
        <w:t xml:space="preserve">(1). </w:t>
      </w:r>
      <w:r w:rsidR="00F1046D">
        <w:t>Implement the linear regression method</w:t>
      </w:r>
      <w:r w:rsidR="00C017DD">
        <w:t>, learn the parameters from the training dataset, and</w:t>
      </w:r>
      <w:r w:rsidR="00F1046D">
        <w:t xml:space="preserve"> infer the rotation </w:t>
      </w:r>
      <w:r w:rsidR="00C017DD">
        <w:t>of test</w:t>
      </w:r>
      <w:r w:rsidR="00F1046D">
        <w:t xml:space="preserve"> image</w:t>
      </w:r>
      <w:r w:rsidR="00C017DD">
        <w:t>s</w:t>
      </w:r>
      <w:r w:rsidR="00F1046D">
        <w:t>;</w:t>
      </w:r>
    </w:p>
    <w:p w:rsidR="00F1046D" w:rsidRDefault="00F1046D" w:rsidP="00F1046D">
      <w:r>
        <w:t xml:space="preserve">(2). </w:t>
      </w:r>
      <w:proofErr w:type="gramStart"/>
      <w:r>
        <w:t>The</w:t>
      </w:r>
      <w:proofErr w:type="gramEnd"/>
      <w:r>
        <w:t xml:space="preserve"> input image is 100*100. Therefore the feature length (D=10000) is too long, which may crash your </w:t>
      </w:r>
      <w:proofErr w:type="spellStart"/>
      <w:r w:rsidR="00C017DD">
        <w:t>Matlab</w:t>
      </w:r>
      <w:proofErr w:type="spellEnd"/>
      <w:r w:rsidR="00C017DD">
        <w:t>. You can do some feature selection, i.e., use a less number of features.</w:t>
      </w:r>
    </w:p>
    <w:p w:rsidR="00C017DD" w:rsidRDefault="00C017DD" w:rsidP="00F1046D">
      <w:r>
        <w:t>(3). Based on the linear regression and selected features, implement its Bayesian solution (i.e., add a regularization term).</w:t>
      </w:r>
    </w:p>
    <w:p w:rsidR="00C017DD" w:rsidRDefault="00C017DD" w:rsidP="00F1046D">
      <w:r>
        <w:t>(4). Based on the selected features, Implement the nonlinear regression (e.g., polynomial regression) using the regularization.</w:t>
      </w:r>
    </w:p>
    <w:p w:rsidR="00A32B07" w:rsidRDefault="00C017DD">
      <w:r>
        <w:t xml:space="preserve">(5). </w:t>
      </w:r>
      <w:proofErr w:type="gramStart"/>
      <w:r>
        <w:t>Without</w:t>
      </w:r>
      <w:proofErr w:type="gramEnd"/>
      <w:r>
        <w:t xml:space="preserve"> using the feature selection, implement the dual nonlinear regression with regularization.</w:t>
      </w:r>
    </w:p>
    <w:p w:rsidR="00A32B07" w:rsidRDefault="00C017DD">
      <w:r>
        <w:t xml:space="preserve">Evaluation metric: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inferred angle on test image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ground truth.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total number of test images.</w:t>
      </w:r>
    </w:p>
    <w:p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proofErr w:type="spellStart"/>
      <w:r w:rsidRPr="00692B96">
        <w:rPr>
          <w:b/>
        </w:rPr>
        <w:t>Matlab</w:t>
      </w:r>
      <w:proofErr w:type="spellEnd"/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>Note</w:t>
      </w:r>
      <w:proofErr w:type="gramStart"/>
      <w:r w:rsidR="00A96D04">
        <w:t>,</w:t>
      </w:r>
      <w:proofErr w:type="gramEnd"/>
      <w:r w:rsidR="00A96D04">
        <w:t xml:space="preserve"> your open-ended exploration is highly valued. </w:t>
      </w:r>
    </w:p>
    <w:p w:rsidR="00376D06" w:rsidRDefault="00B364F7">
      <w:r w:rsidRPr="00B364F7">
        <w:rPr>
          <w:u w:val="single"/>
        </w:rPr>
        <w:t>Note: zip all your files in a folder and provide a readme file so our TA can know how to run your codes.</w:t>
      </w:r>
      <w:bookmarkStart w:id="0" w:name="_GoBack"/>
      <w:bookmarkEnd w:id="0"/>
      <w:r w:rsidR="00376D06">
        <w:tab/>
      </w:r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835F9"/>
    <w:rsid w:val="00692B96"/>
    <w:rsid w:val="00776D9C"/>
    <w:rsid w:val="007B78B3"/>
    <w:rsid w:val="007E0A41"/>
    <w:rsid w:val="00836CCE"/>
    <w:rsid w:val="008421E9"/>
    <w:rsid w:val="008C00F8"/>
    <w:rsid w:val="009B6962"/>
    <w:rsid w:val="009F2FCF"/>
    <w:rsid w:val="00A32B07"/>
    <w:rsid w:val="00A96D04"/>
    <w:rsid w:val="00B364F7"/>
    <w:rsid w:val="00B42A57"/>
    <w:rsid w:val="00C017DD"/>
    <w:rsid w:val="00C25396"/>
    <w:rsid w:val="00C611D5"/>
    <w:rsid w:val="00D24395"/>
    <w:rsid w:val="00D93401"/>
    <w:rsid w:val="00E23249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3</cp:revision>
  <cp:lastPrinted>2016-03-07T19:41:00Z</cp:lastPrinted>
  <dcterms:created xsi:type="dcterms:W3CDTF">2017-03-22T20:30:00Z</dcterms:created>
  <dcterms:modified xsi:type="dcterms:W3CDTF">2017-03-22T20:52:00Z</dcterms:modified>
</cp:coreProperties>
</file>