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008BAE6D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  <w:r w:rsidR="00DE0F2A">
        <w:rPr>
          <w:color w:val="00B050"/>
        </w:rPr>
        <w:t>.</w:t>
      </w:r>
    </w:p>
    <w:p w14:paraId="5497C4BB" w14:textId="69BAD70F" w:rsidR="005B7310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  <w:r w:rsidR="00805BD6">
        <w:rPr>
          <w:color w:val="00B050"/>
        </w:rPr>
        <w:t>.</w:t>
      </w:r>
    </w:p>
    <w:p w14:paraId="0C75D1CD" w14:textId="7A0BF0F3" w:rsidR="00926EAC" w:rsidRPr="00926EAC" w:rsidRDefault="00926EAC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rename git branch while being active in that branch is - </w:t>
      </w:r>
      <w:r w:rsidRPr="00926EAC">
        <w:rPr>
          <w:color w:val="00B050"/>
        </w:rPr>
        <w:t>`git branch -m helloWorld`</w:t>
      </w:r>
      <w:r w:rsidR="00E925C4">
        <w:rPr>
          <w:color w:val="00B050"/>
        </w:rPr>
        <w:t>.</w:t>
      </w:r>
    </w:p>
    <w:p w14:paraId="36EBC611" w14:textId="0E1A4E53" w:rsidR="005B7310" w:rsidRDefault="005B7310" w:rsidP="005B7310">
      <w:pPr>
        <w:ind w:left="360"/>
        <w:rPr>
          <w:color w:val="000000" w:themeColor="text1"/>
        </w:rPr>
      </w:pPr>
    </w:p>
    <w:p w14:paraId="223B78F5" w14:textId="0AFD1F16" w:rsidR="005B7310" w:rsidRPr="005B7310" w:rsidRDefault="005B7310" w:rsidP="005B7310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5B7310" w:rsidRPr="005B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535747"/>
    <w:rsid w:val="005B6126"/>
    <w:rsid w:val="005B7310"/>
    <w:rsid w:val="00607AF1"/>
    <w:rsid w:val="006D6C99"/>
    <w:rsid w:val="00805BD6"/>
    <w:rsid w:val="0086147B"/>
    <w:rsid w:val="00915796"/>
    <w:rsid w:val="00915C6E"/>
    <w:rsid w:val="00926EAC"/>
    <w:rsid w:val="00DE0F2A"/>
    <w:rsid w:val="00E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8</cp:revision>
  <dcterms:created xsi:type="dcterms:W3CDTF">2022-08-28T04:20:00Z</dcterms:created>
  <dcterms:modified xsi:type="dcterms:W3CDTF">2022-08-28T04:31:00Z</dcterms:modified>
</cp:coreProperties>
</file>