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Tèéts nèéw fíílèé àâddèéd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