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51D0" w14:textId="77777777" w:rsidR="004F1FE0" w:rsidRPr="00D9472A" w:rsidRDefault="004F1FE0" w:rsidP="004F1F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9472A">
        <w:rPr>
          <w:rFonts w:ascii="Times New Roman" w:hAnsi="Times New Roman" w:cs="Times New Roman"/>
          <w:b/>
          <w:bCs/>
          <w:sz w:val="36"/>
          <w:szCs w:val="36"/>
        </w:rPr>
        <w:t>User Acceptance Testing (UAT) Report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4F1FE0" w:rsidRPr="00D9472A" w14:paraId="153822C1" w14:textId="77777777" w:rsidTr="00916E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043CC" w14:textId="77777777" w:rsidR="004F1FE0" w:rsidRPr="00D9472A" w:rsidRDefault="004F1FE0" w:rsidP="0091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72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5BB88" w14:textId="77777777" w:rsidR="004F1FE0" w:rsidRPr="00D9472A" w:rsidRDefault="004F1FE0" w:rsidP="0091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 FEB 2026</w:t>
            </w:r>
          </w:p>
        </w:tc>
      </w:tr>
      <w:tr w:rsidR="004F1FE0" w:rsidRPr="00D9472A" w14:paraId="769FBA42" w14:textId="77777777" w:rsidTr="00916E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A117E" w14:textId="77777777" w:rsidR="004F1FE0" w:rsidRPr="00D9472A" w:rsidRDefault="004F1FE0" w:rsidP="0091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72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F1FE0" w:rsidRPr="005C664C" w14:paraId="1D64F28E" w14:textId="77777777" w:rsidTr="00916ED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9DDE46" w14:textId="77777777" w:rsidR="004F1FE0" w:rsidRPr="005C664C" w:rsidRDefault="004F1FE0" w:rsidP="00916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44BA043B" w14:textId="77777777" w:rsidR="004F1FE0" w:rsidRPr="005C664C" w:rsidRDefault="004F1FE0" w:rsidP="00916ED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1"/>
            </w:tblGrid>
            <w:tr w:rsidR="004F1FE0" w:rsidRPr="005C664C" w14:paraId="734248F3" w14:textId="77777777" w:rsidTr="00916ED5">
              <w:trPr>
                <w:tblCellSpacing w:w="15" w:type="dxa"/>
              </w:trPr>
              <w:tc>
                <w:tcPr>
                  <w:tcW w:w="2631" w:type="dxa"/>
                  <w:vAlign w:val="center"/>
                  <w:hideMark/>
                </w:tcPr>
                <w:p w14:paraId="2F4132B0" w14:textId="45E8AFC1" w:rsidR="004F1FE0" w:rsidRPr="005C664C" w:rsidRDefault="004F1FE0" w:rsidP="00916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C664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LTVIP2026TMIDS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83762</w:t>
                  </w:r>
                </w:p>
              </w:tc>
            </w:tr>
          </w:tbl>
          <w:p w14:paraId="50F58943" w14:textId="77777777" w:rsidR="004F1FE0" w:rsidRPr="00D9472A" w:rsidRDefault="004F1FE0" w:rsidP="0091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4F1FE0" w:rsidRPr="00D9472A" w14:paraId="6C5EA778" w14:textId="77777777" w:rsidTr="00916E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97DE5" w14:textId="77777777" w:rsidR="004F1FE0" w:rsidRPr="00D9472A" w:rsidRDefault="004F1FE0" w:rsidP="0091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72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FA737" w14:textId="017A1B3A" w:rsidR="004F1FE0" w:rsidRPr="004F1FE0" w:rsidRDefault="004F1FE0" w:rsidP="004F1FE0">
            <w:pPr>
              <w:rPr>
                <w:rFonts w:ascii="Times New Roman" w:hAnsi="Times New Roman" w:cs="Times New Roman"/>
                <w:sz w:val="56"/>
                <w:szCs w:val="56"/>
              </w:rPr>
            </w:pPr>
            <w:proofErr w:type="spellStart"/>
            <w:r w:rsidRPr="004F1F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LearnHub</w:t>
            </w:r>
            <w:proofErr w:type="spellEnd"/>
            <w:r w:rsidRPr="004F1F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4F1FE0">
              <w:rPr>
                <w:rFonts w:ascii="Times New Roman" w:hAnsi="Times New Roman" w:cs="Times New Roman"/>
                <w:sz w:val="24"/>
                <w:szCs w:val="24"/>
              </w:rPr>
              <w:t xml:space="preserve"> Your </w:t>
            </w:r>
            <w:proofErr w:type="spellStart"/>
            <w:r w:rsidRPr="004F1FE0">
              <w:rPr>
                <w:rFonts w:ascii="Times New Roman" w:hAnsi="Times New Roman" w:cs="Times New Roman"/>
                <w:sz w:val="24"/>
                <w:szCs w:val="24"/>
              </w:rPr>
              <w:t>Center</w:t>
            </w:r>
            <w:proofErr w:type="spellEnd"/>
            <w:r w:rsidRPr="004F1FE0">
              <w:rPr>
                <w:rFonts w:ascii="Times New Roman" w:hAnsi="Times New Roman" w:cs="Times New Roman"/>
                <w:sz w:val="24"/>
                <w:szCs w:val="24"/>
              </w:rPr>
              <w:t xml:space="preserve"> for Skill Enhancement</w:t>
            </w:r>
          </w:p>
        </w:tc>
      </w:tr>
      <w:tr w:rsidR="004F1FE0" w:rsidRPr="00D9472A" w14:paraId="33859F90" w14:textId="77777777" w:rsidTr="00916E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B932B" w14:textId="77777777" w:rsidR="004F1FE0" w:rsidRPr="00D9472A" w:rsidRDefault="004F1FE0" w:rsidP="0091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72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993BE" w14:textId="77777777" w:rsidR="004F1FE0" w:rsidRPr="00D9472A" w:rsidRDefault="004F1FE0" w:rsidP="00916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7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 Marks</w:t>
            </w:r>
          </w:p>
        </w:tc>
      </w:tr>
    </w:tbl>
    <w:p w14:paraId="2847325A" w14:textId="77777777" w:rsidR="004F1FE0" w:rsidRPr="005C664C" w:rsidRDefault="004F1FE0" w:rsidP="004F1FE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664C">
        <w:rPr>
          <w:rFonts w:ascii="Times New Roman" w:hAnsi="Times New Roman" w:cs="Times New Roman"/>
          <w:b/>
          <w:bCs/>
          <w:sz w:val="32"/>
          <w:szCs w:val="32"/>
        </w:rPr>
        <w:t>Project Overview</w:t>
      </w:r>
    </w:p>
    <w:p w14:paraId="4E6374C5" w14:textId="6C2A4F1A" w:rsidR="004F1FE0" w:rsidRPr="00684AFB" w:rsidRDefault="004F1FE0" w:rsidP="00684AFB">
      <w:pPr>
        <w:rPr>
          <w:rFonts w:ascii="Times New Roman" w:hAnsi="Times New Roman" w:cs="Times New Roman"/>
          <w:sz w:val="56"/>
          <w:szCs w:val="56"/>
        </w:rPr>
      </w:pPr>
      <w:r w:rsidRPr="005C664C">
        <w:rPr>
          <w:rFonts w:ascii="Times New Roman" w:hAnsi="Times New Roman" w:cs="Times New Roman"/>
          <w:b/>
          <w:bCs/>
          <w:sz w:val="28"/>
          <w:szCs w:val="28"/>
        </w:rPr>
        <w:t>Project Name:</w:t>
      </w:r>
      <w:r w:rsidRPr="005C664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84AFB" w:rsidRPr="004F1FE0">
        <w:rPr>
          <w:rFonts w:ascii="Times New Roman" w:hAnsi="Times New Roman" w:cs="Times New Roman"/>
          <w:sz w:val="24"/>
          <w:szCs w:val="24"/>
          <w:lang w:val="en-US"/>
        </w:rPr>
        <w:t>LearnHub</w:t>
      </w:r>
      <w:proofErr w:type="spellEnd"/>
      <w:r w:rsidR="00684AFB" w:rsidRPr="004F1FE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84AFB" w:rsidRPr="004F1FE0">
        <w:rPr>
          <w:rFonts w:ascii="Times New Roman" w:hAnsi="Times New Roman" w:cs="Times New Roman"/>
          <w:sz w:val="24"/>
          <w:szCs w:val="24"/>
        </w:rPr>
        <w:t xml:space="preserve"> Your </w:t>
      </w:r>
      <w:proofErr w:type="spellStart"/>
      <w:r w:rsidR="00684AFB" w:rsidRPr="004F1FE0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="00684AFB" w:rsidRPr="004F1FE0">
        <w:rPr>
          <w:rFonts w:ascii="Times New Roman" w:hAnsi="Times New Roman" w:cs="Times New Roman"/>
          <w:sz w:val="24"/>
          <w:szCs w:val="24"/>
        </w:rPr>
        <w:t xml:space="preserve"> for Skill Enhancement</w:t>
      </w:r>
    </w:p>
    <w:p w14:paraId="58838DBF" w14:textId="24EA5D60" w:rsidR="004F1FE0" w:rsidRPr="005C664C" w:rsidRDefault="004F1FE0" w:rsidP="004F1FE0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C664C">
        <w:rPr>
          <w:rFonts w:ascii="Times New Roman" w:hAnsi="Times New Roman" w:cs="Times New Roman"/>
          <w:b/>
          <w:bCs/>
          <w:sz w:val="28"/>
          <w:szCs w:val="28"/>
        </w:rPr>
        <w:t>Project Description:</w:t>
      </w:r>
      <w:r w:rsidRPr="005C664C">
        <w:rPr>
          <w:rFonts w:ascii="Times New Roman" w:hAnsi="Times New Roman" w:cs="Times New Roman"/>
          <w:sz w:val="36"/>
          <w:szCs w:val="36"/>
        </w:rPr>
        <w:br/>
      </w:r>
      <w:proofErr w:type="spellStart"/>
      <w:r w:rsidR="00684AFB" w:rsidRPr="00684AFB">
        <w:rPr>
          <w:rFonts w:ascii="Times New Roman" w:hAnsi="Times New Roman" w:cs="Times New Roman"/>
          <w:sz w:val="24"/>
          <w:szCs w:val="36"/>
        </w:rPr>
        <w:t>LearnHub</w:t>
      </w:r>
      <w:proofErr w:type="spellEnd"/>
      <w:r w:rsidR="00684AFB" w:rsidRPr="00684AFB">
        <w:rPr>
          <w:rFonts w:ascii="Times New Roman" w:hAnsi="Times New Roman" w:cs="Times New Roman"/>
          <w:sz w:val="24"/>
          <w:szCs w:val="36"/>
        </w:rPr>
        <w:t xml:space="preserve"> is a full-stack MERN-based Learning Management System that allows students to register, </w:t>
      </w:r>
      <w:proofErr w:type="spellStart"/>
      <w:r w:rsidR="00684AFB" w:rsidRPr="00684AFB">
        <w:rPr>
          <w:rFonts w:ascii="Times New Roman" w:hAnsi="Times New Roman" w:cs="Times New Roman"/>
          <w:sz w:val="24"/>
          <w:szCs w:val="36"/>
        </w:rPr>
        <w:t>enroll</w:t>
      </w:r>
      <w:proofErr w:type="spellEnd"/>
      <w:r w:rsidR="00684AFB" w:rsidRPr="00684AFB">
        <w:rPr>
          <w:rFonts w:ascii="Times New Roman" w:hAnsi="Times New Roman" w:cs="Times New Roman"/>
          <w:sz w:val="24"/>
          <w:szCs w:val="36"/>
        </w:rPr>
        <w:t xml:space="preserve"> in courses, track progress, and download certificates. Teachers can upload and manage courses, while admins monitor platform activities and manage users through a dashboard.</w:t>
      </w:r>
    </w:p>
    <w:p w14:paraId="49E1AC9B" w14:textId="77777777" w:rsidR="004F1FE0" w:rsidRPr="005C664C" w:rsidRDefault="004F1FE0" w:rsidP="004F1FE0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C664C">
        <w:rPr>
          <w:rFonts w:ascii="Times New Roman" w:hAnsi="Times New Roman" w:cs="Times New Roman"/>
          <w:b/>
          <w:bCs/>
          <w:sz w:val="28"/>
          <w:szCs w:val="28"/>
        </w:rPr>
        <w:t>Project Version:</w:t>
      </w:r>
      <w:r w:rsidRPr="005C664C">
        <w:rPr>
          <w:rFonts w:ascii="Times New Roman" w:hAnsi="Times New Roman" w:cs="Times New Roman"/>
          <w:sz w:val="36"/>
          <w:szCs w:val="36"/>
        </w:rPr>
        <w:t xml:space="preserve"> v1.0</w:t>
      </w:r>
    </w:p>
    <w:p w14:paraId="71A79670" w14:textId="77777777" w:rsidR="004F1FE0" w:rsidRPr="005C664C" w:rsidRDefault="004F1FE0" w:rsidP="004F1FE0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C664C">
        <w:rPr>
          <w:rFonts w:ascii="Times New Roman" w:hAnsi="Times New Roman" w:cs="Times New Roman"/>
          <w:b/>
          <w:bCs/>
          <w:sz w:val="28"/>
          <w:szCs w:val="28"/>
        </w:rPr>
        <w:t>Testing Period:</w:t>
      </w:r>
      <w:r w:rsidRPr="005C664C">
        <w:rPr>
          <w:rFonts w:ascii="Times New Roman" w:hAnsi="Times New Roman" w:cs="Times New Roman"/>
          <w:sz w:val="36"/>
          <w:szCs w:val="36"/>
        </w:rPr>
        <w:t xml:space="preserve"> </w:t>
      </w:r>
      <w:r w:rsidRPr="00D9472A">
        <w:rPr>
          <w:rFonts w:ascii="Times New Roman" w:hAnsi="Times New Roman" w:cs="Times New Roman"/>
          <w:sz w:val="36"/>
          <w:szCs w:val="36"/>
        </w:rPr>
        <w:t>15 FEB</w:t>
      </w:r>
      <w:r w:rsidRPr="005C664C">
        <w:rPr>
          <w:rFonts w:ascii="Times New Roman" w:hAnsi="Times New Roman" w:cs="Times New Roman"/>
          <w:sz w:val="36"/>
          <w:szCs w:val="36"/>
        </w:rPr>
        <w:t xml:space="preserve"> 2026 – </w:t>
      </w:r>
      <w:r w:rsidRPr="00D9472A">
        <w:rPr>
          <w:rFonts w:ascii="Times New Roman" w:hAnsi="Times New Roman" w:cs="Times New Roman"/>
          <w:sz w:val="36"/>
          <w:szCs w:val="36"/>
        </w:rPr>
        <w:t>20</w:t>
      </w:r>
      <w:r w:rsidRPr="005C664C">
        <w:rPr>
          <w:rFonts w:ascii="Times New Roman" w:hAnsi="Times New Roman" w:cs="Times New Roman"/>
          <w:sz w:val="36"/>
          <w:szCs w:val="36"/>
        </w:rPr>
        <w:t xml:space="preserve"> </w:t>
      </w:r>
      <w:r w:rsidRPr="00D9472A">
        <w:rPr>
          <w:rFonts w:ascii="Times New Roman" w:hAnsi="Times New Roman" w:cs="Times New Roman"/>
          <w:sz w:val="36"/>
          <w:szCs w:val="36"/>
        </w:rPr>
        <w:t>FEB</w:t>
      </w:r>
      <w:r w:rsidRPr="005C664C">
        <w:rPr>
          <w:rFonts w:ascii="Times New Roman" w:hAnsi="Times New Roman" w:cs="Times New Roman"/>
          <w:sz w:val="36"/>
          <w:szCs w:val="36"/>
        </w:rPr>
        <w:t xml:space="preserve"> 2026</w:t>
      </w:r>
    </w:p>
    <w:p w14:paraId="4543489D" w14:textId="77777777" w:rsidR="004F1FE0" w:rsidRPr="005C664C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4587AD" w14:textId="77777777" w:rsidR="004F1FE0" w:rsidRPr="005C664C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64C">
        <w:rPr>
          <w:rFonts w:ascii="Times New Roman" w:hAnsi="Times New Roman" w:cs="Times New Roman"/>
          <w:b/>
          <w:bCs/>
          <w:sz w:val="28"/>
          <w:szCs w:val="28"/>
        </w:rPr>
        <w:t>Testing Scope</w:t>
      </w:r>
    </w:p>
    <w:p w14:paraId="2372CD1E" w14:textId="77777777" w:rsidR="004F1FE0" w:rsidRPr="005C664C" w:rsidRDefault="004F1FE0" w:rsidP="004F1FE0">
      <w:pPr>
        <w:rPr>
          <w:rFonts w:ascii="Times New Roman" w:hAnsi="Times New Roman" w:cs="Times New Roman"/>
          <w:sz w:val="24"/>
          <w:szCs w:val="24"/>
        </w:rPr>
      </w:pPr>
      <w:r w:rsidRPr="005C664C">
        <w:rPr>
          <w:rFonts w:ascii="Times New Roman" w:hAnsi="Times New Roman" w:cs="Times New Roman"/>
          <w:sz w:val="24"/>
          <w:szCs w:val="24"/>
        </w:rPr>
        <w:t>Features and Functionalities Tested</w:t>
      </w:r>
    </w:p>
    <w:p w14:paraId="0633C681" w14:textId="77777777" w:rsidR="004F1FE0" w:rsidRPr="005C664C" w:rsidRDefault="004F1FE0" w:rsidP="004F1F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C664C">
        <w:rPr>
          <w:rFonts w:ascii="Times New Roman" w:hAnsi="Times New Roman" w:cs="Times New Roman"/>
          <w:sz w:val="24"/>
          <w:szCs w:val="24"/>
        </w:rPr>
        <w:t>User Registration and Login</w:t>
      </w:r>
    </w:p>
    <w:p w14:paraId="0B52E4BC" w14:textId="312A90E0" w:rsidR="004F1FE0" w:rsidRPr="005C664C" w:rsidRDefault="00684AFB" w:rsidP="004F1F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4AFB">
        <w:rPr>
          <w:rFonts w:ascii="Times New Roman" w:hAnsi="Times New Roman" w:cs="Times New Roman"/>
          <w:sz w:val="24"/>
          <w:szCs w:val="24"/>
        </w:rPr>
        <w:t>Role-Based Access (Admin, Teacher, Student)</w:t>
      </w:r>
    </w:p>
    <w:p w14:paraId="061DB7AC" w14:textId="50FC5BC2" w:rsidR="004F1FE0" w:rsidRPr="005C664C" w:rsidRDefault="00684AFB" w:rsidP="004F1F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4AFB">
        <w:rPr>
          <w:rFonts w:ascii="Times New Roman" w:hAnsi="Times New Roman" w:cs="Times New Roman"/>
          <w:sz w:val="24"/>
          <w:szCs w:val="24"/>
        </w:rPr>
        <w:t>Course Creation and Video Upload</w:t>
      </w:r>
    </w:p>
    <w:p w14:paraId="3D1BFDE1" w14:textId="0905A2BF" w:rsidR="004F1FE0" w:rsidRPr="005C664C" w:rsidRDefault="00684AFB" w:rsidP="004F1F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4AFB">
        <w:rPr>
          <w:rFonts w:ascii="Times New Roman" w:hAnsi="Times New Roman" w:cs="Times New Roman"/>
          <w:sz w:val="24"/>
          <w:szCs w:val="24"/>
        </w:rPr>
        <w:t xml:space="preserve">Course </w:t>
      </w:r>
      <w:proofErr w:type="spellStart"/>
      <w:r w:rsidRPr="00684AFB">
        <w:rPr>
          <w:rFonts w:ascii="Times New Roman" w:hAnsi="Times New Roman" w:cs="Times New Roman"/>
          <w:sz w:val="24"/>
          <w:szCs w:val="24"/>
        </w:rPr>
        <w:t>Enrollment</w:t>
      </w:r>
      <w:proofErr w:type="spellEnd"/>
    </w:p>
    <w:p w14:paraId="75E763A5" w14:textId="0E71A2D7" w:rsidR="004F1FE0" w:rsidRPr="005C664C" w:rsidRDefault="00684AFB" w:rsidP="004F1F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4AFB">
        <w:rPr>
          <w:rFonts w:ascii="Times New Roman" w:hAnsi="Times New Roman" w:cs="Times New Roman"/>
          <w:sz w:val="24"/>
          <w:szCs w:val="24"/>
        </w:rPr>
        <w:t>Progress Tracking</w:t>
      </w:r>
    </w:p>
    <w:p w14:paraId="48E6B903" w14:textId="0767D858" w:rsidR="004F1FE0" w:rsidRDefault="00684AFB" w:rsidP="004F1F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4AFB">
        <w:rPr>
          <w:rFonts w:ascii="Times New Roman" w:hAnsi="Times New Roman" w:cs="Times New Roman"/>
          <w:sz w:val="24"/>
          <w:szCs w:val="24"/>
        </w:rPr>
        <w:t>Certificate Generation</w:t>
      </w:r>
    </w:p>
    <w:p w14:paraId="70B8F93E" w14:textId="6D41D248" w:rsidR="00684AFB" w:rsidRPr="005C664C" w:rsidRDefault="00684AFB" w:rsidP="004F1F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4AFB">
        <w:rPr>
          <w:rFonts w:ascii="Times New Roman" w:hAnsi="Times New Roman" w:cs="Times New Roman"/>
          <w:sz w:val="24"/>
          <w:szCs w:val="24"/>
        </w:rPr>
        <w:t>Admin Dashboard Monitoring</w:t>
      </w:r>
    </w:p>
    <w:p w14:paraId="56547C88" w14:textId="77777777" w:rsidR="004F1FE0" w:rsidRPr="005C664C" w:rsidRDefault="004F1FE0" w:rsidP="004F1FE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664C">
        <w:rPr>
          <w:rFonts w:ascii="Times New Roman" w:hAnsi="Times New Roman" w:cs="Times New Roman"/>
          <w:b/>
          <w:bCs/>
          <w:sz w:val="32"/>
          <w:szCs w:val="32"/>
        </w:rPr>
        <w:t>User Stories / Requirements Tested</w:t>
      </w:r>
    </w:p>
    <w:p w14:paraId="023A6273" w14:textId="205C0A77" w:rsidR="004F1FE0" w:rsidRPr="005C664C" w:rsidRDefault="00684AFB" w:rsidP="004F1FE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4AFB">
        <w:rPr>
          <w:rFonts w:ascii="Times New Roman" w:hAnsi="Times New Roman" w:cs="Times New Roman"/>
          <w:sz w:val="24"/>
          <w:szCs w:val="24"/>
        </w:rPr>
        <w:t>Secure authentication and authorization</w:t>
      </w:r>
    </w:p>
    <w:p w14:paraId="14DF7E9E" w14:textId="590AE6E1" w:rsidR="004F1FE0" w:rsidRPr="005C664C" w:rsidRDefault="00684AFB" w:rsidP="004F1FE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4AFB">
        <w:rPr>
          <w:rFonts w:ascii="Times New Roman" w:hAnsi="Times New Roman" w:cs="Times New Roman"/>
          <w:sz w:val="24"/>
          <w:szCs w:val="24"/>
        </w:rPr>
        <w:t>Course management functionality</w:t>
      </w:r>
    </w:p>
    <w:p w14:paraId="5D0926A6" w14:textId="00FD2D7B" w:rsidR="004F1FE0" w:rsidRPr="005C664C" w:rsidRDefault="00684AFB" w:rsidP="004F1FE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84AFB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684AFB">
        <w:rPr>
          <w:rFonts w:ascii="Times New Roman" w:hAnsi="Times New Roman" w:cs="Times New Roman"/>
          <w:sz w:val="24"/>
          <w:szCs w:val="24"/>
        </w:rPr>
        <w:t xml:space="preserve"> workflow</w:t>
      </w:r>
    </w:p>
    <w:p w14:paraId="431CA870" w14:textId="270E009B" w:rsidR="004F1FE0" w:rsidRDefault="00684AFB" w:rsidP="004F1FE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4AFB">
        <w:rPr>
          <w:rFonts w:ascii="Times New Roman" w:hAnsi="Times New Roman" w:cs="Times New Roman"/>
          <w:sz w:val="24"/>
          <w:szCs w:val="24"/>
        </w:rPr>
        <w:t>Progress update logic</w:t>
      </w:r>
    </w:p>
    <w:p w14:paraId="51718F7E" w14:textId="074AB8BB" w:rsidR="00684AFB" w:rsidRPr="005C664C" w:rsidRDefault="00684AFB" w:rsidP="004F1FE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4AFB">
        <w:rPr>
          <w:rFonts w:ascii="Times New Roman" w:hAnsi="Times New Roman" w:cs="Times New Roman"/>
          <w:sz w:val="24"/>
          <w:szCs w:val="24"/>
        </w:rPr>
        <w:t>Secure data handling</w:t>
      </w:r>
    </w:p>
    <w:p w14:paraId="3D76AD60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E609CE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12D3B6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64C">
        <w:rPr>
          <w:rFonts w:ascii="Times New Roman" w:hAnsi="Times New Roman" w:cs="Times New Roman"/>
          <w:b/>
          <w:bCs/>
          <w:sz w:val="28"/>
          <w:szCs w:val="28"/>
        </w:rPr>
        <w:t>Testing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8"/>
        <w:gridCol w:w="4528"/>
      </w:tblGrid>
      <w:tr w:rsidR="004F1FE0" w:rsidRPr="00D9472A" w14:paraId="5768A62C" w14:textId="77777777" w:rsidTr="00916ED5">
        <w:tc>
          <w:tcPr>
            <w:tcW w:w="4621" w:type="dxa"/>
          </w:tcPr>
          <w:p w14:paraId="1D50EFF2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  <w:r w:rsidRPr="00D9472A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4621" w:type="dxa"/>
          </w:tcPr>
          <w:p w14:paraId="4511D016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4F1FE0" w:rsidRPr="00D9472A" w14:paraId="1CF73813" w14:textId="77777777" w:rsidTr="00916ED5">
        <w:tc>
          <w:tcPr>
            <w:tcW w:w="4621" w:type="dxa"/>
          </w:tcPr>
          <w:p w14:paraId="64BBB914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D9472A">
              <w:rPr>
                <w:rFonts w:ascii="Times New Roman" w:hAnsi="Times New Roman" w:cs="Times New Roman"/>
                <w:sz w:val="24"/>
                <w:szCs w:val="36"/>
              </w:rPr>
              <w:t>URL / Location</w:t>
            </w:r>
          </w:p>
        </w:tc>
        <w:tc>
          <w:tcPr>
            <w:tcW w:w="4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510B51" w14:paraId="0288B663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B81EF7" w14:textId="77777777" w:rsidR="004F1FE0" w:rsidRPr="00510B5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</w:pPr>
                </w:p>
              </w:tc>
            </w:tr>
          </w:tbl>
          <w:p w14:paraId="51C9A079" w14:textId="77777777" w:rsidR="004F1FE0" w:rsidRPr="00510B5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  <w:sz w:val="36"/>
                <w:szCs w:val="3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4"/>
            </w:tblGrid>
            <w:tr w:rsidR="004F1FE0" w:rsidRPr="00510B51" w14:paraId="008210C6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1E17C1" w14:textId="79DED968" w:rsidR="004F1FE0" w:rsidRPr="00510B5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10B51">
                    <w:rPr>
                      <w:rFonts w:ascii="Times New Roman" w:eastAsia="Arial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http://localhost:</w:t>
                  </w:r>
                  <w:r w:rsidR="00684AFB">
                    <w:rPr>
                      <w:rFonts w:ascii="Times New Roman" w:eastAsia="Arial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5173</w:t>
                  </w:r>
                  <w:r w:rsidRPr="00510B51">
                    <w:rPr>
                      <w:rFonts w:ascii="Times New Roman" w:eastAsia="Arial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(Frontend)</w:t>
                  </w:r>
                </w:p>
              </w:tc>
            </w:tr>
          </w:tbl>
          <w:p w14:paraId="18CA1E40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4F1FE0" w:rsidRPr="00D9472A" w14:paraId="48CFB15C" w14:textId="77777777" w:rsidTr="00916ED5">
        <w:tc>
          <w:tcPr>
            <w:tcW w:w="4621" w:type="dxa"/>
          </w:tcPr>
          <w:p w14:paraId="532EE012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sz w:val="24"/>
                <w:szCs w:val="24"/>
              </w:rPr>
              <w:t>Backend API</w:t>
            </w:r>
          </w:p>
        </w:tc>
        <w:tc>
          <w:tcPr>
            <w:tcW w:w="4621" w:type="dxa"/>
          </w:tcPr>
          <w:p w14:paraId="4856E659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D9472A">
              <w:rPr>
                <w:rFonts w:ascii="Times New Roman" w:hAnsi="Times New Roman" w:cs="Times New Roman"/>
                <w:sz w:val="24"/>
                <w:szCs w:val="36"/>
              </w:rPr>
              <w:t>http://localhost:5000</w:t>
            </w:r>
          </w:p>
        </w:tc>
      </w:tr>
      <w:tr w:rsidR="004F1FE0" w:rsidRPr="00D9472A" w14:paraId="2918BFCA" w14:textId="77777777" w:rsidTr="00916ED5">
        <w:tc>
          <w:tcPr>
            <w:tcW w:w="4621" w:type="dxa"/>
          </w:tcPr>
          <w:p w14:paraId="62D3E5C5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D9472A">
              <w:rPr>
                <w:rFonts w:ascii="Times New Roman" w:hAnsi="Times New Roman" w:cs="Times New Roman"/>
                <w:sz w:val="24"/>
                <w:szCs w:val="36"/>
              </w:rPr>
              <w:t>Database</w:t>
            </w:r>
          </w:p>
        </w:tc>
        <w:tc>
          <w:tcPr>
            <w:tcW w:w="4621" w:type="dxa"/>
          </w:tcPr>
          <w:p w14:paraId="76229E1D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D9472A">
              <w:rPr>
                <w:rFonts w:ascii="Times New Roman" w:hAnsi="Times New Roman" w:cs="Times New Roman"/>
                <w:sz w:val="24"/>
                <w:szCs w:val="36"/>
              </w:rPr>
              <w:t>MongoDB</w:t>
            </w:r>
          </w:p>
        </w:tc>
      </w:tr>
      <w:tr w:rsidR="004F1FE0" w:rsidRPr="00D9472A" w14:paraId="26E66A06" w14:textId="77777777" w:rsidTr="00916ED5">
        <w:tc>
          <w:tcPr>
            <w:tcW w:w="4621" w:type="dxa"/>
          </w:tcPr>
          <w:p w14:paraId="35826899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sz w:val="24"/>
                <w:szCs w:val="24"/>
              </w:rPr>
              <w:t>Credentials</w:t>
            </w:r>
          </w:p>
        </w:tc>
        <w:tc>
          <w:tcPr>
            <w:tcW w:w="4621" w:type="dxa"/>
          </w:tcPr>
          <w:p w14:paraId="66F3829B" w14:textId="3B461DCE" w:rsidR="004F1FE0" w:rsidRPr="00D9472A" w:rsidRDefault="00684AFB" w:rsidP="00916ED5">
            <w:pPr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hyperlink r:id="rId5" w:history="1">
              <w:r w:rsidRPr="00B164BA">
                <w:rPr>
                  <w:rStyle w:val="Hyperlink"/>
                  <w:rFonts w:ascii="Times New Roman" w:hAnsi="Times New Roman" w:cs="Times New Roman"/>
                  <w:bCs/>
                  <w:sz w:val="24"/>
                  <w:szCs w:val="36"/>
                </w:rPr>
                <w:t>admin@</w:t>
              </w:r>
              <w:r w:rsidRPr="00B164BA">
                <w:rPr>
                  <w:rStyle w:val="Hyperlink"/>
                  <w:rFonts w:ascii="Times New Roman" w:hAnsi="Times New Roman" w:cs="Times New Roman"/>
                  <w:bCs/>
                  <w:sz w:val="24"/>
                  <w:szCs w:val="36"/>
                </w:rPr>
                <w:t>mail</w:t>
              </w:r>
              <w:r w:rsidRPr="00B164BA">
                <w:rPr>
                  <w:rStyle w:val="Hyperlink"/>
                  <w:rFonts w:ascii="Times New Roman" w:hAnsi="Times New Roman" w:cs="Times New Roman"/>
                  <w:bCs/>
                  <w:sz w:val="24"/>
                  <w:szCs w:val="36"/>
                </w:rPr>
                <w:t>.com</w:t>
              </w:r>
            </w:hyperlink>
            <w:r w:rsidR="004F1FE0"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  <w:t>admin</w:t>
            </w:r>
            <w:r w:rsidR="004F1FE0"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</w:r>
            <w:r w:rsidR="004F1FE0"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</w:r>
            <w:hyperlink r:id="rId6" w:history="1">
              <w:r w:rsidRPr="00B164BA">
                <w:rPr>
                  <w:rStyle w:val="Hyperlink"/>
                </w:rPr>
                <w:t>student</w:t>
              </w:r>
              <w:r w:rsidRPr="00B164BA">
                <w:rPr>
                  <w:rStyle w:val="Hyperlink"/>
                  <w:rFonts w:ascii="Times New Roman" w:hAnsi="Times New Roman" w:cs="Times New Roman"/>
                  <w:bCs/>
                  <w:sz w:val="24"/>
                  <w:szCs w:val="36"/>
                </w:rPr>
                <w:t>@</w:t>
              </w:r>
              <w:r w:rsidRPr="00B164BA">
                <w:rPr>
                  <w:rStyle w:val="Hyperlink"/>
                  <w:rFonts w:ascii="Times New Roman" w:hAnsi="Times New Roman" w:cs="Times New Roman"/>
                  <w:bCs/>
                  <w:sz w:val="24"/>
                  <w:szCs w:val="36"/>
                </w:rPr>
                <w:t>gmail</w:t>
              </w:r>
              <w:r w:rsidRPr="00B164BA">
                <w:rPr>
                  <w:rStyle w:val="Hyperlink"/>
                  <w:rFonts w:ascii="Times New Roman" w:hAnsi="Times New Roman" w:cs="Times New Roman"/>
                  <w:bCs/>
                  <w:sz w:val="24"/>
                  <w:szCs w:val="36"/>
                </w:rPr>
                <w:t>.com</w:t>
              </w:r>
            </w:hyperlink>
            <w:r w:rsidR="004F1FE0"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  <w:t>123</w:t>
            </w:r>
            <w:r>
              <w:rPr>
                <w:rFonts w:ascii="Times New Roman" w:hAnsi="Times New Roman" w:cs="Times New Roman"/>
                <w:bCs/>
                <w:sz w:val="24"/>
                <w:szCs w:val="36"/>
              </w:rPr>
              <w:t>4</w:t>
            </w:r>
            <w:r w:rsidR="004F1FE0"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</w:r>
            <w:r w:rsidR="004F1FE0"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</w:r>
            <w:hyperlink r:id="rId7" w:history="1">
              <w:r w:rsidRPr="00B164BA">
                <w:rPr>
                  <w:rStyle w:val="Hyperlink"/>
                </w:rPr>
                <w:t>teacher@gmail</w:t>
              </w:r>
              <w:r w:rsidRPr="00B164BA">
                <w:rPr>
                  <w:rStyle w:val="Hyperlink"/>
                  <w:rFonts w:ascii="Times New Roman" w:hAnsi="Times New Roman" w:cs="Times New Roman"/>
                  <w:bCs/>
                  <w:sz w:val="24"/>
                  <w:szCs w:val="36"/>
                </w:rPr>
                <w:t>.com</w:t>
              </w:r>
            </w:hyperlink>
            <w:r w:rsidR="004F1FE0" w:rsidRPr="00D9472A">
              <w:rPr>
                <w:rFonts w:ascii="Times New Roman" w:hAnsi="Times New Roman" w:cs="Times New Roman"/>
                <w:bCs/>
                <w:sz w:val="24"/>
                <w:szCs w:val="36"/>
              </w:rPr>
              <w:br/>
              <w:t>123</w:t>
            </w:r>
            <w:r>
              <w:rPr>
                <w:rFonts w:ascii="Times New Roman" w:hAnsi="Times New Roman" w:cs="Times New Roman"/>
                <w:bCs/>
                <w:sz w:val="24"/>
                <w:szCs w:val="36"/>
              </w:rPr>
              <w:t>4</w:t>
            </w:r>
          </w:p>
        </w:tc>
      </w:tr>
    </w:tbl>
    <w:p w14:paraId="707E295D" w14:textId="77777777" w:rsidR="004F1FE0" w:rsidRPr="005C664C" w:rsidRDefault="004F1FE0" w:rsidP="004F1FE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05D60A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72A">
        <w:rPr>
          <w:rFonts w:ascii="Times New Roman" w:hAnsi="Times New Roman" w:cs="Times New Roman"/>
          <w:b/>
          <w:bCs/>
          <w:sz w:val="28"/>
          <w:szCs w:val="28"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535"/>
        <w:gridCol w:w="1500"/>
        <w:gridCol w:w="1522"/>
        <w:gridCol w:w="1520"/>
        <w:gridCol w:w="1471"/>
      </w:tblGrid>
      <w:tr w:rsidR="004F1FE0" w:rsidRPr="00D9472A" w14:paraId="4E846AFE" w14:textId="77777777" w:rsidTr="002D13A1">
        <w:tc>
          <w:tcPr>
            <w:tcW w:w="1468" w:type="dxa"/>
          </w:tcPr>
          <w:p w14:paraId="01F0FDDA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473ADC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  <w:p w14:paraId="68A9D945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510B51" w14:paraId="62CCE795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012A9F" w14:textId="77777777" w:rsidR="004F1FE0" w:rsidRPr="00510B5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69DD2674" w14:textId="77777777" w:rsidR="004F1FE0" w:rsidRPr="00510B5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9"/>
            </w:tblGrid>
            <w:tr w:rsidR="004F1FE0" w:rsidRPr="00510B51" w14:paraId="3266B3EA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191C7C" w14:textId="77777777" w:rsidR="004F1FE0" w:rsidRPr="00510B5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10B5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Test Scenario</w:t>
                  </w:r>
                </w:p>
              </w:tc>
            </w:tr>
          </w:tbl>
          <w:p w14:paraId="2910DCF2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00" w:type="dxa"/>
          </w:tcPr>
          <w:p w14:paraId="06F8E797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5D93DC3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522" w:type="dxa"/>
          </w:tcPr>
          <w:p w14:paraId="4A231444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ECD57E9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520" w:type="dxa"/>
          </w:tcPr>
          <w:p w14:paraId="66B24C00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11A8B57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471" w:type="dxa"/>
          </w:tcPr>
          <w:p w14:paraId="526085A9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BF4844D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 / Fail</w:t>
            </w:r>
          </w:p>
        </w:tc>
      </w:tr>
      <w:tr w:rsidR="004F1FE0" w:rsidRPr="00D9472A" w14:paraId="67926BB5" w14:textId="77777777" w:rsidTr="002D13A1">
        <w:tc>
          <w:tcPr>
            <w:tcW w:w="1468" w:type="dxa"/>
          </w:tcPr>
          <w:p w14:paraId="49097720" w14:textId="77777777" w:rsidR="004F1FE0" w:rsidRPr="00D9472A" w:rsidRDefault="004F1FE0" w:rsidP="00916ED5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TC-001</w:t>
            </w:r>
          </w:p>
        </w:tc>
        <w:tc>
          <w:tcPr>
            <w:tcW w:w="15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510B51" w14:paraId="301DA692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2BF333" w14:textId="77777777" w:rsidR="004F1FE0" w:rsidRPr="00510B5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7C8C0DF8" w14:textId="77777777" w:rsidR="004F1FE0" w:rsidRPr="00510B5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9"/>
            </w:tblGrid>
            <w:tr w:rsidR="004F1FE0" w:rsidRPr="00510B51" w14:paraId="51E8C340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00E89E" w14:textId="77777777" w:rsidR="004F1FE0" w:rsidRPr="00510B5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510B51">
                    <w:rPr>
                      <w:rFonts w:ascii="Times New Roman" w:eastAsia="Arial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User Registration</w:t>
                  </w:r>
                </w:p>
              </w:tc>
            </w:tr>
          </w:tbl>
          <w:p w14:paraId="69973D86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00" w:type="dxa"/>
          </w:tcPr>
          <w:p w14:paraId="6A201E43" w14:textId="7FB158D1" w:rsidR="004F1FE0" w:rsidRPr="00D9472A" w:rsidRDefault="00684AFB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Enter </w:t>
            </w:r>
            <w:proofErr w:type="spellStart"/>
            <w:r>
              <w:rPr>
                <w:rFonts w:ascii="Times New Roman" w:hAnsi="Times New Roman" w:cs="Times New Roman"/>
              </w:rPr>
              <w:t>vaild</w:t>
            </w:r>
            <w:proofErr w:type="spellEnd"/>
            <w:r>
              <w:rPr>
                <w:rFonts w:ascii="Times New Roman" w:hAnsi="Times New Roman" w:cs="Times New Roman"/>
              </w:rPr>
              <w:t xml:space="preserve"> details &amp; register</w:t>
            </w:r>
          </w:p>
        </w:tc>
        <w:tc>
          <w:tcPr>
            <w:tcW w:w="1522" w:type="dxa"/>
          </w:tcPr>
          <w:p w14:paraId="6D35CF59" w14:textId="3937DF26" w:rsidR="004F1FE0" w:rsidRPr="00D9472A" w:rsidRDefault="00684AFB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 created successfully</w:t>
            </w:r>
          </w:p>
        </w:tc>
        <w:tc>
          <w:tcPr>
            <w:tcW w:w="1520" w:type="dxa"/>
          </w:tcPr>
          <w:p w14:paraId="44606F76" w14:textId="19C41276" w:rsidR="004F1FE0" w:rsidRPr="00D9472A" w:rsidRDefault="00684AFB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Registered successfully</w:t>
            </w:r>
          </w:p>
        </w:tc>
        <w:tc>
          <w:tcPr>
            <w:tcW w:w="14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743B1" w14:paraId="2DAC9C5D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A0CB86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51F7569A" w14:textId="77777777" w:rsidR="004F1FE0" w:rsidRPr="00B743B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4F1FE0" w:rsidRPr="00B743B1" w14:paraId="6F77C8C3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C24257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615DD3C7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F1FE0" w:rsidRPr="00D9472A" w14:paraId="0EEADC34" w14:textId="77777777" w:rsidTr="002D13A1">
        <w:tc>
          <w:tcPr>
            <w:tcW w:w="1468" w:type="dxa"/>
          </w:tcPr>
          <w:p w14:paraId="773AE69A" w14:textId="77777777" w:rsidR="004F1FE0" w:rsidRPr="00D9472A" w:rsidRDefault="004F1FE0" w:rsidP="00916ED5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TC-002</w:t>
            </w:r>
          </w:p>
        </w:tc>
        <w:tc>
          <w:tcPr>
            <w:tcW w:w="1535" w:type="dxa"/>
          </w:tcPr>
          <w:p w14:paraId="29AD98B5" w14:textId="77777777" w:rsidR="004F1FE0" w:rsidRPr="00D9472A" w:rsidRDefault="004F1FE0" w:rsidP="00916ED5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1500" w:type="dxa"/>
          </w:tcPr>
          <w:p w14:paraId="03C82DDA" w14:textId="4EC1188E" w:rsidR="004F1FE0" w:rsidRPr="00D9472A" w:rsidRDefault="004F1FE0" w:rsidP="00916ED5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Enter email &amp; password</w:t>
            </w:r>
          </w:p>
        </w:tc>
        <w:tc>
          <w:tcPr>
            <w:tcW w:w="1522" w:type="dxa"/>
          </w:tcPr>
          <w:p w14:paraId="3193AC5C" w14:textId="2DFC4B5D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="004F1FE0" w:rsidRPr="00D9472A">
              <w:rPr>
                <w:rFonts w:ascii="Times New Roman" w:hAnsi="Times New Roman" w:cs="Times New Roman"/>
              </w:rPr>
              <w:t>edirected to dashboard</w:t>
            </w:r>
          </w:p>
        </w:tc>
        <w:tc>
          <w:tcPr>
            <w:tcW w:w="1520" w:type="dxa"/>
          </w:tcPr>
          <w:p w14:paraId="094806B0" w14:textId="77777777" w:rsidR="004F1FE0" w:rsidRPr="00D9472A" w:rsidRDefault="004F1FE0" w:rsidP="00916ED5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Login successful</w:t>
            </w:r>
          </w:p>
        </w:tc>
        <w:tc>
          <w:tcPr>
            <w:tcW w:w="14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743B1" w14:paraId="364EE358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35496F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0B746D68" w14:textId="77777777" w:rsidR="004F1FE0" w:rsidRPr="00B743B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4F1FE0" w:rsidRPr="00B743B1" w14:paraId="6B9A60B8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95D85F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1C7D5321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F1FE0" w:rsidRPr="00D9472A" w14:paraId="4024FD71" w14:textId="77777777" w:rsidTr="002D13A1">
        <w:tc>
          <w:tcPr>
            <w:tcW w:w="1468" w:type="dxa"/>
          </w:tcPr>
          <w:p w14:paraId="630E67BE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  <w:r w:rsidRPr="00D9472A">
              <w:rPr>
                <w:rFonts w:ascii="Times New Roman" w:hAnsi="Times New Roman" w:cs="Times New Roman"/>
              </w:rPr>
              <w:t>TC-003</w:t>
            </w:r>
          </w:p>
        </w:tc>
        <w:tc>
          <w:tcPr>
            <w:tcW w:w="1535" w:type="dxa"/>
          </w:tcPr>
          <w:p w14:paraId="3AAECE59" w14:textId="04B89975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Course Creation</w:t>
            </w:r>
          </w:p>
        </w:tc>
        <w:tc>
          <w:tcPr>
            <w:tcW w:w="1500" w:type="dxa"/>
          </w:tcPr>
          <w:p w14:paraId="5F2EFC81" w14:textId="6EB2A22A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 as Teacher &amp; upload course</w:t>
            </w:r>
          </w:p>
        </w:tc>
        <w:tc>
          <w:tcPr>
            <w:tcW w:w="1522" w:type="dxa"/>
          </w:tcPr>
          <w:p w14:paraId="2899C857" w14:textId="69EEC550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Course created</w:t>
            </w:r>
          </w:p>
        </w:tc>
        <w:tc>
          <w:tcPr>
            <w:tcW w:w="1520" w:type="dxa"/>
          </w:tcPr>
          <w:p w14:paraId="2EA78587" w14:textId="573ABE0C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Course added</w:t>
            </w:r>
          </w:p>
        </w:tc>
        <w:tc>
          <w:tcPr>
            <w:tcW w:w="14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743B1" w14:paraId="65A78604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BA504D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66CD44F5" w14:textId="77777777" w:rsidR="004F1FE0" w:rsidRPr="00B743B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4F1FE0" w:rsidRPr="00B743B1" w14:paraId="5759F3B7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DB4E5B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30E79AA8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F1FE0" w:rsidRPr="00D9472A" w14:paraId="6EDB83C8" w14:textId="77777777" w:rsidTr="002D13A1">
        <w:tc>
          <w:tcPr>
            <w:tcW w:w="1468" w:type="dxa"/>
          </w:tcPr>
          <w:p w14:paraId="661BACCB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  <w:r w:rsidRPr="00D9472A">
              <w:rPr>
                <w:rFonts w:ascii="Times New Roman" w:hAnsi="Times New Roman" w:cs="Times New Roman"/>
              </w:rPr>
              <w:t>TC-004</w:t>
            </w:r>
          </w:p>
        </w:tc>
        <w:tc>
          <w:tcPr>
            <w:tcW w:w="1535" w:type="dxa"/>
          </w:tcPr>
          <w:p w14:paraId="0F019D29" w14:textId="4C88A127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Course </w:t>
            </w:r>
            <w:proofErr w:type="spellStart"/>
            <w:r>
              <w:rPr>
                <w:rFonts w:ascii="Times New Roman" w:hAnsi="Times New Roman" w:cs="Times New Roman"/>
              </w:rPr>
              <w:t>Enrollement</w:t>
            </w:r>
            <w:proofErr w:type="spellEnd"/>
          </w:p>
        </w:tc>
        <w:tc>
          <w:tcPr>
            <w:tcW w:w="1500" w:type="dxa"/>
          </w:tcPr>
          <w:p w14:paraId="4BF6F214" w14:textId="402383CF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Login as student &amp; </w:t>
            </w:r>
            <w:proofErr w:type="spellStart"/>
            <w:r>
              <w:rPr>
                <w:rFonts w:ascii="Times New Roman" w:hAnsi="Times New Roman" w:cs="Times New Roman"/>
              </w:rPr>
              <w:t>enroll</w:t>
            </w:r>
            <w:proofErr w:type="spellEnd"/>
          </w:p>
        </w:tc>
        <w:tc>
          <w:tcPr>
            <w:tcW w:w="1522" w:type="dxa"/>
          </w:tcPr>
          <w:p w14:paraId="5BB1CE58" w14:textId="79A3D65C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Enrollement</w:t>
            </w:r>
            <w:proofErr w:type="spellEnd"/>
            <w:r>
              <w:rPr>
                <w:rFonts w:ascii="Times New Roman" w:hAnsi="Times New Roman" w:cs="Times New Roman"/>
              </w:rPr>
              <w:t xml:space="preserve"> Successfully</w:t>
            </w:r>
          </w:p>
        </w:tc>
        <w:tc>
          <w:tcPr>
            <w:tcW w:w="1520" w:type="dxa"/>
          </w:tcPr>
          <w:p w14:paraId="0DE4B40F" w14:textId="0D118818" w:rsidR="004F1FE0" w:rsidRPr="00D9472A" w:rsidRDefault="002D13A1" w:rsidP="00916ED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Enrolled successfully</w:t>
            </w:r>
          </w:p>
        </w:tc>
        <w:tc>
          <w:tcPr>
            <w:tcW w:w="14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743B1" w14:paraId="33B7E284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DC4E63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30799E6C" w14:textId="77777777" w:rsidR="004F1FE0" w:rsidRPr="00B743B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4F1FE0" w:rsidRPr="00B743B1" w14:paraId="7CB0B91E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BF5F1D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22BAAF15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F1FE0" w:rsidRPr="00D9472A" w14:paraId="034FF9AE" w14:textId="77777777" w:rsidTr="002D13A1">
        <w:tc>
          <w:tcPr>
            <w:tcW w:w="1468" w:type="dxa"/>
          </w:tcPr>
          <w:p w14:paraId="765B709C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  <w:r w:rsidRPr="00D9472A">
              <w:rPr>
                <w:rFonts w:ascii="Times New Roman" w:hAnsi="Times New Roman" w:cs="Times New Roman"/>
              </w:rPr>
              <w:t>TC-005</w:t>
            </w:r>
          </w:p>
        </w:tc>
        <w:tc>
          <w:tcPr>
            <w:tcW w:w="1535" w:type="dxa"/>
          </w:tcPr>
          <w:p w14:paraId="47933181" w14:textId="071965C3" w:rsidR="004F1FE0" w:rsidRPr="00D9472A" w:rsidRDefault="002D13A1" w:rsidP="00916ED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Progress Tracking</w:t>
            </w:r>
          </w:p>
        </w:tc>
        <w:tc>
          <w:tcPr>
            <w:tcW w:w="1500" w:type="dxa"/>
          </w:tcPr>
          <w:p w14:paraId="74DEF4CE" w14:textId="6647F04C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 lesson</w:t>
            </w:r>
          </w:p>
        </w:tc>
        <w:tc>
          <w:tcPr>
            <w:tcW w:w="1522" w:type="dxa"/>
          </w:tcPr>
          <w:p w14:paraId="286285F6" w14:textId="191323DD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Progress updated</w:t>
            </w:r>
          </w:p>
        </w:tc>
        <w:tc>
          <w:tcPr>
            <w:tcW w:w="1520" w:type="dxa"/>
          </w:tcPr>
          <w:p w14:paraId="66BA0369" w14:textId="5B816B73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Progress updated</w:t>
            </w:r>
          </w:p>
        </w:tc>
        <w:tc>
          <w:tcPr>
            <w:tcW w:w="14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743B1" w14:paraId="6CE4A67B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21B335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1AD3BFA9" w14:textId="77777777" w:rsidR="004F1FE0" w:rsidRPr="00B743B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4F1FE0" w:rsidRPr="00B743B1" w14:paraId="0511C010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6C7D5A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1501DB8A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F1FE0" w:rsidRPr="00D9472A" w14:paraId="2E1FDD80" w14:textId="77777777" w:rsidTr="002D13A1">
        <w:tc>
          <w:tcPr>
            <w:tcW w:w="1468" w:type="dxa"/>
          </w:tcPr>
          <w:p w14:paraId="2E2A32B2" w14:textId="77777777" w:rsidR="004F1FE0" w:rsidRPr="00D9472A" w:rsidRDefault="004F1FE0" w:rsidP="00916ED5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TC-006</w:t>
            </w:r>
          </w:p>
        </w:tc>
        <w:tc>
          <w:tcPr>
            <w:tcW w:w="1535" w:type="dxa"/>
          </w:tcPr>
          <w:p w14:paraId="23E7B022" w14:textId="763E91BD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Cretificate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Generation</w:t>
            </w:r>
          </w:p>
        </w:tc>
        <w:tc>
          <w:tcPr>
            <w:tcW w:w="1500" w:type="dxa"/>
          </w:tcPr>
          <w:p w14:paraId="571B9059" w14:textId="3ABC2EF7" w:rsidR="004F1FE0" w:rsidRPr="00D9472A" w:rsidRDefault="002D13A1" w:rsidP="00916ED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Complete course</w:t>
            </w:r>
          </w:p>
        </w:tc>
        <w:tc>
          <w:tcPr>
            <w:tcW w:w="1522" w:type="dxa"/>
          </w:tcPr>
          <w:p w14:paraId="577D85CB" w14:textId="3D1C3AA6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Certificate generated </w:t>
            </w:r>
          </w:p>
        </w:tc>
        <w:tc>
          <w:tcPr>
            <w:tcW w:w="1520" w:type="dxa"/>
          </w:tcPr>
          <w:p w14:paraId="058296F7" w14:textId="0FFFFFEF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Certificate download</w:t>
            </w:r>
          </w:p>
        </w:tc>
        <w:tc>
          <w:tcPr>
            <w:tcW w:w="14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743B1" w14:paraId="01D3981B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E62984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2D7EEDB2" w14:textId="77777777" w:rsidR="004F1FE0" w:rsidRPr="00B743B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4F1FE0" w:rsidRPr="00B743B1" w14:paraId="1457BF31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718DBF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054E765F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F1FE0" w:rsidRPr="00D9472A" w14:paraId="39D95C4E" w14:textId="77777777" w:rsidTr="002D13A1">
        <w:tc>
          <w:tcPr>
            <w:tcW w:w="1468" w:type="dxa"/>
          </w:tcPr>
          <w:p w14:paraId="178139D0" w14:textId="77777777" w:rsidR="004F1FE0" w:rsidRPr="00D9472A" w:rsidRDefault="004F1FE0" w:rsidP="00916ED5">
            <w:pPr>
              <w:rPr>
                <w:rFonts w:ascii="Times New Roman" w:hAnsi="Times New Roman" w:cs="Times New Roman"/>
              </w:rPr>
            </w:pPr>
            <w:r w:rsidRPr="00D9472A">
              <w:rPr>
                <w:rFonts w:ascii="Times New Roman" w:hAnsi="Times New Roman" w:cs="Times New Roman"/>
              </w:rPr>
              <w:t>TC-007</w:t>
            </w:r>
          </w:p>
        </w:tc>
        <w:tc>
          <w:tcPr>
            <w:tcW w:w="1535" w:type="dxa"/>
          </w:tcPr>
          <w:p w14:paraId="5393B0E2" w14:textId="192E7657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Monitoring</w:t>
            </w:r>
          </w:p>
        </w:tc>
        <w:tc>
          <w:tcPr>
            <w:tcW w:w="1500" w:type="dxa"/>
          </w:tcPr>
          <w:p w14:paraId="63F5C383" w14:textId="235E7541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 as Admin</w:t>
            </w:r>
          </w:p>
        </w:tc>
        <w:tc>
          <w:tcPr>
            <w:tcW w:w="1522" w:type="dxa"/>
          </w:tcPr>
          <w:p w14:paraId="665A6AA1" w14:textId="0445C8FF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users &amp; courses</w:t>
            </w:r>
          </w:p>
        </w:tc>
        <w:tc>
          <w:tcPr>
            <w:tcW w:w="1520" w:type="dxa"/>
          </w:tcPr>
          <w:p w14:paraId="35B98DDD" w14:textId="6257AD90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display correctly</w:t>
            </w:r>
          </w:p>
        </w:tc>
        <w:tc>
          <w:tcPr>
            <w:tcW w:w="14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743B1" w14:paraId="2849F93E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8415ED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38EB98B0" w14:textId="77777777" w:rsidR="004F1FE0" w:rsidRPr="00B743B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6"/>
            </w:tblGrid>
            <w:tr w:rsidR="004F1FE0" w:rsidRPr="00B743B1" w14:paraId="53F2E6E0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4D779F" w14:textId="77777777" w:rsidR="004F1FE0" w:rsidRPr="00B743B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B743B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28901098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2B6E1F1" w14:textId="77777777" w:rsidR="004F1FE0" w:rsidRDefault="004F1FE0" w:rsidP="004F1FE0">
      <w:pPr>
        <w:rPr>
          <w:rFonts w:ascii="Times New Roman" w:hAnsi="Times New Roman" w:cs="Times New Roman"/>
          <w:b/>
          <w:bCs/>
        </w:rPr>
      </w:pPr>
    </w:p>
    <w:p w14:paraId="620A7798" w14:textId="77777777" w:rsidR="002D13A1" w:rsidRDefault="002D13A1" w:rsidP="004F1FE0">
      <w:pPr>
        <w:rPr>
          <w:rFonts w:ascii="Times New Roman" w:hAnsi="Times New Roman" w:cs="Times New Roman"/>
          <w:b/>
          <w:bCs/>
        </w:rPr>
      </w:pPr>
    </w:p>
    <w:p w14:paraId="42C18607" w14:textId="77777777" w:rsidR="002D13A1" w:rsidRDefault="002D13A1" w:rsidP="004F1FE0">
      <w:pPr>
        <w:rPr>
          <w:rFonts w:ascii="Times New Roman" w:hAnsi="Times New Roman" w:cs="Times New Roman"/>
          <w:b/>
          <w:bCs/>
        </w:rPr>
      </w:pPr>
    </w:p>
    <w:p w14:paraId="4479B646" w14:textId="77777777" w:rsidR="002D13A1" w:rsidRPr="00D9472A" w:rsidRDefault="002D13A1" w:rsidP="004F1FE0">
      <w:pPr>
        <w:rPr>
          <w:rFonts w:ascii="Times New Roman" w:hAnsi="Times New Roman" w:cs="Times New Roman"/>
          <w:b/>
          <w:bCs/>
        </w:rPr>
      </w:pPr>
    </w:p>
    <w:p w14:paraId="1D06D0F1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8A60BA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72A">
        <w:rPr>
          <w:rFonts w:ascii="Times New Roman" w:hAnsi="Times New Roman" w:cs="Times New Roman"/>
          <w:b/>
          <w:bCs/>
          <w:sz w:val="28"/>
          <w:szCs w:val="28"/>
        </w:rPr>
        <w:lastRenderedPageBreak/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1536"/>
        <w:gridCol w:w="1521"/>
        <w:gridCol w:w="1495"/>
        <w:gridCol w:w="1488"/>
        <w:gridCol w:w="1522"/>
      </w:tblGrid>
      <w:tr w:rsidR="004F1FE0" w:rsidRPr="00D9472A" w14:paraId="2CE36C19" w14:textId="77777777" w:rsidTr="00916ED5">
        <w:tc>
          <w:tcPr>
            <w:tcW w:w="1540" w:type="dxa"/>
          </w:tcPr>
          <w:p w14:paraId="3CAD9BBC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3C3ECE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1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890141" w14:paraId="6933F8EF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4257EE" w14:textId="77777777" w:rsidR="004F1FE0" w:rsidRPr="0089014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</w:p>
              </w:tc>
            </w:tr>
          </w:tbl>
          <w:p w14:paraId="09E1E0DD" w14:textId="77777777" w:rsidR="004F1FE0" w:rsidRPr="00890141" w:rsidRDefault="004F1FE0" w:rsidP="00916ED5">
            <w:pPr>
              <w:rPr>
                <w:rFonts w:ascii="Times New Roman" w:hAnsi="Times New Roman" w:cs="Times New Roman"/>
                <w:b/>
                <w:bCs/>
                <w:vanish/>
                <w:sz w:val="24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0"/>
            </w:tblGrid>
            <w:tr w:rsidR="004F1FE0" w:rsidRPr="00890141" w14:paraId="6E346480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7C3CC7" w14:textId="77777777" w:rsidR="004F1FE0" w:rsidRPr="00890141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  <w:r w:rsidRPr="00890141">
                    <w:rPr>
                      <w:rFonts w:ascii="Times New Roman" w:eastAsia="Arial" w:hAnsi="Times New Roman" w:cs="Times New Roman"/>
                      <w:b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  <w:t>Bug Description</w:t>
                  </w:r>
                </w:p>
              </w:tc>
            </w:tr>
          </w:tbl>
          <w:p w14:paraId="6B0063E8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</w:p>
        </w:tc>
        <w:tc>
          <w:tcPr>
            <w:tcW w:w="1540" w:type="dxa"/>
          </w:tcPr>
          <w:p w14:paraId="09059A38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FA0F37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1540" w:type="dxa"/>
          </w:tcPr>
          <w:p w14:paraId="322685A7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AE214E3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1541" w:type="dxa"/>
          </w:tcPr>
          <w:p w14:paraId="1E480B4E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CE663B6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Status</w:t>
            </w:r>
          </w:p>
        </w:tc>
        <w:tc>
          <w:tcPr>
            <w:tcW w:w="1541" w:type="dxa"/>
          </w:tcPr>
          <w:p w14:paraId="3D8C15AF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228A8E0" w14:textId="77777777" w:rsidR="004F1FE0" w:rsidRPr="00D9472A" w:rsidRDefault="004F1FE0" w:rsidP="00916ED5">
            <w:pP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Additional Feedback</w:t>
            </w:r>
          </w:p>
        </w:tc>
      </w:tr>
      <w:tr w:rsidR="004F1FE0" w:rsidRPr="00D9472A" w14:paraId="62BC959D" w14:textId="77777777" w:rsidTr="00916ED5">
        <w:trPr>
          <w:trHeight w:val="577"/>
        </w:trPr>
        <w:tc>
          <w:tcPr>
            <w:tcW w:w="1540" w:type="dxa"/>
          </w:tcPr>
          <w:p w14:paraId="2BB6C2F1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sz w:val="24"/>
                <w:szCs w:val="24"/>
              </w:rPr>
              <w:t>BG-001</w:t>
            </w:r>
          </w:p>
        </w:tc>
        <w:tc>
          <w:tcPr>
            <w:tcW w:w="1540" w:type="dxa"/>
          </w:tcPr>
          <w:p w14:paraId="1D615272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sz w:val="24"/>
                <w:szCs w:val="28"/>
              </w:rPr>
              <w:t>Minor UI alignment issue on mobile view</w:t>
            </w:r>
          </w:p>
        </w:tc>
        <w:tc>
          <w:tcPr>
            <w:tcW w:w="1540" w:type="dxa"/>
          </w:tcPr>
          <w:p w14:paraId="39A4B06A" w14:textId="49042301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sz w:val="24"/>
                <w:szCs w:val="28"/>
              </w:rPr>
              <w:t xml:space="preserve">1. Open </w:t>
            </w:r>
            <w:r w:rsidR="002D13A1">
              <w:rPr>
                <w:rFonts w:ascii="Times New Roman" w:hAnsi="Times New Roman" w:cs="Times New Roman"/>
                <w:sz w:val="24"/>
                <w:szCs w:val="28"/>
              </w:rPr>
              <w:t>dashboard on mobile</w:t>
            </w:r>
          </w:p>
        </w:tc>
        <w:tc>
          <w:tcPr>
            <w:tcW w:w="1540" w:type="dxa"/>
          </w:tcPr>
          <w:p w14:paraId="7E10938B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sz w:val="24"/>
                <w:szCs w:val="28"/>
              </w:rPr>
              <w:t>Low</w:t>
            </w: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23337" w14:paraId="5E85AA04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F92ECF" w14:textId="77777777" w:rsidR="004F1FE0" w:rsidRPr="00B23337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</w:p>
              </w:tc>
            </w:tr>
          </w:tbl>
          <w:p w14:paraId="48D84E18" w14:textId="77777777" w:rsidR="004F1FE0" w:rsidRPr="00B23337" w:rsidRDefault="004F1FE0" w:rsidP="00916ED5">
            <w:pPr>
              <w:rPr>
                <w:rFonts w:ascii="Times New Roman" w:hAnsi="Times New Roman" w:cs="Times New Roman"/>
                <w:vanish/>
                <w:sz w:val="24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"/>
            </w:tblGrid>
            <w:tr w:rsidR="004F1FE0" w:rsidRPr="00B23337" w14:paraId="75EEAD91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38C51D" w14:textId="77777777" w:rsidR="004F1FE0" w:rsidRPr="00B23337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  <w:r w:rsidRPr="00B23337">
                    <w:rPr>
                      <w:rFonts w:ascii="Times New Roman" w:eastAsia="Arial" w:hAnsi="Times New Roman" w:cs="Times New Roman"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  <w:t>Closed</w:t>
                  </w:r>
                </w:p>
              </w:tc>
            </w:tr>
          </w:tbl>
          <w:p w14:paraId="6085912E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CD2C7A" w14:paraId="74DDC157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1F7523" w14:textId="77777777" w:rsidR="004F1FE0" w:rsidRPr="00CD2C7A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</w:p>
              </w:tc>
            </w:tr>
          </w:tbl>
          <w:p w14:paraId="7A4F09BB" w14:textId="77777777" w:rsidR="004F1FE0" w:rsidRPr="00CD2C7A" w:rsidRDefault="004F1FE0" w:rsidP="00916ED5">
            <w:pPr>
              <w:rPr>
                <w:rFonts w:ascii="Times New Roman" w:hAnsi="Times New Roman" w:cs="Times New Roman"/>
                <w:bCs/>
                <w:vanish/>
                <w:sz w:val="24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6"/>
            </w:tblGrid>
            <w:tr w:rsidR="004F1FE0" w:rsidRPr="00CD2C7A" w14:paraId="2A5C3AC5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355720" w14:textId="5A6E73D6" w:rsidR="004F1FE0" w:rsidRPr="00CD2C7A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  <w:r w:rsidRPr="00CD2C7A"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  <w:t>Fixed using responsive CS</w:t>
                  </w:r>
                  <w:r w:rsidRPr="00D9472A"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  <w:t>S</w:t>
                  </w:r>
                </w:p>
              </w:tc>
            </w:tr>
          </w:tbl>
          <w:p w14:paraId="2F4770BB" w14:textId="77777777" w:rsidR="004F1FE0" w:rsidRPr="00D9472A" w:rsidRDefault="004F1FE0" w:rsidP="00916ED5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</w:p>
        </w:tc>
      </w:tr>
      <w:tr w:rsidR="004F1FE0" w:rsidRPr="00D9472A" w14:paraId="161302FD" w14:textId="77777777" w:rsidTr="00916ED5">
        <w:trPr>
          <w:trHeight w:val="577"/>
        </w:trPr>
        <w:tc>
          <w:tcPr>
            <w:tcW w:w="1540" w:type="dxa"/>
          </w:tcPr>
          <w:p w14:paraId="77C4A683" w14:textId="77777777" w:rsidR="004F1FE0" w:rsidRPr="00D9472A" w:rsidRDefault="004F1FE0" w:rsidP="00916ED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9472A">
              <w:rPr>
                <w:rFonts w:ascii="Times New Roman" w:hAnsi="Times New Roman" w:cs="Times New Roman"/>
                <w:bCs/>
                <w:sz w:val="24"/>
                <w:szCs w:val="24"/>
              </w:rPr>
              <w:t>BG-002</w:t>
            </w:r>
          </w:p>
        </w:tc>
        <w:tc>
          <w:tcPr>
            <w:tcW w:w="1540" w:type="dxa"/>
          </w:tcPr>
          <w:p w14:paraId="4E34E0CE" w14:textId="490A8E71" w:rsidR="004F1FE0" w:rsidRPr="00D9472A" w:rsidRDefault="002D13A1" w:rsidP="00916ED5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Certificate download delay</w:t>
            </w:r>
          </w:p>
        </w:tc>
        <w:tc>
          <w:tcPr>
            <w:tcW w:w="1540" w:type="dxa"/>
          </w:tcPr>
          <w:p w14:paraId="5DA12A5B" w14:textId="262002E8" w:rsidR="004F1FE0" w:rsidRPr="00D9472A" w:rsidRDefault="002D13A1" w:rsidP="00916ED5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Complete course &amp; download</w:t>
            </w:r>
          </w:p>
        </w:tc>
        <w:tc>
          <w:tcPr>
            <w:tcW w:w="1540" w:type="dxa"/>
          </w:tcPr>
          <w:p w14:paraId="0AE2D801" w14:textId="77777777" w:rsidR="004F1FE0" w:rsidRPr="00D9472A" w:rsidRDefault="004F1FE0" w:rsidP="00916ED5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9472A">
              <w:rPr>
                <w:rFonts w:ascii="Times New Roman" w:hAnsi="Times New Roman" w:cs="Times New Roman"/>
                <w:sz w:val="24"/>
                <w:szCs w:val="28"/>
              </w:rPr>
              <w:t>Medium</w:t>
            </w: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1FE0" w:rsidRPr="00B23337" w14:paraId="028ACED6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8543E7" w14:textId="77777777" w:rsidR="004F1FE0" w:rsidRPr="00B23337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</w:p>
              </w:tc>
            </w:tr>
          </w:tbl>
          <w:p w14:paraId="222D9A05" w14:textId="77777777" w:rsidR="004F1FE0" w:rsidRPr="00B23337" w:rsidRDefault="004F1FE0" w:rsidP="00916ED5">
            <w:pPr>
              <w:rPr>
                <w:rFonts w:ascii="Times New Roman" w:hAnsi="Times New Roman" w:cs="Times New Roman"/>
                <w:bCs/>
                <w:vanish/>
                <w:sz w:val="24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"/>
            </w:tblGrid>
            <w:tr w:rsidR="004F1FE0" w:rsidRPr="00B23337" w14:paraId="599D3C98" w14:textId="77777777" w:rsidTr="00916E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7A8716" w14:textId="77777777" w:rsidR="004F1FE0" w:rsidRPr="00B23337" w:rsidRDefault="004F1FE0" w:rsidP="00916ED5">
                  <w:pPr>
                    <w:widowControl w:val="0"/>
                    <w:spacing w:after="0" w:line="240" w:lineRule="auto"/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</w:pPr>
                  <w:r w:rsidRPr="00B23337">
                    <w:rPr>
                      <w:rFonts w:ascii="Times New Roman" w:eastAsia="Arial" w:hAnsi="Times New Roman" w:cs="Times New Roman"/>
                      <w:bCs/>
                      <w:kern w:val="0"/>
                      <w:sz w:val="24"/>
                      <w:szCs w:val="28"/>
                      <w:lang w:eastAsia="en-IN"/>
                      <w14:ligatures w14:val="none"/>
                    </w:rPr>
                    <w:t>Closed</w:t>
                  </w:r>
                </w:p>
              </w:tc>
            </w:tr>
          </w:tbl>
          <w:p w14:paraId="002A78C0" w14:textId="77777777" w:rsidR="004F1FE0" w:rsidRPr="00D9472A" w:rsidRDefault="004F1FE0" w:rsidP="00916ED5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</w:p>
        </w:tc>
        <w:tc>
          <w:tcPr>
            <w:tcW w:w="1541" w:type="dxa"/>
          </w:tcPr>
          <w:p w14:paraId="786715F1" w14:textId="15DE70A3" w:rsidR="004F1FE0" w:rsidRPr="00D9472A" w:rsidRDefault="002D13A1" w:rsidP="00916E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Optimized backend response</w:t>
            </w:r>
          </w:p>
          <w:p w14:paraId="25C1C799" w14:textId="77777777" w:rsidR="004F1FE0" w:rsidRPr="00D9472A" w:rsidRDefault="004F1FE0" w:rsidP="00916ED5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</w:p>
        </w:tc>
      </w:tr>
    </w:tbl>
    <w:p w14:paraId="7266658B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528A31" w14:textId="77777777" w:rsidR="004F1FE0" w:rsidRPr="00D9472A" w:rsidRDefault="004F1FE0" w:rsidP="004F1FE0">
      <w:pPr>
        <w:rPr>
          <w:rFonts w:ascii="Times New Roman" w:hAnsi="Times New Roman" w:cs="Times New Roman"/>
        </w:rPr>
      </w:pPr>
    </w:p>
    <w:p w14:paraId="428C6E04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</w:rPr>
      </w:pPr>
      <w:r w:rsidRPr="00D9472A">
        <w:rPr>
          <w:rFonts w:ascii="Times New Roman" w:hAnsi="Times New Roman" w:cs="Times New Roman"/>
          <w:b/>
          <w:bCs/>
        </w:rPr>
        <w:t>Sign-off:</w:t>
      </w:r>
    </w:p>
    <w:p w14:paraId="20655EBB" w14:textId="600442F2" w:rsidR="004F1FE0" w:rsidRPr="00D9472A" w:rsidRDefault="004F1FE0" w:rsidP="004F1FE0">
      <w:pPr>
        <w:rPr>
          <w:rFonts w:ascii="Times New Roman" w:hAnsi="Times New Roman" w:cs="Times New Roman"/>
        </w:rPr>
      </w:pPr>
      <w:r w:rsidRPr="00D9472A">
        <w:rPr>
          <w:rFonts w:ascii="Times New Roman" w:hAnsi="Times New Roman" w:cs="Times New Roman"/>
        </w:rPr>
        <w:t xml:space="preserve">Tester Name: </w:t>
      </w:r>
      <w:r w:rsidR="002D13A1">
        <w:rPr>
          <w:rFonts w:ascii="Times New Roman" w:hAnsi="Times New Roman" w:cs="Times New Roman"/>
        </w:rPr>
        <w:t xml:space="preserve">Patsa </w:t>
      </w:r>
      <w:proofErr w:type="spellStart"/>
      <w:r w:rsidR="002D13A1">
        <w:rPr>
          <w:rFonts w:ascii="Times New Roman" w:hAnsi="Times New Roman" w:cs="Times New Roman"/>
        </w:rPr>
        <w:t>Yegnavallaka</w:t>
      </w:r>
      <w:proofErr w:type="spellEnd"/>
      <w:r w:rsidR="002D13A1">
        <w:rPr>
          <w:rFonts w:ascii="Times New Roman" w:hAnsi="Times New Roman" w:cs="Times New Roman"/>
        </w:rPr>
        <w:t xml:space="preserve"> Subrahmanya Sai</w:t>
      </w:r>
    </w:p>
    <w:p w14:paraId="6BEFE627" w14:textId="77777777" w:rsidR="004F1FE0" w:rsidRPr="00D9472A" w:rsidRDefault="004F1FE0" w:rsidP="004F1FE0">
      <w:pPr>
        <w:rPr>
          <w:rFonts w:ascii="Times New Roman" w:hAnsi="Times New Roman" w:cs="Times New Roman"/>
        </w:rPr>
      </w:pPr>
      <w:r w:rsidRPr="00D9472A">
        <w:rPr>
          <w:rFonts w:ascii="Times New Roman" w:hAnsi="Times New Roman" w:cs="Times New Roman"/>
        </w:rPr>
        <w:t>Date: 18 FEB 2026</w:t>
      </w:r>
    </w:p>
    <w:p w14:paraId="6D5D452D" w14:textId="1DC29166" w:rsidR="004F1FE0" w:rsidRPr="00D9472A" w:rsidRDefault="004F1FE0" w:rsidP="004F1FE0">
      <w:pPr>
        <w:rPr>
          <w:rFonts w:ascii="Times New Roman" w:hAnsi="Times New Roman" w:cs="Times New Roman"/>
        </w:rPr>
      </w:pPr>
      <w:proofErr w:type="spellStart"/>
      <w:r w:rsidRPr="00D9472A">
        <w:rPr>
          <w:rFonts w:ascii="Times New Roman" w:hAnsi="Times New Roman" w:cs="Times New Roman"/>
        </w:rPr>
        <w:t>Signature:</w:t>
      </w:r>
      <w:r w:rsidR="002D13A1">
        <w:rPr>
          <w:rFonts w:ascii="Times New Roman" w:hAnsi="Times New Roman" w:cs="Times New Roman"/>
        </w:rPr>
        <w:t>P.Y.V.</w:t>
      </w:r>
      <w:proofErr w:type="gramStart"/>
      <w:r w:rsidR="002D13A1">
        <w:rPr>
          <w:rFonts w:ascii="Times New Roman" w:hAnsi="Times New Roman" w:cs="Times New Roman"/>
        </w:rPr>
        <w:t>S.Sai</w:t>
      </w:r>
      <w:proofErr w:type="spellEnd"/>
      <w:proofErr w:type="gramEnd"/>
    </w:p>
    <w:p w14:paraId="2E33B57A" w14:textId="77777777" w:rsidR="004F1FE0" w:rsidRPr="00D9472A" w:rsidRDefault="004F1FE0" w:rsidP="004F1FE0">
      <w:pPr>
        <w:rPr>
          <w:rFonts w:ascii="Times New Roman" w:hAnsi="Times New Roman" w:cs="Times New Roman"/>
          <w:b/>
          <w:bCs/>
        </w:rPr>
      </w:pPr>
      <w:r w:rsidRPr="00D9472A">
        <w:rPr>
          <w:rFonts w:ascii="Times New Roman" w:hAnsi="Times New Roman" w:cs="Times New Roman"/>
          <w:b/>
          <w:bCs/>
        </w:rPr>
        <w:t>Notes:</w:t>
      </w:r>
    </w:p>
    <w:p w14:paraId="10C5D2FA" w14:textId="580768B3" w:rsidR="004F1FE0" w:rsidRPr="00D9472A" w:rsidRDefault="002D13A1" w:rsidP="004F1F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positive and negative scenarios were tested.</w:t>
      </w:r>
    </w:p>
    <w:p w14:paraId="103B8981" w14:textId="45F80C94" w:rsidR="004F1FE0" w:rsidRPr="00D9472A" w:rsidRDefault="002D13A1" w:rsidP="004F1F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Authentication and role-based access were verified.</w:t>
      </w:r>
    </w:p>
    <w:p w14:paraId="21EA079B" w14:textId="7ABED10E" w:rsidR="004F1FE0" w:rsidRDefault="002D13A1" w:rsidP="002D13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Minor UI and performance issues were resolved before final sign-off.</w:t>
      </w:r>
    </w:p>
    <w:p w14:paraId="5907DDA1" w14:textId="49637F92" w:rsidR="002D13A1" w:rsidRPr="002D13A1" w:rsidRDefault="002D13A1" w:rsidP="002D13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is ready for deployment after approval.</w:t>
      </w:r>
    </w:p>
    <w:p w14:paraId="2A328A78" w14:textId="77777777" w:rsidR="004F1FE0" w:rsidRPr="00D9472A" w:rsidRDefault="004F1FE0" w:rsidP="004F1FE0">
      <w:pPr>
        <w:rPr>
          <w:rFonts w:ascii="Times New Roman" w:hAnsi="Times New Roman" w:cs="Times New Roman"/>
        </w:rPr>
      </w:pPr>
    </w:p>
    <w:p w14:paraId="10617822" w14:textId="77777777" w:rsidR="00E774E6" w:rsidRDefault="00E774E6"/>
    <w:sectPr w:rsidR="00E774E6" w:rsidSect="004F1FE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490B"/>
    <w:multiLevelType w:val="multilevel"/>
    <w:tmpl w:val="B880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71069D"/>
    <w:multiLevelType w:val="multilevel"/>
    <w:tmpl w:val="E1F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30959"/>
    <w:multiLevelType w:val="multilevel"/>
    <w:tmpl w:val="7F68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1"/>
  </w:num>
  <w:num w:numId="2" w16cid:durableId="1634872836">
    <w:abstractNumId w:val="3"/>
  </w:num>
  <w:num w:numId="3" w16cid:durableId="1482502122">
    <w:abstractNumId w:val="0"/>
  </w:num>
  <w:num w:numId="4" w16cid:durableId="1699774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FE0"/>
    <w:rsid w:val="0021743D"/>
    <w:rsid w:val="002850DE"/>
    <w:rsid w:val="002D13A1"/>
    <w:rsid w:val="004F1FE0"/>
    <w:rsid w:val="00684AFB"/>
    <w:rsid w:val="00E7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CBEE8"/>
  <w15:chartTrackingRefBased/>
  <w15:docId w15:val="{FAAF11FA-46DF-40E8-A684-9EDA847B2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AFB"/>
    <w:pPr>
      <w:spacing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1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F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1FE0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1F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A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eache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udent@gmail.com" TargetMode="External"/><Relationship Id="rId5" Type="http://schemas.openxmlformats.org/officeDocument/2006/relationships/hyperlink" Target="mailto:admin@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Sai Patsa</cp:lastModifiedBy>
  <cp:revision>1</cp:revision>
  <dcterms:created xsi:type="dcterms:W3CDTF">2026-02-20T11:14:00Z</dcterms:created>
  <dcterms:modified xsi:type="dcterms:W3CDTF">2026-02-20T11:46:00Z</dcterms:modified>
</cp:coreProperties>
</file>