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10575" w14:textId="00B5B22A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874775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3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016D1B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Working </w:t>
      </w:r>
      <w:r w:rsidR="00204E92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with Git </w:t>
      </w:r>
      <w:r w:rsidR="00874775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Rebase</w:t>
      </w:r>
    </w:p>
    <w:p w14:paraId="1FACD525" w14:textId="6664622B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Lab Exercise: Git Rebase </w:t>
      </w:r>
    </w:p>
    <w:p w14:paraId="4479BEDD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This exercise demonstrates the use of git rebase in a scenario where no conflicts occur.</w:t>
      </w:r>
    </w:p>
    <w:p w14:paraId="0D9BF6A2" w14:textId="77777777" w:rsidR="00874775" w:rsidRPr="00874775" w:rsidRDefault="00DA7937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A7937">
        <w:rPr>
          <w:rFonts w:ascii="Georgia" w:eastAsia="Georgia Pro" w:hAnsi="Georgia" w:cs="Georgia Pro"/>
          <w:noProof/>
          <w:color w:val="000000" w:themeColor="text1"/>
          <w:lang w:val="en-IN"/>
        </w:rPr>
        <w:pict w14:anchorId="0E22755E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351703B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564B56EE" w14:textId="77777777" w:rsidR="00874775" w:rsidRPr="00874775" w:rsidRDefault="00874775" w:rsidP="00DA7937">
      <w:pPr>
        <w:numPr>
          <w:ilvl w:val="0"/>
          <w:numId w:val="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Learn how to rebase branches when there are no conflicting changes.</w:t>
      </w:r>
    </w:p>
    <w:p w14:paraId="2352DDF3" w14:textId="77777777" w:rsidR="00874775" w:rsidRPr="00874775" w:rsidRDefault="00874775" w:rsidP="00DA7937">
      <w:pPr>
        <w:numPr>
          <w:ilvl w:val="0"/>
          <w:numId w:val="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Understand the clean, linear history created by git rebase.</w:t>
      </w:r>
    </w:p>
    <w:p w14:paraId="3D1985EC" w14:textId="77777777" w:rsidR="00874775" w:rsidRPr="00874775" w:rsidRDefault="00DA7937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A7937">
        <w:rPr>
          <w:rFonts w:ascii="Georgia" w:eastAsia="Georgia Pro" w:hAnsi="Georgia" w:cs="Georgia Pro"/>
          <w:noProof/>
          <w:color w:val="000000" w:themeColor="text1"/>
          <w:lang w:val="en-IN"/>
        </w:rPr>
        <w:pict w14:anchorId="5AFD5C75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73395FD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310DC9ED" w14:textId="77777777" w:rsidR="00874775" w:rsidRPr="00874775" w:rsidRDefault="00874775" w:rsidP="00DA7937">
      <w:pPr>
        <w:numPr>
          <w:ilvl w:val="0"/>
          <w:numId w:val="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Install Git on your system.</w:t>
      </w:r>
    </w:p>
    <w:p w14:paraId="790859B8" w14:textId="77777777" w:rsidR="00874775" w:rsidRPr="00874775" w:rsidRDefault="00874775" w:rsidP="00DA7937">
      <w:pPr>
        <w:numPr>
          <w:ilvl w:val="0"/>
          <w:numId w:val="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Initialize a Git repository:</w:t>
      </w:r>
    </w:p>
    <w:p w14:paraId="76CB0137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git </w:t>
      </w:r>
      <w:proofErr w:type="spellStart"/>
      <w:r w:rsidRPr="00874775">
        <w:rPr>
          <w:rFonts w:ascii="Georgia" w:eastAsia="Georgia Pro" w:hAnsi="Georgia" w:cs="Georgia Pro"/>
          <w:color w:val="000000" w:themeColor="text1"/>
          <w:lang w:val="en-IN"/>
        </w:rPr>
        <w:t>init</w:t>
      </w:r>
      <w:proofErr w:type="spellEnd"/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 git-rebase-lab</w:t>
      </w:r>
    </w:p>
    <w:p w14:paraId="64FA9423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cd git-rebase-lab</w:t>
      </w:r>
    </w:p>
    <w:p w14:paraId="7C11F7F9" w14:textId="77777777" w:rsidR="00874775" w:rsidRPr="00874775" w:rsidRDefault="00DA7937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A7937">
        <w:rPr>
          <w:rFonts w:ascii="Georgia" w:eastAsia="Georgia Pro" w:hAnsi="Georgia" w:cs="Georgia Pro"/>
          <w:noProof/>
          <w:color w:val="000000" w:themeColor="text1"/>
          <w:lang w:val="en-IN"/>
        </w:rPr>
        <w:pict w14:anchorId="44D0CF04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86315EC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Step-by-Step Instructions</w:t>
      </w:r>
    </w:p>
    <w:p w14:paraId="6C4CF259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1. Set Up the Repository</w:t>
      </w:r>
    </w:p>
    <w:p w14:paraId="5EFA2496" w14:textId="77777777" w:rsidR="00874775" w:rsidRPr="00874775" w:rsidRDefault="00874775" w:rsidP="00DA7937">
      <w:pPr>
        <w:numPr>
          <w:ilvl w:val="0"/>
          <w:numId w:val="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lastRenderedPageBreak/>
        <w:t>Create the main branch and make the initial commit:</w:t>
      </w:r>
    </w:p>
    <w:p w14:paraId="5EC27E6C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echo "Line 1 from main branch" &gt; file.txt</w:t>
      </w:r>
    </w:p>
    <w:p w14:paraId="6678F150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48CE8279" w14:textId="4E0F96CC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commit -m "Initial commit: Add Line 1 from main branch"</w:t>
      </w:r>
      <w:r w:rsidR="007A60E2">
        <w:rPr>
          <w:rFonts w:ascii="Georgia" w:eastAsia="Georgia Pro" w:hAnsi="Georgia" w:cs="Georgia Pro"/>
          <w:color w:val="000000" w:themeColor="text1"/>
          <w:lang w:val="en-IN"/>
        </w:rPr>
        <w:br/>
      </w:r>
      <w:r w:rsidR="007A60E2" w:rsidRPr="007A60E2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4718F1EE" wp14:editId="31EF83C8">
            <wp:extent cx="5943600" cy="7588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31D3" w14:textId="77777777" w:rsidR="00874775" w:rsidRPr="00874775" w:rsidRDefault="00874775" w:rsidP="00DA7937">
      <w:pPr>
        <w:numPr>
          <w:ilvl w:val="0"/>
          <w:numId w:val="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Create a new branch feature-branch:</w:t>
      </w:r>
    </w:p>
    <w:p w14:paraId="43BD0DD7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checkout -b feature-branch</w:t>
      </w:r>
    </w:p>
    <w:p w14:paraId="29B3B142" w14:textId="1CDCCCFD" w:rsidR="007A60E2" w:rsidRDefault="007A60E2" w:rsidP="007A60E2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7A60E2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5DB0BCE8" wp14:editId="159A07DE">
            <wp:extent cx="5943600" cy="4254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8B7C3" w14:textId="73A9AAA8" w:rsidR="00874775" w:rsidRPr="00874775" w:rsidRDefault="00874775" w:rsidP="00DA7937">
      <w:pPr>
        <w:numPr>
          <w:ilvl w:val="0"/>
          <w:numId w:val="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Add a new line to file.txt in feature-branch:</w:t>
      </w:r>
    </w:p>
    <w:p w14:paraId="67CC0E6B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echo "Line 2 from feature branch" &gt;&gt; file.txt</w:t>
      </w:r>
    </w:p>
    <w:p w14:paraId="1A51FDCF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5682A6FE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commit -m "Add Line 2 from feature branch"</w:t>
      </w:r>
    </w:p>
    <w:p w14:paraId="144DA4BC" w14:textId="30F0688A" w:rsidR="007A60E2" w:rsidRDefault="007A60E2" w:rsidP="007A60E2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7A60E2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11E74316" wp14:editId="2EEBF463">
            <wp:extent cx="5943600" cy="698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C5D33" w14:textId="77777777" w:rsidR="007A60E2" w:rsidRDefault="007A60E2" w:rsidP="007A60E2">
      <w:pPr>
        <w:tabs>
          <w:tab w:val="num" w:pos="720"/>
        </w:tabs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6D4D5256" w14:textId="2D0B5082" w:rsidR="00874775" w:rsidRPr="00874775" w:rsidRDefault="00874775" w:rsidP="00DA7937">
      <w:pPr>
        <w:numPr>
          <w:ilvl w:val="0"/>
          <w:numId w:val="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lastRenderedPageBreak/>
        <w:t>Switch back to the main branch and add another line:</w:t>
      </w:r>
    </w:p>
    <w:p w14:paraId="6AC2A322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checkout main</w:t>
      </w:r>
    </w:p>
    <w:p w14:paraId="47F93C86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echo "Line 3 from main branch" &gt;&gt; file.txt</w:t>
      </w:r>
    </w:p>
    <w:p w14:paraId="3F93AD1B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add file.txt</w:t>
      </w:r>
    </w:p>
    <w:p w14:paraId="1F64C924" w14:textId="77777777" w:rsidR="00874775" w:rsidRPr="00874775" w:rsidRDefault="00874775" w:rsidP="008747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commit -m "Add Line 3 from main branch"</w:t>
      </w:r>
    </w:p>
    <w:p w14:paraId="6308BC26" w14:textId="196C188B" w:rsidR="00304A12" w:rsidRPr="00304A12" w:rsidRDefault="00DA7937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noProof/>
        </w:rPr>
        <w:pict w14:anchorId="19A2B67B">
          <v:rect id="_x0000_s1026" alt="" style="position:absolute;left:0;text-align:left;margin-left:0;margin-top:103.55pt;width:468pt;height:1.1pt;z-index:251658240;mso-wrap-edited:f;mso-width-percent:0;mso-height-percent:0;mso-width-percent:0;mso-height-percent:0" o:hralign="center" o:hrstd="t" o:hr="t" fillcolor="#a0a0a0" stroked="f"/>
        </w:pict>
      </w:r>
      <w:r w:rsidR="00304A12" w:rsidRPr="00304A12">
        <w:rPr>
          <w:noProof/>
        </w:rPr>
        <w:t xml:space="preserve"> </w:t>
      </w:r>
      <w:r w:rsidR="00304A12" w:rsidRPr="00304A12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2888D47B" wp14:editId="7FE8327C">
            <wp:extent cx="5943600" cy="7664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AB3E8" w14:textId="27C8F26B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2. Rebase feature-branch onto main</w:t>
      </w:r>
    </w:p>
    <w:p w14:paraId="60A4814E" w14:textId="77777777" w:rsidR="00874775" w:rsidRPr="00874775" w:rsidRDefault="00874775" w:rsidP="00DA7937">
      <w:pPr>
        <w:numPr>
          <w:ilvl w:val="0"/>
          <w:numId w:val="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Switch to feature-branch:</w:t>
      </w:r>
    </w:p>
    <w:p w14:paraId="3E73EC49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checkout feature-branch</w:t>
      </w:r>
    </w:p>
    <w:p w14:paraId="003C73A1" w14:textId="77777777" w:rsidR="00874775" w:rsidRPr="00874775" w:rsidRDefault="00874775" w:rsidP="00DA7937">
      <w:pPr>
        <w:numPr>
          <w:ilvl w:val="0"/>
          <w:numId w:val="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Rebase feature-branch onto main:</w:t>
      </w:r>
    </w:p>
    <w:p w14:paraId="75A17717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rebase main</w:t>
      </w:r>
    </w:p>
    <w:p w14:paraId="4E6298BA" w14:textId="77777777" w:rsidR="00874775" w:rsidRPr="00874775" w:rsidRDefault="00874775" w:rsidP="00DA7937">
      <w:pPr>
        <w:numPr>
          <w:ilvl w:val="0"/>
          <w:numId w:val="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will replay the commit from feature-branch onto the main branch. Since there are no conflicts, the rebase completes automatically.</w:t>
      </w:r>
    </w:p>
    <w:p w14:paraId="3789FCA6" w14:textId="77777777" w:rsidR="00874775" w:rsidRPr="00874775" w:rsidRDefault="00DA7937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A7937">
        <w:rPr>
          <w:rFonts w:ascii="Georgia" w:eastAsia="Georgia Pro" w:hAnsi="Georgia" w:cs="Georgia Pro"/>
          <w:noProof/>
          <w:color w:val="000000" w:themeColor="text1"/>
          <w:lang w:val="en-IN"/>
        </w:rPr>
        <w:pict w14:anchorId="123F40F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3AE476B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b/>
          <w:bCs/>
          <w:color w:val="000000" w:themeColor="text1"/>
          <w:lang w:val="en-IN"/>
        </w:rPr>
        <w:t>3. Verify the Rebase</w:t>
      </w:r>
    </w:p>
    <w:p w14:paraId="0FF6A8EB" w14:textId="77777777" w:rsidR="00874775" w:rsidRPr="00874775" w:rsidRDefault="00874775" w:rsidP="00DA7937">
      <w:pPr>
        <w:numPr>
          <w:ilvl w:val="0"/>
          <w:numId w:val="5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lastRenderedPageBreak/>
        <w:t>View the commit history:</w:t>
      </w:r>
    </w:p>
    <w:p w14:paraId="3FA2C32E" w14:textId="19C04B1C" w:rsid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log --</w:t>
      </w:r>
      <w:proofErr w:type="spellStart"/>
      <w:r w:rsidRPr="00874775">
        <w:rPr>
          <w:rFonts w:ascii="Georgia" w:eastAsia="Georgia Pro" w:hAnsi="Georgia" w:cs="Georgia Pro"/>
          <w:color w:val="000000" w:themeColor="text1"/>
          <w:lang w:val="en-IN"/>
        </w:rPr>
        <w:t>oneline</w:t>
      </w:r>
      <w:proofErr w:type="spellEnd"/>
    </w:p>
    <w:p w14:paraId="3BACA6CC" w14:textId="59996937" w:rsidR="00FD403C" w:rsidRPr="00874775" w:rsidRDefault="00FD403C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git log --</w:t>
      </w:r>
      <w:proofErr w:type="spellStart"/>
      <w:r w:rsidRPr="00874775">
        <w:rPr>
          <w:rFonts w:ascii="Georgia" w:eastAsia="Georgia Pro" w:hAnsi="Georgia" w:cs="Georgia Pro"/>
          <w:color w:val="000000" w:themeColor="text1"/>
          <w:lang w:val="en-IN"/>
        </w:rPr>
        <w:t>oneline</w:t>
      </w:r>
      <w:proofErr w:type="spellEnd"/>
      <w:r w:rsidRPr="00874775">
        <w:rPr>
          <w:rFonts w:ascii="Georgia" w:eastAsia="Georgia Pro" w:hAnsi="Georgia" w:cs="Georgia Pro"/>
          <w:color w:val="000000" w:themeColor="text1"/>
          <w:lang w:val="en-IN"/>
        </w:rPr>
        <w:t xml:space="preserve"> --graph</w:t>
      </w:r>
    </w:p>
    <w:p w14:paraId="622682AB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Example output:</w:t>
      </w:r>
    </w:p>
    <w:p w14:paraId="05DC5C56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* Add Line 2 from feature branch</w:t>
      </w:r>
    </w:p>
    <w:p w14:paraId="71CF00B1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* Add Line 3 from main branch</w:t>
      </w:r>
    </w:p>
    <w:p w14:paraId="2D5A8202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* Initial commit: Add Line 1 from main branch</w:t>
      </w:r>
    </w:p>
    <w:p w14:paraId="6A44D699" w14:textId="103CCE88" w:rsidR="00304A12" w:rsidRPr="00304A12" w:rsidRDefault="00304A12" w:rsidP="00304A12">
      <w:p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304A12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07CBDE99" wp14:editId="478606B1">
            <wp:extent cx="5943600" cy="10344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A5C60" w14:textId="0FEF4C0A" w:rsidR="00874775" w:rsidRPr="00874775" w:rsidRDefault="00874775" w:rsidP="00DA7937">
      <w:pPr>
        <w:numPr>
          <w:ilvl w:val="0"/>
          <w:numId w:val="5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Check the contents of file.txt:</w:t>
      </w:r>
    </w:p>
    <w:p w14:paraId="3193DB14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cat file.txt</w:t>
      </w:r>
    </w:p>
    <w:p w14:paraId="10485F6B" w14:textId="77777777" w:rsidR="00874775" w:rsidRPr="00874775" w:rsidRDefault="00874775" w:rsidP="00874775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Output:</w:t>
      </w:r>
    </w:p>
    <w:p w14:paraId="0B0A010B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Line 1 from main branch</w:t>
      </w:r>
    </w:p>
    <w:p w14:paraId="19D6C130" w14:textId="77777777" w:rsidR="00874775" w:rsidRPr="00874775" w:rsidRDefault="00874775" w:rsidP="008747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Line 3 from main branch</w:t>
      </w:r>
    </w:p>
    <w:p w14:paraId="1DAB2E15" w14:textId="1CC18980" w:rsidR="00304A12" w:rsidRDefault="00874775" w:rsidP="00304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874775">
        <w:rPr>
          <w:rFonts w:ascii="Georgia" w:eastAsia="Georgia Pro" w:hAnsi="Georgia" w:cs="Georgia Pro"/>
          <w:color w:val="000000" w:themeColor="text1"/>
          <w:lang w:val="en-IN"/>
        </w:rPr>
        <w:t>Line 2 from feature branch</w:t>
      </w:r>
    </w:p>
    <w:p w14:paraId="47C4AF98" w14:textId="2A43276C" w:rsidR="00304A12" w:rsidRPr="00865627" w:rsidRDefault="00304A12" w:rsidP="00304A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bookmarkStart w:id="0" w:name="_GoBack"/>
      <w:r w:rsidRPr="00304A12">
        <w:rPr>
          <w:rFonts w:ascii="Georgia" w:eastAsia="Georgia Pro" w:hAnsi="Georgia" w:cs="Georgia Pro"/>
          <w:color w:val="000000" w:themeColor="text1"/>
          <w:lang w:val="en-IN"/>
        </w:rPr>
        <w:drawing>
          <wp:anchor distT="0" distB="0" distL="114300" distR="114300" simplePos="0" relativeHeight="251659264" behindDoc="0" locked="0" layoutInCell="1" allowOverlap="1" wp14:anchorId="6D4C1114" wp14:editId="68F3A12B">
            <wp:simplePos x="0" y="0"/>
            <wp:positionH relativeFrom="column">
              <wp:posOffset>-54187</wp:posOffset>
            </wp:positionH>
            <wp:positionV relativeFrom="paragraph">
              <wp:posOffset>178223</wp:posOffset>
            </wp:positionV>
            <wp:extent cx="6055360" cy="669290"/>
            <wp:effectExtent l="0" t="0" r="2540" b="381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499" cy="6695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304A12" w:rsidRPr="00865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2845E9" w14:textId="77777777" w:rsidR="00DA7937" w:rsidRDefault="00DA7937" w:rsidP="00304A12">
      <w:pPr>
        <w:spacing w:after="0" w:line="240" w:lineRule="auto"/>
      </w:pPr>
      <w:r>
        <w:separator/>
      </w:r>
    </w:p>
  </w:endnote>
  <w:endnote w:type="continuationSeparator" w:id="0">
    <w:p w14:paraId="5ECB0E20" w14:textId="77777777" w:rsidR="00DA7937" w:rsidRDefault="00DA7937" w:rsidP="00304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Georgia Pro">
    <w:panose1 w:val="02040502050405020303"/>
    <w:charset w:val="00"/>
    <w:family w:val="roman"/>
    <w:pitch w:val="variable"/>
    <w:sig w:usb0="800002AF" w:usb1="00000043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09BCA3" w14:textId="77777777" w:rsidR="00DA7937" w:rsidRDefault="00DA7937" w:rsidP="00304A12">
      <w:pPr>
        <w:spacing w:after="0" w:line="240" w:lineRule="auto"/>
      </w:pPr>
      <w:r>
        <w:separator/>
      </w:r>
    </w:p>
  </w:footnote>
  <w:footnote w:type="continuationSeparator" w:id="0">
    <w:p w14:paraId="4CD849AB" w14:textId="77777777" w:rsidR="00DA7937" w:rsidRDefault="00DA7937" w:rsidP="00304A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626D1"/>
    <w:multiLevelType w:val="multilevel"/>
    <w:tmpl w:val="AE661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2585143D"/>
    <w:multiLevelType w:val="multilevel"/>
    <w:tmpl w:val="42EEFF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5F4C87"/>
    <w:multiLevelType w:val="multilevel"/>
    <w:tmpl w:val="2BB66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424D5211"/>
    <w:multiLevelType w:val="multilevel"/>
    <w:tmpl w:val="523C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6F36A7"/>
    <w:multiLevelType w:val="multilevel"/>
    <w:tmpl w:val="ADDC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204E92"/>
    <w:rsid w:val="00304A12"/>
    <w:rsid w:val="00326D57"/>
    <w:rsid w:val="00373886"/>
    <w:rsid w:val="00427C86"/>
    <w:rsid w:val="00594C8E"/>
    <w:rsid w:val="00611435"/>
    <w:rsid w:val="00642ADF"/>
    <w:rsid w:val="007353B6"/>
    <w:rsid w:val="007A25FD"/>
    <w:rsid w:val="007A60E2"/>
    <w:rsid w:val="007C004D"/>
    <w:rsid w:val="008137A4"/>
    <w:rsid w:val="00865627"/>
    <w:rsid w:val="00874775"/>
    <w:rsid w:val="008A5A83"/>
    <w:rsid w:val="009511A2"/>
    <w:rsid w:val="009E0A46"/>
    <w:rsid w:val="00A50156"/>
    <w:rsid w:val="00AD574B"/>
    <w:rsid w:val="00AF64D2"/>
    <w:rsid w:val="00C2490F"/>
    <w:rsid w:val="00C55B6E"/>
    <w:rsid w:val="00CD1431"/>
    <w:rsid w:val="00CF3418"/>
    <w:rsid w:val="00DA7937"/>
    <w:rsid w:val="00DC4C8D"/>
    <w:rsid w:val="00EC762E"/>
    <w:rsid w:val="00F74B8A"/>
    <w:rsid w:val="00FA6C31"/>
    <w:rsid w:val="00FD403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304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A12"/>
  </w:style>
  <w:style w:type="paragraph" w:styleId="Footer">
    <w:name w:val="footer"/>
    <w:basedOn w:val="Normal"/>
    <w:link w:val="FooterChar"/>
    <w:uiPriority w:val="99"/>
    <w:unhideWhenUsed/>
    <w:rsid w:val="00304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Shreyash Shivhare</cp:lastModifiedBy>
  <cp:revision>4</cp:revision>
  <dcterms:created xsi:type="dcterms:W3CDTF">2024-11-22T16:02:00Z</dcterms:created>
  <dcterms:modified xsi:type="dcterms:W3CDTF">2025-08-13T18:04:00Z</dcterms:modified>
</cp:coreProperties>
</file>